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THOMAS PALILENG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SEPJR CONSTRUCTION &amp; SUPPLIES TRADING</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151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PALILENG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REPAIR OF VIEWDECK AT BANGAO,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