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26, 2022</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Francis V. Kaniteng</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Mk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876 Midas, Ucab, Itogon,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Kaniteng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RHU COMFORT ROOM (BACK OF RHU) GUMATDANG, ITOGON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