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19FB" w14:textId="002ACEAB" w:rsidR="00997746" w:rsidRDefault="00D6518C">
      <w:r>
        <w:t>Cada personatge te les seves pròpies característiques. Quasi tots parteixen de les mateixes 3 necessitats: salut, gana i seny. Aquestes necessitats van baixant a diferents ritmes. Fins i tot es poden veure afectades per certs objectes o esdeveniments.</w:t>
      </w:r>
    </w:p>
    <w:p w14:paraId="1B93A234" w14:textId="77777777" w:rsidR="00706FF6" w:rsidRDefault="00706FF6"/>
    <w:p w14:paraId="3DD839AF" w14:textId="30A3FA42" w:rsidR="00706FF6" w:rsidRDefault="00706FF6">
      <w:r>
        <w:t xml:space="preserve">Wilson: </w:t>
      </w:r>
    </w:p>
    <w:p w14:paraId="368085F5" w14:textId="18807A18" w:rsidR="00706FF6" w:rsidRDefault="00706FF6">
      <w:r>
        <w:t>Descripció:</w:t>
      </w:r>
      <w:r w:rsidRPr="00706FF6">
        <w:t xml:space="preserve"> </w:t>
      </w:r>
      <w:r>
        <w:t>És un científic</w:t>
      </w:r>
    </w:p>
    <w:p w14:paraId="2CA1BBEA" w14:textId="782B6417" w:rsidR="00706FF6" w:rsidRDefault="00706FF6">
      <w:r>
        <w:t>Salut: 150</w:t>
      </w:r>
      <w:r>
        <w:br/>
        <w:t>Gana: 150</w:t>
      </w:r>
      <w:r>
        <w:br/>
        <w:t>Seny: 200</w:t>
      </w:r>
    </w:p>
    <w:p w14:paraId="7795DD34" w14:textId="560BE7CC" w:rsidR="00706FF6" w:rsidRDefault="00706FF6">
      <w:r>
        <w:t>Desbloqueja: És el primer, ja esta desbloquejat.</w:t>
      </w:r>
    </w:p>
    <w:p w14:paraId="20B357CF" w14:textId="77777777" w:rsidR="00706FF6" w:rsidRDefault="00706FF6" w:rsidP="00706FF6">
      <w:r>
        <w:t xml:space="preserve">Poders/característiques: </w:t>
      </w:r>
    </w:p>
    <w:p w14:paraId="21C86ABB" w14:textId="46E7FF79" w:rsidR="00706FF6" w:rsidRDefault="00706FF6">
      <w:r>
        <w:tab/>
        <w:t>Frondosa barba:</w:t>
      </w:r>
    </w:p>
    <w:p w14:paraId="4D409DF9" w14:textId="2DD98DEB" w:rsidR="00706FF6" w:rsidRDefault="00A774ED">
      <w:r>
        <w:tab/>
        <w:t>Wilson creix una barba que li ajuda a protegir-se de la congelació i que pot ser afaitada per obtenir pel de barba.</w:t>
      </w:r>
    </w:p>
    <w:tbl>
      <w:tblPr>
        <w:tblpPr w:leftFromText="141" w:rightFromText="141" w:vertAnchor="text" w:horzAnchor="margin" w:tblpXSpec="center" w:tblpY="157"/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583"/>
        <w:gridCol w:w="1395"/>
        <w:gridCol w:w="2045"/>
      </w:tblGrid>
      <w:tr w:rsidR="00A774ED" w:rsidRPr="00A774ED" w14:paraId="7CF13D3B" w14:textId="77777777" w:rsidTr="00A774ED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D14C5C" w14:textId="77777777" w:rsidR="00A774ED" w:rsidRPr="00A774ED" w:rsidRDefault="00A774ED" w:rsidP="00A774ED">
            <w:pPr>
              <w:rPr>
                <w:b/>
                <w:bCs/>
              </w:rPr>
            </w:pPr>
            <w:r w:rsidRPr="00A774ED">
              <w:rPr>
                <w:b/>
                <w:bCs/>
              </w:rPr>
              <w:t>Días de crecimiento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6B3272" w14:textId="77777777" w:rsidR="00A774ED" w:rsidRPr="00A774ED" w:rsidRDefault="00A774ED" w:rsidP="00A774ED">
            <w:pPr>
              <w:rPr>
                <w:b/>
                <w:bCs/>
              </w:rPr>
            </w:pPr>
            <w:r w:rsidRPr="00A774ED">
              <w:rPr>
                <w:b/>
                <w:bCs/>
              </w:rPr>
              <w:t>Longitud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7B3521" w14:textId="77777777" w:rsidR="00A774ED" w:rsidRPr="00A774ED" w:rsidRDefault="00A774ED" w:rsidP="00A774ED">
            <w:pPr>
              <w:rPr>
                <w:b/>
                <w:bCs/>
              </w:rPr>
            </w:pPr>
            <w:r w:rsidRPr="00A774ED">
              <w:rPr>
                <w:b/>
                <w:bCs/>
              </w:rPr>
              <w:t>Pelo de barba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B1F42E" w14:textId="77777777" w:rsidR="00A774ED" w:rsidRPr="00A774ED" w:rsidRDefault="00A774ED" w:rsidP="00A774ED">
            <w:r w:rsidRPr="00A774ED">
              <w:t>protección contra el frío</w:t>
            </w:r>
          </w:p>
        </w:tc>
      </w:tr>
      <w:tr w:rsidR="00A774ED" w:rsidRPr="00A774ED" w14:paraId="3F1B9622" w14:textId="77777777" w:rsidTr="00A774ED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C70D4C" w14:textId="77777777" w:rsidR="00A774ED" w:rsidRPr="00A774ED" w:rsidRDefault="00A774ED" w:rsidP="00A774ED">
            <w:r w:rsidRPr="00A774ED">
              <w:t>4 Días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560907" w14:textId="77777777" w:rsidR="00A774ED" w:rsidRPr="00A774ED" w:rsidRDefault="00A774ED" w:rsidP="00A774ED">
            <w:r w:rsidRPr="00A774ED">
              <w:t>Barba corta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54B60" w14:textId="77777777" w:rsidR="00A774ED" w:rsidRPr="00A774ED" w:rsidRDefault="00A774ED" w:rsidP="00A774ED">
            <w:r w:rsidRPr="00A774ED">
              <w:t>1 (0.25 por día)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49890E" w14:textId="77777777" w:rsidR="00A774ED" w:rsidRPr="00A774ED" w:rsidRDefault="00A774ED" w:rsidP="00A774ED">
            <w:r w:rsidRPr="00A774ED">
              <w:t>15 segundos</w:t>
            </w:r>
          </w:p>
        </w:tc>
      </w:tr>
      <w:tr w:rsidR="00A774ED" w:rsidRPr="00A774ED" w14:paraId="4908487B" w14:textId="77777777" w:rsidTr="00A774ED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5B6B19" w14:textId="77777777" w:rsidR="00A774ED" w:rsidRPr="00A774ED" w:rsidRDefault="00A774ED" w:rsidP="00A774ED">
            <w:r w:rsidRPr="00A774ED">
              <w:t>7 Días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286244" w14:textId="77777777" w:rsidR="00A774ED" w:rsidRPr="00A774ED" w:rsidRDefault="00A774ED" w:rsidP="00A774ED">
            <w:r w:rsidRPr="00A774ED">
              <w:t>Barba larga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4EAFC9" w14:textId="77777777" w:rsidR="00A774ED" w:rsidRPr="00A774ED" w:rsidRDefault="00A774ED" w:rsidP="00A774ED">
            <w:r w:rsidRPr="00A774ED">
              <w:t>3 (0.43 por día)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A66D8" w14:textId="77777777" w:rsidR="00A774ED" w:rsidRPr="00A774ED" w:rsidRDefault="00A774ED" w:rsidP="00A774ED">
            <w:r w:rsidRPr="00A774ED">
              <w:t>45 segundos</w:t>
            </w:r>
          </w:p>
        </w:tc>
      </w:tr>
      <w:tr w:rsidR="00A774ED" w:rsidRPr="00A774ED" w14:paraId="19EEA46E" w14:textId="77777777" w:rsidTr="00A774ED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D1729E" w14:textId="77777777" w:rsidR="00A774ED" w:rsidRPr="00A774ED" w:rsidRDefault="00A774ED" w:rsidP="00A774ED">
            <w:r w:rsidRPr="00A774ED">
              <w:t>15 Días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2712BB" w14:textId="77777777" w:rsidR="00A774ED" w:rsidRPr="00A774ED" w:rsidRDefault="00A774ED" w:rsidP="00A774ED">
            <w:r w:rsidRPr="00A774ED">
              <w:t>Magnifica barba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066906" w14:textId="77777777" w:rsidR="00A774ED" w:rsidRPr="00A774ED" w:rsidRDefault="00A774ED" w:rsidP="00A774ED">
            <w:r w:rsidRPr="00A774ED">
              <w:t>9 (0.6 por día)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F7E3E5" w14:textId="77777777" w:rsidR="00A774ED" w:rsidRPr="00A774ED" w:rsidRDefault="00A774ED" w:rsidP="00A774ED">
            <w:r w:rsidRPr="00A774ED">
              <w:t>135 segundos</w:t>
            </w:r>
          </w:p>
        </w:tc>
      </w:tr>
    </w:tbl>
    <w:p w14:paraId="2375BB79" w14:textId="77777777" w:rsidR="00A774ED" w:rsidRDefault="00A774ED">
      <w:r>
        <w:tab/>
      </w:r>
    </w:p>
    <w:p w14:paraId="7F6E776C" w14:textId="2C2F08EA" w:rsidR="00A774ED" w:rsidRDefault="00A774ED"/>
    <w:p w14:paraId="0CCDC3B2" w14:textId="1DE2A4B2" w:rsidR="00A774ED" w:rsidRDefault="00706FF6">
      <w:r>
        <w:br w:type="page"/>
      </w:r>
      <w:r w:rsidR="00A774ED">
        <w:lastRenderedPageBreak/>
        <w:t>Willow: La pirómana.</w:t>
      </w:r>
    </w:p>
    <w:p w14:paraId="4CD94E11" w14:textId="596E5D67" w:rsidR="00A774ED" w:rsidRDefault="00A774ED" w:rsidP="00A774ED">
      <w:r>
        <w:t>Descripció:</w:t>
      </w:r>
      <w:r w:rsidRPr="00706FF6">
        <w:t xml:space="preserve"> </w:t>
      </w:r>
      <w:r>
        <w:t xml:space="preserve">Es una Dona Jove que </w:t>
      </w:r>
      <w:r w:rsidR="00F75644">
        <w:t>sofreix</w:t>
      </w:r>
      <w:r>
        <w:t xml:space="preserve"> de Piromania</w:t>
      </w:r>
      <w:r w:rsidR="00F75644">
        <w:t>, per això es resistent al dany per foc.</w:t>
      </w:r>
    </w:p>
    <w:p w14:paraId="4794CA2D" w14:textId="002BFEB4" w:rsidR="00A774ED" w:rsidRDefault="00A774ED" w:rsidP="00A774ED">
      <w:r>
        <w:t>Salut: 150</w:t>
      </w:r>
      <w:r>
        <w:br/>
        <w:t>Gana: 150</w:t>
      </w:r>
      <w:r>
        <w:br/>
        <w:t>Seny: 120</w:t>
      </w:r>
    </w:p>
    <w:p w14:paraId="321CFEAF" w14:textId="01088B5A" w:rsidR="00A774ED" w:rsidRDefault="00A774ED" w:rsidP="00A774ED">
      <w:r>
        <w:t>Desbloqueja: Es desbloqueja per esperiencia (160EXP)</w:t>
      </w:r>
    </w:p>
    <w:p w14:paraId="1D634D5A" w14:textId="3FD6AC8D" w:rsidR="00A774ED" w:rsidRDefault="00A774ED" w:rsidP="00A774ED">
      <w:r>
        <w:t xml:space="preserve">Poders/característiques: </w:t>
      </w:r>
    </w:p>
    <w:p w14:paraId="2551E7A9" w14:textId="4B469FB4" w:rsidR="00F75644" w:rsidRDefault="00A774ED" w:rsidP="00F75644">
      <w:pPr>
        <w:ind w:left="705"/>
      </w:pPr>
      <w:r>
        <w:t>Willow apareix amb en el món amb el seu encenedor</w:t>
      </w:r>
      <w:r w:rsidR="00F75644">
        <w:t xml:space="preserve"> i Bernie.</w:t>
      </w:r>
      <w:r w:rsidR="00F75644">
        <w:br/>
      </w:r>
      <w:r w:rsidR="00F75644">
        <w:tab/>
        <w:t>L’encenedor dona llum, calor i ens permeteix cuinar aliments. La seva durabilitat és de 600 segons equipat. Un cop esgotat Willow por construir un altre.</w:t>
      </w:r>
    </w:p>
    <w:p w14:paraId="404D2FF1" w14:textId="01774167" w:rsidR="00F75644" w:rsidRDefault="00F75644" w:rsidP="00FF7D3B">
      <w:pPr>
        <w:ind w:left="705"/>
      </w:pPr>
      <w:r>
        <w:t>Bernie és un os de pelux que apareix amb Willow al principi de la partida. Quan el seny sigui mot baix els enemics atacaran a bernie en co</w:t>
      </w:r>
      <w:r w:rsidR="00FF7D3B">
        <w:t>ntes de a Willow. Quan la durabilitat del Bernie arribi a 0 Willow podrà crear un altre nou.</w:t>
      </w:r>
    </w:p>
    <w:p w14:paraId="781F8F3B" w14:textId="57B8C747" w:rsidR="00FF7D3B" w:rsidRDefault="00A774ED" w:rsidP="00FF7D3B">
      <w:r>
        <w:tab/>
      </w:r>
      <w:r w:rsidR="00FF7D3B">
        <w:t>Willow rep un 50% menys dany per foc i es immune per 3 segons.</w:t>
      </w:r>
    </w:p>
    <w:p w14:paraId="4BD5A549" w14:textId="77777777" w:rsidR="00511A84" w:rsidRDefault="00A774ED" w:rsidP="00511A84">
      <w:r>
        <w:br w:type="page"/>
      </w:r>
    </w:p>
    <w:p w14:paraId="5AEE8E3B" w14:textId="7170CFE2" w:rsidR="00511A84" w:rsidRDefault="00511A84" w:rsidP="00511A84">
      <w:r>
        <w:lastRenderedPageBreak/>
        <w:t>Wolfgang: El fortachón.</w:t>
      </w:r>
    </w:p>
    <w:p w14:paraId="788A54E4" w14:textId="645A37AF" w:rsidR="00A774ED" w:rsidRDefault="00A774ED" w:rsidP="00511A84">
      <w:r>
        <w:t>Descripció:</w:t>
      </w:r>
      <w:r w:rsidRPr="00706FF6">
        <w:t xml:space="preserve"> </w:t>
      </w:r>
      <w:r w:rsidR="00511A84">
        <w:t>La principal caracteristca es que es més fort que la resta, infligint més  dany en esl combats físics. Però el seu estomac és molt més boraç i la seva gana disminueix més ràpidament. Si és rodejat  per foscor la seva cordura cau més ràpidament que la resta.</w:t>
      </w:r>
    </w:p>
    <w:p w14:paraId="6DE79B52" w14:textId="5FB0F09C" w:rsidR="00A774ED" w:rsidRDefault="00A774ED" w:rsidP="00A774ED">
      <w:r>
        <w:t>Salut: 150</w:t>
      </w:r>
      <w:r w:rsidR="00511A84">
        <w:t>-300</w:t>
      </w:r>
      <w:r>
        <w:br/>
        <w:t xml:space="preserve">Gana: </w:t>
      </w:r>
      <w:r w:rsidR="00511A84">
        <w:t>30</w:t>
      </w:r>
      <w:r>
        <w:t>0</w:t>
      </w:r>
      <w:r>
        <w:br/>
        <w:t>Seny: 200</w:t>
      </w:r>
    </w:p>
    <w:p w14:paraId="693E9997" w14:textId="60F7D263" w:rsidR="00A774ED" w:rsidRDefault="00A774ED" w:rsidP="00A774ED">
      <w:r>
        <w:t xml:space="preserve">Desbloqueja: </w:t>
      </w:r>
      <w:r w:rsidR="00511A84">
        <w:t>es desbloqueja a 320 ExP</w:t>
      </w:r>
    </w:p>
    <w:p w14:paraId="219718FD" w14:textId="7D09E9FF" w:rsidR="00A774ED" w:rsidRDefault="00A774ED" w:rsidP="00A774ED">
      <w:r>
        <w:t xml:space="preserve">Poders/característiques: </w:t>
      </w:r>
    </w:p>
    <w:p w14:paraId="25C38DF5" w14:textId="77777777" w:rsidR="00B56323" w:rsidRDefault="00B56323" w:rsidP="00B56323">
      <w:pPr>
        <w:ind w:firstLine="708"/>
      </w:pPr>
      <w:r>
        <w:t>Forma fuerte/Debil:</w:t>
      </w:r>
    </w:p>
    <w:p w14:paraId="29F5C55D" w14:textId="7D2808B7" w:rsidR="00B56323" w:rsidRDefault="00B56323" w:rsidP="00B56323">
      <w:pPr>
        <w:ind w:firstLine="708"/>
      </w:pPr>
      <w:r>
        <w:t>Depenent de la gana de Wolfang tindra una forma o una altre. Per exemple si te l’estomac ple té millor forma  o si s’esta morint de gana canvia a una més petita i lenta.</w:t>
      </w:r>
    </w:p>
    <w:p w14:paraId="0A56510F" w14:textId="2C707249" w:rsidR="00C12EFE" w:rsidRDefault="00C12EFE">
      <w:r>
        <w:br w:type="page"/>
      </w:r>
    </w:p>
    <w:p w14:paraId="45660EEA" w14:textId="4F50E677" w:rsidR="002C43C7" w:rsidRDefault="002C43C7" w:rsidP="00AC7F75">
      <w:r>
        <w:lastRenderedPageBreak/>
        <w:t xml:space="preserve">Wendy, la </w:t>
      </w:r>
      <w:r w:rsidRPr="002C43C7">
        <w:t>afligida</w:t>
      </w:r>
      <w:r>
        <w:t>.</w:t>
      </w:r>
    </w:p>
    <w:p w14:paraId="6D182E2A" w14:textId="7F3B80B6" w:rsidR="00C12EFE" w:rsidRDefault="00C12EFE" w:rsidP="00AC7F75">
      <w:r>
        <w:t>Descripció:</w:t>
      </w:r>
      <w:r w:rsidRPr="00706FF6">
        <w:t xml:space="preserve"> </w:t>
      </w:r>
      <w:r w:rsidR="00993E81">
        <w:t>Wendy ve d’una família adinerada, té una personalitat depressiva i sempre va acompanyada de l’esperit de la seva germana bessona.</w:t>
      </w:r>
    </w:p>
    <w:p w14:paraId="53B0050E" w14:textId="77777777" w:rsidR="00C12EFE" w:rsidRDefault="00C12EFE" w:rsidP="00C12EFE">
      <w:r>
        <w:t>Salut: 150</w:t>
      </w:r>
      <w:r>
        <w:br/>
        <w:t>Gana: 150</w:t>
      </w:r>
      <w:r>
        <w:br/>
        <w:t>Seny: 200</w:t>
      </w:r>
    </w:p>
    <w:p w14:paraId="22BED769" w14:textId="4E8D20F5" w:rsidR="00C12EFE" w:rsidRDefault="00C12EFE" w:rsidP="00C12EFE">
      <w:r>
        <w:t xml:space="preserve">Desbloqueja: </w:t>
      </w:r>
      <w:r w:rsidR="002C43C7">
        <w:t>640exp</w:t>
      </w:r>
    </w:p>
    <w:p w14:paraId="0E5A8B26" w14:textId="315ABDCD" w:rsidR="00C12EFE" w:rsidRDefault="00C12EFE" w:rsidP="00C12EFE">
      <w:r>
        <w:t xml:space="preserve">Poders/característiques: </w:t>
      </w:r>
    </w:p>
    <w:p w14:paraId="0130413C" w14:textId="0FE5083A" w:rsidR="00970659" w:rsidRDefault="00970659" w:rsidP="00175D45">
      <w:pPr>
        <w:ind w:left="705"/>
      </w:pPr>
      <w:r>
        <w:t>És posseïda per la seva germana:</w:t>
      </w:r>
      <w:r w:rsidR="00175D45">
        <w:t xml:space="preserve"> Wendy pot invocar l’espirit de la seva germana morta, Abigail, per a que l’ajudi a combatre. La pot invocar amb la mort d’un ser al prop de la flor d¡Abigail.</w:t>
      </w:r>
      <w:r w:rsidR="00175D45">
        <w:br/>
        <w:t>Quan Abigail estigui exhausta, desapareixerà i la seva flor caurà. Caldrà de 2 a 4 dies per tornar a cridar-la.</w:t>
      </w:r>
    </w:p>
    <w:p w14:paraId="32EE6D5C" w14:textId="5598E2B3" w:rsidR="00970659" w:rsidRDefault="00970659" w:rsidP="00C12EFE">
      <w:r>
        <w:tab/>
        <w:t>No l’importa la foscor:</w:t>
      </w:r>
      <w:r w:rsidR="00175D45">
        <w:t xml:space="preserve"> Perd 25% meny de seny quan es rodejada per foscor.</w:t>
      </w:r>
    </w:p>
    <w:p w14:paraId="731FD71C" w14:textId="04997F2C" w:rsidR="00970659" w:rsidRDefault="00970659" w:rsidP="00C12EFE">
      <w:r>
        <w:tab/>
        <w:t>Colpeja fluix</w:t>
      </w:r>
      <w:r w:rsidR="00175D45">
        <w:t>: Colpeja la meitat de fort que la resta de personatges.</w:t>
      </w:r>
    </w:p>
    <w:p w14:paraId="70DD1915" w14:textId="77777777" w:rsidR="00C12EFE" w:rsidRDefault="00C12EFE" w:rsidP="00A774ED"/>
    <w:p w14:paraId="2CA24595" w14:textId="00022679" w:rsidR="00AC7F75" w:rsidRDefault="00A774ED">
      <w:r>
        <w:br w:type="page"/>
      </w:r>
    </w:p>
    <w:p w14:paraId="15FDD40D" w14:textId="0652AC22" w:rsidR="00E61904" w:rsidRDefault="00D6518C">
      <w:r>
        <w:lastRenderedPageBreak/>
        <w:t xml:space="preserve">WX-78: </w:t>
      </w:r>
      <w:r w:rsidR="00E61904">
        <w:br/>
      </w:r>
      <w:r>
        <w:t>Al començar la partida té 100 de salut, de gana i de seny</w:t>
      </w:r>
      <w:r w:rsidR="00E61904">
        <w:t>; amb la possibilitat de millora si consumeix engranatges.</w:t>
      </w:r>
      <w:r>
        <w:br/>
      </w:r>
      <w:r w:rsidR="00E61904">
        <w:t xml:space="preserve">Desbloqueja: </w:t>
      </w:r>
      <w:r>
        <w:t>Es desbloqueja per experiència (960</w:t>
      </w:r>
      <w:r w:rsidR="00E61904">
        <w:t>xp)</w:t>
      </w:r>
      <w:r w:rsidR="00E61904">
        <w:br/>
        <w:t>Descripció: És un robot autòmat</w:t>
      </w:r>
      <w:r w:rsidR="00706FF6">
        <w:t>, sense empatia pels humans i amb una estranya empatia per les màquines i les abelles</w:t>
      </w:r>
      <w:r w:rsidR="00E61904">
        <w:t>.</w:t>
      </w:r>
    </w:p>
    <w:p w14:paraId="6DACD89F" w14:textId="77777777" w:rsidR="00E61904" w:rsidRDefault="00E61904" w:rsidP="00E61904">
      <w:r>
        <w:t xml:space="preserve">Poders/característiques: </w:t>
      </w:r>
    </w:p>
    <w:p w14:paraId="376EADE9" w14:textId="77777777" w:rsidR="00E61904" w:rsidRDefault="00E61904" w:rsidP="00E61904">
      <w:r>
        <w:tab/>
        <w:t xml:space="preserve">Sistema Sobrecargat: </w:t>
      </w:r>
    </w:p>
    <w:p w14:paraId="624FE2C9" w14:textId="16C7CBC7" w:rsidR="00E61904" w:rsidRDefault="00E61904" w:rsidP="00E61904">
      <w:pPr>
        <w:ind w:left="708" w:firstLine="708"/>
      </w:pPr>
      <w:r>
        <w:t>S’activa quan WX-78 rep la descarrega d’un raig</w:t>
      </w:r>
      <w:r w:rsidR="0062350C">
        <w:t>;</w:t>
      </w:r>
      <w:r w:rsidR="0062350C" w:rsidRPr="0062350C">
        <w:t xml:space="preserve"> </w:t>
      </w:r>
      <w:r w:rsidR="0062350C">
        <w:t xml:space="preserve">perd 33 de en la primera descarrega i pot trigar uns quants raigs abans de sobrecargar-se. </w:t>
      </w:r>
    </w:p>
    <w:p w14:paraId="010A8160" w14:textId="09E13DF4" w:rsidR="00E61904" w:rsidRDefault="00E61904" w:rsidP="0062350C">
      <w:pPr>
        <w:ind w:left="708" w:firstLine="708"/>
      </w:pPr>
      <w:r>
        <w:t xml:space="preserve">La salut es recupera immediatament, la seva velocitat augmenta i emet llum; en aquest estat és impossible congelar-se. </w:t>
      </w:r>
    </w:p>
    <w:p w14:paraId="21127702" w14:textId="5C6C587F" w:rsidR="0062350C" w:rsidRDefault="0062350C" w:rsidP="0062350C">
      <w:pPr>
        <w:ind w:left="708" w:firstLine="708"/>
      </w:pPr>
    </w:p>
    <w:p w14:paraId="438BF8FF" w14:textId="7A0F1C0C" w:rsidR="0062350C" w:rsidRDefault="0062350C" w:rsidP="0062350C">
      <w:r>
        <w:tab/>
        <w:t>Millores:</w:t>
      </w:r>
    </w:p>
    <w:p w14:paraId="30B3FFAE" w14:textId="7BEF69A8" w:rsidR="0062350C" w:rsidRDefault="0062350C" w:rsidP="0062350C">
      <w:r>
        <w:tab/>
      </w:r>
      <w:r>
        <w:tab/>
        <w:t>S’activa quan consumeix engranatges.</w:t>
      </w:r>
    </w:p>
    <w:p w14:paraId="515B6CB1" w14:textId="0C8831FC" w:rsidR="00B62A1C" w:rsidRDefault="0062350C" w:rsidP="0062350C">
      <w:r>
        <w:tab/>
      </w:r>
      <w:r>
        <w:tab/>
        <w:t xml:space="preserve">Quan el consumeix rep una millora de salut, gana i seny. </w:t>
      </w:r>
      <w:r w:rsidR="00B62A1C">
        <w:t xml:space="preserve">Cada vegada els atributs milloren 20 punts de salut, </w:t>
      </w:r>
      <w:r w:rsidR="00706FF6">
        <w:t>~6.66 de gana i ~13.33 de seny.</w:t>
      </w:r>
    </w:p>
    <w:p w14:paraId="2AB55E73" w14:textId="31182F55" w:rsidR="0062350C" w:rsidRDefault="0062350C" w:rsidP="00B62A1C">
      <w:pPr>
        <w:ind w:left="708" w:firstLine="708"/>
      </w:pPr>
      <w:r>
        <w:t>Una vegada ha consumit 15 engranatges, els atributs deixen de millorar i passen a ser consumibles que pugen: 60 de salut, 75 de gana i 50 de seny dins del límit.</w:t>
      </w:r>
    </w:p>
    <w:p w14:paraId="438E44A6" w14:textId="12DAE370" w:rsidR="00706FF6" w:rsidRDefault="00706FF6" w:rsidP="00706FF6"/>
    <w:p w14:paraId="7253FBB4" w14:textId="7A7BD7BE" w:rsidR="00175D45" w:rsidRDefault="00175D45" w:rsidP="00706FF6"/>
    <w:p w14:paraId="7C109978" w14:textId="77777777" w:rsidR="00175D45" w:rsidRDefault="00175D45">
      <w:r>
        <w:br w:type="page"/>
      </w:r>
    </w:p>
    <w:p w14:paraId="253CBF88" w14:textId="5EE4634A" w:rsidR="00935AE5" w:rsidRDefault="00935AE5" w:rsidP="00175D45">
      <w:r w:rsidRPr="00935AE5">
        <w:lastRenderedPageBreak/>
        <w:t>Wickerbottom</w:t>
      </w:r>
      <w:r w:rsidR="003F511F">
        <w:t>, La Bibliotecaria.</w:t>
      </w:r>
    </w:p>
    <w:p w14:paraId="23DC7DC4" w14:textId="39674C0F" w:rsidR="00175D45" w:rsidRDefault="00175D45" w:rsidP="00175D45">
      <w:r>
        <w:t>Descripció:</w:t>
      </w:r>
      <w:r w:rsidRPr="00706FF6">
        <w:t xml:space="preserve"> </w:t>
      </w:r>
      <w:r w:rsidR="001E11AE">
        <w:t>Es una bibliotecària que amb tot el seu coneixement, publica els seus propis llibres.</w:t>
      </w:r>
    </w:p>
    <w:p w14:paraId="5CD194B4" w14:textId="35F98FA2" w:rsidR="00175D45" w:rsidRDefault="00175D45" w:rsidP="00175D45">
      <w:r>
        <w:t>Salut: 150</w:t>
      </w:r>
      <w:r>
        <w:br/>
        <w:t>Gana: 150</w:t>
      </w:r>
      <w:r>
        <w:br/>
        <w:t>Seny: 2</w:t>
      </w:r>
      <w:r w:rsidR="001E11AE">
        <w:t>5</w:t>
      </w:r>
      <w:r>
        <w:t>0</w:t>
      </w:r>
    </w:p>
    <w:p w14:paraId="6F42A8AF" w14:textId="12B92868" w:rsidR="00175D45" w:rsidRDefault="00175D45" w:rsidP="00175D45">
      <w:r>
        <w:t xml:space="preserve">Desbloqueja: </w:t>
      </w:r>
      <w:r w:rsidR="00935AE5">
        <w:t>1280EXP</w:t>
      </w:r>
    </w:p>
    <w:p w14:paraId="6B4E45F8" w14:textId="4208151D" w:rsidR="00175D45" w:rsidRDefault="00175D45" w:rsidP="00175D45">
      <w:r>
        <w:t xml:space="preserve">Poders/característiques: </w:t>
      </w:r>
    </w:p>
    <w:p w14:paraId="4B1EDC84" w14:textId="639094EB" w:rsidR="001E11AE" w:rsidRDefault="001E11AE" w:rsidP="00175D45">
      <w:r>
        <w:tab/>
        <w:t>Sap moltes coses:</w:t>
      </w:r>
    </w:p>
    <w:p w14:paraId="3CADEB17" w14:textId="13F42215" w:rsidR="001E11AE" w:rsidRDefault="001E11AE" w:rsidP="00175D45">
      <w:r>
        <w:tab/>
        <w:t>Escriu llibres:</w:t>
      </w:r>
    </w:p>
    <w:p w14:paraId="17CC49D0" w14:textId="4F9F2CC3" w:rsidR="001E11AE" w:rsidRDefault="001E11AE" w:rsidP="00175D45">
      <w:r>
        <w:tab/>
        <w:t>No pot dormir:</w:t>
      </w:r>
    </w:p>
    <w:p w14:paraId="28851E0A" w14:textId="0CEA07AC" w:rsidR="001E11AE" w:rsidRDefault="001E11AE" w:rsidP="00175D45">
      <w:r>
        <w:tab/>
        <w:t>Odia la putrefacció:</w:t>
      </w:r>
    </w:p>
    <w:p w14:paraId="7A7BCD31" w14:textId="34DF39CC" w:rsidR="00706FF6" w:rsidRDefault="00706FF6" w:rsidP="00706FF6"/>
    <w:p w14:paraId="72B926F1" w14:textId="4417D19A" w:rsidR="00175D45" w:rsidRDefault="00175D45">
      <w:r>
        <w:br w:type="page"/>
      </w:r>
    </w:p>
    <w:p w14:paraId="49B0884F" w14:textId="77777777" w:rsidR="00175D45" w:rsidRDefault="00175D45" w:rsidP="00175D45">
      <w:r>
        <w:lastRenderedPageBreak/>
        <w:t>Descripció:</w:t>
      </w:r>
      <w:r w:rsidRPr="00706FF6">
        <w:t xml:space="preserve"> </w:t>
      </w:r>
    </w:p>
    <w:p w14:paraId="146A1B63" w14:textId="77777777" w:rsidR="00175D45" w:rsidRDefault="00175D45" w:rsidP="00175D45">
      <w:r>
        <w:t>Salut: 150</w:t>
      </w:r>
      <w:r>
        <w:br/>
        <w:t>Gana: 150</w:t>
      </w:r>
      <w:r>
        <w:br/>
        <w:t>Seny: 200</w:t>
      </w:r>
    </w:p>
    <w:p w14:paraId="45A972E4" w14:textId="77777777" w:rsidR="00175D45" w:rsidRDefault="00175D45" w:rsidP="00175D45">
      <w:r>
        <w:t xml:space="preserve">Desbloqueja: </w:t>
      </w:r>
    </w:p>
    <w:p w14:paraId="10A96B13" w14:textId="77777777" w:rsidR="00175D45" w:rsidRDefault="00175D45" w:rsidP="00175D45">
      <w:r>
        <w:t xml:space="preserve">Poders/característiques: </w:t>
      </w:r>
    </w:p>
    <w:p w14:paraId="60D0EA11" w14:textId="77777777" w:rsidR="00175D45" w:rsidRDefault="00175D45" w:rsidP="00706FF6"/>
    <w:sectPr w:rsidR="0017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8C"/>
    <w:rsid w:val="00175D45"/>
    <w:rsid w:val="001E11AE"/>
    <w:rsid w:val="002C43C7"/>
    <w:rsid w:val="003F511F"/>
    <w:rsid w:val="00511A84"/>
    <w:rsid w:val="0062350C"/>
    <w:rsid w:val="00706FF6"/>
    <w:rsid w:val="00935AE5"/>
    <w:rsid w:val="00970659"/>
    <w:rsid w:val="00993E81"/>
    <w:rsid w:val="00997746"/>
    <w:rsid w:val="00A774ED"/>
    <w:rsid w:val="00AC7F75"/>
    <w:rsid w:val="00B56323"/>
    <w:rsid w:val="00B62A1C"/>
    <w:rsid w:val="00C12EFE"/>
    <w:rsid w:val="00D6518C"/>
    <w:rsid w:val="00E61904"/>
    <w:rsid w:val="00F75644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E8CE"/>
  <w15:chartTrackingRefBased/>
  <w15:docId w15:val="{7E69397D-059B-4A9C-8DF8-5E5B448A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IES SABADELL</cp:lastModifiedBy>
  <cp:revision>11</cp:revision>
  <dcterms:created xsi:type="dcterms:W3CDTF">2021-09-27T14:05:00Z</dcterms:created>
  <dcterms:modified xsi:type="dcterms:W3CDTF">2021-09-30T18:26:00Z</dcterms:modified>
</cp:coreProperties>
</file>