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E77" w:rsidRDefault="00DA0E77" w:rsidP="00DA0E77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  <w:r w:rsidRPr="00EE0F83">
        <w:rPr>
          <w:rFonts w:ascii="Arial" w:hAnsi="Arial" w:cs="Arial"/>
          <w:b/>
          <w:sz w:val="22"/>
          <w:szCs w:val="22"/>
        </w:rPr>
        <w:t>Actividad:</w:t>
      </w:r>
      <w:r>
        <w:rPr>
          <w:rFonts w:ascii="Arial" w:hAnsi="Arial" w:cs="Arial"/>
          <w:b/>
          <w:sz w:val="22"/>
          <w:szCs w:val="22"/>
        </w:rPr>
        <w:t xml:space="preserve"> 1</w:t>
      </w:r>
    </w:p>
    <w:p w:rsidR="00DA0E77" w:rsidRDefault="00DA0E77" w:rsidP="00DA0E77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Arrastra los elementos al cuadro según su propiedad.</w:t>
      </w:r>
    </w:p>
    <w:p w:rsidR="00DA0E77" w:rsidRDefault="00DA0E77" w:rsidP="00DA0E77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1697B3D" wp14:editId="76A9CA98">
            <wp:extent cx="7540831" cy="2101933"/>
            <wp:effectExtent l="0" t="0" r="3175" b="0"/>
            <wp:docPr id="10" name="Imagen 10" descr="C:\Users\fracesgar\Desktop\e27978d88dcf5de49162cfbd9fe5e072--ely-chemis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fracesgar\Desktop\e27978d88dcf5de49162cfbd9fe5e072--ely-chemistr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726" cy="21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0E77" w:rsidRDefault="00DA0E77" w:rsidP="00DA0E77">
      <w:pPr>
        <w:pStyle w:val="NormalWeb"/>
        <w:spacing w:before="180" w:beforeAutospacing="0" w:after="180" w:afterAutospacing="0" w:line="270" w:lineRule="atLeast"/>
        <w:jc w:val="both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6ACE17BC" wp14:editId="7F718480">
            <wp:extent cx="903197" cy="531391"/>
            <wp:effectExtent l="0" t="0" r="0" b="2540"/>
            <wp:docPr id="242" name="Imagen 242" descr="C:\Users\fracesgar\Desktop\g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fracesgar\Desktop\gas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352" cy="53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40F5106C" wp14:editId="1483C4B2">
            <wp:extent cx="1042035" cy="553085"/>
            <wp:effectExtent l="0" t="0" r="5715" b="0"/>
            <wp:docPr id="241" name="Imagen 241" descr="C:\Users\fracesgar\Desktop\propiedades-quimicas-de-la-materia-4-638 - copia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fracesgar\Desktop\propiedades-quimicas-de-la-materia-4-638 - copia (4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1E1DA2C1" wp14:editId="71F98187">
            <wp:extent cx="574158" cy="574158"/>
            <wp:effectExtent l="0" t="0" r="0" b="0"/>
            <wp:docPr id="25" name="Imagen 25" descr="C:\Users\fracesgar\Desktop\e27978d88dcf5de49162cfbd9fe5e072--ely-chemistry - copia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fracesgar\Desktop\e27978d88dcf5de49162cfbd9fe5e072--ely-chemistry - copia (1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9" cy="57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0BEB19D3" wp14:editId="554A57D7">
            <wp:extent cx="1020445" cy="584835"/>
            <wp:effectExtent l="0" t="0" r="8255" b="5715"/>
            <wp:docPr id="24" name="Imagen 24" descr="C:\Users\fracesgar\Desktop\propiedades-quimicas-de-la-materia-4-638 - copi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fracesgar\Desktop\propiedades-quimicas-de-la-materia-4-638 - copia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2018C90B" wp14:editId="71E58116">
            <wp:extent cx="1073785" cy="584835"/>
            <wp:effectExtent l="0" t="0" r="0" b="5715"/>
            <wp:docPr id="22" name="Imagen 22" descr="C:\Users\fracesgar\Desktop\propiedades-quimicas-de-la-materia-4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fracesgar\Desktop\propiedades-quimicas-de-la-materia-4-63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0C961DE2" wp14:editId="7605285C">
            <wp:extent cx="956928" cy="552893"/>
            <wp:effectExtent l="0" t="0" r="0" b="0"/>
            <wp:docPr id="16" name="Imagen 16" descr="C:\Users\fracesgar\Desktop\1103658-354d38j34kelkvthrwvg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fracesgar\Desktop\1103658-354d38j34kelkvthrwvg9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312" cy="5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C1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EEA59A4" wp14:editId="3F7DCB1C">
            <wp:extent cx="765545" cy="507032"/>
            <wp:effectExtent l="0" t="0" r="0" b="7620"/>
            <wp:docPr id="247" name="Imagen 247" descr="C:\Users\fracesgar\Desktop\gas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fracesgar\Desktop\gases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97" cy="50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57E5C58A" wp14:editId="24D82D34">
            <wp:extent cx="929320" cy="616688"/>
            <wp:effectExtent l="0" t="0" r="4445" b="0"/>
            <wp:docPr id="246" name="Imagen 246" descr="C:\Users\fracesgar\Desktop\lle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fracesgar\Desktop\llelo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390" cy="6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144AF737" wp14:editId="1AFAABDC">
            <wp:extent cx="1010093" cy="569343"/>
            <wp:effectExtent l="0" t="0" r="0" b="2540"/>
            <wp:docPr id="245" name="Imagen 245" descr="C:\Users\fracesgar\Desktop\ca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fracesgar\Desktop\ca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167" cy="56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1D9FD736" wp14:editId="1810069D">
            <wp:extent cx="923261" cy="616460"/>
            <wp:effectExtent l="0" t="0" r="0" b="0"/>
            <wp:docPr id="244" name="Imagen 244" descr="C:\Users\fracesgar\Desktop\hi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fracesgar\Desktop\hiel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35" cy="61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77" w:rsidRDefault="00DA0E77" w:rsidP="00DA0E77">
      <w:r w:rsidRPr="004663F4">
        <w:rPr>
          <w:rFonts w:ascii="Arial" w:hAnsi="Arial" w:cs="Arial"/>
          <w:i/>
          <w:snapToGrid w:val="0"/>
          <w:color w:val="000000"/>
          <w:w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Un Cuarto elemento denominado</w:t>
      </w:r>
    </w:p>
    <w:sectPr w:rsidR="00DA0E77" w:rsidSect="00DA0E7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 w:comments="0" w:insDel="0" w:formatting="0"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77"/>
    <w:rsid w:val="00DA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B964C-36B3-4EB8-B50F-8ECBF113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0E77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Preparatoria</dc:creator>
  <cp:keywords/>
  <dc:description/>
  <cp:lastModifiedBy>Leav Preparatoria</cp:lastModifiedBy>
  <cp:revision>1</cp:revision>
  <dcterms:created xsi:type="dcterms:W3CDTF">2018-05-16T21:37:00Z</dcterms:created>
  <dcterms:modified xsi:type="dcterms:W3CDTF">2018-05-16T21:39:00Z</dcterms:modified>
</cp:coreProperties>
</file>