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sz w:val="96"/>
          <w:szCs w:val="96"/>
          <w:lang w:val="en-US"/>
        </w:rPr>
      </w:pPr>
      <w:r>
        <w:rPr>
          <w:b/>
          <w:bCs/>
          <w:color w:val="FF0000"/>
          <w:sz w:val="96"/>
          <w:szCs w:val="96"/>
          <w:lang w:val="en-US"/>
        </w:rPr>
        <w:t>STREAM</w:t>
      </w:r>
    </w:p>
    <w:p>
      <w:pPr>
        <w:jc w:val="left"/>
        <w:rPr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https://www.geeksforgeeks.org/stream-in-java/</w:t>
      </w:r>
    </w:p>
    <w:p>
      <w:pPr>
        <w:jc w:val="left"/>
        <w:rPr>
          <w:b/>
          <w:bCs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Intermediate Operations: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map: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The map method is used to map the items in the collection to other objects according to the Predicate passed as argument.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square = number.stream().map(x-&gt;x*x).collect(Collectors.toList());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filter: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filter method is used to select elements as per the Predicate passed as argument.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names = Arrays.asList("Reflection","Collection","Stream");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result = names.stream().filter(s-&gt;s.startsWith("S")).collect(Collectors.toList());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sorted: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sorted method is used to sort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names = Arrays.asList("Reflection","Collection","Stream");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result = names.stream().sorted().collect(Collectors.toList());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Terminal Operations: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collect: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collect method is used to return the result of the intermediate operations performed on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Arrays.asList(2,3,4,5,3);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Set square = number.stream().map(x-&gt;x*x).collect(Collectors.toSet());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forEach: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forEach method is used to iterate through every element of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number.stream().map(x-&gt;x*x).forEach(y-&gt;System.out.println(y));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reduce: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reduce method is used to reduce the elements of a stream to a single value.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The reduce method takes a BinaryOperator as a parameter.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6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int even = number.stream().filter(x-&gt;x%2==0).reduce(0,(ans,i)-&gt; ans+i);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tbl>
      <w:tblPr>
        <w:tblStyle w:val="7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//a simple program to demonstrate the use of stream in java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java.util.*;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java.util.stream.*;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Demo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main(String args[])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integers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List&lt;Integer&gt; number = Arrays.asList(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map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List&lt;Integer&gt; square = number.stream().map(x -&gt; x*x).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    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System.out.println(square);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String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List&lt;String&gt; names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      Arrays.asList(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"Reflection"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"Collection"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"Stream"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filter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List&lt;String&gt; result = names.stream().filter(s-&gt;s.startsWith(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)).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   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System.out.println(result);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sorted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List&lt;String&gt; show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names.stream().sorted().collect(Collectors.toList());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System.out.println(show);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integers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List&lt;Integer&gt; numbers = Arrays.asList(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collect method returns a set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Set&lt;Integer&gt; squareSet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numbers.stream().map(x-&gt;x*x).collect(Collectors.toSet());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System.out.println(squareSet);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forEach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number.stream().map(x-&gt;x*x).forEach(y-&gt;System.out.println(y));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reduce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even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number.stream().filter(x-&gt;x%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).reduce(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,(ans,i)-&gt; ans+i);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System.out.println(even);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jc w:val="left"/>
        <w:rPr>
          <w:b/>
          <w:bCs/>
          <w:lang w:val="en-US"/>
        </w:rPr>
      </w:pP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//remove item from a list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fruits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"Apple"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"Banana"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"Stawberry"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Iterator&lt;String&gt; fruitIterator = fruits.iterator()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(fruitIterator.hasNext())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(fruitIterator.next().contains(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"Apple"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fruitIterator.remove()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  <w:lang w:val="en-US"/>
        </w:rPr>
        <w:t>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 (fruits)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defference between List - Set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List&lt;String&gt; data = Arrays.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asList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"ab"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"cd"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"ab"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"cd"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list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as is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set1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HashSet&lt;&gt;(data)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keeping only unique values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set2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TreeSet&lt;&gt;(data)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keeping unique values and sorting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set3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LinkedHashSet&lt;&gt;(data)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keepig only unique values and preserving the original order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.println(list)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.println(set1)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.println(set2)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.println(set3)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t>UnModiFiableList --&gt;ReadOnly</w:t>
      </w: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UnModifiablList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intList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addValue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(Integer 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.add(value)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Collections.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unmodifiableList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t>Check Funtional Interface</w:t>
      </w: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@FunctionalInterface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bar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barInt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default  int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batDouble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  <w:lang w:val="en-US"/>
        </w:rPr>
        <w:t xml:space="preserve"> return 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color w:val="C00000"/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t>GENERIC CLASS</w:t>
      </w:r>
    </w:p>
    <w:p>
      <w:pPr>
        <w:jc w:val="center"/>
        <w:rPr>
          <w:color w:val="C00000"/>
          <w:sz w:val="36"/>
          <w:szCs w:val="36"/>
          <w:lang w:val="en-US"/>
        </w:rPr>
      </w:pPr>
    </w:p>
    <w:p>
      <w:pPr>
        <w:jc w:val="center"/>
        <w:rPr>
          <w:color w:val="C00000"/>
          <w:sz w:val="36"/>
          <w:szCs w:val="36"/>
          <w:lang w:val="en-US"/>
        </w:rPr>
      </w:pPr>
      <w:r>
        <w:rPr>
          <w:rStyle w:val="8"/>
        </w:rPr>
        <w:t>Unlike other identifiers, type parameters have no naming constraints. However their names are commonly the first</w:t>
      </w:r>
      <w:r>
        <w:rPr>
          <w:rStyle w:val="8"/>
        </w:rPr>
        <w:br w:type="textWrapping"/>
      </w:r>
      <w:r>
        <w:rPr>
          <w:rStyle w:val="8"/>
        </w:rPr>
        <w:t>letter of their purpose in upper case. (This is true even throughout the official JavaDocs.)</w:t>
      </w:r>
      <w:r>
        <w:rPr>
          <w:rStyle w:val="8"/>
        </w:rPr>
        <w:br w:type="textWrapping"/>
      </w:r>
      <w:r>
        <w:rPr>
          <w:rStyle w:val="8"/>
        </w:rPr>
        <w:t xml:space="preserve">Examples include </w:t>
      </w:r>
      <w:r>
        <w:rPr>
          <w:rStyle w:val="9"/>
        </w:rPr>
        <w:t xml:space="preserve">T </w:t>
      </w:r>
      <w:r>
        <w:rPr>
          <w:rStyle w:val="8"/>
          <w:color w:val="5382A1"/>
        </w:rPr>
        <w:t>for "type"</w:t>
      </w:r>
      <w:r>
        <w:rPr>
          <w:rStyle w:val="8"/>
        </w:rPr>
        <w:t xml:space="preserve">, </w:t>
      </w:r>
      <w:r>
        <w:rPr>
          <w:rStyle w:val="9"/>
        </w:rPr>
        <w:t xml:space="preserve">E </w:t>
      </w:r>
      <w:r>
        <w:rPr>
          <w:rStyle w:val="8"/>
          <w:color w:val="5382A1"/>
        </w:rPr>
        <w:t xml:space="preserve">for "element" </w:t>
      </w:r>
      <w:r>
        <w:rPr>
          <w:rStyle w:val="8"/>
        </w:rPr>
        <w:t xml:space="preserve">and </w:t>
      </w:r>
      <w:r>
        <w:rPr>
          <w:rStyle w:val="9"/>
        </w:rPr>
        <w:t>K</w:t>
      </w:r>
      <w:r>
        <w:rPr>
          <w:rStyle w:val="8"/>
          <w:color w:val="5382A1"/>
        </w:rPr>
        <w:t>/</w:t>
      </w:r>
      <w:r>
        <w:rPr>
          <w:rStyle w:val="9"/>
        </w:rPr>
        <w:t xml:space="preserve">V </w:t>
      </w:r>
      <w:r>
        <w:rPr>
          <w:rStyle w:val="8"/>
          <w:color w:val="5382A1"/>
        </w:rPr>
        <w:t>for "key"/"value"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TestGeneric&lt;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>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&gt;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return 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b/>
          <w:bCs/>
          <w:color w:val="C00000"/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DELETE FILE</w:t>
      </w: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JavaTakeNote.docx"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(file.exists())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deleteStatus =  file.delete()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(!deleteStatus) {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"Unable to delete file"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 does not exist !"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  <w:t>Iterating on each file within a folder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seletedFile : file.listFiles())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property = seletedFile.isFile() ?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.println (property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seletedFile.getAbsolutePath() 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  <w:t>RECURSE FOLDER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recurseFolder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path)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seletedFile : file.listFiles())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property = seletedFile.isFile() ?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(property.equals(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recurseFolder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(seletedFile.getAbsolutePath())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.println (property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seletedFile.getAbsolutePath() 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  <w:t>COPY FILE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copyFile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desFile)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source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(sourceFile)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des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File(desFile)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FileChannel sourceChanel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FileInputStream(source).getChannel()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FileChannel desChanel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FileOutputStream(des).getChannel()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sourceChanel.transferTo(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sourceChanel.size()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desChanel)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t>// Read from baseReader, one line at a time</w:t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 xml:space="preserve">BufferedReader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reader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= </w:t>
      </w:r>
      <w:r>
        <w:rPr>
          <w:rStyle w:val="10"/>
        </w:rPr>
        <w:t xml:space="preserve">new </w:t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>BufferedReader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 xml:space="preserve">(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baseReader 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 xml:space="preserve">String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line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Style w:val="10"/>
        </w:rPr>
        <w:t>while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((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line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=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reader.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readLine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 xml:space="preserve">())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!= </w:t>
      </w:r>
      <w:r>
        <w:rPr>
          <w:rStyle w:val="10"/>
          <w:color w:val="000066"/>
        </w:rPr>
        <w:t>null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 {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br w:type="textWrapping"/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t>// Remember: System.out is a stream, not a writer!</w:t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>System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out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println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(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line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}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44"/>
          <w:szCs w:val="44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44"/>
          <w:szCs w:val="44"/>
          <w:lang w:val="en-US"/>
        </w:rPr>
        <w:t>READ FILE USE SCANNER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(Scanner sc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Scanner(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File(sourceFile)))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(sc.hasNextLine())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.println(sc.nextLine())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readWoedByWord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(Scanner sc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Scanner(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File(sourceFile)))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(sc.hasNext())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.println(sc.next())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52"/>
          <w:szCs w:val="52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52"/>
          <w:szCs w:val="52"/>
          <w:lang w:val="en-US"/>
        </w:rPr>
        <w:t xml:space="preserve">CREATE A NEW FOLDER 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makeFolder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NewFolder"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file.mkdir()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  <w:t xml:space="preserve">READ FILE 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pathFile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strorage.xml"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FileReader(pathFile))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s 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((s=br.readLine())!=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SINGLETON PARTON USE ENUM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enum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SingleTon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INSTANCE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SingleTon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"CODE HERE"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94D168"/>
    <w:multiLevelType w:val="multilevel"/>
    <w:tmpl w:val="D694D1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3D1312B"/>
    <w:multiLevelType w:val="multilevel"/>
    <w:tmpl w:val="63D131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655E4"/>
    <w:rsid w:val="109C729D"/>
    <w:rsid w:val="11A40E26"/>
    <w:rsid w:val="1D601972"/>
    <w:rsid w:val="215635B3"/>
    <w:rsid w:val="32535F26"/>
    <w:rsid w:val="422236D3"/>
    <w:rsid w:val="5B93409C"/>
    <w:rsid w:val="69BE188A"/>
    <w:rsid w:val="762B0B99"/>
    <w:rsid w:val="78A17E7D"/>
    <w:rsid w:val="794A03E7"/>
    <w:rsid w:val="7AED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4"/>
    <w:qFormat/>
    <w:uiPriority w:val="0"/>
    <w:rPr>
      <w:b/>
      <w:bCs/>
    </w:rPr>
  </w:style>
  <w:style w:type="character" w:customStyle="1" w:styleId="8">
    <w:name w:val="fontstyle01"/>
    <w:qFormat/>
    <w:uiPriority w:val="0"/>
    <w:rPr>
      <w:rFonts w:ascii="OpenSans" w:hAnsi="OpenSans" w:eastAsia="OpenSans" w:cs="OpenSans"/>
      <w:color w:val="000000"/>
      <w:sz w:val="20"/>
      <w:szCs w:val="20"/>
    </w:rPr>
  </w:style>
  <w:style w:type="character" w:customStyle="1" w:styleId="9">
    <w:name w:val="fontstyle21"/>
    <w:qFormat/>
    <w:uiPriority w:val="0"/>
    <w:rPr>
      <w:rFonts w:ascii="RobotoMono-Regular" w:hAnsi="RobotoMono-Regular" w:eastAsia="RobotoMono-Regular" w:cs="RobotoMono-Regular"/>
      <w:color w:val="5382A1"/>
      <w:sz w:val="18"/>
      <w:szCs w:val="18"/>
    </w:rPr>
  </w:style>
  <w:style w:type="character" w:customStyle="1" w:styleId="10">
    <w:name w:val="fontstyle31"/>
    <w:qFormat/>
    <w:uiPriority w:val="0"/>
    <w:rPr>
      <w:rFonts w:ascii="RobotoMono-Bold" w:hAnsi="RobotoMono-Bold" w:eastAsia="RobotoMono-Bold" w:cs="RobotoMono-Bold"/>
      <w:b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358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2018-09-29T03:54:00Z</dcterms:created>
  <dc:creator>huydu</dc:creator>
  <cp:lastModifiedBy>huydu</cp:lastModifiedBy>
  <dcterms:modified xsi:type="dcterms:W3CDTF">2018-09-30T14:42:10Z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