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1F" w:rsidRPr="00DE681F" w:rsidRDefault="00DE681F" w:rsidP="00DE681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681F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 (Instructions): Angular Components Part 1</w:t>
      </w:r>
    </w:p>
    <w:p w:rsidR="00DE681F" w:rsidRPr="00DE681F" w:rsidRDefault="00DE681F" w:rsidP="00DE68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E681F">
        <w:rPr>
          <w:rFonts w:ascii="Arial" w:eastAsia="Times New Roman" w:hAnsi="Arial" w:cs="Arial"/>
          <w:color w:val="1F1F1F"/>
          <w:sz w:val="24"/>
          <w:szCs w:val="24"/>
        </w:rPr>
        <w:t>Exercise Resources</w:t>
      </w:r>
    </w:p>
    <w:p w:rsidR="00DE681F" w:rsidRDefault="00DE681F" w:rsidP="00DE6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proofErr w:type="spellStart"/>
        <w:r w:rsidRPr="00DE681F">
          <w:rPr>
            <w:rFonts w:ascii="Arial" w:eastAsia="Times New Roman" w:hAnsi="Arial" w:cs="Arial"/>
            <w:color w:val="757575"/>
            <w:sz w:val="21"/>
            <w:szCs w:val="21"/>
            <w:bdr w:val="single" w:sz="6" w:space="9" w:color="DDDDDD" w:frame="1"/>
          </w:rPr>
          <w:t>images.zip</w:t>
        </w:r>
      </w:hyperlink>
      <w:proofErr w:type="spellEnd"/>
    </w:p>
    <w:p w:rsidR="00DE681F" w:rsidRPr="00DE681F" w:rsidRDefault="00DE681F" w:rsidP="00DE681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E681F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DE681F" w:rsidRPr="00DE681F" w:rsidRDefault="00DE681F" w:rsidP="00DE681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In this exercise you will add the first component to your Angular application and update its template. At the end of this exercise you will be able to:</w:t>
      </w:r>
    </w:p>
    <w:p w:rsidR="00DE681F" w:rsidRPr="00DE681F" w:rsidRDefault="00DE681F" w:rsidP="00DE68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Add components to your Angular application</w:t>
      </w:r>
    </w:p>
    <w:p w:rsidR="00DE681F" w:rsidRPr="00DE681F" w:rsidRDefault="00DE681F" w:rsidP="00DE681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Update the templates of your component.</w:t>
      </w:r>
    </w:p>
    <w:p w:rsidR="00DE681F" w:rsidRPr="00DE681F" w:rsidRDefault="00DE681F" w:rsidP="00DE68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E681F">
        <w:rPr>
          <w:rFonts w:ascii="Arial" w:eastAsia="Times New Roman" w:hAnsi="Arial" w:cs="Arial"/>
          <w:color w:val="1F1F1F"/>
          <w:sz w:val="24"/>
          <w:szCs w:val="24"/>
        </w:rPr>
        <w:t>Adding a Menu Component</w:t>
      </w:r>
    </w:p>
    <w:p w:rsidR="00DE681F" w:rsidRPr="00DE681F" w:rsidRDefault="00DE681F" w:rsidP="00DE68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First, download the images.zip file provided above and then unzip the file. Move the resulting </w:t>
      </w:r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images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> folder containing some PNG files to the Angular project's </w:t>
      </w:r>
      <w:proofErr w:type="spellStart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src</w:t>
      </w:r>
      <w:proofErr w:type="spellEnd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/assets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> folder. These image files will be useful for our exercises.</w:t>
      </w:r>
    </w:p>
    <w:p w:rsidR="00DE681F" w:rsidRPr="00DE681F" w:rsidRDefault="00DE681F" w:rsidP="00DE681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Next, use the CLI's </w:t>
      </w:r>
      <w:proofErr w:type="spellStart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ng</w:t>
      </w:r>
      <w:proofErr w:type="spellEnd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 xml:space="preserve"> generate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> command to generate a new component named menu as follows: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ng</w:t>
      </w:r>
      <w:proofErr w:type="spellEnd"/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generate component menu</w:t>
      </w:r>
    </w:p>
    <w:p w:rsidR="00DE681F" w:rsidRPr="00DE681F" w:rsidRDefault="00DE681F" w:rsidP="00DE681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This will create the necessary files for the menu component in a folder named </w:t>
      </w:r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menu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>, and also import this component into </w:t>
      </w:r>
      <w:proofErr w:type="spellStart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app.module.ts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DE681F" w:rsidRPr="00DE681F" w:rsidRDefault="00DE681F" w:rsidP="00DE681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Next, open app.component.html file and add the following after the toolbar: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&lt;app-menu&gt;&lt;/app-menu&gt;</w:t>
      </w:r>
    </w:p>
    <w:p w:rsidR="00DE681F" w:rsidRPr="00DE681F" w:rsidRDefault="00DE681F" w:rsidP="00DE681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E681F">
        <w:rPr>
          <w:rFonts w:ascii="Arial" w:eastAsia="Times New Roman" w:hAnsi="Arial" w:cs="Arial"/>
          <w:color w:val="1F1F1F"/>
          <w:sz w:val="24"/>
          <w:szCs w:val="24"/>
        </w:rPr>
        <w:t>Creating the Menu</w:t>
      </w:r>
    </w:p>
    <w:p w:rsidR="00DE681F" w:rsidRPr="00DE681F" w:rsidRDefault="00DE681F" w:rsidP="00DE681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Next, create a folder named </w:t>
      </w:r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shared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> under the </w:t>
      </w:r>
      <w:proofErr w:type="spellStart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src</w:t>
      </w:r>
      <w:proofErr w:type="spellEnd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/app</w:t>
      </w:r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 folder. To this folder, add a file named </w:t>
      </w:r>
      <w:proofErr w:type="spellStart"/>
      <w:r w:rsidRPr="00DE681F">
        <w:rPr>
          <w:rFonts w:ascii="Arial" w:eastAsia="Times New Roman" w:hAnsi="Arial" w:cs="Arial"/>
          <w:color w:val="1F1F1F"/>
          <w:sz w:val="21"/>
          <w:szCs w:val="21"/>
        </w:rPr>
        <w:t>dish.ts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 with the following code: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export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class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Dish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image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category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featured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boolean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label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price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description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string;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DE681F" w:rsidRPr="00DE681F" w:rsidRDefault="00DE681F" w:rsidP="00DE681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Update </w:t>
      </w:r>
      <w:proofErr w:type="spellStart"/>
      <w:r w:rsidRPr="00DE681F">
        <w:rPr>
          <w:rFonts w:ascii="Arial" w:eastAsia="Times New Roman" w:hAnsi="Arial" w:cs="Arial"/>
          <w:color w:val="1F1F1F"/>
          <w:sz w:val="21"/>
          <w:szCs w:val="21"/>
        </w:rPr>
        <w:t>menu.component.ts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 as follows to add in the data for four menu items: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 Dish } from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'../shared/dish'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export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class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MenuComponent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implements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OnInit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dishes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Dish[] </w:t>
      </w:r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[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'0'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Uthappizza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image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'/assets/images/uthappizza.png'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category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'mains'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featured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F5871F"/>
          <w:sz w:val="18"/>
          <w:szCs w:val="18"/>
        </w:rPr>
        <w:t>true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label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'Hot'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price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'4.99'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E681F">
        <w:rPr>
          <w:rFonts w:ascii="Consolas" w:eastAsia="Times New Roman" w:hAnsi="Consolas" w:cs="Courier New"/>
          <w:color w:val="8E908C"/>
          <w:sz w:val="18"/>
          <w:szCs w:val="18"/>
        </w:rPr>
        <w:t xml:space="preserve">// </w:t>
      </w:r>
      <w:proofErr w:type="spellStart"/>
      <w:r w:rsidRPr="00DE681F">
        <w:rPr>
          <w:rFonts w:ascii="Consolas" w:eastAsia="Times New Roman" w:hAnsi="Consolas" w:cs="Courier New"/>
          <w:color w:val="8E908C"/>
          <w:sz w:val="18"/>
          <w:szCs w:val="18"/>
        </w:rPr>
        <w:t>tslint</w:t>
      </w:r>
      <w:proofErr w:type="gramStart"/>
      <w:r w:rsidRPr="00DE681F">
        <w:rPr>
          <w:rFonts w:ascii="Consolas" w:eastAsia="Times New Roman" w:hAnsi="Consolas" w:cs="Courier New"/>
          <w:color w:val="8E908C"/>
          <w:sz w:val="18"/>
          <w:szCs w:val="18"/>
        </w:rPr>
        <w:t>:disable</w:t>
      </w:r>
      <w:proofErr w:type="gramEnd"/>
      <w:r w:rsidRPr="00DE681F">
        <w:rPr>
          <w:rFonts w:ascii="Consolas" w:eastAsia="Times New Roman" w:hAnsi="Consolas" w:cs="Courier New"/>
          <w:color w:val="8E908C"/>
          <w:sz w:val="18"/>
          <w:szCs w:val="18"/>
        </w:rPr>
        <w:t>-next-line:max-line-length</w:t>
      </w:r>
      <w:proofErr w:type="spellEnd"/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description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'A unique combination of Indian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Uthappam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(pancake) and 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        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Italian pizza, topped with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Cerignola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olives, ripe vine cherry tomatoes, 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        </w:t>
      </w:r>
      <w:proofErr w:type="gram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Vidalia onion, Guntur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chillies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and Buffalo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Paneer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.'</w:t>
      </w:r>
      <w:proofErr w:type="gramEnd"/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},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'1'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Zucchipakoda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image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'/assets/images/zucchipakoda.png'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category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'appetizer'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featured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label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price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'1.99'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description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'Deep fried Zucchini coated with mildly spiced Chickpea flour 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        </w:t>
      </w:r>
      <w:proofErr w:type="gram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batter</w:t>
      </w:r>
      <w:proofErr w:type="gram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accompanied with a sweet-tangy tamarind sauce'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},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'2'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Vadonut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image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'/assets/images/vadonut.png'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category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'appetizer'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featured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label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'New'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price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'1.99'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description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'A quintessential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ConFusion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experience, is it a 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vada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or is it 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        </w:t>
      </w:r>
      <w:proofErr w:type="gram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a</w:t>
      </w:r>
      <w:proofErr w:type="gram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donut?'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},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'3'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name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ElaiCheese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 Cake'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image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'/assets/images/elaicheesecake.png'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category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'dessert'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featured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F5871F"/>
          <w:sz w:val="18"/>
          <w:szCs w:val="18"/>
        </w:rPr>
        <w:t>false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label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price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'2.99'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description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 xml:space="preserve">'A delectable, semi-sweet New York Style Cheese Cake, with 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        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Graham cracker crust and spiced with Indian cardamoms'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}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];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DE681F" w:rsidRPr="00DE681F" w:rsidRDefault="00DE681F" w:rsidP="00DE681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Next, update the menu.component.html template as follows: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&lt;div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class</w:t>
      </w:r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"container"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spellStart"/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fxLayout</w:t>
      </w:r>
      <w:proofErr w:type="spellEnd"/>
      <w:proofErr w:type="gramEnd"/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"column"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spellStart"/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fxLayoutGap</w:t>
      </w:r>
      <w:proofErr w:type="spellEnd"/>
      <w:proofErr w:type="gramEnd"/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"10px"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mat-list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fxFlex</w:t>
      </w:r>
      <w:proofErr w:type="spellEnd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&lt;mat-list-item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*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ngFor</w:t>
      </w:r>
      <w:proofErr w:type="spellEnd"/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"let dish of dishes"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img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matListAvatar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src</w:t>
      </w:r>
      <w:proofErr w:type="spellEnd"/>
      <w:proofErr w:type="gramStart"/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gram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spellStart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dish.image</w:t>
      </w:r>
      <w:proofErr w:type="spellEnd"/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}}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alt</w:t>
      </w:r>
      <w:r w:rsidRPr="00DE681F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{{dish.name}}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h1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matLine</w:t>
      </w:r>
      <w:proofErr w:type="spellEnd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{{dish.name}}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p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matLine</w:t>
      </w:r>
      <w:proofErr w:type="spellEnd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span</w:t>
      </w:r>
      <w:proofErr w:type="gramEnd"/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{{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dish.description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}}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&lt;/span&gt;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&lt;/mat-list-item&gt;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&lt;/mat-list&gt;</w:t>
      </w:r>
      <w:bookmarkStart w:id="0" w:name="_GoBack"/>
      <w:bookmarkEnd w:id="0"/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DE681F" w:rsidRPr="00DE681F" w:rsidRDefault="00DE681F" w:rsidP="00DE681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>Next, open </w:t>
      </w:r>
      <w:proofErr w:type="spellStart"/>
      <w:r w:rsidRPr="00DE681F">
        <w:rPr>
          <w:rFonts w:ascii="Arial" w:eastAsia="Times New Roman" w:hAnsi="Arial" w:cs="Arial"/>
          <w:i/>
          <w:iCs/>
          <w:color w:val="1F1F1F"/>
          <w:sz w:val="21"/>
          <w:szCs w:val="21"/>
        </w:rPr>
        <w:t>app.module.ts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> and update it as follows: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 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MatListModule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} from </w:t>
      </w:r>
      <w:r w:rsidRPr="00DE681F">
        <w:rPr>
          <w:rFonts w:ascii="Consolas" w:eastAsia="Times New Roman" w:hAnsi="Consolas" w:cs="Courier New"/>
          <w:color w:val="718C00"/>
          <w:sz w:val="18"/>
          <w:szCs w:val="18"/>
        </w:rPr>
        <w:t>'@angular/material/list'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gram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imports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 [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. . .,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MatListModule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. . .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],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DE681F" w:rsidRPr="00DE681F" w:rsidRDefault="00DE681F" w:rsidP="00DE681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Add the following CSS class to </w:t>
      </w:r>
      <w:proofErr w:type="spellStart"/>
      <w:r w:rsidRPr="00DE681F">
        <w:rPr>
          <w:rFonts w:ascii="Arial" w:eastAsia="Times New Roman" w:hAnsi="Arial" w:cs="Arial"/>
          <w:color w:val="1F1F1F"/>
          <w:sz w:val="21"/>
          <w:szCs w:val="21"/>
        </w:rPr>
        <w:t>styles.scss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 file: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C82829"/>
          <w:sz w:val="18"/>
          <w:szCs w:val="18"/>
        </w:rPr>
        <w:t>.container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{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gramStart"/>
      <w:r w:rsidRPr="00DE681F">
        <w:rPr>
          <w:rFonts w:ascii="Consolas" w:eastAsia="Times New Roman" w:hAnsi="Consolas" w:cs="Courier New"/>
          <w:color w:val="C99E00"/>
          <w:sz w:val="18"/>
          <w:szCs w:val="18"/>
        </w:rPr>
        <w:t>margin</w:t>
      </w:r>
      <w:proofErr w:type="gram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DE681F">
        <w:rPr>
          <w:rFonts w:ascii="Consolas" w:eastAsia="Times New Roman" w:hAnsi="Consolas" w:cs="Courier New"/>
          <w:color w:val="F5871F"/>
          <w:sz w:val="18"/>
          <w:szCs w:val="18"/>
        </w:rPr>
        <w:t>20</w:t>
      </w:r>
      <w:r w:rsidRPr="00DE681F">
        <w:rPr>
          <w:rFonts w:ascii="Consolas" w:eastAsia="Times New Roman" w:hAnsi="Consolas" w:cs="Courier New"/>
          <w:color w:val="8959A8"/>
          <w:sz w:val="18"/>
          <w:szCs w:val="18"/>
        </w:rPr>
        <w:t>px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proofErr w:type="gramStart"/>
      <w:r w:rsidRPr="00DE681F">
        <w:rPr>
          <w:rFonts w:ascii="Consolas" w:eastAsia="Times New Roman" w:hAnsi="Consolas" w:cs="Courier New"/>
          <w:color w:val="C99E00"/>
          <w:sz w:val="18"/>
          <w:szCs w:val="18"/>
        </w:rPr>
        <w:t>display</w:t>
      </w: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:</w:t>
      </w:r>
      <w:proofErr w:type="gramEnd"/>
      <w:r w:rsidRPr="00DE681F">
        <w:rPr>
          <w:rFonts w:ascii="Consolas" w:eastAsia="Times New Roman" w:hAnsi="Consolas" w:cs="Courier New"/>
          <w:color w:val="C99E00"/>
          <w:sz w:val="18"/>
          <w:szCs w:val="18"/>
        </w:rPr>
        <w:t>flex</w:t>
      </w:r>
      <w:proofErr w:type="spellEnd"/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DE681F" w:rsidRPr="00DE681F" w:rsidRDefault="00DE681F" w:rsidP="00DE681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DE681F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DE681F" w:rsidRPr="00DE681F" w:rsidRDefault="00DE681F" w:rsidP="00DE681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Save all changes and do a </w:t>
      </w:r>
      <w:proofErr w:type="spellStart"/>
      <w:r w:rsidRPr="00DE681F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DE681F">
        <w:rPr>
          <w:rFonts w:ascii="Arial" w:eastAsia="Times New Roman" w:hAnsi="Arial" w:cs="Arial"/>
          <w:color w:val="1F1F1F"/>
          <w:sz w:val="21"/>
          <w:szCs w:val="21"/>
        </w:rPr>
        <w:t xml:space="preserve"> commit with the message "Components Part 1".</w:t>
      </w:r>
    </w:p>
    <w:p w:rsidR="00157EEB" w:rsidRPr="00157EEB" w:rsidRDefault="00157EEB" w:rsidP="00157EE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57EEB">
        <w:rPr>
          <w:rFonts w:ascii="Arial" w:eastAsia="Times New Roman" w:hAnsi="Arial" w:cs="Arial"/>
          <w:color w:val="1F1F1F"/>
          <w:sz w:val="24"/>
          <w:szCs w:val="24"/>
        </w:rPr>
        <w:t>Updating the Menu Template</w:t>
      </w:r>
    </w:p>
    <w:p w:rsidR="00157EEB" w:rsidRPr="00157EEB" w:rsidRDefault="00157EEB" w:rsidP="00157EEB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>Open </w:t>
      </w:r>
      <w:r w:rsidRPr="00157EEB">
        <w:rPr>
          <w:rFonts w:ascii="Arial" w:eastAsia="Times New Roman" w:hAnsi="Arial" w:cs="Arial"/>
          <w:i/>
          <w:iCs/>
          <w:color w:val="1F1F1F"/>
          <w:sz w:val="21"/>
          <w:szCs w:val="21"/>
        </w:rPr>
        <w:t>menu.component.html</w:t>
      </w:r>
      <w:r w:rsidRPr="00157EEB">
        <w:rPr>
          <w:rFonts w:ascii="Arial" w:eastAsia="Times New Roman" w:hAnsi="Arial" w:cs="Arial"/>
          <w:color w:val="1F1F1F"/>
          <w:sz w:val="21"/>
          <w:szCs w:val="21"/>
        </w:rPr>
        <w:t> and update its content as follows: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&lt;div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class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"container"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</w:t>
      </w:r>
      <w:proofErr w:type="spellStart"/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fxLayout</w:t>
      </w:r>
      <w:proofErr w:type="spellEnd"/>
      <w:proofErr w:type="gramEnd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"column"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   </w:t>
      </w:r>
      <w:proofErr w:type="spellStart"/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fxLayoutGap</w:t>
      </w:r>
      <w:proofErr w:type="spellEnd"/>
      <w:proofErr w:type="gramEnd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"10px"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div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fxFlex</w:t>
      </w:r>
      <w:proofErr w:type="spell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div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&lt;h3&gt;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Menu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&lt;/h3&gt;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hr</w:t>
      </w:r>
      <w:proofErr w:type="spellEnd"/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div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fxFlex</w:t>
      </w:r>
      <w:proofErr w:type="spell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&lt;mat-grid-list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cols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"2"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rowHeight</w:t>
      </w:r>
      <w:proofErr w:type="spellEnd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"200px"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&lt;mat-grid-tile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*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ngFor</w:t>
      </w:r>
      <w:proofErr w:type="spellEnd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"let dish of dishes"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img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height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"200px"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src</w:t>
      </w:r>
      <w:proofErr w:type="spellEnd"/>
      <w:proofErr w:type="gramStart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gramEnd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spellStart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dish.image</w:t>
      </w:r>
      <w:proofErr w:type="spellEnd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}}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alt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{{dish.name}}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mat-grid-tile-footer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&lt;h1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{dish.name | uppercase}}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&lt;/mat-grid-tile-footer&gt;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&lt;/mat-grid-tile&gt;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&lt;/mat-grid-list&gt;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157EEB" w:rsidRPr="00157EEB" w:rsidRDefault="00157EEB" w:rsidP="00157EE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>Here we are using the Grid list Angular material component to display the information.</w:t>
      </w:r>
    </w:p>
    <w:p w:rsidR="00157EEB" w:rsidRPr="00157EEB" w:rsidRDefault="00157EEB" w:rsidP="00157EE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>Open </w:t>
      </w:r>
      <w:proofErr w:type="spellStart"/>
      <w:r w:rsidRPr="00157EEB">
        <w:rPr>
          <w:rFonts w:ascii="Arial" w:eastAsia="Times New Roman" w:hAnsi="Arial" w:cs="Arial"/>
          <w:i/>
          <w:iCs/>
          <w:color w:val="1F1F1F"/>
          <w:sz w:val="21"/>
          <w:szCs w:val="21"/>
        </w:rPr>
        <w:t>app.module.ts</w:t>
      </w:r>
      <w:proofErr w:type="spellEnd"/>
      <w:r w:rsidRPr="00157EEB">
        <w:rPr>
          <w:rFonts w:ascii="Arial" w:eastAsia="Times New Roman" w:hAnsi="Arial" w:cs="Arial"/>
          <w:color w:val="1F1F1F"/>
          <w:sz w:val="21"/>
          <w:szCs w:val="21"/>
        </w:rPr>
        <w:t> and update it as follows: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{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MatGridListModule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} from 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'@angular/material/grid-list'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{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MatCardModule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} from 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'@angular/material/card'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gramStart"/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import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{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MatButtonModule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} from 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'@angular/material/button'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gram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imports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: [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. . .,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MatGridListModule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MatCardModule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MatButtonModule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],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157EEB" w:rsidRPr="00157EEB" w:rsidRDefault="00157EEB" w:rsidP="00157EEB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>Also, update the </w:t>
      </w:r>
      <w:proofErr w:type="spellStart"/>
      <w:r w:rsidRPr="00157EEB">
        <w:rPr>
          <w:rFonts w:ascii="Arial" w:eastAsia="Times New Roman" w:hAnsi="Arial" w:cs="Arial"/>
          <w:i/>
          <w:iCs/>
          <w:color w:val="1F1F1F"/>
          <w:sz w:val="21"/>
          <w:szCs w:val="21"/>
        </w:rPr>
        <w:t>menu.component.ts</w:t>
      </w:r>
      <w:proofErr w:type="spellEnd"/>
      <w:r w:rsidRPr="00157EEB">
        <w:rPr>
          <w:rFonts w:ascii="Arial" w:eastAsia="Times New Roman" w:hAnsi="Arial" w:cs="Arial"/>
          <w:color w:val="1F1F1F"/>
          <w:sz w:val="21"/>
          <w:szCs w:val="21"/>
        </w:rPr>
        <w:t> file as follows to move the details of the dishes into a constant, in preparation for introducing services in a future exercise: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proofErr w:type="gramStart"/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const</w:t>
      </w:r>
      <w:proofErr w:type="spellEnd"/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DISHES: Dish[] 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[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];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export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class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MenuComponent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8959A8"/>
          <w:sz w:val="18"/>
          <w:szCs w:val="18"/>
        </w:rPr>
        <w:t>implements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OnInit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{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gram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dishes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DISHES;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proofErr w:type="spellStart"/>
      <w:proofErr w:type="gram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selectedDish</w:t>
      </w:r>
      <w:proofErr w:type="spellEnd"/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DISHES[</w:t>
      </w:r>
      <w:r w:rsidRPr="00157EEB">
        <w:rPr>
          <w:rFonts w:ascii="Consolas" w:eastAsia="Times New Roman" w:hAnsi="Consolas" w:cs="Courier New"/>
          <w:color w:val="F5871F"/>
          <w:sz w:val="18"/>
          <w:szCs w:val="18"/>
        </w:rPr>
        <w:t>0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];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. . .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}</w:t>
      </w:r>
    </w:p>
    <w:p w:rsidR="00157EEB" w:rsidRPr="00157EEB" w:rsidRDefault="00157EEB" w:rsidP="00157EEB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57EEB">
        <w:rPr>
          <w:rFonts w:ascii="Arial" w:eastAsia="Times New Roman" w:hAnsi="Arial" w:cs="Arial"/>
          <w:color w:val="1F1F1F"/>
          <w:sz w:val="24"/>
          <w:szCs w:val="24"/>
        </w:rPr>
        <w:t>Add a Card Component</w:t>
      </w:r>
    </w:p>
    <w:p w:rsidR="00157EEB" w:rsidRPr="00157EEB" w:rsidRDefault="00157EEB" w:rsidP="00157EEB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>Update the menu.component.html template to display the details of a selected dish using the Material Card component as follows: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&lt;div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fxFlex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*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ngIf</w:t>
      </w:r>
      <w:proofErr w:type="spellEnd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</w:t>
      </w:r>
      <w:proofErr w:type="spellStart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selectedDish</w:t>
      </w:r>
      <w:proofErr w:type="spellEnd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"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mat-card-header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mat-card-title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&lt;h3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{selectedDish.name | uppercase}}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&lt;/h3&gt;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&lt;/mat-card-title&gt;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&lt;/mat-card-header&gt;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img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mat-card-image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src</w:t>
      </w:r>
      <w:proofErr w:type="spellEnd"/>
      <w:proofErr w:type="gramStart"/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gramEnd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</w:t>
      </w:r>
      <w:proofErr w:type="spellStart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selectedDish.image</w:t>
      </w:r>
      <w:proofErr w:type="spellEnd"/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}}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alt</w:t>
      </w:r>
      <w:r w:rsidRPr="00157EE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157EEB">
        <w:rPr>
          <w:rFonts w:ascii="Consolas" w:eastAsia="Times New Roman" w:hAnsi="Consolas" w:cs="Courier New"/>
          <w:color w:val="718C00"/>
          <w:sz w:val="18"/>
          <w:szCs w:val="18"/>
        </w:rPr>
        <w:t>{{selectedDish.name}}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mat-card-content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&lt;p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{</w:t>
      </w:r>
      <w:proofErr w:type="spellStart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selectedDish.description</w:t>
      </w:r>
      <w:proofErr w:type="spell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}}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&lt;/mat-card-content&gt;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mat-card-actions</w:t>
      </w:r>
      <w:proofErr w:type="gramEnd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button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mat-button&gt;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LIKE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&lt;/button&gt;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gramStart"/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button</w:t>
      </w:r>
      <w:proofErr w:type="gramEnd"/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mat-button&gt;</w:t>
      </w: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>SHARE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&lt;/button&gt;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&lt;/mat-card-actions&gt;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&lt;/mat-card&gt;</w:t>
      </w:r>
    </w:p>
    <w:p w:rsidR="00157EEB" w:rsidRPr="00157EEB" w:rsidRDefault="00157EEB" w:rsidP="00157EE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157EEB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157EEB">
        <w:rPr>
          <w:rFonts w:ascii="Consolas" w:eastAsia="Times New Roman" w:hAnsi="Consolas" w:cs="Courier New"/>
          <w:color w:val="C82829"/>
          <w:sz w:val="18"/>
          <w:szCs w:val="18"/>
        </w:rPr>
        <w:t>&lt;/div&gt;</w:t>
      </w:r>
    </w:p>
    <w:p w:rsidR="00157EEB" w:rsidRPr="00157EEB" w:rsidRDefault="00157EEB" w:rsidP="00157EE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57EEB">
        <w:rPr>
          <w:rFonts w:ascii="Arial" w:eastAsia="Times New Roman" w:hAnsi="Arial" w:cs="Arial"/>
          <w:color w:val="1F1F1F"/>
          <w:sz w:val="21"/>
          <w:szCs w:val="21"/>
        </w:rPr>
        <w:t xml:space="preserve">Save the changes and do a </w:t>
      </w:r>
      <w:proofErr w:type="spellStart"/>
      <w:r w:rsidRPr="00157EEB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157EEB">
        <w:rPr>
          <w:rFonts w:ascii="Arial" w:eastAsia="Times New Roman" w:hAnsi="Arial" w:cs="Arial"/>
          <w:color w:val="1F1F1F"/>
          <w:sz w:val="21"/>
          <w:szCs w:val="21"/>
        </w:rPr>
        <w:t xml:space="preserve"> commit with the message "Components Part 2".</w:t>
      </w:r>
    </w:p>
    <w:p w:rsidR="00157EEB" w:rsidRDefault="00157EEB"/>
    <w:sectPr w:rsidR="0015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BFE"/>
    <w:multiLevelType w:val="multilevel"/>
    <w:tmpl w:val="569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CA18E8"/>
    <w:multiLevelType w:val="multilevel"/>
    <w:tmpl w:val="802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845BF6"/>
    <w:multiLevelType w:val="multilevel"/>
    <w:tmpl w:val="5DC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874D23"/>
    <w:multiLevelType w:val="multilevel"/>
    <w:tmpl w:val="056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947E0D"/>
    <w:multiLevelType w:val="multilevel"/>
    <w:tmpl w:val="076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37603B"/>
    <w:multiLevelType w:val="multilevel"/>
    <w:tmpl w:val="FDEA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AE2541"/>
    <w:multiLevelType w:val="multilevel"/>
    <w:tmpl w:val="B9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960D39"/>
    <w:multiLevelType w:val="multilevel"/>
    <w:tmpl w:val="E04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D94C65"/>
    <w:multiLevelType w:val="multilevel"/>
    <w:tmpl w:val="F90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EF36A8"/>
    <w:multiLevelType w:val="multilevel"/>
    <w:tmpl w:val="1C16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08056D"/>
    <w:multiLevelType w:val="multilevel"/>
    <w:tmpl w:val="880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210C76"/>
    <w:multiLevelType w:val="multilevel"/>
    <w:tmpl w:val="60B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3E60FF"/>
    <w:multiLevelType w:val="multilevel"/>
    <w:tmpl w:val="C02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240CE2"/>
    <w:multiLevelType w:val="multilevel"/>
    <w:tmpl w:val="FDA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4"/>
  </w:num>
  <w:num w:numId="11">
    <w:abstractNumId w:val="3"/>
  </w:num>
  <w:num w:numId="12">
    <w:abstractNumId w:val="6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1F"/>
    <w:rsid w:val="00157EEB"/>
    <w:rsid w:val="00791AC9"/>
    <w:rsid w:val="00D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E6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E68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68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6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81F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DE681F"/>
  </w:style>
  <w:style w:type="character" w:customStyle="1" w:styleId="acemeta">
    <w:name w:val="ace_meta"/>
    <w:basedOn w:val="DefaultParagraphFont"/>
    <w:rsid w:val="00DE681F"/>
  </w:style>
  <w:style w:type="character" w:customStyle="1" w:styleId="acekeyword">
    <w:name w:val="ace_keyword"/>
    <w:basedOn w:val="DefaultParagraphFont"/>
    <w:rsid w:val="00DE681F"/>
  </w:style>
  <w:style w:type="character" w:customStyle="1" w:styleId="aceparen">
    <w:name w:val="ace_paren"/>
    <w:basedOn w:val="DefaultParagraphFont"/>
    <w:rsid w:val="00DE681F"/>
  </w:style>
  <w:style w:type="character" w:customStyle="1" w:styleId="acepunctuation">
    <w:name w:val="ace_punctuation"/>
    <w:basedOn w:val="DefaultParagraphFont"/>
    <w:rsid w:val="00DE681F"/>
  </w:style>
  <w:style w:type="character" w:customStyle="1" w:styleId="acestring">
    <w:name w:val="ace_string"/>
    <w:basedOn w:val="DefaultParagraphFont"/>
    <w:rsid w:val="00DE681F"/>
  </w:style>
  <w:style w:type="character" w:customStyle="1" w:styleId="aceconstant">
    <w:name w:val="ace_constant"/>
    <w:basedOn w:val="DefaultParagraphFont"/>
    <w:rsid w:val="00DE681F"/>
  </w:style>
  <w:style w:type="character" w:customStyle="1" w:styleId="acecomment">
    <w:name w:val="ace_comment"/>
    <w:basedOn w:val="DefaultParagraphFont"/>
    <w:rsid w:val="00DE681F"/>
  </w:style>
  <w:style w:type="character" w:customStyle="1" w:styleId="acetext">
    <w:name w:val="ace_text"/>
    <w:basedOn w:val="DefaultParagraphFont"/>
    <w:rsid w:val="00DE681F"/>
  </w:style>
  <w:style w:type="character" w:customStyle="1" w:styleId="aceentity">
    <w:name w:val="ace_entity"/>
    <w:basedOn w:val="DefaultParagraphFont"/>
    <w:rsid w:val="00DE681F"/>
  </w:style>
  <w:style w:type="character" w:customStyle="1" w:styleId="acevariable">
    <w:name w:val="ace_variable"/>
    <w:basedOn w:val="DefaultParagraphFont"/>
    <w:rsid w:val="00DE681F"/>
  </w:style>
  <w:style w:type="character" w:customStyle="1" w:styleId="acesupport">
    <w:name w:val="ace_support"/>
    <w:basedOn w:val="DefaultParagraphFont"/>
    <w:rsid w:val="00DE681F"/>
  </w:style>
  <w:style w:type="character" w:customStyle="1" w:styleId="acestorage">
    <w:name w:val="ace_storage"/>
    <w:basedOn w:val="DefaultParagraphFont"/>
    <w:rsid w:val="00157E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E68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E68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68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6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81F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DE681F"/>
  </w:style>
  <w:style w:type="character" w:customStyle="1" w:styleId="acemeta">
    <w:name w:val="ace_meta"/>
    <w:basedOn w:val="DefaultParagraphFont"/>
    <w:rsid w:val="00DE681F"/>
  </w:style>
  <w:style w:type="character" w:customStyle="1" w:styleId="acekeyword">
    <w:name w:val="ace_keyword"/>
    <w:basedOn w:val="DefaultParagraphFont"/>
    <w:rsid w:val="00DE681F"/>
  </w:style>
  <w:style w:type="character" w:customStyle="1" w:styleId="aceparen">
    <w:name w:val="ace_paren"/>
    <w:basedOn w:val="DefaultParagraphFont"/>
    <w:rsid w:val="00DE681F"/>
  </w:style>
  <w:style w:type="character" w:customStyle="1" w:styleId="acepunctuation">
    <w:name w:val="ace_punctuation"/>
    <w:basedOn w:val="DefaultParagraphFont"/>
    <w:rsid w:val="00DE681F"/>
  </w:style>
  <w:style w:type="character" w:customStyle="1" w:styleId="acestring">
    <w:name w:val="ace_string"/>
    <w:basedOn w:val="DefaultParagraphFont"/>
    <w:rsid w:val="00DE681F"/>
  </w:style>
  <w:style w:type="character" w:customStyle="1" w:styleId="aceconstant">
    <w:name w:val="ace_constant"/>
    <w:basedOn w:val="DefaultParagraphFont"/>
    <w:rsid w:val="00DE681F"/>
  </w:style>
  <w:style w:type="character" w:customStyle="1" w:styleId="acecomment">
    <w:name w:val="ace_comment"/>
    <w:basedOn w:val="DefaultParagraphFont"/>
    <w:rsid w:val="00DE681F"/>
  </w:style>
  <w:style w:type="character" w:customStyle="1" w:styleId="acetext">
    <w:name w:val="ace_text"/>
    <w:basedOn w:val="DefaultParagraphFont"/>
    <w:rsid w:val="00DE681F"/>
  </w:style>
  <w:style w:type="character" w:customStyle="1" w:styleId="aceentity">
    <w:name w:val="ace_entity"/>
    <w:basedOn w:val="DefaultParagraphFont"/>
    <w:rsid w:val="00DE681F"/>
  </w:style>
  <w:style w:type="character" w:customStyle="1" w:styleId="acevariable">
    <w:name w:val="ace_variable"/>
    <w:basedOn w:val="DefaultParagraphFont"/>
    <w:rsid w:val="00DE681F"/>
  </w:style>
  <w:style w:type="character" w:customStyle="1" w:styleId="acesupport">
    <w:name w:val="ace_support"/>
    <w:basedOn w:val="DefaultParagraphFont"/>
    <w:rsid w:val="00DE681F"/>
  </w:style>
  <w:style w:type="character" w:customStyle="1" w:styleId="acestorage">
    <w:name w:val="ace_storage"/>
    <w:basedOn w:val="DefaultParagraphFont"/>
    <w:rsid w:val="0015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920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10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52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764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596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634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4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9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46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1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9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1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7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7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66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10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79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14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4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6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66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4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4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4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3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8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61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5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7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10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7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0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7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0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86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2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5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07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3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3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1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9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7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70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5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0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7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65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9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6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64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4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7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7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6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7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9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2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6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3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8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9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7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2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2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3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7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0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2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291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98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4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4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3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84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7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83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5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7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8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0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3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1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7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71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332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29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1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59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70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3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12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84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8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3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7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644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3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36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6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0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93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350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187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8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30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11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3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26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49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6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5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86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9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8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8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703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6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4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60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5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9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02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40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3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1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7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5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9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3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6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9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49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32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3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55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8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6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4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7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9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3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0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3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7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2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88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5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7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1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9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8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2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1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26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00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8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0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8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6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3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7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431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4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8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42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80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0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4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3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9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93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3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45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50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3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77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52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1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9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06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4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5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5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7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26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35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2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24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31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2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9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9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1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898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98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962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98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02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06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2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1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0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2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5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2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5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6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1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9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70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818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6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0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4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6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9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7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9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9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4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21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6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3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66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95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2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5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6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41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90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4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7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04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03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41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33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1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83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45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3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7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8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2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2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2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15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8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0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65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0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4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65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2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4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6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6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22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588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8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4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07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7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9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0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0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1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5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87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76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5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19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4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32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8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95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3924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4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6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5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8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4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53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85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3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51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41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4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67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2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28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654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3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0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4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6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08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4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6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68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76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9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8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8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1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59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61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13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9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77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82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48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06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67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68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2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8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84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5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5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7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8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89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19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2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6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24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6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73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73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813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3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3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3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2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1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7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92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9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694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5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73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49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4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2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47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636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9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7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7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02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1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2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11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7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2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6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7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07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3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28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0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3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50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0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_db284e833226b010f3e252d9220f85d5_images.zip?Expires=1582675200&amp;Signature=Te7XejVcpd8u2wX7JbSKagGJOsMBL28bmHEOwhQLWMgGO3c5JBYfRMzlr5Wu49nDHsvls8li1XyVEcfTQBi0Xe7a8UfaI96QVYm1~pIKuGLnhbfjRYoeduXvaBhKsj6A-RRLbpOCWjFkDf~PUH56IsQhNfxZ6pEhFUCa2Dco3Ks_&amp;Key-Pair-Id=APKAJLTNE6QMUY6HBC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2020-02-24T04:20:00Z</dcterms:created>
  <dcterms:modified xsi:type="dcterms:W3CDTF">2020-02-24T04:25:00Z</dcterms:modified>
</cp:coreProperties>
</file>