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put the data recorded with your audioMoth in the directory corresponding to the point of recording (see plan.png)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only put the files from 5pm the 30th of september to 5pm the 1st of october.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file should be named : "20250930_170000.WAV"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file should be named : "20251001_170000.WAV"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 not delete the loc.txt file in each directory which contains the location of each PAM.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your name to inform which point you recorded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1 : Luce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2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3 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4 : Thomas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5 : Kaito (Backup Selina)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6 : Marion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7 : Laure (Backup Anouk)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8 : Luc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9 : Blanche (Backup Maud)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10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11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12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taste of cheese &lt;3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