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E10805" w:rsidP="0024733F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Panduan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MIR4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Pemula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:</w:t>
      </w:r>
      <w:proofErr w:type="gram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 w:rsidR="00EF5B14">
        <w:rPr>
          <w:rFonts w:asciiTheme="majorBidi" w:hAnsiTheme="majorBidi" w:cstheme="majorBidi"/>
          <w:b/>
          <w:bCs/>
          <w:sz w:val="36"/>
          <w:szCs w:val="36"/>
          <w:lang w:val="en-US"/>
        </w:rPr>
        <w:t>Pemilihan</w:t>
      </w:r>
      <w:proofErr w:type="spellEnd"/>
      <w:r w:rsidR="00EF5B14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r w:rsidR="00EF5B14">
        <w:rPr>
          <w:rFonts w:asciiTheme="majorBidi" w:hAnsiTheme="majorBidi" w:cstheme="majorBidi"/>
          <w:b/>
          <w:bCs/>
          <w:i/>
          <w:iCs/>
          <w:sz w:val="36"/>
          <w:szCs w:val="36"/>
          <w:lang w:val="en-US"/>
        </w:rPr>
        <w:t>Class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hingga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 w:rsidR="00C145A6">
        <w:rPr>
          <w:rFonts w:asciiTheme="majorBidi" w:hAnsiTheme="majorBidi" w:cstheme="majorBidi"/>
          <w:b/>
          <w:bCs/>
          <w:sz w:val="36"/>
          <w:szCs w:val="36"/>
          <w:lang w:val="en-US"/>
        </w:rPr>
        <w:t>Rekan</w:t>
      </w:r>
      <w:proofErr w:type="spellEnd"/>
      <w:r w:rsidR="00C145A6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b/>
          <w:bCs/>
          <w:sz w:val="36"/>
          <w:szCs w:val="36"/>
          <w:lang w:val="en-US"/>
        </w:rPr>
        <w:t>Lucu</w:t>
      </w:r>
      <w:proofErr w:type="spellEnd"/>
      <w:r w:rsidR="0024733F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nan </w:t>
      </w:r>
      <w:proofErr w:type="spellStart"/>
      <w:r w:rsidR="0024733F">
        <w:rPr>
          <w:rFonts w:asciiTheme="majorBidi" w:hAnsiTheme="majorBidi" w:cstheme="majorBidi"/>
          <w:b/>
          <w:bCs/>
          <w:sz w:val="36"/>
          <w:szCs w:val="36"/>
          <w:lang w:val="en-US"/>
        </w:rPr>
        <w:t>Menggemaskan</w:t>
      </w:r>
      <w:proofErr w:type="spellEnd"/>
    </w:p>
    <w:p w:rsidR="00E10805" w:rsidRDefault="00E80784" w:rsidP="00E1080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MIR4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global,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para gamer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berpetualang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terjun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ketahui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Wemade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Co., Ltd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developer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menyiapkan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sistem-sistem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eksplor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80784" w:rsidRDefault="00E80784" w:rsidP="0024733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26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Agustus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2021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kemarin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MIR4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global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masa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29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B4BD6">
        <w:rPr>
          <w:rFonts w:asciiTheme="majorBidi" w:hAnsiTheme="majorBidi" w:cstheme="majorBidi"/>
          <w:sz w:val="36"/>
          <w:szCs w:val="36"/>
          <w:lang w:val="en-US"/>
        </w:rPr>
        <w:t>telah</w:t>
      </w:r>
      <w:proofErr w:type="spellEnd"/>
      <w:r w:rsidR="00AB4BD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MIR4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menyediakan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Pr="00AB4BD6">
        <w:rPr>
          <w:rFonts w:asciiTheme="majorBidi" w:hAnsiTheme="majorBidi" w:cstheme="majorBidi"/>
          <w:sz w:val="36"/>
          <w:szCs w:val="36"/>
          <w:lang w:val="en-US"/>
        </w:rPr>
        <w:t>class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game. </w:t>
      </w:r>
      <w:r w:rsidRPr="00AB4BD6">
        <w:rPr>
          <w:rFonts w:asciiTheme="majorBidi" w:hAnsiTheme="majorBidi" w:cstheme="majorBidi"/>
          <w:sz w:val="36"/>
          <w:szCs w:val="36"/>
          <w:lang w:val="en-US"/>
        </w:rPr>
        <w:t>Class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permanen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Hal-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lain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spirit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EF5B14" w:rsidRPr="00AB4BD6">
        <w:rPr>
          <w:rFonts w:asciiTheme="majorBidi" w:hAnsiTheme="majorBidi" w:cstheme="majorBidi"/>
          <w:sz w:val="36"/>
          <w:szCs w:val="36"/>
          <w:lang w:val="en-US"/>
        </w:rPr>
        <w:t xml:space="preserve">mount </w:t>
      </w:r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AB4BD6">
        <w:rPr>
          <w:rFonts w:asciiTheme="majorBidi" w:hAnsiTheme="majorBidi" w:cstheme="majorBidi"/>
          <w:sz w:val="36"/>
          <w:szCs w:val="36"/>
          <w:lang w:val="en-US"/>
        </w:rPr>
        <w:t xml:space="preserve">juga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kami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bahas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EF5B14">
        <w:rPr>
          <w:rFonts w:asciiTheme="majorBidi" w:hAnsiTheme="majorBidi" w:cstheme="majorBidi"/>
          <w:sz w:val="36"/>
          <w:szCs w:val="36"/>
          <w:lang w:val="en-US"/>
        </w:rPr>
        <w:t>sini</w:t>
      </w:r>
      <w:proofErr w:type="spellEnd"/>
      <w:r w:rsidR="00EF5B14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AB4BD6" w:rsidRDefault="00AB4BD6" w:rsidP="00E1080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AB4BD6" w:rsidRDefault="00AB4BD6" w:rsidP="00E10805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Pemilihan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Class</w:t>
      </w:r>
    </w:p>
    <w:p w:rsidR="00DC4BDE" w:rsidRDefault="00AB4BD6" w:rsidP="00DC4BD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MIR4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</w:t>
      </w:r>
      <w:r w:rsidR="00DC4BDE">
        <w:rPr>
          <w:rFonts w:asciiTheme="majorBidi" w:hAnsiTheme="majorBidi" w:cstheme="majorBidi"/>
          <w:sz w:val="36"/>
          <w:szCs w:val="36"/>
          <w:lang w:val="en-US"/>
        </w:rPr>
        <w:t>irancang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sedemikian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rupa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keunikan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serta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kelebihan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kekurangannya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masing-masing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penyeimbangnya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defense yang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biasa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squishy,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sebaliknya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, class yang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berdarah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4BDE"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 w:rsidR="00DC4BDE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C4BDE" w:rsidRDefault="00DC4BDE" w:rsidP="00DC4BD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kecocokan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mempelajari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gambaran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disediakan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MIR4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Kita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DC4BDE" w:rsidRDefault="00DC4BDE" w:rsidP="00DC4BD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C4BDE" w:rsidRDefault="00DC4BDE" w:rsidP="00DC4BDE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Warrior</w:t>
      </w:r>
    </w:p>
    <w:p w:rsidR="002748D3" w:rsidRDefault="002748D3" w:rsidP="00DC4BD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2343C750" wp14:editId="7A421576">
            <wp:extent cx="5943600" cy="3811270"/>
            <wp:effectExtent l="0" t="0" r="0" b="0"/>
            <wp:docPr id="1" name="Picture 1" descr="https://static.invenglobal.com/upload/image/2021/08/19/r1629333562551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venglobal.com/upload/image/2021/08/19/r162933356255137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BDE" w:rsidRDefault="00DC4BDE" w:rsidP="00DC4BDE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ditumbangkan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alasan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Warrior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tank.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pemimpin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barisan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defense yang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, class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masalah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lastRenderedPageBreak/>
        <w:t>banyak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pertama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 w:rsidR="0052005B"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 w:rsidR="0052005B">
        <w:rPr>
          <w:rFonts w:asciiTheme="majorBidi" w:hAnsiTheme="majorBidi" w:cstheme="majorBidi"/>
          <w:sz w:val="36"/>
          <w:szCs w:val="36"/>
          <w:lang w:val="en-US"/>
        </w:rPr>
        <w:t xml:space="preserve"> MMORPG.</w:t>
      </w:r>
    </w:p>
    <w:p w:rsidR="00F76C7F" w:rsidRDefault="0052005B" w:rsidP="00F76C7F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Armor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pergerakan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gesit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</w:t>
      </w:r>
      <w:r w:rsidR="002748D3">
        <w:rPr>
          <w:rFonts w:asciiTheme="majorBidi" w:hAnsiTheme="majorBidi" w:cstheme="majorBidi"/>
          <w:sz w:val="36"/>
          <w:szCs w:val="36"/>
          <w:lang w:val="en-US"/>
        </w:rPr>
        <w:t>ka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memahami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bagaimana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memanipulasi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pergerakan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stat agility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peningkat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kecepatannya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. Warrior juga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ahli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target individual, damage yang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diberikan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tertinggi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 w:rsidR="002748D3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2748D3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76C7F" w:rsidRPr="00F76C7F" w:rsidRDefault="00F76C7F" w:rsidP="00F76C7F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748D3" w:rsidRDefault="002748D3" w:rsidP="002748D3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2748D3">
        <w:rPr>
          <w:rFonts w:asciiTheme="majorBidi" w:hAnsiTheme="majorBidi" w:cstheme="majorBidi"/>
          <w:b/>
          <w:bCs/>
          <w:sz w:val="44"/>
          <w:szCs w:val="44"/>
          <w:lang w:val="en-US"/>
        </w:rPr>
        <w:t>Sorcerer</w:t>
      </w:r>
    </w:p>
    <w:p w:rsidR="00F76C7F" w:rsidRDefault="00F76C7F" w:rsidP="002748D3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33CEC44" wp14:editId="7340B036">
            <wp:extent cx="5943600" cy="3834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cer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D3" w:rsidRDefault="002748D3" w:rsidP="002748D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Sorcerer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bergantung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pintar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>,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karakterm</w:t>
      </w:r>
      <w:r w:rsidR="00F76C7F">
        <w:rPr>
          <w:rFonts w:asciiTheme="majorBidi" w:hAnsiTheme="majorBidi" w:cstheme="majorBidi"/>
          <w:sz w:val="36"/>
          <w:szCs w:val="36"/>
          <w:lang w:val="en-US"/>
        </w:rPr>
        <w:t>u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tumbang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defense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gantinya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, class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area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berapapun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banyaknya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dilibas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 xml:space="preserve"> Sorcerer </w:t>
      </w:r>
      <w:proofErr w:type="spellStart"/>
      <w:r w:rsidR="009045FC"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 w:rsidR="009045FC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045FC" w:rsidRDefault="009045FC" w:rsidP="002748D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memutuskan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Sorcerer,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ekstra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mempelajari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menciptakan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efek-efek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memadukan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 Basic atta</w:t>
      </w:r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ck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Sorcerer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pengaruh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bahkan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hampir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kegunaan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ketersediaan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Sorcerer.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Sorcerer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juga</w:t>
      </w:r>
      <w:r w:rsidR="00F76C7F">
        <w:rPr>
          <w:rFonts w:asciiTheme="majorBidi" w:hAnsiTheme="majorBidi" w:cstheme="majorBidi"/>
          <w:sz w:val="36"/>
          <w:szCs w:val="36"/>
          <w:lang w:val="en-US"/>
        </w:rPr>
        <w:t>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F76C7F" w:rsidRDefault="00F76C7F" w:rsidP="002748D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F76C7F" w:rsidRDefault="00F76C7F" w:rsidP="002748D3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Lancer</w:t>
      </w:r>
    </w:p>
    <w:p w:rsidR="00492FBD" w:rsidRDefault="00492FBD" w:rsidP="00F76C7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388904" wp14:editId="4EED6686">
            <wp:extent cx="5943600" cy="4425315"/>
            <wp:effectExtent l="0" t="0" r="0" b="0"/>
            <wp:docPr id="6" name="Picture 6" descr="https://static.invenglobal.com/upload/image/2021/08/19/i162933355408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invenglobal.com/upload/image/2021/08/19/i16293335540800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C7F" w:rsidRDefault="00F76C7F" w:rsidP="00F76C7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dibilang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ancaman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ditebar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arena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PvP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Lancer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main. Lancer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pengalaman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belajar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492FBD" w:rsidRDefault="00492FBD" w:rsidP="00492FB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</w:t>
      </w:r>
      <w:r w:rsidR="00F76C7F">
        <w:rPr>
          <w:rFonts w:asciiTheme="majorBidi" w:hAnsiTheme="majorBidi" w:cstheme="majorBidi"/>
          <w:sz w:val="36"/>
          <w:szCs w:val="36"/>
          <w:lang w:val="en-US"/>
        </w:rPr>
        <w:t>aya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diragukan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Lancer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dibutuhkan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76C7F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F76C7F">
        <w:rPr>
          <w:rFonts w:asciiTheme="majorBidi" w:hAnsiTheme="majorBidi" w:cstheme="majorBidi"/>
          <w:sz w:val="36"/>
          <w:szCs w:val="36"/>
          <w:lang w:val="en-US"/>
        </w:rPr>
        <w:t xml:space="preserve"> raid.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pusat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belajar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492FBD" w:rsidRDefault="00492FBD" w:rsidP="00492FB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492FBD" w:rsidRDefault="00492FBD" w:rsidP="00492FBD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lastRenderedPageBreak/>
        <w:t>Taoist</w:t>
      </w:r>
    </w:p>
    <w:p w:rsidR="00822F4E" w:rsidRDefault="00822F4E" w:rsidP="00492FBD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 wp14:anchorId="70C167B6" wp14:editId="46B496DF">
            <wp:extent cx="5943600" cy="4171950"/>
            <wp:effectExtent l="0" t="0" r="0" b="0"/>
            <wp:docPr id="5" name="Picture 5" descr="https://static.invenglobal.com/upload/image/2021/08/19/r1629333556484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venglobal.com/upload/image/2021/08/19/r162933355648438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BD" w:rsidRDefault="00492FBD" w:rsidP="00492FB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role fighter, Taoist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berhadapan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dipelajari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menguasainya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ranking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492FBD" w:rsidRDefault="00492FBD" w:rsidP="00492FB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Taoist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belajar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memojokan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kemenangan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depan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memahami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Taoist,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mengombinasikan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skill,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lastRenderedPageBreak/>
        <w:t>efek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CC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menahan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 xml:space="preserve"> rally combo yang </w:t>
      </w:r>
      <w:proofErr w:type="spellStart"/>
      <w:r w:rsidR="00822F4E">
        <w:rPr>
          <w:rFonts w:asciiTheme="majorBidi" w:hAnsiTheme="majorBidi" w:cstheme="majorBidi"/>
          <w:sz w:val="36"/>
          <w:szCs w:val="36"/>
          <w:lang w:val="en-US"/>
        </w:rPr>
        <w:t>panjang</w:t>
      </w:r>
      <w:proofErr w:type="spellEnd"/>
      <w:r w:rsidR="00822F4E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22F4E" w:rsidRDefault="00822F4E" w:rsidP="00492FBD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822F4E" w:rsidRDefault="00822F4E" w:rsidP="00492FBD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Pengelolaan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Karakter</w:t>
      </w:r>
      <w:proofErr w:type="spellEnd"/>
    </w:p>
    <w:p w:rsidR="00822F4E" w:rsidRDefault="00822F4E" w:rsidP="00492FB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mengelola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character screen,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perkembangan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perkembangan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pakaikan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22F4E" w:rsidRDefault="00822F4E" w:rsidP="00492FB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22F4E" w:rsidRDefault="00822F4E" w:rsidP="00492FBD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Equipment</w:t>
      </w:r>
    </w:p>
    <w:p w:rsidR="0024733F" w:rsidRDefault="0024733F" w:rsidP="00492FBD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20390"/>
            <wp:effectExtent l="0" t="0" r="0" b="3810"/>
            <wp:docPr id="2" name="Picture 2" descr="MIR 4 Ultimate Character Guide-LD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R 4 Ultimate Character Guide-LDPlay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B8" w:rsidRDefault="000C17B8" w:rsidP="000C17B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kebanyakan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di MIR4,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baju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celana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gelang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cincin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raid.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bernilai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C17B8" w:rsidRDefault="000C17B8" w:rsidP="000C17B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crafting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mengombinasikan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rendah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stat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equipment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kebutuhan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4733F" w:rsidRDefault="0024733F" w:rsidP="000C17B8">
      <w:pPr>
        <w:jc w:val="both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:rsidR="000C17B8" w:rsidRDefault="000C17B8" w:rsidP="000C17B8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Batu</w:t>
      </w:r>
      <w:proofErr w:type="spellEnd"/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Mana</w:t>
      </w:r>
    </w:p>
    <w:p w:rsidR="0024733F" w:rsidRDefault="0024733F" w:rsidP="000C17B8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20390"/>
            <wp:effectExtent l="0" t="0" r="0" b="3810"/>
            <wp:docPr id="4" name="Picture 4" descr="MIR 4 Ultimate Character Guide-LD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R 4 Ultimate Character Guide-LDPlay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B8" w:rsidRDefault="000C17B8" w:rsidP="000C17B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menu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tab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display equipment.</w:t>
      </w:r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equipment,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memasang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batu-batu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stat </w:t>
      </w:r>
      <w:r w:rsidR="0024733F"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yang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craft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batu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mana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kualitasnya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4733F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24733F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4733F" w:rsidRDefault="0024733F" w:rsidP="000C17B8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4733F" w:rsidRDefault="0024733F" w:rsidP="000C17B8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Rekan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Setia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Dalam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Game</w:t>
      </w:r>
    </w:p>
    <w:p w:rsidR="0024733F" w:rsidRDefault="0024733F" w:rsidP="000C17B8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petualanganmu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rekan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lucu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mount.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24733F" w:rsidRPr="0024733F" w:rsidRDefault="0024733F" w:rsidP="000C17B8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4733F" w:rsidRDefault="0024733F" w:rsidP="000C17B8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rFonts w:asciiTheme="majorBidi" w:hAnsiTheme="majorBidi" w:cstheme="majorBidi"/>
          <w:b/>
          <w:bCs/>
          <w:sz w:val="44"/>
          <w:szCs w:val="44"/>
          <w:lang w:val="en-US"/>
        </w:rPr>
        <w:t>Spirit</w:t>
      </w:r>
    </w:p>
    <w:p w:rsidR="0024733F" w:rsidRDefault="0024733F" w:rsidP="000C17B8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 wp14:anchorId="40F0ABC9" wp14:editId="6BFB159C">
            <wp:extent cx="5943600" cy="3046730"/>
            <wp:effectExtent l="0" t="0" r="0" b="1270"/>
            <wp:docPr id="7" name="Picture 7" descr="https://static.invenglobal.com/upload/image/2021/08/19/r1629333437543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venglobal.com/upload/image/2021/08/19/r16293334375432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3F" w:rsidRDefault="0024733F" w:rsidP="000C17B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Spirit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mahluk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mengombinasikan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 spirit,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pemimpin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spirit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menemani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perjalanan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game.</w:t>
      </w:r>
    </w:p>
    <w:p w:rsidR="00782B7A" w:rsidRDefault="00782B7A" w:rsidP="000C17B8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 w:rsidRPr="00782B7A">
        <w:rPr>
          <w:rFonts w:asciiTheme="majorBidi" w:hAnsiTheme="majorBidi" w:cstheme="majorBidi"/>
          <w:b/>
          <w:bCs/>
          <w:sz w:val="44"/>
          <w:szCs w:val="44"/>
          <w:lang w:val="en-US"/>
        </w:rPr>
        <w:lastRenderedPageBreak/>
        <w:t>Mount</w:t>
      </w:r>
    </w:p>
    <w:p w:rsidR="00782B7A" w:rsidRPr="00782B7A" w:rsidRDefault="00782B7A" w:rsidP="000C17B8">
      <w:pPr>
        <w:jc w:val="both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20390"/>
            <wp:effectExtent l="0" t="0" r="0" b="3810"/>
            <wp:docPr id="8" name="Picture 8" descr="mir 4 on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r 4 onbo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7A" w:rsidRPr="00782B7A" w:rsidRDefault="00782B7A" w:rsidP="000C17B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Mount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tunggangan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mount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menu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mengeklik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display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kostum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4733F" w:rsidRPr="0024733F" w:rsidRDefault="0024733F" w:rsidP="000C17B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24733F" w:rsidRDefault="00782B7A" w:rsidP="000C17B8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Kesimpulan</w:t>
      </w:r>
      <w:proofErr w:type="spellEnd"/>
    </w:p>
    <w:p w:rsidR="00782B7A" w:rsidRDefault="00782B7A" w:rsidP="00782B7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menuntut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mempelajari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tekun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kunci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memadukan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PvE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PvP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memikirkan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Pahami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tersedia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sesuai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pertarungan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145A6" w:rsidRPr="009A0A20" w:rsidRDefault="00782B7A" w:rsidP="00C145A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pengalaman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Kemudahan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meningkat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sensasi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mengasyikan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="00C145A6"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 w:rsidR="00C145A6">
        <w:rPr>
          <w:rFonts w:asciiTheme="majorBidi" w:hAnsiTheme="majorBidi" w:cstheme="majorBidi"/>
          <w:sz w:val="36"/>
          <w:szCs w:val="36"/>
          <w:lang w:val="en-US"/>
        </w:rPr>
        <w:t>artikel</w:t>
      </w:r>
      <w:proofErr w:type="spellEnd"/>
      <w:r w:rsidR="00C145A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145A6">
        <w:rPr>
          <w:rFonts w:asciiTheme="majorBidi" w:hAnsiTheme="majorBidi" w:cstheme="majorBidi"/>
          <w:sz w:val="36"/>
          <w:szCs w:val="36"/>
          <w:lang w:val="en-US"/>
        </w:rPr>
        <w:t xml:space="preserve"> : </w:t>
      </w:r>
      <w:hyperlink r:id="rId12" w:history="1">
        <w:r w:rsidR="00C145A6" w:rsidRPr="009A0A20">
          <w:rPr>
            <w:rStyle w:val="Hyperlink"/>
            <w:rFonts w:asciiTheme="majorBidi" w:hAnsiTheme="majorBidi" w:cstheme="majorBidi"/>
            <w:sz w:val="36"/>
            <w:szCs w:val="36"/>
            <w:lang w:val="en-US"/>
          </w:rPr>
          <w:t>https://id.ldplayer.net/blog/210.html.</w:t>
        </w:r>
      </w:hyperlink>
      <w:r w:rsidR="00C145A6">
        <w:rPr>
          <w:rStyle w:val="Hyperlink"/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>
        <w:rPr>
          <w:rFonts w:asciiTheme="majorBidi" w:hAnsiTheme="majorBidi" w:cstheme="majorBidi"/>
          <w:sz w:val="36"/>
          <w:szCs w:val="36"/>
          <w:lang w:val="en-US"/>
        </w:rPr>
        <w:t>k</w:t>
      </w:r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amu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panduan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tentang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instalasi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optimasi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game Play Together di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 w:rsidR="00C145A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145A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 w:rsidR="00C145A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145A6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C145A6" w:rsidRPr="009A0A20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782B7A" w:rsidRPr="00782B7A" w:rsidRDefault="00782B7A" w:rsidP="00782B7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bookmarkStart w:id="0" w:name="_GoBack"/>
      <w:bookmarkEnd w:id="0"/>
    </w:p>
    <w:sectPr w:rsidR="00782B7A" w:rsidRPr="00782B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05"/>
    <w:rsid w:val="000C17B8"/>
    <w:rsid w:val="0024733F"/>
    <w:rsid w:val="002748D3"/>
    <w:rsid w:val="00297468"/>
    <w:rsid w:val="002B5018"/>
    <w:rsid w:val="00492FBD"/>
    <w:rsid w:val="0052005B"/>
    <w:rsid w:val="00782B7A"/>
    <w:rsid w:val="00822F4E"/>
    <w:rsid w:val="009045FC"/>
    <w:rsid w:val="00AB4BD6"/>
    <w:rsid w:val="00BE5272"/>
    <w:rsid w:val="00C145A6"/>
    <w:rsid w:val="00DC4BDE"/>
    <w:rsid w:val="00E10805"/>
    <w:rsid w:val="00E80784"/>
    <w:rsid w:val="00EF5B14"/>
    <w:rsid w:val="00F7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87265"/>
  <w15:chartTrackingRefBased/>
  <w15:docId w15:val="{5BA582D6-FAC5-4DF8-BC19-2628A10FD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4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id.ldplayer.net/blog/210.html.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1175</Words>
  <Characters>6699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2021-08-27T05:31:00Z</dcterms:created>
  <dcterms:modified xsi:type="dcterms:W3CDTF">2021-08-27T08:01:00Z</dcterms:modified>
</cp:coreProperties>
</file>