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1F" w:rsidRPr="00E30DFB" w:rsidRDefault="0053621F" w:rsidP="00E30DFB">
      <w:pPr>
        <w:spacing w:after="0"/>
        <w:jc w:val="center"/>
        <w:rPr>
          <w:b/>
        </w:rPr>
      </w:pPr>
      <w:r w:rsidRPr="00E30DFB">
        <w:rPr>
          <w:b/>
        </w:rPr>
        <w:t>Dodawanie ogłoszeń</w:t>
      </w:r>
    </w:p>
    <w:p w:rsidR="0053621F" w:rsidRDefault="0053621F" w:rsidP="00E30DFB">
      <w:pPr>
        <w:spacing w:after="0"/>
      </w:pPr>
    </w:p>
    <w:p w:rsidR="0053621F" w:rsidRDefault="0053621F" w:rsidP="00E30DFB">
      <w:pPr>
        <w:spacing w:after="0"/>
      </w:pPr>
      <w:r>
        <w:t>1. Przycisk Dodaj ogłoszenie.</w:t>
      </w:r>
    </w:p>
    <w:p w:rsidR="0053621F" w:rsidRDefault="0053621F" w:rsidP="00E30DFB">
      <w:pPr>
        <w:spacing w:after="0"/>
      </w:pPr>
      <w:r>
        <w:t xml:space="preserve"> - Działa tylko dla zalogowanych </w:t>
      </w:r>
      <w:r w:rsidR="00E30DFB">
        <w:t>użytkowników</w:t>
      </w:r>
      <w:r>
        <w:t>, w przeciwnym wypadku do</w:t>
      </w:r>
      <w:r w:rsidR="00E30DFB">
        <w:t xml:space="preserve"> okna</w:t>
      </w:r>
      <w:r>
        <w:t xml:space="preserve"> logowania/</w:t>
      </w:r>
      <w:r w:rsidR="00E30DFB">
        <w:t>rejestracji</w:t>
      </w:r>
      <w:r>
        <w:t>.</w:t>
      </w:r>
    </w:p>
    <w:p w:rsidR="0053621F" w:rsidRDefault="0053621F" w:rsidP="00E30DFB">
      <w:pPr>
        <w:spacing w:after="0"/>
      </w:pPr>
    </w:p>
    <w:p w:rsidR="0053621F" w:rsidRDefault="0053621F" w:rsidP="00E30DFB">
      <w:pPr>
        <w:spacing w:after="0"/>
      </w:pPr>
      <w:r>
        <w:t>2. Układ</w:t>
      </w:r>
    </w:p>
    <w:p w:rsidR="0053621F" w:rsidRDefault="0053621F" w:rsidP="00E30DFB">
      <w:pPr>
        <w:spacing w:after="0"/>
      </w:pPr>
      <w:r>
        <w:t xml:space="preserve"> - Lista rozwijana z kategoriami.</w:t>
      </w:r>
    </w:p>
    <w:p w:rsidR="0053621F" w:rsidRDefault="0053621F" w:rsidP="00E30DFB">
      <w:pPr>
        <w:spacing w:after="0"/>
      </w:pPr>
      <w:r>
        <w:t xml:space="preserve"> - Listy rozwijane z pod</w:t>
      </w:r>
      <w:r w:rsidR="00E30DFB">
        <w:t xml:space="preserve"> </w:t>
      </w:r>
      <w:r>
        <w:t>kategoriami.</w:t>
      </w:r>
    </w:p>
    <w:p w:rsidR="0053621F" w:rsidRDefault="0053621F" w:rsidP="00E30DFB">
      <w:pPr>
        <w:spacing w:after="0"/>
      </w:pPr>
      <w:r>
        <w:t xml:space="preserve"> - Niżej pole z tytułem ogłoszenia. Tytuł od 4 do np. 80 znaków.</w:t>
      </w:r>
    </w:p>
    <w:p w:rsidR="00472AC7" w:rsidRDefault="00472AC7" w:rsidP="00E30DFB">
      <w:pPr>
        <w:spacing w:after="0"/>
      </w:pPr>
      <w:r>
        <w:t xml:space="preserve"> - Obok pole z ceną</w:t>
      </w:r>
      <w:r w:rsidR="00A72336">
        <w:t>. Max 8 cyfr, same cyfry</w:t>
      </w:r>
    </w:p>
    <w:p w:rsidR="0053621F" w:rsidRDefault="0053621F" w:rsidP="00E30DFB">
      <w:pPr>
        <w:spacing w:after="0"/>
      </w:pPr>
      <w:r>
        <w:t xml:space="preserve"> - Pole z opisem. Opis minimum 50 znaków. Max 5k znaków</w:t>
      </w:r>
    </w:p>
    <w:p w:rsidR="0053621F" w:rsidRDefault="0053621F" w:rsidP="00E30DFB">
      <w:pPr>
        <w:spacing w:after="0"/>
      </w:pPr>
    </w:p>
    <w:p w:rsidR="0053621F" w:rsidRDefault="0053621F" w:rsidP="00E30DFB">
      <w:pPr>
        <w:spacing w:after="0"/>
      </w:pPr>
      <w:r>
        <w:t xml:space="preserve">3. Zdjęcia: </w:t>
      </w:r>
      <w:r w:rsidR="00E30DFB">
        <w:t>G</w:t>
      </w:r>
      <w:r>
        <w:t>uzik po kliknięciu  wybieram</w:t>
      </w:r>
      <w:r w:rsidR="00E30DFB">
        <w:t>y</w:t>
      </w:r>
      <w:r>
        <w:t xml:space="preserve"> zdjęcie z </w:t>
      </w:r>
      <w:proofErr w:type="spellStart"/>
      <w:r>
        <w:t>kompa</w:t>
      </w:r>
      <w:proofErr w:type="spellEnd"/>
      <w:r>
        <w:t xml:space="preserve">. Max 5 zdjęć. każde max 10 MB. </w:t>
      </w:r>
    </w:p>
    <w:p w:rsidR="0053621F" w:rsidRDefault="0053621F" w:rsidP="00E30DFB">
      <w:pPr>
        <w:spacing w:after="0"/>
      </w:pPr>
      <w:r>
        <w:t xml:space="preserve"> - Pierwsze zdjęcie na </w:t>
      </w:r>
      <w:r w:rsidR="00E30DFB">
        <w:t>miniaturkę</w:t>
      </w:r>
    </w:p>
    <w:p w:rsidR="0053621F" w:rsidRDefault="00E30DFB" w:rsidP="00E30DFB">
      <w:pPr>
        <w:spacing w:after="0"/>
      </w:pPr>
      <w:r>
        <w:t xml:space="preserve"> * </w:t>
      </w:r>
      <w:r w:rsidR="0053621F">
        <w:t xml:space="preserve">w ramach rozwoju można automatycznie dodawać znaki wodne podczas </w:t>
      </w:r>
      <w:proofErr w:type="spellStart"/>
      <w:r w:rsidR="0053621F">
        <w:t>uploadu</w:t>
      </w:r>
      <w:proofErr w:type="spellEnd"/>
      <w:r w:rsidR="0053621F">
        <w:t xml:space="preserve"> zdjęć.</w:t>
      </w:r>
    </w:p>
    <w:p w:rsidR="0053621F" w:rsidRDefault="0053621F" w:rsidP="00E30DFB">
      <w:pPr>
        <w:spacing w:after="0"/>
      </w:pPr>
    </w:p>
    <w:p w:rsidR="0053621F" w:rsidRDefault="0053621F" w:rsidP="00E30DFB">
      <w:pPr>
        <w:spacing w:after="0"/>
      </w:pPr>
      <w:r>
        <w:t xml:space="preserve">4. Dane kontaktowe: </w:t>
      </w:r>
    </w:p>
    <w:p w:rsidR="0053621F" w:rsidRDefault="0053621F" w:rsidP="00E30DFB">
      <w:pPr>
        <w:spacing w:after="0"/>
      </w:pPr>
      <w:r>
        <w:t xml:space="preserve"> - Pole z Imieniem/ nazwą użytkownika domyślnie wypełnione loginem dodającego.</w:t>
      </w:r>
    </w:p>
    <w:p w:rsidR="0053621F" w:rsidRDefault="0053621F" w:rsidP="00E30DFB">
      <w:pPr>
        <w:spacing w:after="0"/>
      </w:pPr>
      <w:r>
        <w:t xml:space="preserve"> - Pole z nr telefonu. Domyślnie wypełnione nr telefonu z profilu </w:t>
      </w:r>
      <w:r w:rsidR="00E30DFB">
        <w:t>użytkownika</w:t>
      </w:r>
      <w:r>
        <w:t xml:space="preserve"> dodającego ogłoszenie.</w:t>
      </w:r>
    </w:p>
    <w:p w:rsidR="0053621F" w:rsidRDefault="0053621F" w:rsidP="00E30DFB">
      <w:pPr>
        <w:spacing w:after="0"/>
      </w:pPr>
      <w:r>
        <w:t xml:space="preserve"> - Pole z adresem email. </w:t>
      </w:r>
      <w:r w:rsidR="00E30DFB">
        <w:t>D</w:t>
      </w:r>
      <w:r>
        <w:t>omyślnie wypełnione.</w:t>
      </w:r>
    </w:p>
    <w:p w:rsidR="0053621F" w:rsidRDefault="0053621F" w:rsidP="00E30DFB">
      <w:pPr>
        <w:spacing w:after="0"/>
      </w:pPr>
      <w:r>
        <w:t xml:space="preserve"> - </w:t>
      </w:r>
      <w:r w:rsidR="00E30DFB">
        <w:t>P</w:t>
      </w:r>
      <w:r>
        <w:t xml:space="preserve">ole z lokalizacją. </w:t>
      </w:r>
      <w:r w:rsidR="00E30DFB">
        <w:t>D</w:t>
      </w:r>
      <w:r>
        <w:t>omyślnie wypełnione.</w:t>
      </w:r>
    </w:p>
    <w:p w:rsidR="0053621F" w:rsidRDefault="0053621F" w:rsidP="00E30DFB">
      <w:pPr>
        <w:spacing w:after="0"/>
      </w:pPr>
      <w:r>
        <w:t xml:space="preserve"> - Ewentualnie pole z możliwością wyłączenia komentarzy</w:t>
      </w:r>
      <w:r w:rsidR="00E30DFB">
        <w:t>/ opini</w:t>
      </w:r>
      <w:r>
        <w:t>i pod ogłoszeniem.</w:t>
      </w:r>
    </w:p>
    <w:p w:rsidR="0053621F" w:rsidRDefault="0053621F" w:rsidP="00E30DFB">
      <w:pPr>
        <w:spacing w:after="0"/>
      </w:pPr>
      <w:r>
        <w:t xml:space="preserve"> - Wszystkie pola obowiązkowe z wyjątkiem numeru </w:t>
      </w:r>
      <w:proofErr w:type="spellStart"/>
      <w:r>
        <w:t>tele</w:t>
      </w:r>
      <w:proofErr w:type="spellEnd"/>
      <w:r>
        <w:t>.</w:t>
      </w:r>
    </w:p>
    <w:p w:rsidR="0053621F" w:rsidRDefault="0053621F" w:rsidP="00E30DFB">
      <w:pPr>
        <w:spacing w:after="0"/>
      </w:pPr>
    </w:p>
    <w:p w:rsidR="0053621F" w:rsidRDefault="00472AC7" w:rsidP="00E30DFB">
      <w:pPr>
        <w:spacing w:after="0"/>
      </w:pPr>
      <w:r>
        <w:t>5</w:t>
      </w:r>
      <w:r w:rsidR="0053621F">
        <w:t xml:space="preserve">. </w:t>
      </w:r>
      <w:proofErr w:type="spellStart"/>
      <w:r w:rsidR="0053621F">
        <w:t>Button</w:t>
      </w:r>
      <w:proofErr w:type="spellEnd"/>
      <w:r w:rsidR="0053621F">
        <w:t xml:space="preserve"> Dodaj ogłoszenie.</w:t>
      </w:r>
    </w:p>
    <w:p w:rsidR="0053621F" w:rsidRDefault="0053621F" w:rsidP="00E30DFB">
      <w:pPr>
        <w:spacing w:after="0"/>
      </w:pPr>
      <w:r>
        <w:t xml:space="preserve"> - </w:t>
      </w:r>
      <w:r w:rsidR="00472AC7">
        <w:t>Filtr</w:t>
      </w:r>
      <w:r>
        <w:t xml:space="preserve"> sprawdza</w:t>
      </w:r>
      <w:r w:rsidR="00472AC7">
        <w:t>jący</w:t>
      </w:r>
      <w:r>
        <w:t xml:space="preserve"> opis i tytuł pod kątem wulgaryzmów. </w:t>
      </w:r>
    </w:p>
    <w:p w:rsidR="0053621F" w:rsidRDefault="0053621F" w:rsidP="00E30DFB">
      <w:pPr>
        <w:spacing w:after="0"/>
      </w:pPr>
      <w:r>
        <w:t xml:space="preserve"> - </w:t>
      </w:r>
      <w:r w:rsidR="00472AC7">
        <w:t>S</w:t>
      </w:r>
      <w:r>
        <w:t xml:space="preserve">prawdzenie czy ten </w:t>
      </w:r>
      <w:r w:rsidR="00472AC7">
        <w:t>użytkownik</w:t>
      </w:r>
      <w:r>
        <w:t xml:space="preserve"> nie dodał żadnego ogłoszenie przez ostatnie 2 min</w:t>
      </w:r>
    </w:p>
    <w:p w:rsidR="0053621F" w:rsidRDefault="0053621F" w:rsidP="00E30DFB">
      <w:pPr>
        <w:spacing w:after="0"/>
      </w:pPr>
      <w:r>
        <w:t xml:space="preserve"> </w:t>
      </w:r>
      <w:r w:rsidR="00472AC7">
        <w:t>*W</w:t>
      </w:r>
      <w:r>
        <w:t xml:space="preserve"> ramach rozwoju filtr co sprawdza poprawność nr </w:t>
      </w:r>
      <w:proofErr w:type="spellStart"/>
      <w:r>
        <w:t>tele</w:t>
      </w:r>
      <w:proofErr w:type="spellEnd"/>
      <w:r>
        <w:t xml:space="preserve"> i email</w:t>
      </w:r>
    </w:p>
    <w:p w:rsidR="00472AC7" w:rsidRDefault="0053621F" w:rsidP="00E30DFB">
      <w:pPr>
        <w:spacing w:after="0"/>
      </w:pPr>
      <w:r>
        <w:t xml:space="preserve"> - </w:t>
      </w:r>
      <w:r w:rsidR="00472AC7">
        <w:t>P</w:t>
      </w:r>
      <w:r>
        <w:t>o kliknięciu dziękujemy "za dodanie ogłoszeni</w:t>
      </w:r>
      <w:r w:rsidR="00472AC7">
        <w:t>a" poniżej do skopiowania link do ogłoszenia.</w:t>
      </w:r>
    </w:p>
    <w:p w:rsidR="0053621F" w:rsidRDefault="00472AC7" w:rsidP="00E30DFB">
      <w:pPr>
        <w:spacing w:after="0"/>
      </w:pPr>
      <w:r>
        <w:t xml:space="preserve"> *W</w:t>
      </w:r>
      <w:r w:rsidR="0053621F">
        <w:t xml:space="preserve"> ramach rozwoju guzik udostępnij </w:t>
      </w:r>
      <w:proofErr w:type="spellStart"/>
      <w:r w:rsidR="0053621F">
        <w:t>fb</w:t>
      </w:r>
      <w:proofErr w:type="spellEnd"/>
      <w:r>
        <w:t xml:space="preserve"> obok linku do skopiowania</w:t>
      </w:r>
    </w:p>
    <w:p w:rsidR="0053621F" w:rsidRDefault="0053621F" w:rsidP="00E30DFB">
      <w:pPr>
        <w:spacing w:after="0"/>
      </w:pPr>
    </w:p>
    <w:p w:rsidR="0053621F" w:rsidRDefault="00472AC7" w:rsidP="00E30DFB">
      <w:pPr>
        <w:spacing w:after="0"/>
      </w:pPr>
      <w:r>
        <w:t>*6</w:t>
      </w:r>
      <w:r w:rsidR="0053621F">
        <w:t xml:space="preserve">. W ramach rozwoju </w:t>
      </w:r>
      <w:proofErr w:type="spellStart"/>
      <w:r w:rsidR="0053621F">
        <w:t>button</w:t>
      </w:r>
      <w:proofErr w:type="spellEnd"/>
      <w:r w:rsidR="0053621F">
        <w:t xml:space="preserve"> "Zobacz przed dodaniem"</w:t>
      </w:r>
    </w:p>
    <w:p w:rsidR="0053621F" w:rsidRDefault="0053621F" w:rsidP="00E30DFB">
      <w:pPr>
        <w:spacing w:after="0"/>
      </w:pPr>
      <w:r>
        <w:t xml:space="preserve"> - wyświetla </w:t>
      </w:r>
      <w:r w:rsidR="00472AC7">
        <w:t>ogłoszenie</w:t>
      </w:r>
      <w:r>
        <w:t xml:space="preserve"> tak jakby było dodane</w:t>
      </w:r>
    </w:p>
    <w:p w:rsidR="00472AC7" w:rsidRDefault="00472AC7" w:rsidP="00E30DFB">
      <w:pPr>
        <w:spacing w:after="0"/>
      </w:pPr>
    </w:p>
    <w:p w:rsidR="00472AC7" w:rsidRDefault="00472AC7" w:rsidP="00472AC7">
      <w:pPr>
        <w:spacing w:after="0"/>
      </w:pPr>
      <w:r>
        <w:t xml:space="preserve">*7. W ramach rozwoju </w:t>
      </w:r>
      <w:proofErr w:type="spellStart"/>
      <w:r>
        <w:t>button</w:t>
      </w:r>
      <w:proofErr w:type="spellEnd"/>
      <w:r>
        <w:t xml:space="preserve"> "Dodaj ogłoszenie </w:t>
      </w:r>
      <w:proofErr w:type="spellStart"/>
      <w:r>
        <w:t>premium</w:t>
      </w:r>
      <w:proofErr w:type="spellEnd"/>
      <w:r>
        <w:t xml:space="preserve"> "</w:t>
      </w:r>
    </w:p>
    <w:p w:rsidR="00472AC7" w:rsidRDefault="00472AC7" w:rsidP="00472AC7">
      <w:pPr>
        <w:spacing w:after="0"/>
      </w:pPr>
      <w:r>
        <w:t>-</w:t>
      </w:r>
      <w:proofErr w:type="spellStart"/>
      <w:r>
        <w:t>przekierowanie</w:t>
      </w:r>
      <w:proofErr w:type="spellEnd"/>
      <w:r>
        <w:t xml:space="preserve"> na stronę z płatnościami.</w:t>
      </w:r>
    </w:p>
    <w:p w:rsidR="0053621F" w:rsidRDefault="0053621F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A72336" w:rsidRDefault="00A72336" w:rsidP="00E30DFB">
      <w:pPr>
        <w:spacing w:after="0"/>
      </w:pPr>
    </w:p>
    <w:p w:rsidR="0053621F" w:rsidRDefault="0053621F" w:rsidP="00E30DFB">
      <w:pPr>
        <w:spacing w:after="0"/>
      </w:pPr>
      <w:r>
        <w:lastRenderedPageBreak/>
        <w:t>8. Dodawanie ogłoszenia do bazy danych</w:t>
      </w:r>
    </w:p>
    <w:p w:rsidR="0053621F" w:rsidRDefault="00A72336" w:rsidP="00A72336">
      <w:pPr>
        <w:spacing w:after="0"/>
      </w:pPr>
      <w:r>
        <w:t>-</w:t>
      </w:r>
      <w:r w:rsidR="0053621F">
        <w:t xml:space="preserve"> </w:t>
      </w:r>
      <w:r>
        <w:t>Baza danych Ogłoszenia:</w:t>
      </w:r>
    </w:p>
    <w:tbl>
      <w:tblPr>
        <w:tblStyle w:val="Tabela-Siatka"/>
        <w:tblW w:w="0" w:type="auto"/>
        <w:tblLook w:val="04A0"/>
      </w:tblPr>
      <w:tblGrid>
        <w:gridCol w:w="1442"/>
        <w:gridCol w:w="1279"/>
        <w:gridCol w:w="1287"/>
        <w:gridCol w:w="1512"/>
        <w:gridCol w:w="1252"/>
        <w:gridCol w:w="1248"/>
        <w:gridCol w:w="1268"/>
      </w:tblGrid>
      <w:tr w:rsidR="00472AC7" w:rsidTr="00472AC7">
        <w:tc>
          <w:tcPr>
            <w:tcW w:w="1441" w:type="dxa"/>
          </w:tcPr>
          <w:p w:rsidR="00472AC7" w:rsidRDefault="00472AC7" w:rsidP="00E30DFB">
            <w:proofErr w:type="spellStart"/>
            <w:r>
              <w:t>Id_ogłoszenia</w:t>
            </w:r>
            <w:proofErr w:type="spellEnd"/>
          </w:p>
        </w:tc>
        <w:tc>
          <w:tcPr>
            <w:tcW w:w="1307" w:type="dxa"/>
          </w:tcPr>
          <w:p w:rsidR="00472AC7" w:rsidRDefault="00472AC7" w:rsidP="00E30DFB">
            <w:proofErr w:type="spellStart"/>
            <w:r>
              <w:t>Id_usera</w:t>
            </w:r>
            <w:proofErr w:type="spellEnd"/>
          </w:p>
        </w:tc>
        <w:tc>
          <w:tcPr>
            <w:tcW w:w="1308" w:type="dxa"/>
          </w:tcPr>
          <w:p w:rsidR="00472AC7" w:rsidRDefault="00472AC7" w:rsidP="004A2B71">
            <w:r>
              <w:t>K</w:t>
            </w:r>
            <w:r>
              <w:t>ategoria</w:t>
            </w:r>
          </w:p>
        </w:tc>
        <w:tc>
          <w:tcPr>
            <w:tcW w:w="1308" w:type="dxa"/>
          </w:tcPr>
          <w:p w:rsidR="00472AC7" w:rsidRDefault="00472AC7" w:rsidP="004A2B71">
            <w:proofErr w:type="spellStart"/>
            <w:r>
              <w:t>Pod_kategoria</w:t>
            </w:r>
            <w:proofErr w:type="spellEnd"/>
          </w:p>
        </w:tc>
        <w:tc>
          <w:tcPr>
            <w:tcW w:w="1308" w:type="dxa"/>
          </w:tcPr>
          <w:p w:rsidR="00472AC7" w:rsidRDefault="00472AC7" w:rsidP="004A2B71">
            <w:r>
              <w:t>T</w:t>
            </w:r>
            <w:r>
              <w:t>ytu</w:t>
            </w:r>
            <w:r>
              <w:t>ł</w:t>
            </w:r>
          </w:p>
        </w:tc>
        <w:tc>
          <w:tcPr>
            <w:tcW w:w="1308" w:type="dxa"/>
          </w:tcPr>
          <w:p w:rsidR="00472AC7" w:rsidRDefault="00472AC7" w:rsidP="004A2B71">
            <w:r>
              <w:t>O</w:t>
            </w:r>
            <w:r>
              <w:t>pis</w:t>
            </w:r>
          </w:p>
        </w:tc>
        <w:tc>
          <w:tcPr>
            <w:tcW w:w="1308" w:type="dxa"/>
          </w:tcPr>
          <w:p w:rsidR="00472AC7" w:rsidRDefault="00472AC7" w:rsidP="00472AC7">
            <w:r>
              <w:t>Z</w:t>
            </w:r>
            <w:r>
              <w:t>dj</w:t>
            </w:r>
            <w:r>
              <w:t>ę</w:t>
            </w:r>
            <w:r>
              <w:t>cia</w:t>
            </w:r>
          </w:p>
        </w:tc>
      </w:tr>
      <w:tr w:rsidR="00472AC7" w:rsidTr="00472AC7">
        <w:tc>
          <w:tcPr>
            <w:tcW w:w="1441" w:type="dxa"/>
          </w:tcPr>
          <w:p w:rsidR="00472AC7" w:rsidRDefault="00472AC7" w:rsidP="00E30DFB"/>
        </w:tc>
        <w:tc>
          <w:tcPr>
            <w:tcW w:w="1307" w:type="dxa"/>
          </w:tcPr>
          <w:p w:rsidR="00472AC7" w:rsidRDefault="00472AC7" w:rsidP="00E30DFB"/>
        </w:tc>
        <w:tc>
          <w:tcPr>
            <w:tcW w:w="1308" w:type="dxa"/>
          </w:tcPr>
          <w:p w:rsidR="00472AC7" w:rsidRDefault="00472AC7" w:rsidP="00E30DFB"/>
        </w:tc>
        <w:tc>
          <w:tcPr>
            <w:tcW w:w="1308" w:type="dxa"/>
          </w:tcPr>
          <w:p w:rsidR="00472AC7" w:rsidRDefault="00472AC7" w:rsidP="00E30DFB"/>
        </w:tc>
        <w:tc>
          <w:tcPr>
            <w:tcW w:w="1308" w:type="dxa"/>
          </w:tcPr>
          <w:p w:rsidR="00472AC7" w:rsidRDefault="00472AC7" w:rsidP="00E30DFB"/>
        </w:tc>
        <w:tc>
          <w:tcPr>
            <w:tcW w:w="1308" w:type="dxa"/>
          </w:tcPr>
          <w:p w:rsidR="00472AC7" w:rsidRDefault="00472AC7" w:rsidP="00E30DFB"/>
        </w:tc>
        <w:tc>
          <w:tcPr>
            <w:tcW w:w="1308" w:type="dxa"/>
          </w:tcPr>
          <w:p w:rsidR="00472AC7" w:rsidRDefault="00472AC7" w:rsidP="00E30DFB"/>
        </w:tc>
      </w:tr>
    </w:tbl>
    <w:p w:rsidR="00472AC7" w:rsidRDefault="00472AC7" w:rsidP="00E30DFB">
      <w:pPr>
        <w:spacing w:after="0"/>
      </w:pPr>
    </w:p>
    <w:p w:rsidR="00A72336" w:rsidRDefault="00A72336" w:rsidP="00E30DFB">
      <w:pPr>
        <w:spacing w:after="0"/>
      </w:pPr>
      <w:r>
        <w:t>Baza danych Użytkownicy:</w:t>
      </w:r>
    </w:p>
    <w:tbl>
      <w:tblPr>
        <w:tblStyle w:val="Tabela-Siatka"/>
        <w:tblW w:w="0" w:type="auto"/>
        <w:tblLook w:val="04A0"/>
      </w:tblPr>
      <w:tblGrid>
        <w:gridCol w:w="1928"/>
        <w:gridCol w:w="1820"/>
        <w:gridCol w:w="1848"/>
        <w:gridCol w:w="1982"/>
        <w:gridCol w:w="1710"/>
      </w:tblGrid>
      <w:tr w:rsidR="00A72336" w:rsidTr="00A72336">
        <w:tc>
          <w:tcPr>
            <w:tcW w:w="1928" w:type="dxa"/>
          </w:tcPr>
          <w:p w:rsidR="00A72336" w:rsidRDefault="00A72336" w:rsidP="00E30DFB">
            <w:proofErr w:type="spellStart"/>
            <w:r>
              <w:t>Id_usera</w:t>
            </w:r>
            <w:proofErr w:type="spellEnd"/>
          </w:p>
        </w:tc>
        <w:tc>
          <w:tcPr>
            <w:tcW w:w="1820" w:type="dxa"/>
          </w:tcPr>
          <w:p w:rsidR="00A72336" w:rsidRDefault="00A72336" w:rsidP="00E30DFB">
            <w:proofErr w:type="spellStart"/>
            <w:r>
              <w:t>Imie</w:t>
            </w:r>
            <w:proofErr w:type="spellEnd"/>
          </w:p>
        </w:tc>
        <w:tc>
          <w:tcPr>
            <w:tcW w:w="1848" w:type="dxa"/>
          </w:tcPr>
          <w:p w:rsidR="00A72336" w:rsidRDefault="00A72336" w:rsidP="00E30DFB">
            <w:r>
              <w:t>Email</w:t>
            </w:r>
          </w:p>
        </w:tc>
        <w:tc>
          <w:tcPr>
            <w:tcW w:w="1982" w:type="dxa"/>
          </w:tcPr>
          <w:p w:rsidR="00A72336" w:rsidRDefault="00A72336" w:rsidP="00E30DFB">
            <w:r>
              <w:t>Lokalizacja</w:t>
            </w:r>
          </w:p>
        </w:tc>
        <w:tc>
          <w:tcPr>
            <w:tcW w:w="1710" w:type="dxa"/>
          </w:tcPr>
          <w:p w:rsidR="00A72336" w:rsidRDefault="00A72336" w:rsidP="00E30DFB">
            <w:proofErr w:type="spellStart"/>
            <w:r>
              <w:t>Nr_tele</w:t>
            </w:r>
            <w:proofErr w:type="spellEnd"/>
          </w:p>
        </w:tc>
      </w:tr>
      <w:tr w:rsidR="00A72336" w:rsidTr="00A72336">
        <w:tc>
          <w:tcPr>
            <w:tcW w:w="1928" w:type="dxa"/>
          </w:tcPr>
          <w:p w:rsidR="00A72336" w:rsidRDefault="00A72336" w:rsidP="00E30DFB"/>
        </w:tc>
        <w:tc>
          <w:tcPr>
            <w:tcW w:w="1820" w:type="dxa"/>
          </w:tcPr>
          <w:p w:rsidR="00A72336" w:rsidRDefault="00A72336" w:rsidP="00E30DFB"/>
        </w:tc>
        <w:tc>
          <w:tcPr>
            <w:tcW w:w="1848" w:type="dxa"/>
          </w:tcPr>
          <w:p w:rsidR="00A72336" w:rsidRDefault="00A72336" w:rsidP="00E30DFB"/>
        </w:tc>
        <w:tc>
          <w:tcPr>
            <w:tcW w:w="1982" w:type="dxa"/>
          </w:tcPr>
          <w:p w:rsidR="00A72336" w:rsidRDefault="00A72336" w:rsidP="00E30DFB"/>
        </w:tc>
        <w:tc>
          <w:tcPr>
            <w:tcW w:w="1710" w:type="dxa"/>
          </w:tcPr>
          <w:p w:rsidR="00A72336" w:rsidRDefault="00A72336" w:rsidP="00E30DFB"/>
        </w:tc>
      </w:tr>
    </w:tbl>
    <w:p w:rsidR="00A72336" w:rsidRDefault="00A72336" w:rsidP="00E30DFB">
      <w:pPr>
        <w:spacing w:after="0"/>
      </w:pPr>
    </w:p>
    <w:p w:rsidR="0053621F" w:rsidRDefault="0053621F" w:rsidP="00E30DFB">
      <w:pPr>
        <w:spacing w:after="0"/>
      </w:pPr>
    </w:p>
    <w:p w:rsidR="005811C8" w:rsidRDefault="00A72336" w:rsidP="00E30DFB">
      <w:pPr>
        <w:spacing w:after="0"/>
      </w:pPr>
      <w:r>
        <w:t>*</w:t>
      </w:r>
      <w:r w:rsidR="0053621F">
        <w:t>W ramach rozwoju: Po najechaniu myszką na każdy guzik i każde pole, wyświetla się dymek ( tak żeby nic nie zasłaniał)</w:t>
      </w:r>
      <w:r>
        <w:t xml:space="preserve"> </w:t>
      </w:r>
      <w:r w:rsidR="0053621F">
        <w:t xml:space="preserve">z podpowiedzią do czego służy dana </w:t>
      </w:r>
      <w:r>
        <w:t>funkcjonalność</w:t>
      </w:r>
      <w:r w:rsidR="0053621F">
        <w:t>, by starsi u</w:t>
      </w:r>
      <w:r>
        <w:t>ż</w:t>
      </w:r>
      <w:r w:rsidR="0053621F">
        <w:t>ytko</w:t>
      </w:r>
      <w:r>
        <w:t>w</w:t>
      </w:r>
      <w:r w:rsidR="0053621F">
        <w:t>nicy nie mieli problemu.</w:t>
      </w:r>
    </w:p>
    <w:sectPr w:rsidR="0058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53621F"/>
    <w:rsid w:val="00472AC7"/>
    <w:rsid w:val="0053621F"/>
    <w:rsid w:val="005811C8"/>
    <w:rsid w:val="00A72336"/>
    <w:rsid w:val="00E3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2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Zongsheno</dc:creator>
  <cp:keywords/>
  <dc:description/>
  <cp:lastModifiedBy>Zongsheno</cp:lastModifiedBy>
  <cp:revision>5</cp:revision>
  <dcterms:created xsi:type="dcterms:W3CDTF">2020-11-19T21:41:00Z</dcterms:created>
  <dcterms:modified xsi:type="dcterms:W3CDTF">2020-11-19T22:05:00Z</dcterms:modified>
</cp:coreProperties>
</file>