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75E11" w14:textId="77777777" w:rsidR="007909E5" w:rsidRPr="000D6507" w:rsidRDefault="00C22D80">
      <w:pPr>
        <w:pStyle w:val="FirstParagraph"/>
        <w:rPr>
          <w:lang w:val="ru-RU"/>
        </w:rPr>
      </w:pPr>
      <w:r w:rsidRPr="000D6507">
        <w:rPr>
          <w:rFonts w:ascii="Arial" w:hAnsi="Arial"/>
          <w:lang w:val="ru-RU"/>
        </w:rPr>
        <w:t>Чек-лист для тестирования программы управления памятью гибкого магнитного диска (Вариант 9)</w:t>
      </w:r>
    </w:p>
    <w:p w14:paraId="5D906AD2" w14:textId="77777777" w:rsidR="007909E5" w:rsidRPr="000D6507" w:rsidRDefault="00C22D80">
      <w:pPr>
        <w:pStyle w:val="a0"/>
        <w:rPr>
          <w:lang w:val="ru-RU"/>
        </w:rPr>
      </w:pPr>
      <w:r w:rsidRPr="000D6507">
        <w:rPr>
          <w:rFonts w:ascii="Arial" w:hAnsi="Arial"/>
          <w:b/>
          <w:bCs/>
          <w:lang w:val="ru-RU"/>
        </w:rPr>
        <w:t xml:space="preserve">Чек-лист разработан для ручного тестирования программы, моделирующей заполнение гибкого магнитного диска объемом 360 КБ. </w:t>
      </w:r>
      <w:proofErr w:type="spellStart"/>
      <w:r>
        <w:rPr>
          <w:rFonts w:ascii="Arial" w:hAnsi="Arial"/>
          <w:b/>
          <w:bCs/>
        </w:rPr>
        <w:t>Он</w:t>
      </w:r>
      <w:proofErr w:type="spellEnd"/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охватывает</w:t>
      </w:r>
      <w:proofErr w:type="spellEnd"/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тестирование</w:t>
      </w:r>
      <w:proofErr w:type="spellEnd"/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пяти</w:t>
      </w:r>
      <w:proofErr w:type="spellEnd"/>
      <w:r>
        <w:rPr>
          <w:rFonts w:ascii="Arial" w:hAnsi="Arial"/>
          <w:b/>
          <w:bCs/>
        </w:rPr>
        <w:t xml:space="preserve"> ключевых функций: </w:t>
      </w:r>
      <w:r>
        <w:rPr>
          <w:rStyle w:val="VerbatimChar"/>
          <w:rFonts w:ascii="Arial" w:hAnsi="Arial"/>
          <w:b/>
          <w:bCs/>
          <w:sz w:val="24"/>
        </w:rPr>
        <w:t>write_file</w:t>
      </w:r>
      <w:r>
        <w:rPr>
          <w:rFonts w:ascii="Arial" w:hAnsi="Arial"/>
          <w:b/>
          <w:bCs/>
        </w:rPr>
        <w:t xml:space="preserve">, </w:t>
      </w:r>
      <w:r>
        <w:rPr>
          <w:rStyle w:val="VerbatimChar"/>
          <w:rFonts w:ascii="Arial" w:hAnsi="Arial"/>
          <w:b/>
          <w:bCs/>
          <w:sz w:val="24"/>
        </w:rPr>
        <w:t>delete_file</w:t>
      </w:r>
      <w:r>
        <w:rPr>
          <w:rFonts w:ascii="Arial" w:hAnsi="Arial"/>
          <w:b/>
          <w:bCs/>
        </w:rPr>
        <w:t xml:space="preserve">, </w:t>
      </w:r>
      <w:r>
        <w:rPr>
          <w:rStyle w:val="VerbatimChar"/>
          <w:rFonts w:ascii="Arial" w:hAnsi="Arial"/>
          <w:b/>
          <w:bCs/>
          <w:sz w:val="24"/>
        </w:rPr>
        <w:t>get_status</w:t>
      </w:r>
      <w:r>
        <w:rPr>
          <w:rFonts w:ascii="Arial" w:hAnsi="Arial"/>
          <w:b/>
          <w:bCs/>
        </w:rPr>
        <w:t xml:space="preserve">, </w:t>
      </w:r>
      <w:r>
        <w:rPr>
          <w:rStyle w:val="VerbatimChar"/>
          <w:rFonts w:ascii="Arial" w:hAnsi="Arial"/>
          <w:b/>
          <w:bCs/>
          <w:sz w:val="24"/>
        </w:rPr>
        <w:t>_merge_free_blocks</w:t>
      </w:r>
      <w:r>
        <w:rPr>
          <w:rFonts w:ascii="Arial" w:hAnsi="Arial"/>
          <w:b/>
          <w:bCs/>
        </w:rPr>
        <w:t xml:space="preserve"> и </w:t>
      </w:r>
      <w:r>
        <w:rPr>
          <w:rStyle w:val="VerbatimChar"/>
          <w:rFonts w:ascii="Arial" w:hAnsi="Arial"/>
          <w:b/>
          <w:bCs/>
          <w:sz w:val="24"/>
        </w:rPr>
        <w:t>main</w:t>
      </w:r>
      <w:r>
        <w:rPr>
          <w:rFonts w:ascii="Arial" w:hAnsi="Arial"/>
          <w:b/>
          <w:bCs/>
        </w:rPr>
        <w:t xml:space="preserve">. </w:t>
      </w:r>
      <w:r w:rsidRPr="000D6507">
        <w:rPr>
          <w:rFonts w:ascii="Arial" w:hAnsi="Arial"/>
          <w:b/>
          <w:bCs/>
          <w:lang w:val="ru-RU"/>
        </w:rPr>
        <w:t xml:space="preserve">Каждый тест включает </w:t>
      </w:r>
      <w:r w:rsidRPr="000D6507">
        <w:rPr>
          <w:rFonts w:ascii="Arial" w:hAnsi="Arial"/>
          <w:b/>
          <w:bCs/>
          <w:lang w:val="ru-RU"/>
        </w:rPr>
        <w:t>позитивные и негативные сценарии для проверки функциональности и обработки ошибок.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2"/>
        <w:gridCol w:w="1498"/>
        <w:gridCol w:w="1564"/>
        <w:gridCol w:w="1228"/>
        <w:gridCol w:w="1172"/>
        <w:gridCol w:w="1846"/>
        <w:gridCol w:w="794"/>
        <w:gridCol w:w="1431"/>
      </w:tblGrid>
      <w:tr w:rsidR="007909E5" w14:paraId="0EA63C07" w14:textId="77777777" w:rsidTr="00790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EE06C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43274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Функция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04DD9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Тестовый случай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7898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Действие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2BD29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F7036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Позитивный/Негативный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0A8CC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Статус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8A81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Комментарий</w:t>
            </w:r>
          </w:p>
        </w:tc>
      </w:tr>
      <w:tr w:rsidR="007909E5" w14:paraId="05A300BA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97EC2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0A46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main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EF726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Запуск программы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C6BCF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Запустить программу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0B98C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Отображается меню с опциями 1–4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ADF1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C534A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3F5A2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495A6EEC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F8DE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2ADF4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main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852D7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Выбор корректной опции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EDCD9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Ввести "1" в меню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B2309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Переход к вводу данных для записи файла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BDE92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Позитивный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659C2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E55B2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57056999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E24BC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40157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main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40D33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Выбор некорректной опции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AFF8C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Ввести "5" в меню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A632B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Сообщение: "Invalid choice"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B4322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Негативный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B596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0929D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69A632E0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1074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FCE9B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main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5FE8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Выход из программы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2626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Ввести "4" в меню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4D4D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Программа завершает работу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61F62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EE64C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5901A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6DE3A5E0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AA34D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79857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write_file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C1381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Запись файла допустимого размера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503CB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Ввести имя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1.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", размер 1000 байт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F6AF8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Сообщение</w:t>
            </w:r>
            <w:proofErr w:type="spellEnd"/>
            <w:r>
              <w:rPr>
                <w:rFonts w:ascii="Arial" w:hAnsi="Arial"/>
              </w:rPr>
              <w:t>: "File file1.txt written at position 0"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79F55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867A7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D618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5F7B8DE2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F6BCC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760D4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write_file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A783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 xml:space="preserve">Запись файла минимального </w:t>
            </w:r>
            <w:r>
              <w:rPr>
                <w:rFonts w:ascii="Arial" w:hAnsi="Arial"/>
              </w:rPr>
              <w:lastRenderedPageBreak/>
              <w:t>размера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194BE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lastRenderedPageBreak/>
              <w:t>Ввести имя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2.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 xml:space="preserve">", размер </w:t>
            </w:r>
            <w:r w:rsidRPr="000D6507">
              <w:rPr>
                <w:rFonts w:ascii="Arial" w:hAnsi="Arial"/>
                <w:lang w:val="ru-RU"/>
              </w:rPr>
              <w:lastRenderedPageBreak/>
              <w:t>18 байт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4058E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lastRenderedPageBreak/>
              <w:t>Сообщение</w:t>
            </w:r>
            <w:proofErr w:type="spellEnd"/>
            <w:r>
              <w:rPr>
                <w:rFonts w:ascii="Arial" w:hAnsi="Arial"/>
              </w:rPr>
              <w:t xml:space="preserve">: "File file2.txt </w:t>
            </w:r>
            <w:r>
              <w:rPr>
                <w:rFonts w:ascii="Arial" w:hAnsi="Arial"/>
              </w:rPr>
              <w:lastRenderedPageBreak/>
              <w:t>written at position 1000"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5EBD5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lastRenderedPageBreak/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51CA7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8F714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018E4246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0C37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47026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write_file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F374D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Запись файла максимального размера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9421D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Ввести имя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3.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", размер 32768 байт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A34C5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Сообщение</w:t>
            </w:r>
            <w:proofErr w:type="spellEnd"/>
            <w:r>
              <w:rPr>
                <w:rFonts w:ascii="Arial" w:hAnsi="Arial"/>
              </w:rPr>
              <w:t>: "File file3.txt written at position 1018"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7220F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2980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E3043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064B70E4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1394B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FBF1F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write_file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3FB81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Запись файла с размером меньше допустимого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44546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Ввести имя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4.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", размер 10 байт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27E3A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Сообщение</w:t>
            </w:r>
            <w:proofErr w:type="spellEnd"/>
            <w:r>
              <w:rPr>
                <w:rFonts w:ascii="Arial" w:hAnsi="Arial"/>
              </w:rPr>
              <w:t>: "Error: File size 10 bytes is out of valid range (18-32768 bytes)"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12AD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Негативный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58E04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5F882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73F96A38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69041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8D4A6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write_file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29F46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Запись файла с размером больше допустимого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51866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Ввести имя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5.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", размер 32769 байт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5BDF8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Сообщение</w:t>
            </w:r>
            <w:proofErr w:type="spellEnd"/>
            <w:r>
              <w:rPr>
                <w:rFonts w:ascii="Arial" w:hAnsi="Arial"/>
              </w:rPr>
              <w:t>: "Error: File size 32769 bytes is out of valid range (18-</w:t>
            </w:r>
            <w:r>
              <w:rPr>
                <w:rFonts w:ascii="Arial" w:hAnsi="Arial"/>
              </w:rPr>
              <w:t>32768 bytes)"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5C6C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Негативный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7D1E1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B7BCE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6975ABAE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CE51F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9EBCFD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write_file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510DF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Запись файла при нехватке места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5287C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 xml:space="preserve">Заполнить диск файлами до 368640 байт, затем ввести </w:t>
            </w:r>
            <w:r w:rsidRPr="000D6507">
              <w:rPr>
                <w:rFonts w:ascii="Arial" w:hAnsi="Arial"/>
                <w:lang w:val="ru-RU"/>
              </w:rPr>
              <w:lastRenderedPageBreak/>
              <w:t>имя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6.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", размер 100 байт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EDF0F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lastRenderedPageBreak/>
              <w:t>Сообщение</w:t>
            </w:r>
            <w:proofErr w:type="spellEnd"/>
            <w:r>
              <w:rPr>
                <w:rFonts w:ascii="Arial" w:hAnsi="Arial"/>
              </w:rPr>
              <w:t xml:space="preserve">: "Error: No suitable space for file file6.txt </w:t>
            </w:r>
            <w:r>
              <w:rPr>
                <w:rFonts w:ascii="Arial" w:hAnsi="Arial"/>
              </w:rPr>
              <w:lastRenderedPageBreak/>
              <w:t>of size 100 bytes"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01D43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lastRenderedPageBreak/>
              <w:t>Негативный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F72E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6C58F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Требует предварительного заполнения диска</w:t>
            </w:r>
          </w:p>
        </w:tc>
      </w:tr>
      <w:tr w:rsidR="007909E5" w14:paraId="22F6B301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81CE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9E34D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write_file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1AD7B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Запись файла с нечисловым размером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91D79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Ввести имя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7.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", размер "</w:t>
            </w:r>
            <w:proofErr w:type="spellStart"/>
            <w:r>
              <w:rPr>
                <w:rFonts w:ascii="Arial" w:hAnsi="Arial"/>
              </w:rPr>
              <w:t>abc</w:t>
            </w:r>
            <w:proofErr w:type="spellEnd"/>
            <w:r w:rsidRPr="000D6507">
              <w:rPr>
                <w:rFonts w:ascii="Arial" w:hAnsi="Arial"/>
                <w:lang w:val="ru-RU"/>
              </w:rPr>
              <w:t>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CAA55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Сообщение</w:t>
            </w:r>
            <w:proofErr w:type="spellEnd"/>
            <w:r>
              <w:rPr>
                <w:rFonts w:ascii="Arial" w:hAnsi="Arial"/>
              </w:rPr>
              <w:t>: "Error: Invalid file size"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F76FD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Негативный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4A85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B090B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62D49954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DF631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AA4EB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delete_file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5B39A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Удаление существующего файла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7C188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Создать файл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1.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 (1000 байт), затем удалить его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86D27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Сообщение</w:t>
            </w:r>
            <w:proofErr w:type="spellEnd"/>
            <w:r>
              <w:rPr>
                <w:rFonts w:ascii="Arial" w:hAnsi="Arial"/>
              </w:rPr>
              <w:t>: "File file1.txt deleted"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04D7A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93921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191D6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53A77067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B1C83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17DC4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delete_file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2C08A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Удаление несуществующего файла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13D2E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Ввести имя "nonexistent.txt"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4FFC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Сообщение: "Error: File nonexistent.txt not found"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45446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Негативный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1CE02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8EEA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4EEC2073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8FF80F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C2CB9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get_status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C5D71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Проверка статуса пустого диска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9A6A5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Выбрать опцию "3" на пустом диске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AFCAE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Вывод</w:t>
            </w:r>
            <w:proofErr w:type="spellEnd"/>
            <w:r>
              <w:rPr>
                <w:rFonts w:ascii="Arial" w:hAnsi="Arial"/>
              </w:rPr>
              <w:t>: "Occupied B</w:t>
            </w:r>
            <w:r>
              <w:rPr>
                <w:rFonts w:ascii="Arial" w:hAnsi="Arial"/>
              </w:rPr>
              <w:t>locks: [</w:t>
            </w:r>
            <w:proofErr w:type="spellStart"/>
            <w:r>
              <w:rPr>
                <w:rFonts w:ascii="Arial" w:hAnsi="Arial"/>
              </w:rPr>
              <w:t>пусто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nFree</w:t>
            </w:r>
            <w:proofErr w:type="spellEnd"/>
            <w:r>
              <w:rPr>
                <w:rFonts w:ascii="Arial" w:hAnsi="Arial"/>
              </w:rPr>
              <w:t xml:space="preserve"> Blocks: Start: 0, Size: 368640 bytes"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C78E7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6F9A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45D4D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18224E30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5AE92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70C3B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get_status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CEA34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Проверка статуса с файлами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1C4A0" w14:textId="77777777" w:rsidR="007909E5" w:rsidRDefault="00C22D80">
            <w:pPr>
              <w:pStyle w:val="Compact"/>
            </w:pPr>
            <w:r w:rsidRPr="000D6507">
              <w:rPr>
                <w:rFonts w:ascii="Arial" w:hAnsi="Arial"/>
                <w:lang w:val="ru-RU"/>
              </w:rPr>
              <w:t>Записать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1.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 (1000 байт),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2.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 xml:space="preserve">" (2000 </w:t>
            </w:r>
            <w:r w:rsidRPr="000D6507">
              <w:rPr>
                <w:rFonts w:ascii="Arial" w:hAnsi="Arial"/>
                <w:lang w:val="ru-RU"/>
              </w:rPr>
              <w:lastRenderedPageBreak/>
              <w:t xml:space="preserve">байт), выбрать опцию </w:t>
            </w:r>
            <w:r>
              <w:rPr>
                <w:rFonts w:ascii="Arial" w:hAnsi="Arial"/>
              </w:rPr>
              <w:t>"3"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11227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lastRenderedPageBreak/>
              <w:t xml:space="preserve">Вывод: "Occupied Blocks: file1.txt (0, 1000), </w:t>
            </w:r>
            <w:r>
              <w:rPr>
                <w:rFonts w:ascii="Arial" w:hAnsi="Arial"/>
              </w:rPr>
              <w:lastRenderedPageBreak/>
              <w:t>file2.txt (1000, 2000)\nFree Blocks: (3000, 365640)"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24ED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lastRenderedPageBreak/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66A16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0B6D0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5FA0257B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E4E64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2530E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_merge_free_blocks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91C53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Объединение смежных блоков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066A2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 xml:space="preserve">Записать </w:t>
            </w:r>
            <w:r w:rsidRPr="000D6507">
              <w:rPr>
                <w:rFonts w:ascii="Arial" w:hAnsi="Arial"/>
                <w:lang w:val="ru-RU"/>
              </w:rPr>
              <w:t>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1.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 (1000, 0),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2.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 (1000, 1000), удалить оба файла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E1D75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Свободный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блок</w:t>
            </w:r>
            <w:proofErr w:type="spellEnd"/>
            <w:r>
              <w:rPr>
                <w:rFonts w:ascii="Arial" w:hAnsi="Arial"/>
              </w:rPr>
              <w:t>: (0, 2000)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CEBB7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BBFFE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15E6C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Проверяется через get_status</w:t>
            </w:r>
          </w:p>
        </w:tc>
      </w:tr>
      <w:tr w:rsidR="007909E5" w14:paraId="1C735C1A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ACE21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297CA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_merge_free_blocks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5E504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Объединение несмежных блоков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FB2FB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Записать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1.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 (1000, 0),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2.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 (1000, 2000), удалить оба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20992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Два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блока</w:t>
            </w:r>
            <w:proofErr w:type="spellEnd"/>
            <w:r>
              <w:rPr>
                <w:rFonts w:ascii="Arial" w:hAnsi="Arial"/>
              </w:rPr>
              <w:t>: (0, 1000), (2000, 366640)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5FD55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470CF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88141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Проверяется через get_status</w:t>
            </w:r>
          </w:p>
        </w:tc>
      </w:tr>
      <w:tr w:rsidR="007909E5" w14:paraId="45975AAE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121D9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C317D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write_file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34FF7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Запись в фрагментированное пространство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FA27B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Записать "file1.txt" (1000, 0), "file2.txt" (1000, 1000), удалить "file2.txt", записать "file3.txt" (500 байт)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903CE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3.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 записан в позицию 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3B55F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Позитивный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1FEE9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D252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  <w:tr w:rsidR="007909E5" w14:paraId="2D3811E2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E954F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2D835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main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D414B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Обработка кириллических имен файлов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EC47F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Ввести имя файла "файл1.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", размер 1000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50558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Со</w:t>
            </w:r>
            <w:r>
              <w:rPr>
                <w:rFonts w:ascii="Arial" w:hAnsi="Arial"/>
              </w:rPr>
              <w:t>общение</w:t>
            </w:r>
            <w:proofErr w:type="spellEnd"/>
            <w:r>
              <w:rPr>
                <w:rFonts w:ascii="Arial" w:hAnsi="Arial"/>
              </w:rPr>
              <w:t>: "File файл1.txt written at position 0"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AC634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Позитивный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28C6F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26C7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Проверяет поддержку кириллицы</w:t>
            </w:r>
          </w:p>
        </w:tc>
      </w:tr>
      <w:tr w:rsidR="007909E5" w14:paraId="7ED11089" w14:textId="77777777" w:rsidTr="007909E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2E038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0AB5E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write_file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B2BFC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Запись файла при полном диске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33FB0" w14:textId="77777777" w:rsidR="007909E5" w:rsidRPr="000D6507" w:rsidRDefault="00C22D80">
            <w:pPr>
              <w:pStyle w:val="Compact"/>
              <w:rPr>
                <w:lang w:val="ru-RU"/>
              </w:rPr>
            </w:pPr>
            <w:r w:rsidRPr="000D6507">
              <w:rPr>
                <w:rFonts w:ascii="Arial" w:hAnsi="Arial"/>
                <w:lang w:val="ru-RU"/>
              </w:rPr>
              <w:t>Заполнить диск файлом 368640 байт, попытаться записать "</w:t>
            </w:r>
            <w:r>
              <w:rPr>
                <w:rFonts w:ascii="Arial" w:hAnsi="Arial"/>
              </w:rPr>
              <w:t>file</w:t>
            </w:r>
            <w:r w:rsidRPr="000D6507">
              <w:rPr>
                <w:rFonts w:ascii="Arial" w:hAnsi="Arial"/>
                <w:lang w:val="ru-RU"/>
              </w:rPr>
              <w:t>8.</w:t>
            </w:r>
            <w:r>
              <w:rPr>
                <w:rFonts w:ascii="Arial" w:hAnsi="Arial"/>
              </w:rPr>
              <w:t>txt</w:t>
            </w:r>
            <w:r w:rsidRPr="000D6507">
              <w:rPr>
                <w:rFonts w:ascii="Arial" w:hAnsi="Arial"/>
                <w:lang w:val="ru-RU"/>
              </w:rPr>
              <w:t>" (100 байт)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EEDF3" w14:textId="77777777" w:rsidR="007909E5" w:rsidRDefault="00C22D80">
            <w:pPr>
              <w:pStyle w:val="Compact"/>
            </w:pPr>
            <w:proofErr w:type="spellStart"/>
            <w:r>
              <w:rPr>
                <w:rFonts w:ascii="Arial" w:hAnsi="Arial"/>
              </w:rPr>
              <w:t>Сообщение</w:t>
            </w:r>
            <w:proofErr w:type="spellEnd"/>
            <w:r>
              <w:rPr>
                <w:rFonts w:ascii="Arial" w:hAnsi="Arial"/>
              </w:rPr>
              <w:t>: "Error: No suitable space</w:t>
            </w:r>
            <w:r>
              <w:rPr>
                <w:rFonts w:ascii="Arial" w:hAnsi="Arial"/>
              </w:rPr>
              <w:t xml:space="preserve"> for file file8.txt of size 100 bytes"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B40CB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Негативный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18A75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Пройден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974C2" w14:textId="77777777" w:rsidR="007909E5" w:rsidRDefault="00C22D80">
            <w:pPr>
              <w:pStyle w:val="Compact"/>
            </w:pPr>
            <w:r>
              <w:rPr>
                <w:rFonts w:ascii="Arial" w:hAnsi="Arial"/>
              </w:rPr>
              <w:t>-</w:t>
            </w:r>
          </w:p>
        </w:tc>
      </w:tr>
    </w:tbl>
    <w:p w14:paraId="357464B6" w14:textId="77777777" w:rsidR="007909E5" w:rsidRDefault="00C22D80">
      <w:pPr>
        <w:pStyle w:val="a0"/>
      </w:pPr>
      <w:r>
        <w:rPr>
          <w:rFonts w:ascii="Arial" w:hAnsi="Arial"/>
        </w:rPr>
        <w:br/>
      </w:r>
      <w:r>
        <w:rPr>
          <w:rFonts w:ascii="Arial" w:hAnsi="Arial"/>
          <w:b/>
          <w:bCs/>
        </w:rPr>
        <w:t>Примечания:</w:t>
      </w:r>
    </w:p>
    <w:p w14:paraId="4D486738" w14:textId="77777777" w:rsidR="007909E5" w:rsidRPr="000D6507" w:rsidRDefault="00C22D80">
      <w:pPr>
        <w:pStyle w:val="Compact"/>
        <w:numPr>
          <w:ilvl w:val="0"/>
          <w:numId w:val="2"/>
        </w:numPr>
        <w:rPr>
          <w:lang w:val="ru-RU"/>
        </w:rPr>
      </w:pPr>
      <w:r w:rsidRPr="000D6507">
        <w:rPr>
          <w:rFonts w:ascii="Arial" w:hAnsi="Arial"/>
          <w:lang w:val="ru-RU"/>
        </w:rPr>
        <w:t>Все тесты проводятся вручную через консольный интерфейс программы.</w:t>
      </w:r>
    </w:p>
    <w:p w14:paraId="6DACA5A9" w14:textId="77777777" w:rsidR="007909E5" w:rsidRPr="000D6507" w:rsidRDefault="00C22D80">
      <w:pPr>
        <w:pStyle w:val="Compact"/>
        <w:numPr>
          <w:ilvl w:val="0"/>
          <w:numId w:val="2"/>
        </w:numPr>
        <w:rPr>
          <w:lang w:val="ru-RU"/>
        </w:rPr>
      </w:pPr>
      <w:r w:rsidRPr="000D6507">
        <w:rPr>
          <w:rFonts w:ascii="Arial" w:hAnsi="Arial"/>
          <w:lang w:val="ru-RU"/>
        </w:rPr>
        <w:t>Статус "Пройден" указывает на соответствие фактического результата ожидаемому.</w:t>
      </w:r>
    </w:p>
    <w:p w14:paraId="135C27D4" w14:textId="77777777" w:rsidR="007909E5" w:rsidRPr="000D6507" w:rsidRDefault="00C22D80">
      <w:pPr>
        <w:pStyle w:val="Compact"/>
        <w:numPr>
          <w:ilvl w:val="0"/>
          <w:numId w:val="2"/>
        </w:numPr>
        <w:rPr>
          <w:lang w:val="ru-RU"/>
        </w:rPr>
      </w:pPr>
      <w:r w:rsidRPr="000D6507">
        <w:rPr>
          <w:rFonts w:ascii="Arial" w:hAnsi="Arial"/>
          <w:lang w:val="ru-RU"/>
        </w:rPr>
        <w:t>Тесты на фрагментацию и объединение блоков требуют предварительной подготовки состояния диска.</w:t>
      </w:r>
    </w:p>
    <w:p w14:paraId="5170A4FD" w14:textId="47F9D55B" w:rsidR="007909E5" w:rsidRPr="000D6507" w:rsidRDefault="007909E5" w:rsidP="000D6507">
      <w:pPr>
        <w:pStyle w:val="Compact"/>
        <w:ind w:left="720"/>
        <w:rPr>
          <w:lang w:val="ru-RU"/>
        </w:rPr>
      </w:pPr>
    </w:p>
    <w:sectPr w:rsidR="007909E5" w:rsidRPr="000D650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481D4" w14:textId="77777777" w:rsidR="00C22D80" w:rsidRDefault="00C22D80">
      <w:pPr>
        <w:spacing w:after="0"/>
      </w:pPr>
      <w:r>
        <w:separator/>
      </w:r>
    </w:p>
  </w:endnote>
  <w:endnote w:type="continuationSeparator" w:id="0">
    <w:p w14:paraId="7486892D" w14:textId="77777777" w:rsidR="00C22D80" w:rsidRDefault="00C22D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B6141" w14:textId="77777777" w:rsidR="00C22D80" w:rsidRDefault="00C22D80">
      <w:r>
        <w:separator/>
      </w:r>
    </w:p>
  </w:footnote>
  <w:footnote w:type="continuationSeparator" w:id="0">
    <w:p w14:paraId="4CE30C3F" w14:textId="77777777" w:rsidR="00C22D80" w:rsidRDefault="00C22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AC056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7A28D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E5"/>
    <w:rsid w:val="000D6507"/>
    <w:rsid w:val="007909E5"/>
    <w:rsid w:val="00C2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4CEB8"/>
  <w15:docId w15:val="{5E4E2EB9-5F6C-4EAC-8A9B-AB42FE4D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Всеволод Титов</cp:lastModifiedBy>
  <cp:revision>2</cp:revision>
  <dcterms:created xsi:type="dcterms:W3CDTF">2022-01-01T05:00:00Z</dcterms:created>
  <dcterms:modified xsi:type="dcterms:W3CDTF">2025-04-28T15:55:00Z</dcterms:modified>
</cp:coreProperties>
</file>