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P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sectPr w:rsidR="003011CF" w:rsidRPr="003011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0465D" w14:textId="77777777" w:rsidR="0006030B" w:rsidRDefault="0006030B" w:rsidP="00627CAF">
      <w:pPr>
        <w:spacing w:after="0" w:line="240" w:lineRule="auto"/>
      </w:pPr>
      <w:r>
        <w:separator/>
      </w:r>
    </w:p>
  </w:endnote>
  <w:endnote w:type="continuationSeparator" w:id="0">
    <w:p w14:paraId="033D031C" w14:textId="77777777" w:rsidR="0006030B" w:rsidRDefault="0006030B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5E849" w14:textId="77777777" w:rsidR="0006030B" w:rsidRDefault="0006030B" w:rsidP="00627CAF">
      <w:pPr>
        <w:spacing w:after="0" w:line="240" w:lineRule="auto"/>
      </w:pPr>
      <w:r>
        <w:separator/>
      </w:r>
    </w:p>
  </w:footnote>
  <w:footnote w:type="continuationSeparator" w:id="0">
    <w:p w14:paraId="0CC48F3A" w14:textId="77777777" w:rsidR="0006030B" w:rsidRDefault="0006030B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6030B"/>
    <w:rsid w:val="0007432E"/>
    <w:rsid w:val="00112A65"/>
    <w:rsid w:val="00222E99"/>
    <w:rsid w:val="003011CF"/>
    <w:rsid w:val="003B58C5"/>
    <w:rsid w:val="004B6570"/>
    <w:rsid w:val="00627CAF"/>
    <w:rsid w:val="00B52789"/>
    <w:rsid w:val="00BF3AEA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387</Characters>
  <Application>Microsoft Office Word</Application>
  <DocSecurity>0</DocSecurity>
  <Lines>8</Lines>
  <Paragraphs>5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4</cp:revision>
  <dcterms:created xsi:type="dcterms:W3CDTF">2025-12-02T15:28:00Z</dcterms:created>
  <dcterms:modified xsi:type="dcterms:W3CDTF">2025-12-03T16:12:00Z</dcterms:modified>
</cp:coreProperties>
</file>