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B901" w14:textId="3C615107" w:rsidR="00253FD3" w:rsidRPr="00253FD3" w:rsidRDefault="00253FD3" w:rsidP="00253FD3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48"/>
          <w:szCs w:val="48"/>
          <w:lang w:val="en-US" w:eastAsia="ru-RU"/>
        </w:rPr>
      </w:pPr>
      <w:r w:rsidRPr="00253FD3">
        <w:rPr>
          <w:rFonts w:ascii="Helvetica" w:eastAsia="Times New Roman" w:hAnsi="Helvetica" w:cs="Helvetica"/>
          <w:color w:val="444444"/>
          <w:kern w:val="36"/>
          <w:sz w:val="48"/>
          <w:szCs w:val="48"/>
          <w:lang w:eastAsia="ru-RU"/>
        </w:rPr>
        <w:fldChar w:fldCharType="begin"/>
      </w:r>
      <w:r w:rsidRPr="00253FD3">
        <w:rPr>
          <w:rFonts w:ascii="Helvetica" w:eastAsia="Times New Roman" w:hAnsi="Helvetica" w:cs="Helvetica"/>
          <w:color w:val="444444"/>
          <w:kern w:val="36"/>
          <w:sz w:val="48"/>
          <w:szCs w:val="48"/>
          <w:lang w:val="en-US" w:eastAsia="ru-RU"/>
        </w:rPr>
        <w:instrText xml:space="preserve"> HYPERLINK "https://startandroid.ru/ru/uroki/vse-uroki-spiskom/27-course/architecture-components/524-urok-1.html" \o "</w:instrText>
      </w:r>
      <w:r w:rsidRPr="00253FD3">
        <w:rPr>
          <w:rFonts w:ascii="Helvetica" w:eastAsia="Times New Roman" w:hAnsi="Helvetica" w:cs="Helvetica"/>
          <w:color w:val="444444"/>
          <w:kern w:val="36"/>
          <w:sz w:val="48"/>
          <w:szCs w:val="48"/>
          <w:lang w:eastAsia="ru-RU"/>
        </w:rPr>
        <w:instrText>Урок</w:instrText>
      </w:r>
      <w:r w:rsidRPr="00253FD3">
        <w:rPr>
          <w:rFonts w:ascii="Helvetica" w:eastAsia="Times New Roman" w:hAnsi="Helvetica" w:cs="Helvetica"/>
          <w:color w:val="444444"/>
          <w:kern w:val="36"/>
          <w:sz w:val="48"/>
          <w:szCs w:val="48"/>
          <w:lang w:val="en-US" w:eastAsia="ru-RU"/>
        </w:rPr>
        <w:instrText xml:space="preserve"> 1. Lifecycle" </w:instrText>
      </w:r>
      <w:r w:rsidRPr="00253FD3">
        <w:rPr>
          <w:rFonts w:ascii="Helvetica" w:eastAsia="Times New Roman" w:hAnsi="Helvetica" w:cs="Helvetica"/>
          <w:color w:val="444444"/>
          <w:kern w:val="36"/>
          <w:sz w:val="48"/>
          <w:szCs w:val="48"/>
          <w:lang w:eastAsia="ru-RU"/>
        </w:rPr>
        <w:fldChar w:fldCharType="separate"/>
      </w:r>
      <w:r w:rsidRPr="00253FD3"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eastAsia="ru-RU"/>
        </w:rPr>
        <w:t>Урок</w:t>
      </w:r>
      <w:r w:rsidRPr="00253FD3">
        <w:rPr>
          <w:rFonts w:ascii="Helvetica" w:eastAsia="Times New Roman" w:hAnsi="Helvetica" w:cs="Helvetica"/>
          <w:color w:val="0077BB"/>
          <w:kern w:val="36"/>
          <w:sz w:val="48"/>
          <w:szCs w:val="48"/>
          <w:u w:val="single"/>
          <w:lang w:val="en-US" w:eastAsia="ru-RU"/>
        </w:rPr>
        <w:t xml:space="preserve"> 1. Lifecycle</w:t>
      </w:r>
      <w:r w:rsidRPr="00253FD3">
        <w:rPr>
          <w:rFonts w:ascii="Helvetica" w:eastAsia="Times New Roman" w:hAnsi="Helvetica" w:cs="Helvetica"/>
          <w:color w:val="444444"/>
          <w:kern w:val="36"/>
          <w:sz w:val="48"/>
          <w:szCs w:val="48"/>
          <w:lang w:eastAsia="ru-RU"/>
        </w:rPr>
        <w:fldChar w:fldCharType="end"/>
      </w:r>
    </w:p>
    <w:p w14:paraId="47FFCF5D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MyServer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implements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LifecycleObserver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3BC2ED0A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00C72B2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OnLifecycleEvent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Lifecycle.Event.ON_START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898FD3E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connect(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6038008C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...</w:t>
      </w:r>
    </w:p>
    <w:p w14:paraId="5F79F092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640EF897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D6393BF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OnLifecycleEvent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Lifecycle.Event.ON_STOP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6027C686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r w:rsidRPr="00253FD3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void</w:t>
      </w:r>
      <w:proofErr w:type="spellEnd"/>
      <w:r w:rsidRPr="00253FD3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disconnect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 {</w:t>
      </w:r>
    </w:p>
    <w:p w14:paraId="70F7EF19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...</w:t>
      </w:r>
    </w:p>
    <w:p w14:paraId="729C8BEA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7AB07755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5EDEE44C" w14:textId="381D8319" w:rsidR="00253FD3" w:rsidRDefault="00253FD3" w:rsidP="00253FD3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47726647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0ACA9381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protected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Bundle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188969F2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6AB23796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.activity_main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520B6B0E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...</w:t>
      </w:r>
    </w:p>
    <w:p w14:paraId="1B16D1B4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getLifecycle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).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addObserver</w:t>
      </w:r>
      <w:proofErr w:type="spellEnd"/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myServer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14:paraId="5577A328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5F3B305E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253FD3" w:rsidRPr="00253FD3" w14:paraId="233404FB" w14:textId="77777777" w:rsidTr="00253FD3">
        <w:tc>
          <w:tcPr>
            <w:tcW w:w="0" w:type="auto"/>
            <w:vAlign w:val="center"/>
            <w:hideMark/>
          </w:tcPr>
          <w:p w14:paraId="2D0E9C44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253FD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1</w:t>
            </w:r>
          </w:p>
          <w:p w14:paraId="248DA4C9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253FD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2</w:t>
            </w:r>
          </w:p>
          <w:p w14:paraId="68F782D1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253FD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3</w:t>
            </w:r>
          </w:p>
          <w:p w14:paraId="7A6276EC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253FD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9797" w:type="dxa"/>
            <w:vAlign w:val="center"/>
            <w:hideMark/>
          </w:tcPr>
          <w:p w14:paraId="2E792443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val="en-US" w:eastAsia="ru-RU"/>
              </w:rPr>
            </w:pPr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@</w:t>
            </w:r>
            <w:proofErr w:type="spellStart"/>
            <w:proofErr w:type="gramStart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OnLifecycleEvent</w:t>
            </w:r>
            <w:proofErr w:type="spellEnd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(</w:t>
            </w:r>
            <w:proofErr w:type="gramEnd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ON_ANY)</w:t>
            </w:r>
          </w:p>
          <w:p w14:paraId="7870E0CC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val="en-US" w:eastAsia="ru-RU"/>
              </w:rPr>
            </w:pPr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void</w:t>
            </w:r>
            <w:r w:rsidRPr="00253FD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onAny</w:t>
            </w:r>
            <w:proofErr w:type="spellEnd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LifecycleOwner</w:t>
            </w:r>
            <w:proofErr w:type="spellEnd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 xml:space="preserve"> source, </w:t>
            </w:r>
            <w:proofErr w:type="spellStart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>Lifecycle.Event</w:t>
            </w:r>
            <w:proofErr w:type="spellEnd"/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ru-RU"/>
              </w:rPr>
              <w:t xml:space="preserve"> event) {</w:t>
            </w:r>
          </w:p>
          <w:p w14:paraId="1D6CF6BC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253FD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ru-RU"/>
              </w:rPr>
              <w:t>// ...</w:t>
            </w:r>
          </w:p>
          <w:p w14:paraId="78425140" w14:textId="77777777" w:rsidR="00253FD3" w:rsidRPr="00253FD3" w:rsidRDefault="00253FD3" w:rsidP="00253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253FD3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ru-RU"/>
              </w:rPr>
              <w:t>}</w:t>
            </w:r>
          </w:p>
        </w:tc>
      </w:tr>
    </w:tbl>
    <w:p w14:paraId="7C6DE85B" w14:textId="77777777" w:rsidR="00253FD3" w:rsidRDefault="00DB611F" w:rsidP="00253FD3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4" w:tooltip="Урок 2. LiveData" w:history="1">
        <w:r w:rsidR="00253FD3">
          <w:rPr>
            <w:rStyle w:val="a3"/>
            <w:rFonts w:ascii="Helvetica" w:hAnsi="Helvetica" w:cs="Helvetica"/>
            <w:b w:val="0"/>
            <w:bCs w:val="0"/>
            <w:color w:val="00466E"/>
          </w:rPr>
          <w:t xml:space="preserve">Урок 2. </w:t>
        </w:r>
        <w:proofErr w:type="spellStart"/>
        <w:r w:rsidR="00253FD3">
          <w:rPr>
            <w:rStyle w:val="a3"/>
            <w:rFonts w:ascii="Helvetica" w:hAnsi="Helvetica" w:cs="Helvetica"/>
            <w:b w:val="0"/>
            <w:bCs w:val="0"/>
            <w:color w:val="00466E"/>
          </w:rPr>
          <w:t>LiveData</w:t>
        </w:r>
        <w:proofErr w:type="spellEnd"/>
      </w:hyperlink>
    </w:p>
    <w:p w14:paraId="66E3F08F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private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&lt;String&gt;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51908593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0613A43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&lt;String&gt;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1D04D85C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5DED07DA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 </w:t>
      </w:r>
    </w:p>
    <w:p w14:paraId="05F1B9CA" w14:textId="77777777" w:rsidR="00253FD3" w:rsidRPr="00253FD3" w:rsidRDefault="00DB611F" w:rsidP="00253FD3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lang w:val="en-US"/>
        </w:rPr>
      </w:pPr>
      <w:hyperlink r:id="rId5" w:tooltip="Урок 3. LiveData. Дополнительные возможности" w:history="1">
        <w:r w:rsidR="00253FD3">
          <w:rPr>
            <w:rStyle w:val="a3"/>
            <w:rFonts w:ascii="Helvetica" w:hAnsi="Helvetica" w:cs="Helvetica"/>
            <w:b w:val="0"/>
            <w:bCs w:val="0"/>
            <w:color w:val="00466E"/>
          </w:rPr>
          <w:t>Урок</w:t>
        </w:r>
        <w:r w:rsidR="00253FD3" w:rsidRPr="00253FD3">
          <w:rPr>
            <w:rStyle w:val="a3"/>
            <w:rFonts w:ascii="Helvetica" w:hAnsi="Helvetica" w:cs="Helvetica"/>
            <w:b w:val="0"/>
            <w:bCs w:val="0"/>
            <w:color w:val="00466E"/>
            <w:lang w:val="en-US"/>
          </w:rPr>
          <w:t xml:space="preserve"> 3. </w:t>
        </w:r>
        <w:proofErr w:type="spellStart"/>
        <w:r w:rsidR="00253FD3" w:rsidRPr="00253FD3">
          <w:rPr>
            <w:rStyle w:val="a3"/>
            <w:rFonts w:ascii="Helvetica" w:hAnsi="Helvetica" w:cs="Helvetica"/>
            <w:b w:val="0"/>
            <w:bCs w:val="0"/>
            <w:color w:val="00466E"/>
            <w:lang w:val="en-US"/>
          </w:rPr>
          <w:t>LiveData</w:t>
        </w:r>
        <w:proofErr w:type="spellEnd"/>
        <w:r w:rsidR="00253FD3" w:rsidRPr="00253FD3">
          <w:rPr>
            <w:rStyle w:val="a3"/>
            <w:rFonts w:ascii="Helvetica" w:hAnsi="Helvetica" w:cs="Helvetica"/>
            <w:b w:val="0"/>
            <w:bCs w:val="0"/>
            <w:color w:val="00466E"/>
            <w:lang w:val="en-US"/>
          </w:rPr>
          <w:t xml:space="preserve">. </w:t>
        </w:r>
        <w:r w:rsidR="00253FD3">
          <w:rPr>
            <w:rStyle w:val="a3"/>
            <w:rFonts w:ascii="Helvetica" w:hAnsi="Helvetica" w:cs="Helvetica"/>
            <w:b w:val="0"/>
            <w:bCs w:val="0"/>
            <w:color w:val="00466E"/>
          </w:rPr>
          <w:t>Дополнительные</w:t>
        </w:r>
        <w:r w:rsidR="00253FD3" w:rsidRPr="00253FD3">
          <w:rPr>
            <w:rStyle w:val="a3"/>
            <w:rFonts w:ascii="Helvetica" w:hAnsi="Helvetica" w:cs="Helvetica"/>
            <w:b w:val="0"/>
            <w:bCs w:val="0"/>
            <w:color w:val="00466E"/>
            <w:lang w:val="en-US"/>
          </w:rPr>
          <w:t xml:space="preserve"> </w:t>
        </w:r>
        <w:r w:rsidR="00253FD3">
          <w:rPr>
            <w:rStyle w:val="a3"/>
            <w:rFonts w:ascii="Helvetica" w:hAnsi="Helvetica" w:cs="Helvetica"/>
            <w:b w:val="0"/>
            <w:bCs w:val="0"/>
            <w:color w:val="00466E"/>
          </w:rPr>
          <w:t>возможности</w:t>
        </w:r>
      </w:hyperlink>
    </w:p>
    <w:p w14:paraId="502D83C3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&lt;String&gt;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...;</w:t>
      </w:r>
    </w:p>
    <w:p w14:paraId="7D24A7A7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240AD61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&lt;Integer&gt;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liveDataInt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Transformations.map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Function&lt;String, Integer&gt;() {</w:t>
      </w:r>
    </w:p>
    <w:p w14:paraId="06481186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15D4E666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Integer 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apply(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input) {</w:t>
      </w:r>
    </w:p>
    <w:p w14:paraId="2397A1AD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Integer.parseInt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(input);</w:t>
      </w:r>
    </w:p>
    <w:p w14:paraId="0B223125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39C4189E" w14:textId="4E81A7F2" w:rsidR="00253FD3" w:rsidRDefault="00253FD3" w:rsidP="00253FD3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});</w:t>
      </w:r>
    </w:p>
    <w:p w14:paraId="5F14BF03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</w:p>
    <w:p w14:paraId="30B02964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private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&lt;User&gt;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getUser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id) {</w:t>
      </w:r>
    </w:p>
    <w:p w14:paraId="7130BD30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...</w:t>
      </w:r>
    </w:p>
    <w:p w14:paraId="75D6DA4D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76882628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&lt;Long&gt;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liveDataId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...;</w:t>
      </w:r>
    </w:p>
    <w:p w14:paraId="602CBC66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F44763D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&lt;User&gt;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liveDataUser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Transformations.switchMap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liveDataId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Function&lt;Long,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&lt;User&gt;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7078CC30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653E38F5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&lt;User&gt; 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apply(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 id) {</w:t>
      </w:r>
    </w:p>
    <w:p w14:paraId="1F1C0205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getUser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(id);</w:t>
      </w:r>
    </w:p>
    <w:p w14:paraId="10864CB1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0B38D1BC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});</w:t>
      </w:r>
    </w:p>
    <w:p w14:paraId="76C4F26A" w14:textId="22F44729" w:rsidR="00CC2B0B" w:rsidRPr="00253FD3" w:rsidRDefault="00253FD3" w:rsidP="00253FD3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MediatorLiveData</w:t>
      </w:r>
      <w:proofErr w:type="spellEnd"/>
    </w:p>
    <w:p w14:paraId="0F383EAA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&lt;String&gt; liveData1 =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7BC8C2D1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&lt;String&gt; liveData2 =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5FE6BB91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1B69C64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&lt;String&gt;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343F64A7" w14:textId="459A85B0" w:rsidR="00253FD3" w:rsidRDefault="00253FD3">
      <w:pPr>
        <w:rPr>
          <w:lang w:val="en-US"/>
        </w:rPr>
      </w:pPr>
    </w:p>
    <w:p w14:paraId="77656D75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mediatorLiveData.addSource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(liveData1,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Observer&lt;String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09250D68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6D7FF178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onChanged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@Nullable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s) {</w:t>
      </w:r>
    </w:p>
    <w:p w14:paraId="605F8C9E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mediatorLiveData.setValue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(s);</w:t>
      </w:r>
    </w:p>
    <w:p w14:paraId="4CA26556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0D166937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});</w:t>
      </w:r>
    </w:p>
    <w:p w14:paraId="2FCF15B5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6809978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E8C6CD4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mediatorLiveData.addSource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(liveData2, new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Observer&lt;String</w:t>
      </w:r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6C37F1DB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39464DAE" w14:textId="77777777" w:rsidR="00253FD3" w:rsidRPr="00253FD3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onChanged</w:t>
      </w:r>
      <w:proofErr w:type="spell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@Nullable</w:t>
      </w:r>
      <w:r w:rsidRPr="00253FD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3FD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s) {</w:t>
      </w:r>
    </w:p>
    <w:p w14:paraId="591ECE12" w14:textId="77777777" w:rsidR="00253FD3" w:rsidRPr="00DB611F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3FD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mediatorLiveData.setValue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(s);</w:t>
      </w:r>
    </w:p>
    <w:p w14:paraId="0DD47BC8" w14:textId="77777777" w:rsidR="00253FD3" w:rsidRPr="00DB611F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B9D6912" w14:textId="77777777" w:rsidR="00253FD3" w:rsidRPr="00DB611F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50D4A0F8" w14:textId="77777777" w:rsidR="00253FD3" w:rsidRPr="00DB611F" w:rsidRDefault="00253FD3" w:rsidP="00253FD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});</w:t>
      </w:r>
    </w:p>
    <w:p w14:paraId="0D939B07" w14:textId="72AF0F77" w:rsidR="004C0C1D" w:rsidRPr="00DB611F" w:rsidRDefault="00DB611F" w:rsidP="004C0C1D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lang w:val="en-US"/>
        </w:rPr>
      </w:pPr>
      <w:hyperlink r:id="rId6" w:tooltip="Урок 4. ViewModel" w:history="1">
        <w:r w:rsidR="004C0C1D"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="004C0C1D" w:rsidRPr="00DB611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4. </w:t>
        </w:r>
        <w:proofErr w:type="spellStart"/>
        <w:r w:rsidR="004C0C1D" w:rsidRPr="00DB611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>ViewModel</w:t>
        </w:r>
        <w:proofErr w:type="spellEnd"/>
      </w:hyperlink>
    </w:p>
    <w:p w14:paraId="5A9EB2C0" w14:textId="77777777" w:rsidR="004C0C1D" w:rsidRPr="00DB611F" w:rsidRDefault="004C0C1D" w:rsidP="004C0C1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</w:rPr>
        <w:t>Модель</w:t>
      </w:r>
      <w:r w:rsidRPr="00DB611F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жива</w:t>
      </w:r>
      <w:r w:rsidRPr="00DB611F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</w:rPr>
        <w:t>пока</w:t>
      </w:r>
      <w:r w:rsidRPr="00DB611F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Activity </w:t>
      </w:r>
      <w:r>
        <w:rPr>
          <w:rFonts w:ascii="Helvetica" w:hAnsi="Helvetica" w:cs="Helvetica"/>
          <w:color w:val="444444"/>
          <w:sz w:val="21"/>
          <w:szCs w:val="21"/>
        </w:rPr>
        <w:t>не</w:t>
      </w:r>
      <w:r w:rsidRPr="00DB611F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закроется</w:t>
      </w:r>
      <w:r w:rsidRPr="00DB611F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окончательно</w:t>
      </w:r>
      <w:r w:rsidRPr="00DB611F">
        <w:rPr>
          <w:rFonts w:ascii="Helvetica" w:hAnsi="Helvetica" w:cs="Helvetica"/>
          <w:color w:val="444444"/>
          <w:sz w:val="21"/>
          <w:szCs w:val="21"/>
          <w:lang w:val="en-US"/>
        </w:rPr>
        <w:t>. </w:t>
      </w:r>
    </w:p>
    <w:p w14:paraId="35695F5A" w14:textId="77777777" w:rsidR="004C0C1D" w:rsidRPr="004C0C1D" w:rsidRDefault="004C0C1D" w:rsidP="004C0C1D">
      <w:pPr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MyViewModel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ViewModel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267BCD9F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68C2300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...</w:t>
      </w:r>
    </w:p>
    <w:p w14:paraId="7927B9D2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410B331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&lt;String&gt; data;</w:t>
      </w:r>
    </w:p>
    <w:p w14:paraId="0FB702B2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AEF1A5C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LiveData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&lt;String&gt; </w:t>
      </w:r>
      <w:proofErr w:type="spellStart"/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41D3485D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(data == null) {</w:t>
      </w:r>
    </w:p>
    <w:p w14:paraId="618BE4E2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 = new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MutableLiveData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4ED8AEC8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loadData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69B61215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08E0B142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data;</w:t>
      </w:r>
    </w:p>
    <w:p w14:paraId="2EFCED98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3833B809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328069D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private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loadData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21928A9B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dataRepository.loadData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(new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Callback&lt;String</w:t>
      </w:r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&gt;(</w:t>
      </w:r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0DDC206C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50D486FB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onLoad</w:t>
      </w:r>
      <w:proofErr w:type="spell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s) {</w:t>
      </w:r>
    </w:p>
    <w:p w14:paraId="044B2A6C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 </w:t>
      </w:r>
      <w:proofErr w:type="spellStart"/>
      <w:proofErr w:type="gramStart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data.postValue</w:t>
      </w:r>
      <w:proofErr w:type="spellEnd"/>
      <w:proofErr w:type="gramEnd"/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(s);</w:t>
      </w:r>
    </w:p>
    <w:p w14:paraId="52A71F8A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7071D4B6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});</w:t>
      </w:r>
    </w:p>
    <w:p w14:paraId="59FA3351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6E8F8529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2F474D3" w14:textId="77777777" w:rsidR="004C0C1D" w:rsidRPr="004C0C1D" w:rsidRDefault="004C0C1D" w:rsidP="004C0C1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4C0C1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153C574E" w14:textId="0B6D654F" w:rsidR="004C0C1D" w:rsidRPr="00DB611F" w:rsidRDefault="004C0C1D" w:rsidP="004C0C1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Когда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4C0C1D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Activity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окончательно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закрывается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провайдер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удаляет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4C0C1D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ViewModel</w:t>
      </w:r>
      <w:proofErr w:type="spellEnd"/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предварительно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вызвав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его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метод</w:t>
      </w:r>
      <w:r w:rsidRPr="004C0C1D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DB611F">
        <w:instrText xml:space="preserve"> </w:instrText>
      </w:r>
      <w:r w:rsidRPr="004C0C1D">
        <w:rPr>
          <w:lang w:val="en-US"/>
        </w:rPr>
        <w:instrText>HYPERLINK</w:instrText>
      </w:r>
      <w:r w:rsidRPr="00DB611F">
        <w:instrText xml:space="preserve"> "</w:instrText>
      </w:r>
      <w:r w:rsidRPr="004C0C1D">
        <w:rPr>
          <w:lang w:val="en-US"/>
        </w:rPr>
        <w:instrText>https</w:instrText>
      </w:r>
      <w:r w:rsidRPr="00DB611F">
        <w:instrText>://</w:instrText>
      </w:r>
      <w:r w:rsidRPr="004C0C1D">
        <w:rPr>
          <w:lang w:val="en-US"/>
        </w:rPr>
        <w:instrText>developer</w:instrText>
      </w:r>
      <w:r w:rsidRPr="00DB611F">
        <w:instrText>.</w:instrText>
      </w:r>
      <w:r w:rsidRPr="004C0C1D">
        <w:rPr>
          <w:lang w:val="en-US"/>
        </w:rPr>
        <w:instrText>android</w:instrText>
      </w:r>
      <w:r w:rsidRPr="00DB611F">
        <w:instrText>.</w:instrText>
      </w:r>
      <w:r w:rsidRPr="004C0C1D">
        <w:rPr>
          <w:lang w:val="en-US"/>
        </w:rPr>
        <w:instrText>com</w:instrText>
      </w:r>
      <w:r w:rsidRPr="00DB611F">
        <w:instrText>/</w:instrText>
      </w:r>
      <w:r w:rsidRPr="004C0C1D">
        <w:rPr>
          <w:lang w:val="en-US"/>
        </w:rPr>
        <w:instrText>reference</w:instrText>
      </w:r>
      <w:r w:rsidRPr="00DB611F">
        <w:instrText>/</w:instrText>
      </w:r>
      <w:r w:rsidRPr="004C0C1D">
        <w:rPr>
          <w:lang w:val="en-US"/>
        </w:rPr>
        <w:instrText>android</w:instrText>
      </w:r>
      <w:r w:rsidRPr="00DB611F">
        <w:instrText>/</w:instrText>
      </w:r>
      <w:r w:rsidRPr="004C0C1D">
        <w:rPr>
          <w:lang w:val="en-US"/>
        </w:rPr>
        <w:instrText>arch</w:instrText>
      </w:r>
      <w:r w:rsidRPr="00DB611F">
        <w:instrText>/</w:instrText>
      </w:r>
      <w:r w:rsidRPr="004C0C1D">
        <w:rPr>
          <w:lang w:val="en-US"/>
        </w:rPr>
        <w:instrText>lifecycle</w:instrText>
      </w:r>
      <w:r w:rsidRPr="00DB611F">
        <w:instrText>/</w:instrText>
      </w:r>
      <w:r w:rsidRPr="004C0C1D">
        <w:rPr>
          <w:lang w:val="en-US"/>
        </w:rPr>
        <w:instrText>ViewModel</w:instrText>
      </w:r>
      <w:r w:rsidRPr="00DB611F">
        <w:instrText>.</w:instrText>
      </w:r>
      <w:r w:rsidRPr="004C0C1D">
        <w:rPr>
          <w:lang w:val="en-US"/>
        </w:rPr>
        <w:instrText>html</w:instrText>
      </w:r>
      <w:r w:rsidRPr="00DB611F">
        <w:instrText>" \</w:instrText>
      </w:r>
      <w:r w:rsidRPr="004C0C1D">
        <w:rPr>
          <w:lang w:val="en-US"/>
        </w:rPr>
        <w:instrText>l</w:instrText>
      </w:r>
      <w:r w:rsidRPr="00DB611F">
        <w:instrText xml:space="preserve"> "</w:instrText>
      </w:r>
      <w:r w:rsidRPr="004C0C1D">
        <w:rPr>
          <w:lang w:val="en-US"/>
        </w:rPr>
        <w:instrText>onCleared</w:instrText>
      </w:r>
      <w:r w:rsidRPr="00DB611F">
        <w:instrText>()" \</w:instrText>
      </w:r>
      <w:r w:rsidRPr="004C0C1D">
        <w:rPr>
          <w:lang w:val="en-US"/>
        </w:rPr>
        <w:instrText>t</w:instrText>
      </w:r>
      <w:r w:rsidRPr="00DB611F">
        <w:instrText xml:space="preserve"> "_</w:instrText>
      </w:r>
      <w:r w:rsidRPr="004C0C1D">
        <w:rPr>
          <w:lang w:val="en-US"/>
        </w:rPr>
        <w:instrText>blank</w:instrText>
      </w:r>
      <w:r w:rsidRPr="00DB611F">
        <w:instrText xml:space="preserve">" </w:instrText>
      </w:r>
      <w:r>
        <w:fldChar w:fldCharType="separate"/>
      </w:r>
      <w:r w:rsidRPr="004C0C1D"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  <w:lang w:val="en-US"/>
        </w:rPr>
        <w:t>onCleared</w:t>
      </w:r>
      <w:proofErr w:type="spellEnd"/>
      <w:r>
        <w:fldChar w:fldCharType="end"/>
      </w:r>
    </w:p>
    <w:p w14:paraId="40F143B6" w14:textId="77777777" w:rsidR="004C0C1D" w:rsidRPr="00DB611F" w:rsidRDefault="004C0C1D" w:rsidP="004C0C1D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</w:p>
    <w:p w14:paraId="1EAD7B92" w14:textId="77777777" w:rsidR="004C0C1D" w:rsidRPr="004C0C1D" w:rsidRDefault="004C0C1D" w:rsidP="004C0C1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</w:pPr>
      <w:proofErr w:type="spellStart"/>
      <w:r w:rsidRPr="004C0C1D">
        <w:rPr>
          <w:rFonts w:ascii="Helvetica" w:eastAsia="Times New Roman" w:hAnsi="Helvetica" w:cs="Helvetica"/>
          <w:color w:val="444444"/>
          <w:sz w:val="36"/>
          <w:szCs w:val="36"/>
          <w:lang w:eastAsia="ru-RU"/>
        </w:rPr>
        <w:lastRenderedPageBreak/>
        <w:t>Context</w:t>
      </w:r>
      <w:proofErr w:type="spellEnd"/>
    </w:p>
    <w:p w14:paraId="006A5AD2" w14:textId="77777777" w:rsidR="004C0C1D" w:rsidRPr="004C0C1D" w:rsidRDefault="004C0C1D" w:rsidP="004C0C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Не стоит передавать </w:t>
      </w:r>
      <w:proofErr w:type="spellStart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модель в качестве </w:t>
      </w:r>
      <w:proofErr w:type="spellStart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Context</w:t>
      </w:r>
      <w:proofErr w:type="spellEnd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может привести к утечкам памяти.</w:t>
      </w:r>
    </w:p>
    <w:p w14:paraId="0B2AE868" w14:textId="04FDC143" w:rsidR="004C0C1D" w:rsidRDefault="004C0C1D" w:rsidP="004C0C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Если вам в модели понадобился объект </w:t>
      </w:r>
      <w:proofErr w:type="spellStart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Context</w:t>
      </w:r>
      <w:proofErr w:type="spellEnd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то вы можете наследовать не </w:t>
      </w:r>
      <w:proofErr w:type="spellStart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ViewModel</w:t>
      </w:r>
      <w:proofErr w:type="spellEnd"/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 </w:t>
      </w:r>
      <w:proofErr w:type="spellStart"/>
      <w:r w:rsidR="00DB611F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fldChar w:fldCharType="begin"/>
      </w:r>
      <w:r w:rsidR="00DB611F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instrText xml:space="preserve"> HYPERLINK "https://developer.android.com/reference/android/arch/lifecycle/AndroidViewModel.html" \t "_blank" </w:instrText>
      </w:r>
      <w:r w:rsidR="00DB611F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fldChar w:fldCharType="separate"/>
      </w:r>
      <w:r w:rsidRPr="004C0C1D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t>AndroidViewModel</w:t>
      </w:r>
      <w:proofErr w:type="spellEnd"/>
      <w:r w:rsidR="00DB611F">
        <w:rPr>
          <w:rFonts w:ascii="Helvetica" w:eastAsia="Times New Roman" w:hAnsi="Helvetica" w:cs="Helvetica"/>
          <w:color w:val="0077BB"/>
          <w:sz w:val="21"/>
          <w:szCs w:val="21"/>
          <w:u w:val="single"/>
          <w:lang w:eastAsia="ru-RU"/>
        </w:rPr>
        <w:fldChar w:fldCharType="end"/>
      </w:r>
      <w:r w:rsidRPr="004C0C1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14:paraId="1F71A412" w14:textId="77777777" w:rsidR="002959E0" w:rsidRDefault="002959E0" w:rsidP="002959E0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Передача данных между фрагментами</w:t>
      </w:r>
    </w:p>
    <w:p w14:paraId="65B00C72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может быть использована для передачи данных между фрагментами, которые находятся в одном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В документации есть отличный пример кода: 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686"/>
      </w:tblGrid>
      <w:tr w:rsidR="002959E0" w14:paraId="3AC4E470" w14:textId="77777777" w:rsidTr="002959E0">
        <w:tc>
          <w:tcPr>
            <w:tcW w:w="0" w:type="auto"/>
            <w:vAlign w:val="center"/>
            <w:hideMark/>
          </w:tcPr>
          <w:p w14:paraId="2DDA5D50" w14:textId="77777777" w:rsidR="002959E0" w:rsidRDefault="002959E0" w:rsidP="0029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14:paraId="2D3A8F1E" w14:textId="77777777" w:rsidR="002959E0" w:rsidRDefault="002959E0" w:rsidP="002959E0">
            <w:r>
              <w:t>2</w:t>
            </w:r>
          </w:p>
          <w:p w14:paraId="3A914F8F" w14:textId="77777777" w:rsidR="002959E0" w:rsidRDefault="002959E0" w:rsidP="002959E0">
            <w:r>
              <w:t>3</w:t>
            </w:r>
          </w:p>
          <w:p w14:paraId="73A5FCBC" w14:textId="77777777" w:rsidR="002959E0" w:rsidRDefault="002959E0" w:rsidP="002959E0">
            <w:r>
              <w:t>4</w:t>
            </w:r>
          </w:p>
          <w:p w14:paraId="41DDA5B1" w14:textId="77777777" w:rsidR="002959E0" w:rsidRDefault="002959E0" w:rsidP="002959E0">
            <w:r>
              <w:t>5</w:t>
            </w:r>
          </w:p>
          <w:p w14:paraId="6F2A58A1" w14:textId="77777777" w:rsidR="002959E0" w:rsidRDefault="002959E0" w:rsidP="002959E0">
            <w:r>
              <w:t>6</w:t>
            </w:r>
          </w:p>
          <w:p w14:paraId="469716D1" w14:textId="77777777" w:rsidR="002959E0" w:rsidRDefault="002959E0" w:rsidP="002959E0">
            <w:r>
              <w:t>7</w:t>
            </w:r>
          </w:p>
          <w:p w14:paraId="2D53335B" w14:textId="77777777" w:rsidR="002959E0" w:rsidRDefault="002959E0" w:rsidP="002959E0">
            <w:r>
              <w:t>8</w:t>
            </w:r>
          </w:p>
          <w:p w14:paraId="6BE60552" w14:textId="77777777" w:rsidR="002959E0" w:rsidRDefault="002959E0" w:rsidP="002959E0">
            <w:r>
              <w:t>9</w:t>
            </w:r>
          </w:p>
          <w:p w14:paraId="7266FDC4" w14:textId="77777777" w:rsidR="002959E0" w:rsidRDefault="002959E0" w:rsidP="002959E0">
            <w:r>
              <w:t>10</w:t>
            </w:r>
          </w:p>
          <w:p w14:paraId="74224674" w14:textId="77777777" w:rsidR="002959E0" w:rsidRDefault="002959E0" w:rsidP="002959E0">
            <w:r>
              <w:t>11</w:t>
            </w:r>
          </w:p>
        </w:tc>
        <w:tc>
          <w:tcPr>
            <w:tcW w:w="9686" w:type="dxa"/>
            <w:vAlign w:val="center"/>
            <w:hideMark/>
          </w:tcPr>
          <w:p w14:paraId="61F5D2E4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lang w:val="en-US"/>
              </w:rPr>
              <w:t>public</w:t>
            </w:r>
            <w:r w:rsidRPr="002959E0">
              <w:rPr>
                <w:lang w:val="en-US"/>
              </w:rPr>
              <w:t xml:space="preserve"> </w:t>
            </w:r>
            <w:r w:rsidRPr="002959E0">
              <w:rPr>
                <w:rStyle w:val="HTML"/>
                <w:rFonts w:eastAsiaTheme="majorEastAsia"/>
                <w:lang w:val="en-US"/>
              </w:rPr>
              <w:t>class</w:t>
            </w:r>
            <w:r w:rsidRPr="002959E0">
              <w:rPr>
                <w:lang w:val="en-US"/>
              </w:rPr>
              <w:t xml:space="preserve"> </w:t>
            </w:r>
            <w:proofErr w:type="spellStart"/>
            <w:r w:rsidRPr="002959E0">
              <w:rPr>
                <w:rStyle w:val="HTML"/>
                <w:rFonts w:eastAsiaTheme="majorEastAsia"/>
                <w:lang w:val="en-US"/>
              </w:rPr>
              <w:t>SharedViewModel</w:t>
            </w:r>
            <w:proofErr w:type="spellEnd"/>
            <w:r w:rsidRPr="002959E0">
              <w:rPr>
                <w:rStyle w:val="HTML"/>
                <w:rFonts w:eastAsiaTheme="majorEastAsia"/>
                <w:lang w:val="en-US"/>
              </w:rPr>
              <w:t xml:space="preserve"> extends</w:t>
            </w:r>
            <w:r w:rsidRPr="002959E0">
              <w:rPr>
                <w:lang w:val="en-US"/>
              </w:rPr>
              <w:t xml:space="preserve"> </w:t>
            </w:r>
            <w:proofErr w:type="spellStart"/>
            <w:r w:rsidRPr="002959E0">
              <w:rPr>
                <w:rStyle w:val="HTML"/>
                <w:rFonts w:eastAsiaTheme="majorEastAsia"/>
                <w:lang w:val="en-US"/>
              </w:rPr>
              <w:t>ViewModel</w:t>
            </w:r>
            <w:proofErr w:type="spellEnd"/>
            <w:r w:rsidRPr="002959E0">
              <w:rPr>
                <w:rStyle w:val="HTML"/>
                <w:rFonts w:eastAsiaTheme="majorEastAsia"/>
                <w:lang w:val="en-US"/>
              </w:rPr>
              <w:t xml:space="preserve"> {</w:t>
            </w:r>
          </w:p>
          <w:p w14:paraId="2EA84D52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2959E0">
              <w:rPr>
                <w:rStyle w:val="HTML"/>
                <w:rFonts w:eastAsiaTheme="majorEastAsia"/>
                <w:lang w:val="en-US"/>
              </w:rPr>
              <w:t>private</w:t>
            </w:r>
            <w:r w:rsidRPr="002959E0">
              <w:rPr>
                <w:lang w:val="en-US"/>
              </w:rPr>
              <w:t xml:space="preserve"> </w:t>
            </w:r>
            <w:r w:rsidRPr="002959E0">
              <w:rPr>
                <w:rStyle w:val="HTML"/>
                <w:rFonts w:eastAsiaTheme="majorEastAsia"/>
                <w:lang w:val="en-US"/>
              </w:rPr>
              <w:t>final</w:t>
            </w:r>
            <w:r w:rsidRPr="002959E0">
              <w:rPr>
                <w:lang w:val="en-US"/>
              </w:rPr>
              <w:t xml:space="preserve"> </w:t>
            </w:r>
            <w:proofErr w:type="spellStart"/>
            <w:r w:rsidRPr="002959E0">
              <w:rPr>
                <w:rStyle w:val="HTML"/>
                <w:rFonts w:eastAsiaTheme="majorEastAsia"/>
                <w:lang w:val="en-US"/>
              </w:rPr>
              <w:t>MutableLiveData</w:t>
            </w:r>
            <w:proofErr w:type="spellEnd"/>
            <w:r w:rsidRPr="002959E0">
              <w:rPr>
                <w:rStyle w:val="HTML"/>
                <w:rFonts w:eastAsiaTheme="majorEastAsia"/>
                <w:lang w:val="en-US"/>
              </w:rPr>
              <w:t>&lt;Item&gt; selected = new</w:t>
            </w:r>
            <w:r w:rsidRPr="002959E0">
              <w:rPr>
                <w:lang w:val="en-US"/>
              </w:rPr>
              <w:t xml:space="preserve"> </w:t>
            </w:r>
            <w:proofErr w:type="spellStart"/>
            <w:r w:rsidRPr="002959E0">
              <w:rPr>
                <w:rStyle w:val="HTML"/>
                <w:rFonts w:eastAsiaTheme="majorEastAsia"/>
                <w:lang w:val="en-US"/>
              </w:rPr>
              <w:t>MutableLiveData</w:t>
            </w:r>
            <w:proofErr w:type="spellEnd"/>
            <w:r w:rsidRPr="002959E0">
              <w:rPr>
                <w:rStyle w:val="HTML"/>
                <w:rFonts w:eastAsiaTheme="majorEastAsia"/>
                <w:lang w:val="en-US"/>
              </w:rPr>
              <w:t>&lt;Item</w:t>
            </w:r>
            <w:proofErr w:type="gramStart"/>
            <w:r w:rsidRPr="002959E0">
              <w:rPr>
                <w:rStyle w:val="HTML"/>
                <w:rFonts w:eastAsiaTheme="majorEastAsia"/>
                <w:lang w:val="en-US"/>
              </w:rPr>
              <w:t>&gt;(</w:t>
            </w:r>
            <w:proofErr w:type="gramEnd"/>
            <w:r w:rsidRPr="002959E0">
              <w:rPr>
                <w:rStyle w:val="HTML"/>
                <w:rFonts w:eastAsiaTheme="majorEastAsia"/>
                <w:lang w:val="en-US"/>
              </w:rPr>
              <w:t>);</w:t>
            </w:r>
          </w:p>
          <w:p w14:paraId="09AB0A20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lang w:val="en-US"/>
              </w:rPr>
              <w:t> </w:t>
            </w:r>
          </w:p>
          <w:p w14:paraId="01B01E1C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2959E0">
              <w:rPr>
                <w:rStyle w:val="HTML"/>
                <w:rFonts w:eastAsiaTheme="majorEastAsia"/>
                <w:lang w:val="en-US"/>
              </w:rPr>
              <w:t>public</w:t>
            </w:r>
            <w:r w:rsidRPr="002959E0">
              <w:rPr>
                <w:lang w:val="en-US"/>
              </w:rPr>
              <w:t xml:space="preserve"> </w:t>
            </w:r>
            <w:r w:rsidRPr="002959E0">
              <w:rPr>
                <w:rStyle w:val="HTML"/>
                <w:rFonts w:eastAsiaTheme="majorEastAsia"/>
                <w:lang w:val="en-US"/>
              </w:rPr>
              <w:t>void</w:t>
            </w:r>
            <w:r w:rsidRPr="002959E0">
              <w:rPr>
                <w:lang w:val="en-US"/>
              </w:rPr>
              <w:t xml:space="preserve"> </w:t>
            </w:r>
            <w:proofErr w:type="gramStart"/>
            <w:r w:rsidRPr="002959E0">
              <w:rPr>
                <w:rStyle w:val="HTML"/>
                <w:rFonts w:eastAsiaTheme="majorEastAsia"/>
                <w:lang w:val="en-US"/>
              </w:rPr>
              <w:t>select(</w:t>
            </w:r>
            <w:proofErr w:type="gramEnd"/>
            <w:r w:rsidRPr="002959E0">
              <w:rPr>
                <w:rStyle w:val="HTML"/>
                <w:rFonts w:eastAsiaTheme="majorEastAsia"/>
                <w:lang w:val="en-US"/>
              </w:rPr>
              <w:t>Item item) {</w:t>
            </w:r>
          </w:p>
          <w:p w14:paraId="5C7FB94A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proofErr w:type="spellStart"/>
            <w:proofErr w:type="gramStart"/>
            <w:r w:rsidRPr="002959E0">
              <w:rPr>
                <w:rStyle w:val="HTML"/>
                <w:rFonts w:eastAsiaTheme="majorEastAsia"/>
                <w:lang w:val="en-US"/>
              </w:rPr>
              <w:t>selected.setValue</w:t>
            </w:r>
            <w:proofErr w:type="spellEnd"/>
            <w:proofErr w:type="gramEnd"/>
            <w:r w:rsidRPr="002959E0">
              <w:rPr>
                <w:rStyle w:val="HTML"/>
                <w:rFonts w:eastAsiaTheme="majorEastAsia"/>
                <w:lang w:val="en-US"/>
              </w:rPr>
              <w:t>(item);</w:t>
            </w:r>
          </w:p>
          <w:p w14:paraId="2AF430AA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2959E0">
              <w:rPr>
                <w:rStyle w:val="HTML"/>
                <w:rFonts w:eastAsiaTheme="majorEastAsia"/>
                <w:lang w:val="en-US"/>
              </w:rPr>
              <w:t>}</w:t>
            </w:r>
          </w:p>
          <w:p w14:paraId="74FBBFFF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lang w:val="en-US"/>
              </w:rPr>
              <w:t> </w:t>
            </w:r>
          </w:p>
          <w:p w14:paraId="79019C75" w14:textId="77777777" w:rsidR="002959E0" w:rsidRPr="002959E0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 w:rsidRPr="002959E0">
              <w:rPr>
                <w:rStyle w:val="HTML"/>
                <w:rFonts w:eastAsiaTheme="majorEastAsia"/>
                <w:lang w:val="en-US"/>
              </w:rPr>
              <w:t>public</w:t>
            </w:r>
            <w:r w:rsidRPr="002959E0">
              <w:rPr>
                <w:lang w:val="en-US"/>
              </w:rPr>
              <w:t xml:space="preserve"> </w:t>
            </w:r>
            <w:proofErr w:type="spellStart"/>
            <w:r w:rsidRPr="002959E0">
              <w:rPr>
                <w:rStyle w:val="HTML"/>
                <w:rFonts w:eastAsiaTheme="majorEastAsia"/>
                <w:lang w:val="en-US"/>
              </w:rPr>
              <w:t>LiveData</w:t>
            </w:r>
            <w:proofErr w:type="spellEnd"/>
            <w:r w:rsidRPr="002959E0">
              <w:rPr>
                <w:rStyle w:val="HTML"/>
                <w:rFonts w:eastAsiaTheme="majorEastAsia"/>
                <w:lang w:val="en-US"/>
              </w:rPr>
              <w:t xml:space="preserve">&lt;Item&gt; </w:t>
            </w:r>
            <w:proofErr w:type="spellStart"/>
            <w:proofErr w:type="gramStart"/>
            <w:r w:rsidRPr="002959E0">
              <w:rPr>
                <w:rStyle w:val="HTML"/>
                <w:rFonts w:eastAsiaTheme="majorEastAsia"/>
                <w:lang w:val="en-US"/>
              </w:rPr>
              <w:t>getSelected</w:t>
            </w:r>
            <w:proofErr w:type="spellEnd"/>
            <w:r w:rsidRPr="002959E0">
              <w:rPr>
                <w:rStyle w:val="HTML"/>
                <w:rFonts w:eastAsiaTheme="majorEastAsia"/>
                <w:lang w:val="en-US"/>
              </w:rPr>
              <w:t>(</w:t>
            </w:r>
            <w:proofErr w:type="gramEnd"/>
            <w:r w:rsidRPr="002959E0">
              <w:rPr>
                <w:rStyle w:val="HTML"/>
                <w:rFonts w:eastAsiaTheme="majorEastAsia"/>
                <w:lang w:val="en-US"/>
              </w:rPr>
              <w:t>) {</w:t>
            </w:r>
          </w:p>
          <w:p w14:paraId="4DDC3A66" w14:textId="77777777" w:rsidR="002959E0" w:rsidRPr="00DB611F" w:rsidRDefault="002959E0" w:rsidP="002959E0">
            <w:pPr>
              <w:rPr>
                <w:lang w:val="en-US"/>
              </w:rPr>
            </w:pPr>
            <w:r w:rsidRPr="002959E0">
              <w:rPr>
                <w:rStyle w:val="HTML"/>
                <w:rFonts w:eastAsiaTheme="majorEastAsia"/>
                <w:color w:val="C7254E"/>
                <w:lang w:val="en-US"/>
              </w:rPr>
              <w:t>        </w:t>
            </w:r>
            <w:r w:rsidRPr="00DB611F">
              <w:rPr>
                <w:rStyle w:val="HTML"/>
                <w:rFonts w:eastAsiaTheme="majorEastAsia"/>
                <w:lang w:val="en-US"/>
              </w:rPr>
              <w:t>return</w:t>
            </w:r>
            <w:r w:rsidRPr="00DB611F">
              <w:rPr>
                <w:lang w:val="en-US"/>
              </w:rPr>
              <w:t xml:space="preserve"> </w:t>
            </w:r>
            <w:r w:rsidRPr="00DB611F">
              <w:rPr>
                <w:rStyle w:val="HTML"/>
                <w:rFonts w:eastAsiaTheme="majorEastAsia"/>
                <w:lang w:val="en-US"/>
              </w:rPr>
              <w:t>selected;</w:t>
            </w:r>
          </w:p>
          <w:p w14:paraId="14B94BAD" w14:textId="77777777" w:rsidR="002959E0" w:rsidRDefault="002959E0" w:rsidP="002959E0">
            <w:r w:rsidRPr="00DB611F">
              <w:rPr>
                <w:rStyle w:val="HTML"/>
                <w:rFonts w:eastAsiaTheme="majorEastAsia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2398DF8D" w14:textId="77777777" w:rsidR="002959E0" w:rsidRDefault="002959E0" w:rsidP="002959E0"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2E7C69B7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SharedViewModel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модель с двумя методами: один позволяет поместить данные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другой - позволяет получить этот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Соответственно, если два фрагмента будут иметь доступ к этой модели, то один сможет помещать данные в его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а другой - подпишется и будет получать эти данные. Таким образом два фрагмента будут обмениваться данными ничего не зная друг о друге.</w:t>
      </w:r>
    </w:p>
    <w:p w14:paraId="0599054D" w14:textId="77777777" w:rsidR="002959E0" w:rsidRPr="002959E0" w:rsidRDefault="002959E0" w:rsidP="002959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Чтобы два фрагмента могли работать с одной и той же моделью, они могут использовать общее </w:t>
      </w:r>
      <w:proofErr w:type="spellStart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Код получения модели в фрагментах выглядит так:</w:t>
      </w:r>
    </w:p>
    <w:tbl>
      <w:tblPr>
        <w:tblW w:w="11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86"/>
      </w:tblGrid>
      <w:tr w:rsidR="002959E0" w:rsidRPr="00DB611F" w14:paraId="5E05E81A" w14:textId="77777777" w:rsidTr="002959E0">
        <w:tc>
          <w:tcPr>
            <w:tcW w:w="0" w:type="auto"/>
            <w:vAlign w:val="center"/>
            <w:hideMark/>
          </w:tcPr>
          <w:p w14:paraId="5A6D0BC0" w14:textId="77777777" w:rsidR="002959E0" w:rsidRPr="002959E0" w:rsidRDefault="002959E0" w:rsidP="00295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9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86" w:type="dxa"/>
            <w:vAlign w:val="center"/>
            <w:hideMark/>
          </w:tcPr>
          <w:p w14:paraId="01B760D7" w14:textId="77777777" w:rsidR="002959E0" w:rsidRDefault="002959E0" w:rsidP="002959E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SharedViewModel</w:t>
            </w:r>
            <w:proofErr w:type="spellEnd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model =</w:t>
            </w:r>
          </w:p>
          <w:p w14:paraId="2468A81B" w14:textId="356F164D" w:rsidR="002959E0" w:rsidRPr="002959E0" w:rsidRDefault="002959E0" w:rsidP="00295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ViewModelProviders.of</w:t>
            </w:r>
            <w:proofErr w:type="spellEnd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proofErr w:type="gramStart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).get</w:t>
            </w:r>
            <w:proofErr w:type="gramEnd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SharedViewModel.class</w:t>
            </w:r>
            <w:proofErr w:type="spellEnd"/>
            <w:r w:rsidRPr="00295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23A6148C" w14:textId="77777777" w:rsidR="002959E0" w:rsidRPr="002959E0" w:rsidRDefault="002959E0" w:rsidP="002959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обоих фрагментов </w:t>
      </w:r>
      <w:proofErr w:type="spellStart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getActivity</w:t>
      </w:r>
      <w:proofErr w:type="spellEnd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вернет одно и то же </w:t>
      </w:r>
      <w:proofErr w:type="spellStart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Метод </w:t>
      </w:r>
      <w:proofErr w:type="spellStart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ViewModelProviders.of</w:t>
      </w:r>
      <w:proofErr w:type="spellEnd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вернет провайдера этого </w:t>
      </w:r>
      <w:proofErr w:type="spellStart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Далее методом </w:t>
      </w:r>
      <w:proofErr w:type="spellStart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get</w:t>
      </w:r>
      <w:proofErr w:type="spellEnd"/>
      <w:r w:rsidRPr="002959E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получаем модель.</w:t>
      </w:r>
    </w:p>
    <w:p w14:paraId="2279CA4D" w14:textId="77777777" w:rsidR="002959E0" w:rsidRDefault="002959E0" w:rsidP="002959E0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onSavedInstanceState</w:t>
      </w:r>
      <w:proofErr w:type="spellEnd"/>
    </w:p>
    <w:p w14:paraId="4D2F3832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здесь удобно держать все данные, которые нужны вам для формирования экрана. Они будут жить при поворотах экрана, но умрут, когда приложение будет убито системой.</w:t>
      </w:r>
    </w:p>
    <w:p w14:paraId="278BBB95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onSavedInstanceState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здесь нужно хранить тот минимум данных, который понадобится вам для восстановления состояния экрана и данных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ViewModel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после экстренного закрытия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системой. Это может быть поисковый запрос, ID и т.п.</w:t>
      </w:r>
    </w:p>
    <w:p w14:paraId="67CFDEE7" w14:textId="77777777" w:rsidR="002959E0" w:rsidRDefault="002959E0" w:rsidP="002959E0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lastRenderedPageBreak/>
        <w:t>RxJava</w:t>
      </w:r>
      <w:proofErr w:type="spellEnd"/>
    </w:p>
    <w:p w14:paraId="0B06E6E6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У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есть одно большое преимущество - он учитывает состояние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Т.е. он не будет слать данные, если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свернуто. И он отпишет от себя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которое закрывается.</w:t>
      </w:r>
    </w:p>
    <w:p w14:paraId="22D4C805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А вот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этого не умеет. Если в модели есть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подпишется на него, то этот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будет держать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пока оно само явно не отпишется (или пока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не завершится).</w:t>
      </w:r>
    </w:p>
    <w:p w14:paraId="15EBD1C1" w14:textId="77777777" w:rsidR="00DD447C" w:rsidRPr="004C0C1D" w:rsidRDefault="00DD447C" w:rsidP="004C0C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14:paraId="124DB8EC" w14:textId="77777777" w:rsidR="002959E0" w:rsidRDefault="00DB611F" w:rsidP="002959E0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7" w:tooltip="Урок 5. Room. Основы" w:history="1">
        <w:r w:rsidR="002959E0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5. </w:t>
        </w:r>
        <w:proofErr w:type="spellStart"/>
        <w:r w:rsidR="002959E0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2959E0">
          <w:rPr>
            <w:rStyle w:val="a3"/>
            <w:rFonts w:ascii="Helvetica" w:hAnsi="Helvetica" w:cs="Helvetica"/>
            <w:b w:val="0"/>
            <w:bCs w:val="0"/>
            <w:color w:val="0077BB"/>
          </w:rPr>
          <w:t>. Основы</w:t>
        </w:r>
      </w:hyperlink>
    </w:p>
    <w:p w14:paraId="37D5EC10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имеет три основных компонента: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Рассмотрим их на небольшом примере, в котором будем создавать базу данных для хранения данных по сотрудникам (англ.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).</w:t>
      </w:r>
    </w:p>
    <w:p w14:paraId="24CDFF7A" w14:textId="77777777" w:rsidR="002959E0" w:rsidRDefault="002959E0" w:rsidP="002959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При работе с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нам необходимо будет писать SQL запросы. Если вы не знакомы с ними, то имеет смысл прочесть хотя бы основы.</w:t>
      </w:r>
    </w:p>
    <w:p w14:paraId="774D936E" w14:textId="2E82F057" w:rsidR="002959E0" w:rsidRPr="002959E0" w:rsidRDefault="002959E0" w:rsidP="002959E0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444444"/>
        </w:rPr>
        <w:t>Entity</w:t>
      </w:r>
      <w:proofErr w:type="spellEnd"/>
      <w:r w:rsidRPr="002959E0">
        <w:rPr>
          <w:rFonts w:ascii="Helvetica" w:hAnsi="Helvetica" w:cs="Helvetica"/>
          <w:b/>
          <w:bCs/>
          <w:color w:val="444444"/>
        </w:rPr>
        <w:t xml:space="preserve"> 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SQLite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не важен регистр в именах таблиц,</w:t>
      </w:r>
    </w:p>
    <w:p w14:paraId="02C07E8D" w14:textId="77777777" w:rsidR="002959E0" w:rsidRDefault="002959E0" w:rsidP="002959E0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Dao</w:t>
      </w:r>
      <w:proofErr w:type="spellEnd"/>
    </w:p>
    <w:p w14:paraId="602706ED" w14:textId="77777777" w:rsidR="009D67CD" w:rsidRPr="009D67CD" w:rsidRDefault="009D67CD" w:rsidP="009D67CD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9D67CD">
        <w:rPr>
          <w:rFonts w:ascii="Helvetica" w:hAnsi="Helvetica" w:cs="Helvetica"/>
          <w:b/>
          <w:bCs/>
          <w:color w:val="444444"/>
          <w:lang w:val="en-US"/>
        </w:rPr>
        <w:t>Database</w:t>
      </w:r>
    </w:p>
    <w:p w14:paraId="31ADBE18" w14:textId="77777777" w:rsidR="009D67CD" w:rsidRPr="009D67CD" w:rsidRDefault="009D67CD" w:rsidP="009D67C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Database(</w:t>
      </w:r>
      <w:proofErr w:type="gram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entities = {</w:t>
      </w:r>
      <w:proofErr w:type="spellStart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Employee.class</w:t>
      </w:r>
      <w:proofErr w:type="spell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}, version = 1)</w:t>
      </w:r>
    </w:p>
    <w:p w14:paraId="71625C02" w14:textId="77777777" w:rsidR="009D67CD" w:rsidRPr="009D67CD" w:rsidRDefault="009D67CD" w:rsidP="009D67C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9D67C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abstract</w:t>
      </w:r>
      <w:r w:rsidRPr="009D67C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9D67C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AppDatabase</w:t>
      </w:r>
      <w:proofErr w:type="spell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</w:t>
      </w:r>
      <w:r w:rsidRPr="009D67C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RoomDatabase</w:t>
      </w:r>
      <w:proofErr w:type="spell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6570A8E4" w14:textId="77777777" w:rsidR="009D67CD" w:rsidRPr="009D67CD" w:rsidRDefault="009D67CD" w:rsidP="009D67C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9D67C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9D67C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abstract</w:t>
      </w:r>
      <w:r w:rsidRPr="009D67CD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EmployeeDao</w:t>
      </w:r>
      <w:proofErr w:type="spell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employeeDao</w:t>
      </w:r>
      <w:proofErr w:type="spell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9D67C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2E0C2FE3" w14:textId="1BA43AF2" w:rsidR="009D67CD" w:rsidRPr="00DB611F" w:rsidRDefault="009D67CD" w:rsidP="009D67C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} +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синглетон</w:t>
      </w:r>
      <w:proofErr w:type="spellEnd"/>
    </w:p>
    <w:p w14:paraId="54079737" w14:textId="601D764A" w:rsidR="00253FD3" w:rsidRDefault="009D67C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параметрах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аннотации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Pr="009D67CD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Database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указываем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какие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Pr="009D67CD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Entity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будут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использоваться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и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версию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базы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Для каждого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класса из списка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entities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будет создана таблица.</w:t>
      </w:r>
    </w:p>
    <w:p w14:paraId="654FE8F2" w14:textId="77126223" w:rsidR="009D67CD" w:rsidRDefault="009D67C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классе необходимо описать абстрактные методы для получения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объектов, которые вам понадобятся.</w:t>
      </w:r>
    </w:p>
    <w:p w14:paraId="174BD2B3" w14:textId="6D846D10" w:rsidR="009D67CD" w:rsidRPr="00DB611F" w:rsidRDefault="009D67CD" w:rsidP="009D67CD">
      <w:pPr>
        <w:pStyle w:val="HTML0"/>
        <w:shd w:val="clear" w:color="auto" w:fill="2B2B2B"/>
        <w:rPr>
          <w:color w:val="A9B7C6"/>
          <w:lang w:val="en-US"/>
        </w:rPr>
      </w:pPr>
      <w:r w:rsidRPr="00DB611F">
        <w:rPr>
          <w:color w:val="CC7832"/>
          <w:lang w:val="en-US"/>
        </w:rPr>
        <w:t xml:space="preserve">companion object </w:t>
      </w:r>
      <w:r w:rsidRPr="00DB611F">
        <w:rPr>
          <w:color w:val="A9B7C6"/>
          <w:lang w:val="en-US"/>
        </w:rPr>
        <w:t>{</w:t>
      </w:r>
    </w:p>
    <w:p w14:paraId="1C798088" w14:textId="0C58F700" w:rsidR="009D67CD" w:rsidRPr="009D67CD" w:rsidRDefault="009D67CD" w:rsidP="009D67CD">
      <w:pPr>
        <w:pStyle w:val="HTML0"/>
        <w:shd w:val="clear" w:color="auto" w:fill="2B2B2B"/>
        <w:ind w:left="708"/>
        <w:rPr>
          <w:color w:val="A9B7C6"/>
          <w:lang w:val="en-US"/>
        </w:rPr>
      </w:pPr>
      <w:r w:rsidRPr="009D67CD">
        <w:rPr>
          <w:color w:val="BBB529"/>
          <w:lang w:val="en-US"/>
        </w:rPr>
        <w:t xml:space="preserve">@Volatile </w:t>
      </w:r>
      <w:r w:rsidRPr="009D67CD">
        <w:rPr>
          <w:color w:val="CC7832"/>
          <w:lang w:val="en-US"/>
        </w:rPr>
        <w:t xml:space="preserve">private var </w:t>
      </w:r>
      <w:r w:rsidRPr="009D67CD">
        <w:rPr>
          <w:color w:val="9876AA"/>
          <w:lang w:val="en-US"/>
        </w:rPr>
        <w:t>instance</w:t>
      </w:r>
      <w:r w:rsidRPr="009D67CD">
        <w:rPr>
          <w:color w:val="A9B7C6"/>
          <w:lang w:val="en-US"/>
        </w:rPr>
        <w:t xml:space="preserve">: </w:t>
      </w:r>
      <w:proofErr w:type="spellStart"/>
      <w:r w:rsidRPr="009D67CD">
        <w:rPr>
          <w:color w:val="A9B7C6"/>
          <w:lang w:val="en-US"/>
        </w:rPr>
        <w:t>FactDatabase</w:t>
      </w:r>
      <w:proofErr w:type="spellEnd"/>
      <w:r w:rsidRPr="009D67CD">
        <w:rPr>
          <w:color w:val="A9B7C6"/>
          <w:lang w:val="en-US"/>
        </w:rPr>
        <w:t xml:space="preserve">? = </w:t>
      </w:r>
      <w:r w:rsidRPr="009D67CD">
        <w:rPr>
          <w:color w:val="CC7832"/>
          <w:lang w:val="en-US"/>
        </w:rPr>
        <w:t>null</w:t>
      </w:r>
    </w:p>
    <w:p w14:paraId="6BDC21C5" w14:textId="47171D27" w:rsidR="009D67CD" w:rsidRPr="009D67CD" w:rsidRDefault="009D67CD" w:rsidP="009D67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67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proofErr w:type="gramStart"/>
      <w:r w:rsidRPr="009D67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context: Context): </w:t>
      </w:r>
      <w:proofErr w:type="spellStart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FactDatabase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67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?: </w:t>
      </w:r>
      <w:r w:rsidRPr="009D67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synchronized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7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D67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    </w:t>
      </w:r>
      <w:r w:rsidRPr="009D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D67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?: </w:t>
      </w:r>
      <w:proofErr w:type="spellStart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buildDatabase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(context).</w:t>
      </w:r>
      <w:r w:rsidRPr="009D67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also </w:t>
      </w:r>
      <w:r w:rsidRPr="009D67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9D67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67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 }</w:t>
      </w:r>
      <w:r w:rsidRPr="009D67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9D67CD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9D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67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9D67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buildDatabase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(context: Context): </w:t>
      </w:r>
      <w:proofErr w:type="spellStart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FactDatabase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Room.databaseBuilder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 w:rsidRPr="009D67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FactDatabase</w:t>
      </w:r>
      <w:proofErr w:type="spellEnd"/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9D67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67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9D67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67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FACT_TODO_DATABASE_NAME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).build()</w:t>
      </w:r>
      <w:r w:rsidRPr="009D67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9654900" w14:textId="77777777" w:rsidR="009D67CD" w:rsidRPr="009D67CD" w:rsidRDefault="009D67CD" w:rsidP="009D67CD">
      <w:pPr>
        <w:pStyle w:val="HTML0"/>
        <w:shd w:val="clear" w:color="auto" w:fill="2B2B2B"/>
        <w:rPr>
          <w:color w:val="A9B7C6"/>
          <w:lang w:val="en-US"/>
        </w:rPr>
      </w:pPr>
      <w:r w:rsidRPr="009D67CD">
        <w:rPr>
          <w:color w:val="A9B7C6"/>
          <w:lang w:val="en-US"/>
        </w:rPr>
        <w:t>}</w:t>
      </w:r>
    </w:p>
    <w:p w14:paraId="7DD69F02" w14:textId="2D9F0870" w:rsidR="009D67CD" w:rsidRPr="009D67CD" w:rsidRDefault="009D67C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</w:p>
    <w:p w14:paraId="49137C24" w14:textId="77777777" w:rsidR="009D67CD" w:rsidRPr="009D67CD" w:rsidRDefault="009D67C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</w:p>
    <w:p w14:paraId="562B1EA0" w14:textId="77777777" w:rsidR="009D67CD" w:rsidRPr="009D67CD" w:rsidRDefault="009D67CD" w:rsidP="009D67CD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>
        <w:rPr>
          <w:rFonts w:ascii="Helvetica" w:hAnsi="Helvetica" w:cs="Helvetica"/>
          <w:b/>
          <w:bCs/>
          <w:color w:val="444444"/>
        </w:rPr>
        <w:t>Практика</w:t>
      </w:r>
    </w:p>
    <w:p w14:paraId="2D08B6DE" w14:textId="6EBA1486" w:rsidR="009D67CD" w:rsidRDefault="009D67CD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</w:pPr>
      <w:proofErr w:type="spellStart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AppDatabase</w:t>
      </w:r>
      <w:proofErr w:type="spellEnd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db</w:t>
      </w:r>
      <w:proofErr w:type="spellEnd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 xml:space="preserve"> = </w:t>
      </w:r>
      <w:proofErr w:type="spellStart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App.getInstance</w:t>
      </w:r>
      <w:proofErr w:type="spellEnd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(</w:t>
      </w:r>
      <w:proofErr w:type="gramStart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).</w:t>
      </w:r>
      <w:proofErr w:type="spellStart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getDatabase</w:t>
      </w:r>
      <w:proofErr w:type="spellEnd"/>
      <w:proofErr w:type="gramEnd"/>
      <w:r w:rsidRPr="009D67CD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();</w:t>
      </w:r>
    </w:p>
    <w:p w14:paraId="73B2501D" w14:textId="00C2B40F" w:rsidR="009D67CD" w:rsidRPr="00DB611F" w:rsidRDefault="009D67CD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</w:pPr>
      <w:proofErr w:type="spellStart"/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EmployeeDao</w:t>
      </w:r>
      <w:proofErr w:type="spellEnd"/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employeeDao</w:t>
      </w:r>
      <w:proofErr w:type="spellEnd"/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 xml:space="preserve"> = </w:t>
      </w:r>
      <w:proofErr w:type="spellStart"/>
      <w:proofErr w:type="gramStart"/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db.employeeDao</w:t>
      </w:r>
      <w:proofErr w:type="spellEnd"/>
      <w:proofErr w:type="gramEnd"/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();</w:t>
      </w:r>
    </w:p>
    <w:p w14:paraId="78B406D4" w14:textId="77777777" w:rsidR="00D91122" w:rsidRPr="00DB611F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DB611F">
        <w:rPr>
          <w:rFonts w:ascii="Helvetica" w:hAnsi="Helvetica" w:cs="Helvetica"/>
          <w:b/>
          <w:bCs/>
          <w:color w:val="444444"/>
          <w:lang w:val="en-US"/>
        </w:rPr>
        <w:lastRenderedPageBreak/>
        <w:t xml:space="preserve">UI </w:t>
      </w:r>
      <w:r>
        <w:rPr>
          <w:rFonts w:ascii="Helvetica" w:hAnsi="Helvetica" w:cs="Helvetica"/>
          <w:b/>
          <w:bCs/>
          <w:color w:val="444444"/>
        </w:rPr>
        <w:t>поток</w:t>
      </w:r>
    </w:p>
    <w:p w14:paraId="48825AD2" w14:textId="2386769E" w:rsidR="00D91122" w:rsidRDefault="00D9112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Но эти операции должны выполняться не в UI потоке. Иначе мы получим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Exception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78814B9C" w14:textId="6DF0E8ED" w:rsidR="00D91122" w:rsidRDefault="00D9112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Повторюсь, операции по работе с базой данных - синхронные, и должны выполняться не в UI потоке.</w:t>
      </w:r>
    </w:p>
    <w:p w14:paraId="4E24D0DF" w14:textId="58448054" w:rsidR="00D91122" w:rsidRDefault="00D9112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случае с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операциями мы можем сделать их асинхронными используя </w:t>
      </w:r>
      <w:proofErr w:type="spellStart"/>
      <w:r>
        <w:fldChar w:fldCharType="begin"/>
      </w:r>
      <w:r>
        <w:instrText xml:space="preserve"> HYPERLINK "https://startandroid.ru/ru/uroki/vse-uroki-spiskom/27-course/architecture-components/525-urok-2-livedata.html" </w:instrText>
      </w:r>
      <w:r>
        <w:fldChar w:fldCharType="separate"/>
      </w:r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LiveData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или </w:t>
      </w:r>
      <w:proofErr w:type="spellStart"/>
      <w:r>
        <w:fldChar w:fldCharType="begin"/>
      </w:r>
      <w:r>
        <w:instrText xml:space="preserve"> HYPERLINK "https://startandroid.ru/ru/uroki/vse-uroki-spiskom/19-course/rxjava/435-urok-1.html" </w:instrText>
      </w:r>
      <w:r>
        <w:fldChar w:fldCharType="separate"/>
      </w:r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RxJava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Об этом еще поговорим в следующих уроках.</w:t>
      </w:r>
    </w:p>
    <w:p w14:paraId="56FC0795" w14:textId="4A6AFAFB" w:rsidR="00D91122" w:rsidRDefault="00D9112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этом случае вы не будете получать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Exception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при работе в UI потоке. Но вы должны понимать, что это плохая практика, и может добавить ощутимых тормозов вашему приложению.</w:t>
      </w:r>
    </w:p>
    <w:p w14:paraId="77673E00" w14:textId="77777777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 xml:space="preserve">Переход на </w:t>
      </w:r>
      <w:proofErr w:type="spellStart"/>
      <w:r>
        <w:rPr>
          <w:rFonts w:ascii="Helvetica" w:hAnsi="Helvetica" w:cs="Helvetica"/>
          <w:b/>
          <w:bCs/>
          <w:color w:val="444444"/>
        </w:rPr>
        <w:t>Room</w:t>
      </w:r>
      <w:proofErr w:type="spellEnd"/>
    </w:p>
    <w:p w14:paraId="6B1581FA" w14:textId="77777777" w:rsidR="00D91122" w:rsidRDefault="00D91122" w:rsidP="00D9112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Если вы надумали с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SQLite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мигрировать на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то вот пара полезных ссылок по этой теме:</w:t>
      </w:r>
    </w:p>
    <w:p w14:paraId="33283EF8" w14:textId="77777777" w:rsidR="00D91122" w:rsidRDefault="00DB611F" w:rsidP="00D9112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hyperlink r:id="rId8" w:history="1">
        <w:r w:rsidR="00D91122">
          <w:rPr>
            <w:rStyle w:val="a3"/>
            <w:rFonts w:ascii="Helvetica" w:hAnsi="Helvetica" w:cs="Helvetica"/>
            <w:color w:val="0077BB"/>
            <w:sz w:val="21"/>
            <w:szCs w:val="21"/>
          </w:rPr>
          <w:t>https://medium.com/google-developers/incrementally-migrate-from-sqlite-to-room-66c2f655b377</w:t>
        </w:r>
      </w:hyperlink>
    </w:p>
    <w:p w14:paraId="2A048058" w14:textId="09BC780E" w:rsidR="00D91122" w:rsidRDefault="00DB611F" w:rsidP="00D9112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hyperlink r:id="rId9" w:history="1">
        <w:r w:rsidR="00D91122">
          <w:rPr>
            <w:rStyle w:val="a3"/>
            <w:rFonts w:ascii="Helvetica" w:hAnsi="Helvetica" w:cs="Helvetica"/>
            <w:color w:val="0077BB"/>
            <w:sz w:val="21"/>
            <w:szCs w:val="21"/>
          </w:rPr>
          <w:t>https://medium.com/@price.yvonne.86/quick-and-easy-migration-to-room-d40dbb142b51</w:t>
        </w:r>
      </w:hyperlink>
    </w:p>
    <w:p w14:paraId="550F7CFC" w14:textId="4E3AA770" w:rsidR="00D91122" w:rsidRDefault="00DB611F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0" w:tooltip="Урок 6. Room. Entity" w:history="1">
        <w:r w:rsidR="00D91122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6. </w:t>
        </w:r>
        <w:proofErr w:type="spellStart"/>
        <w:r w:rsidR="00D91122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D91122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. </w:t>
        </w:r>
        <w:proofErr w:type="spellStart"/>
        <w:r w:rsidR="00D91122">
          <w:rPr>
            <w:rStyle w:val="a3"/>
            <w:rFonts w:ascii="Helvetica" w:hAnsi="Helvetica" w:cs="Helvetica"/>
            <w:b w:val="0"/>
            <w:bCs w:val="0"/>
            <w:color w:val="0077BB"/>
          </w:rPr>
          <w:t>Entity</w:t>
        </w:r>
        <w:proofErr w:type="spellEnd"/>
      </w:hyperlink>
    </w:p>
    <w:p w14:paraId="3B365000" w14:textId="7E0CB347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этом уроке более подробно рассмотрим возможности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Как задать имя таблицы. Как задать имя или тип поля. Как создать составной или внешний ключ. Как создать индекс. Как использовать вложенные объекты.</w:t>
      </w:r>
    </w:p>
    <w:p w14:paraId="74AB1695" w14:textId="77777777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Имя таблицы</w:t>
      </w:r>
    </w:p>
    <w:p w14:paraId="4846B57C" w14:textId="67555F8E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 используется для создания таблицы. По умолчанию в качестве имени таблицы используется имя этого класса. Но мы можем указать свое имя, используя параметр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tableName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49832D8B" w14:textId="77777777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Имя поля</w:t>
      </w:r>
    </w:p>
    <w:p w14:paraId="513FAE04" w14:textId="6D6D0656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По умолчанию в качестве имени полей в таблице используются имена полей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класса. Но мы можем указать свое имя, используя параметр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 аннотации </w:t>
      </w:r>
      <w:proofErr w:type="spellStart"/>
      <w:r w:rsidR="00DB611F"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fldChar w:fldCharType="begin"/>
      </w:r>
      <w:r w:rsidR="00DB611F"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instrText xml:space="preserve"> HYPERLINK "https://developer.android.com/reference/android/arch/persistence/room/ColumnInfo.html" \t "_blank" </w:instrText>
      </w:r>
      <w:r w:rsidR="00DB611F"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ColumnInfo</w:t>
      </w:r>
      <w:proofErr w:type="spellEnd"/>
      <w:r w:rsidR="00DB611F"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0772BED6" w14:textId="77777777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Тип поля</w:t>
      </w:r>
    </w:p>
    <w:p w14:paraId="0A990AB4" w14:textId="5301DF8B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По умолчанию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определяет тип данных для поля в таблице по типу данных поля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классе. Но мы можем явно указать свой тип.</w:t>
      </w:r>
    </w:p>
    <w:p w14:paraId="12B5DDB9" w14:textId="77777777" w:rsidR="00D91122" w:rsidRPr="00DB611F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DB611F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br/>
      </w:r>
      <w:r w:rsidRPr="00D91122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@</w:t>
      </w:r>
      <w:proofErr w:type="spellStart"/>
      <w:proofErr w:type="gramStart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typeAffinity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6607C2DE" w14:textId="77777777" w:rsidR="00D91122" w:rsidRPr="00DB611F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D91122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14:paraId="5C611185" w14:textId="77777777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Модификаторы доступа</w:t>
      </w:r>
    </w:p>
    <w:p w14:paraId="09E9B370" w14:textId="0FF73F7D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Но есть возможность использовать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поля. Для этого надо добавить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get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методы</w:t>
      </w:r>
    </w:p>
    <w:p w14:paraId="153BCE6A" w14:textId="77777777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Первичный ключ</w:t>
      </w:r>
    </w:p>
    <w:p w14:paraId="1B4B5389" w14:textId="02E0D0EC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Каждый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 должен содержать хотя бы одно такое поле.</w:t>
      </w:r>
    </w:p>
    <w:p w14:paraId="196221EF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@</w:t>
      </w:r>
      <w:proofErr w:type="spellStart"/>
      <w:proofErr w:type="gramStart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autoGenerate</w:t>
      </w:r>
      <w:proofErr w:type="spellEnd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true)</w:t>
      </w:r>
    </w:p>
    <w:p w14:paraId="3D2CA638" w14:textId="2FA7CDE9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05BBB059" w14:textId="53934041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База сама найдет ближайшее свободное значение и использует его.</w:t>
      </w:r>
    </w:p>
    <w:p w14:paraId="5314EAEF" w14:textId="18417ABC" w:rsidR="00D91122" w:rsidRDefault="00D91122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Чтобы создать составной ключ, используйте параметр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primaryKeys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1FB3D3A5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Entity(</w:t>
      </w:r>
      <w:proofErr w:type="spellStart"/>
      <w:proofErr w:type="gramEnd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primaryKeys</w:t>
      </w:r>
      <w:proofErr w:type="spellEnd"/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{"key1", "key2"})</w:t>
      </w:r>
    </w:p>
    <w:p w14:paraId="50CB274C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Item {</w:t>
      </w:r>
    </w:p>
    <w:p w14:paraId="1CAF7DF5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37FD056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key1;</w:t>
      </w:r>
    </w:p>
    <w:p w14:paraId="29682CCA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key2;</w:t>
      </w:r>
    </w:p>
    <w:p w14:paraId="1C8B080B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CC04C7D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D91122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// ...</w:t>
      </w:r>
    </w:p>
    <w:p w14:paraId="18431D9F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D91122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61D417CE" w14:textId="77777777" w:rsidR="00D91122" w:rsidRPr="00D91122" w:rsidRDefault="00D91122" w:rsidP="00D9112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D91122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6F81C5F" w14:textId="7AC86E8F" w:rsidR="00D91122" w:rsidRDefault="00D91122" w:rsidP="00D91122">
      <w:pPr>
        <w:pStyle w:val="2"/>
        <w:shd w:val="clear" w:color="auto" w:fill="FFFFFF"/>
        <w:spacing w:before="300" w:after="150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Внешний ключ</w:t>
      </w:r>
    </w:p>
    <w:p w14:paraId="76464B6C" w14:textId="08652C00" w:rsidR="0025644C" w:rsidRDefault="0025644C" w:rsidP="0025644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Внешние ключи позволяют связывать таблицы между собой. Если вы еще не знакомы с ними, то можете почитать о них в инете.</w:t>
      </w:r>
    </w:p>
    <w:p w14:paraId="06D38C75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Entity(</w:t>
      </w:r>
      <w:proofErr w:type="spellStart"/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foreignKeys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@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ForeignKey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(entity = 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Employee.class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parentColumns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"id", 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childColumns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employee_id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"))</w:t>
      </w:r>
    </w:p>
    <w:p w14:paraId="7CC012F5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Car {</w:t>
      </w:r>
    </w:p>
    <w:p w14:paraId="6FA43285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932F95A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autoGenerate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true)</w:t>
      </w:r>
    </w:p>
    <w:p w14:paraId="0394ADDE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79DECBA7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337B3BC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model;</w:t>
      </w:r>
    </w:p>
    <w:p w14:paraId="3AF72D0E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788525F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year;</w:t>
      </w:r>
    </w:p>
    <w:p w14:paraId="03CCC9A7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260B58D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employee_id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3321D0AB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employeeId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334EFFEC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8BCC55E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2C55BF36" w14:textId="32146981" w:rsidR="0025644C" w:rsidRDefault="0025644C" w:rsidP="0025644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поле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employee_id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будет храниться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сотрудника, к которому прикреплена эта машина.</w:t>
      </w:r>
    </w:p>
    <w:p w14:paraId="54203D26" w14:textId="26FD4552" w:rsidR="0025644C" w:rsidRPr="0025644C" w:rsidRDefault="0025644C" w:rsidP="0025644C"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Еще один параметр аннотации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ForeignKey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deferred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имеющий по умолчанию значение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Если задать этому параметру значение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true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то внешний ключ станет отложенным. </w:t>
      </w:r>
    </w:p>
    <w:p w14:paraId="6168FFE2" w14:textId="77777777" w:rsidR="0025644C" w:rsidRDefault="0025644C" w:rsidP="0025644C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Индекс</w:t>
      </w:r>
    </w:p>
    <w:p w14:paraId="7311AF1D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Entity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indices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{</w:t>
      </w:r>
    </w:p>
    <w:p w14:paraId="0877D14B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 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@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Index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salary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"),</w:t>
      </w:r>
    </w:p>
    <w:p w14:paraId="77A4D121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 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Index(</w:t>
      </w:r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value = {"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first_name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last_name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"})</w:t>
      </w:r>
    </w:p>
    <w:p w14:paraId="08F7E99C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29C9BAA6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3B0A35E4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{</w:t>
      </w:r>
    </w:p>
    <w:p w14:paraId="11C23F87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40BCD65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autoGenerate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true)</w:t>
      </w:r>
    </w:p>
    <w:p w14:paraId="33D3941A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56E57F50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D52000C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first_name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0DD899FD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firstName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49983947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FDA45BC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last_name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23B2418C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lastName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08896244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98B8C58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14:paraId="1993C3F1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4D0C253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>}</w:t>
      </w:r>
    </w:p>
    <w:p w14:paraId="36AF6C77" w14:textId="1DCF9725" w:rsidR="00D91122" w:rsidRDefault="0025644C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Индекс дает возможность установить для его полей проверку на уникальность. Это делается параметром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unique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true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059D1CBB" w14:textId="6C18D9FB" w:rsidR="00D91122" w:rsidRDefault="0025644C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Индекс для одного поля также может быть настроен через параметр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index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аннотации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ColumnInfo</w:t>
      </w:r>
      <w:proofErr w:type="spellEnd"/>
    </w:p>
    <w:p w14:paraId="106F60B5" w14:textId="637C1165" w:rsidR="0025644C" w:rsidRDefault="0025644C" w:rsidP="00D91122">
      <w:pPr>
        <w:pStyle w:val="1"/>
        <w:shd w:val="clear" w:color="auto" w:fill="FFFFFF"/>
        <w:spacing w:before="0" w:beforeAutospacing="0" w:after="300" w:afterAutospacing="0"/>
        <w:rPr>
          <w:rStyle w:val="HTML"/>
          <w:sz w:val="21"/>
          <w:szCs w:val="21"/>
        </w:rPr>
      </w:pPr>
      <w:r>
        <w:rPr>
          <w:rStyle w:val="HTML"/>
          <w:sz w:val="21"/>
          <w:szCs w:val="21"/>
        </w:rPr>
        <w:t>@</w:t>
      </w:r>
      <w:proofErr w:type="spellStart"/>
      <w:proofErr w:type="gramStart"/>
      <w:r>
        <w:rPr>
          <w:rStyle w:val="HTML"/>
          <w:sz w:val="21"/>
          <w:szCs w:val="21"/>
        </w:rPr>
        <w:t>ColumnInfo</w:t>
      </w:r>
      <w:proofErr w:type="spellEnd"/>
      <w:r>
        <w:rPr>
          <w:rStyle w:val="HTML"/>
          <w:sz w:val="21"/>
          <w:szCs w:val="21"/>
        </w:rPr>
        <w:t>(</w:t>
      </w:r>
      <w:proofErr w:type="spellStart"/>
      <w:proofErr w:type="gramEnd"/>
      <w:r>
        <w:rPr>
          <w:rStyle w:val="HTML"/>
          <w:sz w:val="21"/>
          <w:szCs w:val="21"/>
        </w:rPr>
        <w:t>index</w:t>
      </w:r>
      <w:proofErr w:type="spellEnd"/>
      <w:r>
        <w:rPr>
          <w:rStyle w:val="HTML"/>
          <w:sz w:val="21"/>
          <w:szCs w:val="21"/>
        </w:rPr>
        <w:t xml:space="preserve"> = </w:t>
      </w:r>
      <w:proofErr w:type="spellStart"/>
      <w:r>
        <w:rPr>
          <w:rStyle w:val="HTML"/>
          <w:sz w:val="21"/>
          <w:szCs w:val="21"/>
        </w:rPr>
        <w:t>true</w:t>
      </w:r>
      <w:proofErr w:type="spellEnd"/>
      <w:r>
        <w:rPr>
          <w:rStyle w:val="HTML"/>
          <w:sz w:val="21"/>
          <w:szCs w:val="21"/>
        </w:rPr>
        <w:t>)</w:t>
      </w:r>
    </w:p>
    <w:p w14:paraId="29B43C90" w14:textId="52AB7FA8" w:rsidR="0025644C" w:rsidRDefault="0025644C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А как использовать????? Где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сортировка ???</w:t>
      </w:r>
      <w:proofErr w:type="gramEnd"/>
    </w:p>
    <w:p w14:paraId="184D363C" w14:textId="2F61F66A" w:rsidR="0025644C" w:rsidRDefault="0025644C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3BFC26EE" w14:textId="536E5991" w:rsidR="0025644C" w:rsidRDefault="0025644C" w:rsidP="0025644C">
      <w:pPr>
        <w:pStyle w:val="2"/>
        <w:shd w:val="clear" w:color="auto" w:fill="FFFFFF"/>
        <w:spacing w:before="300" w:after="150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Вложенные объекты</w:t>
      </w:r>
    </w:p>
    <w:p w14:paraId="42099643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Address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{</w:t>
      </w:r>
    </w:p>
    <w:p w14:paraId="04D656CB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DCC640B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city;</w:t>
      </w:r>
    </w:p>
    <w:p w14:paraId="1526B99D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street;</w:t>
      </w:r>
    </w:p>
    <w:p w14:paraId="09AB77AF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number;</w:t>
      </w:r>
    </w:p>
    <w:p w14:paraId="121B182B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47AE7D0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61A5C7F7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Entity(</w:t>
      </w:r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2FF527AC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{</w:t>
      </w:r>
    </w:p>
    <w:p w14:paraId="6AFFBC43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FE63AD1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autoGenerate</w:t>
      </w:r>
      <w:proofErr w:type="spellEnd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true)</w:t>
      </w:r>
    </w:p>
    <w:p w14:paraId="6E6B5417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2685F36A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BD7E320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2431369E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F0905C5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682F1D26" w14:textId="77777777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27E18B0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@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Embedded</w:t>
      </w:r>
    </w:p>
    <w:p w14:paraId="6A8608A1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Address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address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14:paraId="3305E986" w14:textId="77777777" w:rsidR="0025644C" w:rsidRPr="00DB611F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644C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4DC75C7" w14:textId="189EFA55" w:rsidR="0025644C" w:rsidRDefault="0025644C" w:rsidP="0025644C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25644C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E45EA9F" w14:textId="77777777" w:rsidR="0025644C" w:rsidRDefault="0025644C" w:rsidP="0025644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Embedded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подскажет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что надо просто взять поля из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Address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считать их полями таблицы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2B4689C3" w14:textId="77777777" w:rsidR="0025644C" w:rsidRPr="0025644C" w:rsidRDefault="0025644C" w:rsidP="0025644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</w:rPr>
        <w:t>Т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е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</w:rPr>
        <w:t>в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базе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будет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создана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таблица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Employee </w:t>
      </w:r>
      <w:r>
        <w:rPr>
          <w:rFonts w:ascii="Helvetica" w:hAnsi="Helvetica" w:cs="Helvetica"/>
          <w:color w:val="444444"/>
          <w:sz w:val="21"/>
          <w:szCs w:val="21"/>
        </w:rPr>
        <w:t>с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полями</w:t>
      </w:r>
      <w:r w:rsidRPr="0025644C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id, name, salary, city, street, number.</w:t>
      </w:r>
    </w:p>
    <w:p w14:paraId="25F65AB5" w14:textId="69C0AA2D" w:rsidR="0025644C" w:rsidRPr="0025644C" w:rsidRDefault="0025644C" w:rsidP="0025644C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Мы создаем вложенный объект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но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разберется, и запишет все в таблицу, как плоскую структуру.</w:t>
      </w:r>
    </w:p>
    <w:p w14:paraId="4B6EF919" w14:textId="28973B87" w:rsidR="0025644C" w:rsidRPr="0025644C" w:rsidRDefault="0025644C" w:rsidP="0025644C"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Embedded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объекты могут включать в себя другие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Embedded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объекты.</w:t>
      </w:r>
    </w:p>
    <w:p w14:paraId="0FF50327" w14:textId="77777777" w:rsidR="00E97E01" w:rsidRPr="00E97E01" w:rsidRDefault="00E97E01" w:rsidP="00E97E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97E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Если у вас получается так, что совпадают имена каких-то полей в основном объекте и в </w:t>
      </w:r>
      <w:proofErr w:type="spellStart"/>
      <w:r w:rsidRPr="00E97E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Embedded</w:t>
      </w:r>
      <w:proofErr w:type="spellEnd"/>
      <w:r w:rsidRPr="00E97E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объекте, то используйте префикс для </w:t>
      </w:r>
      <w:proofErr w:type="spellStart"/>
      <w:r w:rsidRPr="00E97E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Embedded</w:t>
      </w:r>
      <w:proofErr w:type="spellEnd"/>
      <w:r w:rsidRPr="00E97E0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объекта.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E97E01" w:rsidRPr="00DB611F" w14:paraId="73EB15C3" w14:textId="77777777" w:rsidTr="00E97E01">
        <w:tc>
          <w:tcPr>
            <w:tcW w:w="0" w:type="auto"/>
            <w:vAlign w:val="center"/>
            <w:hideMark/>
          </w:tcPr>
          <w:p w14:paraId="4586B35A" w14:textId="77777777" w:rsidR="00E97E01" w:rsidRPr="00E97E01" w:rsidRDefault="00E97E01" w:rsidP="00E97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B9B68C6" w14:textId="77777777" w:rsidR="00E97E01" w:rsidRPr="00E97E01" w:rsidRDefault="00E97E01" w:rsidP="00E97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797" w:type="dxa"/>
            <w:vAlign w:val="center"/>
            <w:hideMark/>
          </w:tcPr>
          <w:p w14:paraId="740F4F0A" w14:textId="77777777" w:rsidR="00E97E01" w:rsidRPr="00E97E01" w:rsidRDefault="00E97E01" w:rsidP="00E97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gramStart"/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Embedded(</w:t>
            </w:r>
            <w:proofErr w:type="gramEnd"/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prefix = "address")</w:t>
            </w:r>
          </w:p>
          <w:p w14:paraId="0A582E0B" w14:textId="77777777" w:rsidR="00E97E01" w:rsidRPr="00E97E01" w:rsidRDefault="00E97E01" w:rsidP="00E97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97E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Address </w:t>
            </w:r>
            <w:proofErr w:type="spellStart"/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</w:t>
            </w:r>
            <w:proofErr w:type="spellEnd"/>
            <w:r w:rsidRPr="00E97E0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7177E869" w14:textId="77777777" w:rsidR="00E97E01" w:rsidRDefault="00E97E01" w:rsidP="00E97E01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Ignore</w:t>
      </w:r>
      <w:proofErr w:type="spellEnd"/>
    </w:p>
    <w:p w14:paraId="201C04CC" w14:textId="77777777" w:rsidR="00E97E01" w:rsidRDefault="00E97E01" w:rsidP="00E97E01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Аннотация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"https://developer.android.com/reference/android/arch/persistence/room/Ignore.html"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3"/>
          <w:rFonts w:ascii="Helvetica" w:eastAsiaTheme="majorEastAsia" w:hAnsi="Helvetica" w:cs="Helvetica"/>
          <w:color w:val="0077BB"/>
          <w:sz w:val="21"/>
          <w:szCs w:val="21"/>
        </w:rPr>
        <w:t>Ignore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 xml:space="preserve"> позволяет подсказать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что это поле не должно записываться в базу или читаться из нее.</w:t>
      </w:r>
    </w:p>
    <w:p w14:paraId="0D5A227C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@Entity</w:t>
      </w:r>
    </w:p>
    <w:p w14:paraId="55E9A153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{</w:t>
      </w:r>
    </w:p>
    <w:p w14:paraId="7EDEC26B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2D577D6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</w:p>
    <w:p w14:paraId="1263150D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7E2B520F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lastRenderedPageBreak/>
        <w:t> </w:t>
      </w:r>
    </w:p>
    <w:p w14:paraId="5EF80E72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6D4F1523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DEAC4DF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028F5AE2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09E4899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@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Ignore</w:t>
      </w:r>
      <w:proofErr w:type="spellEnd"/>
    </w:p>
    <w:p w14:paraId="6353EDC6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r w:rsidRPr="00E97E01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Bitmap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avatar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14:paraId="25D5ADC2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1177A360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5C3706A4" w14:textId="0D6A5DE3" w:rsidR="0025644C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Нам не нужно хранить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Bitmap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 базе, поэтому добавляем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Ignore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 этому полю.</w:t>
      </w:r>
    </w:p>
    <w:p w14:paraId="6E5B22A4" w14:textId="77777777" w:rsidR="00E97E01" w:rsidRPr="00E97E01" w:rsidRDefault="00DB611F" w:rsidP="00E97E01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lang w:val="en-US"/>
        </w:rPr>
      </w:pPr>
      <w:hyperlink r:id="rId11" w:tooltip="Урок 7. Room. Insert, Update, Delete, Transaction" w:history="1">
        <w:r w:rsidR="00E97E01"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="00E97E01" w:rsidRPr="00E97E01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7. Room. Insert, Update, Delete, Transaction</w:t>
        </w:r>
      </w:hyperlink>
    </w:p>
    <w:p w14:paraId="6014665D" w14:textId="77777777" w:rsidR="00E97E01" w:rsidRDefault="00E97E01" w:rsidP="00E97E01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Insert</w:t>
      </w:r>
      <w:proofErr w:type="spellEnd"/>
    </w:p>
    <w:p w14:paraId="73298B00" w14:textId="77777777" w:rsidR="00E97E01" w:rsidRDefault="00E97E01" w:rsidP="00E97E01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444444"/>
          <w:sz w:val="28"/>
          <w:szCs w:val="28"/>
        </w:rPr>
      </w:pPr>
      <w:r>
        <w:rPr>
          <w:rFonts w:ascii="Helvetica" w:hAnsi="Helvetica" w:cs="Helvetica"/>
          <w:b/>
          <w:bCs/>
          <w:color w:val="444444"/>
          <w:sz w:val="28"/>
          <w:szCs w:val="28"/>
        </w:rPr>
        <w:t>Вставка нескольких объектов</w:t>
      </w:r>
    </w:p>
    <w:p w14:paraId="50349462" w14:textId="77777777" w:rsidR="00E97E01" w:rsidRDefault="00E97E01" w:rsidP="00E97E01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444444"/>
          <w:sz w:val="28"/>
          <w:szCs w:val="28"/>
        </w:rPr>
      </w:pPr>
      <w:r>
        <w:rPr>
          <w:rFonts w:ascii="Helvetica" w:hAnsi="Helvetica" w:cs="Helvetica"/>
          <w:b/>
          <w:bCs/>
          <w:color w:val="444444"/>
          <w:sz w:val="28"/>
          <w:szCs w:val="28"/>
        </w:rPr>
        <w:t xml:space="preserve">Получение </w:t>
      </w:r>
      <w:proofErr w:type="spellStart"/>
      <w:r>
        <w:rPr>
          <w:rFonts w:ascii="Helvetica" w:hAnsi="Helvetica" w:cs="Helvetica"/>
          <w:b/>
          <w:bCs/>
          <w:color w:val="444444"/>
          <w:sz w:val="28"/>
          <w:szCs w:val="28"/>
        </w:rPr>
        <w:t>id</w:t>
      </w:r>
      <w:proofErr w:type="spellEnd"/>
    </w:p>
    <w:p w14:paraId="44A09206" w14:textId="7802B028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Для этого надо описать метод так, чтобы он возвращал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36919DEF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Insert(</w:t>
      </w:r>
      <w:proofErr w:type="spellStart"/>
      <w:proofErr w:type="gram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onConflict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OnConflictStrategy.REPLACE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B649AF1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gram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insert(</w:t>
      </w:r>
      <w:proofErr w:type="gram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employee);</w:t>
      </w:r>
    </w:p>
    <w:p w14:paraId="1A2CD9C2" w14:textId="216F69CD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Также есть режим IGNORE. В этом режиме будет оставлена старая запись и операция вставки не будет выполнена.</w:t>
      </w:r>
    </w:p>
    <w:p w14:paraId="2A42896C" w14:textId="77777777" w:rsidR="00E97E01" w:rsidRDefault="00E97E01" w:rsidP="00E97E01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Update</w:t>
      </w:r>
      <w:proofErr w:type="spellEnd"/>
    </w:p>
    <w:p w14:paraId="4A3A9D89" w14:textId="07FA61BC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Так же, как и с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Insert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мы можем использовать коллекции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varargs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чтобы обновлять несколько объектов сразу.</w:t>
      </w:r>
    </w:p>
    <w:p w14:paraId="6F46B762" w14:textId="7587B9C2" w:rsidR="00E97E01" w:rsidRPr="00DB611F" w:rsidRDefault="00E97E01" w:rsidP="00E97E01">
      <w:pPr>
        <w:pStyle w:val="2"/>
        <w:shd w:val="clear" w:color="auto" w:fill="FFFFFF"/>
        <w:spacing w:before="300" w:after="150"/>
        <w:rPr>
          <w:rFonts w:ascii="Helvetica" w:hAnsi="Helvetica" w:cs="Helvetica"/>
          <w:b/>
          <w:bCs/>
          <w:color w:val="444444"/>
          <w:lang w:val="en-US"/>
        </w:rPr>
      </w:pPr>
      <w:r w:rsidRPr="00DB611F">
        <w:rPr>
          <w:rFonts w:ascii="Helvetica" w:hAnsi="Helvetica" w:cs="Helvetica"/>
          <w:b/>
          <w:bCs/>
          <w:color w:val="444444"/>
          <w:lang w:val="en-US"/>
        </w:rPr>
        <w:t>Delete</w:t>
      </w:r>
    </w:p>
    <w:p w14:paraId="4119203E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@Delete</w:t>
      </w:r>
    </w:p>
    <w:p w14:paraId="72EE3625" w14:textId="45732E79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gram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delete(</w:t>
      </w:r>
      <w:proofErr w:type="gram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employee);</w:t>
      </w:r>
    </w:p>
    <w:p w14:paraId="2B841714" w14:textId="6ECAB8FD" w:rsidR="00E97E01" w:rsidRPr="00DB611F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Delete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ищет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бд</w:t>
      </w:r>
      <w:proofErr w:type="spellEnd"/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запись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по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ключу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.</w:t>
      </w:r>
    </w:p>
    <w:p w14:paraId="7227A45D" w14:textId="50093D24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Мы можем получить количество удаленных записей. Для этого необходимо описать метод так, чтобы он возвращал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21184972" w14:textId="77777777" w:rsidR="00E97E01" w:rsidRDefault="00E97E01" w:rsidP="00E97E01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Транзакции</w:t>
      </w:r>
    </w:p>
    <w:p w14:paraId="3450F90E" w14:textId="5D5B7F01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Аннотация </w:t>
      </w:r>
      <w:hyperlink r:id="rId12" w:tgtFrame="_blank" w:history="1">
        <w:r>
          <w:rPr>
            <w:rStyle w:val="a3"/>
            <w:rFonts w:ascii="Helvetica" w:hAnsi="Helvetica" w:cs="Helvetica"/>
            <w:color w:val="0077BB"/>
            <w:sz w:val="21"/>
            <w:szCs w:val="21"/>
            <w:u w:val="none"/>
            <w:shd w:val="clear" w:color="auto" w:fill="FFFFFF"/>
          </w:rPr>
          <w:t>@</w:t>
        </w:r>
        <w:proofErr w:type="spellStart"/>
        <w:r>
          <w:rPr>
            <w:rStyle w:val="a3"/>
            <w:rFonts w:ascii="Helvetica" w:hAnsi="Helvetica" w:cs="Helvetica"/>
            <w:color w:val="0077BB"/>
            <w:sz w:val="21"/>
            <w:szCs w:val="21"/>
            <w:u w:val="none"/>
            <w:shd w:val="clear" w:color="auto" w:fill="FFFFFF"/>
          </w:rPr>
          <w:t>Transaction</w:t>
        </w:r>
        <w:proofErr w:type="spellEnd"/>
      </w:hyperlink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позволяет выполнять несколько методов в рамках одной транзакции.</w:t>
      </w:r>
    </w:p>
    <w:p w14:paraId="65F70A47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@Dao</w:t>
      </w:r>
    </w:p>
    <w:p w14:paraId="51523BCE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abstract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EmployeeCarDao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5ACD2AE5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BF383F6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@Insert</w:t>
      </w:r>
    </w:p>
    <w:p w14:paraId="181A3602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abstract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insertEmployee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employee);</w:t>
      </w:r>
    </w:p>
    <w:p w14:paraId="4096A2B3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DEC7ACD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@Insert</w:t>
      </w:r>
    </w:p>
    <w:p w14:paraId="242FF925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abstract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insertCar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Car car);</w:t>
      </w:r>
    </w:p>
    <w:p w14:paraId="5F75BEDB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327BD29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lastRenderedPageBreak/>
        <w:t> </w:t>
      </w:r>
    </w:p>
    <w:p w14:paraId="6690B36C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@Transaction</w:t>
      </w:r>
    </w:p>
    <w:p w14:paraId="584014CB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insertCarAndEmployee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Car car, Employee employee) {</w:t>
      </w:r>
    </w:p>
    <w:p w14:paraId="2D6A926E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insertCar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car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14:paraId="6C8041E7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insertEmployee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employee</w:t>
      </w:r>
      <w:proofErr w:type="spellEnd"/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14:paraId="0F6D20C0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688E1387" w14:textId="77777777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E97E01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2D902193" w14:textId="0D64BDBA" w:rsidR="00E97E01" w:rsidRDefault="00E97E01" w:rsidP="00E97E01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E97E01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6CCF3A52" w14:textId="66D9393B" w:rsidR="00E97E01" w:rsidRPr="00E97E01" w:rsidRDefault="00E97E01" w:rsidP="00E97E01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Обратите внимание, что в этом случае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- не интерфейс, а абстрактный класс.</w:t>
      </w:r>
    </w:p>
    <w:p w14:paraId="1A24296D" w14:textId="36758811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74CC1A51" w14:textId="77777777" w:rsidR="00E97E01" w:rsidRDefault="00DB611F" w:rsidP="00E97E01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3" w:tooltip="Урок 8. Room. Query" w:history="1">
        <w:r w:rsidR="00E97E01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8. </w:t>
        </w:r>
        <w:proofErr w:type="spellStart"/>
        <w:r w:rsidR="00E97E01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E97E01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. </w:t>
        </w:r>
        <w:proofErr w:type="spellStart"/>
        <w:r w:rsidR="00E97E01">
          <w:rPr>
            <w:rStyle w:val="a3"/>
            <w:rFonts w:ascii="Helvetica" w:hAnsi="Helvetica" w:cs="Helvetica"/>
            <w:b w:val="0"/>
            <w:bCs w:val="0"/>
            <w:color w:val="0077BB"/>
          </w:rPr>
          <w:t>Query</w:t>
        </w:r>
        <w:proofErr w:type="spellEnd"/>
      </w:hyperlink>
    </w:p>
    <w:p w14:paraId="55F1C2C6" w14:textId="67827575" w:rsidR="00E97E01" w:rsidRDefault="00E97E01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этом уроке поговорим подробнее про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В каком виде мы можем получать данные: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массив,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Cursor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Как передавать параметры. Как получать только некоторые поля. Как с помощью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выполнять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update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delete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запросы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6DC47E16" w14:textId="77777777" w:rsidR="00CB6BE4" w:rsidRDefault="00CB6BE4" w:rsidP="00CB6BE4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List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, массив, </w:t>
      </w:r>
      <w:proofErr w:type="spellStart"/>
      <w:r>
        <w:rPr>
          <w:rFonts w:ascii="Helvetica" w:hAnsi="Helvetica" w:cs="Helvetica"/>
          <w:b/>
          <w:bCs/>
          <w:color w:val="444444"/>
        </w:rPr>
        <w:t>Cursor</w:t>
      </w:r>
      <w:proofErr w:type="spellEnd"/>
    </w:p>
    <w:p w14:paraId="72CE97F4" w14:textId="77777777" w:rsidR="00CB6BE4" w:rsidRDefault="00CB6BE4" w:rsidP="00CB6BE4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LiveData</w:t>
      </w:r>
      <w:proofErr w:type="spellEnd"/>
    </w:p>
    <w:p w14:paraId="12E0E4D8" w14:textId="5F4BB87C" w:rsid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Получаем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подписываемся на него.</w:t>
      </w:r>
    </w:p>
    <w:p w14:paraId="76F166E1" w14:textId="02AD325E" w:rsid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Использование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имеет огромное преимущество перед использование списка или массива. Подписавшись на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вы будете получать свежие данные при их изменении в базе. Т.е. при добавлении новых, удалении старых или обновлении текущих данных в таблице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снова выполнит ваш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запрос, и вы получите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onChanged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методе актуальные данные с учетом последних изменений. Вам больше не надо самим запрашивать эти данные каждый раз. И все это будет приходить вам в UI поток.</w:t>
      </w:r>
    </w:p>
    <w:p w14:paraId="7E996676" w14:textId="77777777" w:rsidR="00CB6BE4" w:rsidRDefault="00CB6BE4" w:rsidP="00CB6BE4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Передача параметров</w:t>
      </w:r>
    </w:p>
    <w:p w14:paraId="785893F3" w14:textId="77777777" w:rsidR="00CB6BE4" w:rsidRPr="00CB6BE4" w:rsidRDefault="00CB6BE4" w:rsidP="00CB6BE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Например, запрос данных по </w:t>
      </w:r>
      <w:proofErr w:type="spellStart"/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CB6BE4" w:rsidRPr="00CB6BE4" w14:paraId="3237CAB7" w14:textId="77777777" w:rsidTr="00CB6BE4">
        <w:tc>
          <w:tcPr>
            <w:tcW w:w="0" w:type="auto"/>
            <w:vAlign w:val="center"/>
            <w:hideMark/>
          </w:tcPr>
          <w:p w14:paraId="7930C902" w14:textId="77777777" w:rsidR="00CB6BE4" w:rsidRPr="00CB6BE4" w:rsidRDefault="00CB6BE4" w:rsidP="00CB6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F9C5C1E" w14:textId="77777777" w:rsidR="00CB6BE4" w:rsidRPr="00CB6BE4" w:rsidRDefault="00CB6BE4" w:rsidP="00CB6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797" w:type="dxa"/>
            <w:vAlign w:val="center"/>
            <w:hideMark/>
          </w:tcPr>
          <w:p w14:paraId="0C86D79F" w14:textId="77777777" w:rsidR="00CB6BE4" w:rsidRPr="00CB6BE4" w:rsidRDefault="00CB6BE4" w:rsidP="00CB6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gramStart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Query(</w:t>
            </w:r>
            <w:proofErr w:type="gramEnd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"SELECT * FROM employee WHERE id = :</w:t>
            </w:r>
            <w:proofErr w:type="spellStart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14:paraId="2C0AB7BE" w14:textId="77777777" w:rsidR="00CB6BE4" w:rsidRPr="00CB6BE4" w:rsidRDefault="00CB6BE4" w:rsidP="00CB6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getById</w:t>
            </w:r>
            <w:proofErr w:type="spellEnd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r w:rsidRPr="00CB6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employeeId</w:t>
            </w:r>
            <w:proofErr w:type="spellEnd"/>
            <w:r w:rsidRPr="00CB6BE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14:paraId="2168AE64" w14:textId="47F6F8FC" w:rsidR="00CB6BE4" w:rsidRDefault="00CB6BE4" w:rsidP="00CB6BE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Перед параметром </w:t>
      </w:r>
      <w:proofErr w:type="spellStart"/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employeeId</w:t>
      </w:r>
      <w:proofErr w:type="spellEnd"/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запросе должно стоять двоеточие. </w:t>
      </w:r>
      <w:proofErr w:type="spellStart"/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CB6BE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возьмет значение этого параметра из метода и подставит его в запрос.</w:t>
      </w:r>
    </w:p>
    <w:p w14:paraId="68BAC066" w14:textId="550EEF82" w:rsidR="00CB6BE4" w:rsidRPr="00CB6BE4" w:rsidRDefault="00CB6BE4" w:rsidP="00CB6BE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Поиск сотрудников по списку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6500DBF5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"SELECT * FROM employee WHERE id IN (: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)")</w:t>
      </w:r>
    </w:p>
    <w:p w14:paraId="6D03399E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List&lt;Employee&gt; </w:t>
      </w:r>
      <w:proofErr w:type="spellStart"/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getByIdList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List&lt;Long&gt;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4971EA1C" w14:textId="77777777" w:rsidR="00CB6BE4" w:rsidRP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</w:p>
    <w:p w14:paraId="775C8835" w14:textId="77777777" w:rsidR="00CB6BE4" w:rsidRDefault="00CB6BE4" w:rsidP="00CB6BE4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Subsets</w:t>
      </w:r>
      <w:proofErr w:type="spellEnd"/>
    </w:p>
    <w:p w14:paraId="5FB37570" w14:textId="70E6924C" w:rsid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Часто при запросе данных нам нужно получить из таблицы не все поля, а только некоторые. Такие запросы быстрее и легче, чем тянуть все поля.</w:t>
      </w:r>
    </w:p>
    <w:p w14:paraId="58875263" w14:textId="22459068" w:rsid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 этом случае мы можем использовать отдельный объект.</w:t>
      </w:r>
    </w:p>
    <w:p w14:paraId="61C1AD56" w14:textId="1543C917" w:rsidR="00CB6BE4" w:rsidRP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Обратите внимание, что он не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Это обычный класс. С помощью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ColumnInfo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мы настраиваем имена полей, чтобы они совпадали с полями таблицы.</w:t>
      </w:r>
    </w:p>
    <w:p w14:paraId="14CF94AD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{</w:t>
      </w:r>
    </w:p>
    <w:p w14:paraId="7A876FB6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lastRenderedPageBreak/>
        <w:t> </w:t>
      </w:r>
    </w:p>
    <w:p w14:paraId="38D5822B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first_name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71EF7892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firstName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0AF167C9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A274F7A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last_name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0120E3C6" w14:textId="77777777" w:rsidR="00CB6BE4" w:rsidRPr="00DB611F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lastName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65CEDE59" w14:textId="77777777" w:rsidR="00CB6BE4" w:rsidRPr="00DB611F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C34D7BF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E174FED" w14:textId="0A14A298" w:rsidR="0025644C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Используем этот класс в методе запроса:</w:t>
      </w:r>
    </w:p>
    <w:p w14:paraId="6E29089D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"SELECT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first_name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last_name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FROM employee")</w:t>
      </w:r>
    </w:p>
    <w:p w14:paraId="373C56A9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&lt;</w:t>
      </w:r>
      <w:proofErr w:type="spellStart"/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Name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&gt;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getNames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</w:p>
    <w:p w14:paraId="54AE6361" w14:textId="2194B30C" w:rsid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Вы также можете в этих не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классах использовать вложенные классы с аннотацией @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Embedded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Подробно об этой аннотации мы говорили в </w:t>
      </w:r>
      <w:hyperlink r:id="rId14" w:history="1">
        <w:r>
          <w:rPr>
            <w:rStyle w:val="a3"/>
            <w:rFonts w:ascii="Helvetica" w:hAnsi="Helvetica" w:cs="Helvetica"/>
            <w:color w:val="0077BB"/>
            <w:sz w:val="21"/>
            <w:szCs w:val="21"/>
            <w:u w:val="none"/>
            <w:shd w:val="clear" w:color="auto" w:fill="FFFFFF"/>
          </w:rPr>
          <w:t>Уроке 6</w:t>
        </w:r>
      </w:hyperlink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60A5893B" w14:textId="35EEBA6A" w:rsidR="00CB6BE4" w:rsidRPr="00CB6BE4" w:rsidRDefault="00CB6BE4" w:rsidP="00CB6BE4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insert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444444"/>
        </w:rPr>
        <w:t>update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и </w:t>
      </w:r>
      <w:proofErr w:type="spellStart"/>
      <w:r>
        <w:rPr>
          <w:rFonts w:ascii="Helvetica" w:hAnsi="Helvetica" w:cs="Helvetica"/>
          <w:b/>
          <w:bCs/>
          <w:color w:val="444444"/>
        </w:rPr>
        <w:t>delete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запросы</w:t>
      </w:r>
    </w:p>
    <w:p w14:paraId="77289CEB" w14:textId="27527664" w:rsidR="0025644C" w:rsidRP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Обновление зарплат у сотрудников по списку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38ACC930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"UPDATE employee SET salary = :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newSalary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WHERE id IN (: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)")</w:t>
      </w:r>
    </w:p>
    <w:p w14:paraId="57AF0077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updateSalaryByIdList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List&lt;Long&gt;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int</w:t>
      </w: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newSalary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7DBCE749" w14:textId="21A7CAA7" w:rsidR="00D91122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Вызов метода будет выглядеть так:</w:t>
      </w:r>
    </w:p>
    <w:p w14:paraId="3D163A1E" w14:textId="776E18AE" w:rsid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Style w:val="HTML"/>
          <w:sz w:val="21"/>
          <w:szCs w:val="21"/>
          <w:lang w:val="en-US"/>
        </w:rPr>
      </w:pPr>
      <w:r w:rsidRPr="00CB6BE4">
        <w:rPr>
          <w:rStyle w:val="HTML"/>
          <w:sz w:val="21"/>
          <w:szCs w:val="21"/>
          <w:lang w:val="en-US"/>
        </w:rPr>
        <w:t>int</w:t>
      </w:r>
      <w:r w:rsidRPr="00CB6BE4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CB6BE4">
        <w:rPr>
          <w:rStyle w:val="HTML"/>
          <w:sz w:val="21"/>
          <w:szCs w:val="21"/>
          <w:lang w:val="en-US"/>
        </w:rPr>
        <w:t>updatedCount</w:t>
      </w:r>
      <w:proofErr w:type="spellEnd"/>
      <w:r w:rsidRPr="00CB6BE4">
        <w:rPr>
          <w:rStyle w:val="HTML"/>
          <w:sz w:val="21"/>
          <w:szCs w:val="21"/>
          <w:lang w:val="en-US"/>
        </w:rPr>
        <w:t xml:space="preserve"> = </w:t>
      </w:r>
      <w:proofErr w:type="spellStart"/>
      <w:proofErr w:type="gramStart"/>
      <w:r w:rsidRPr="00CB6BE4">
        <w:rPr>
          <w:rStyle w:val="HTML"/>
          <w:sz w:val="21"/>
          <w:szCs w:val="21"/>
          <w:lang w:val="en-US"/>
        </w:rPr>
        <w:t>db.employeeDao</w:t>
      </w:r>
      <w:proofErr w:type="spellEnd"/>
      <w:proofErr w:type="gramEnd"/>
      <w:r w:rsidRPr="00CB6BE4">
        <w:rPr>
          <w:rStyle w:val="HTML"/>
          <w:sz w:val="21"/>
          <w:szCs w:val="21"/>
          <w:lang w:val="en-US"/>
        </w:rPr>
        <w:t>().</w:t>
      </w:r>
      <w:proofErr w:type="spellStart"/>
      <w:r w:rsidRPr="00CB6BE4">
        <w:rPr>
          <w:rStyle w:val="HTML"/>
          <w:sz w:val="21"/>
          <w:szCs w:val="21"/>
          <w:lang w:val="en-US"/>
        </w:rPr>
        <w:t>updateSalaryByIdList</w:t>
      </w:r>
      <w:proofErr w:type="spellEnd"/>
      <w:r w:rsidRPr="00CB6BE4">
        <w:rPr>
          <w:rStyle w:val="HTML"/>
          <w:sz w:val="21"/>
          <w:szCs w:val="21"/>
          <w:lang w:val="en-US"/>
        </w:rPr>
        <w:t>(</w:t>
      </w:r>
      <w:proofErr w:type="spellStart"/>
      <w:r w:rsidRPr="00CB6BE4">
        <w:rPr>
          <w:rStyle w:val="HTML"/>
          <w:sz w:val="21"/>
          <w:szCs w:val="21"/>
          <w:lang w:val="en-US"/>
        </w:rPr>
        <w:t>Arrays.asList</w:t>
      </w:r>
      <w:proofErr w:type="spellEnd"/>
      <w:r w:rsidRPr="00CB6BE4">
        <w:rPr>
          <w:rStyle w:val="HTML"/>
          <w:sz w:val="21"/>
          <w:szCs w:val="21"/>
          <w:lang w:val="en-US"/>
        </w:rPr>
        <w:t>(1L, 3L, 4L), 10000);</w:t>
      </w:r>
    </w:p>
    <w:p w14:paraId="55B5BED3" w14:textId="636DB80B" w:rsidR="00CB6BE4" w:rsidRPr="00CB6BE4" w:rsidRDefault="00CB6BE4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Удаление сотрудников по списку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</w:p>
    <w:p w14:paraId="23BA69EB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"DELETE from employee WHERE id IN (: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)")</w:t>
      </w:r>
    </w:p>
    <w:p w14:paraId="417E3443" w14:textId="77777777" w:rsidR="00CB6BE4" w:rsidRPr="00CB6BE4" w:rsidRDefault="00CB6BE4" w:rsidP="00CB6BE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CB6BE4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deleteByIdList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List&lt;Long&gt; </w:t>
      </w:r>
      <w:proofErr w:type="spellStart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idList</w:t>
      </w:r>
      <w:proofErr w:type="spellEnd"/>
      <w:r w:rsidRPr="00CB6BE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212C51A1" w14:textId="77777777" w:rsidR="00CB6BE4" w:rsidRDefault="00DB611F" w:rsidP="00CB6BE4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5" w:tooltip="Урок 9. Room. RxJava" w:history="1">
        <w:r w:rsidR="00CB6BE4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9. </w:t>
        </w:r>
        <w:proofErr w:type="spellStart"/>
        <w:r w:rsidR="00CB6BE4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CB6BE4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. </w:t>
        </w:r>
        <w:proofErr w:type="spellStart"/>
        <w:r w:rsidR="00CB6BE4">
          <w:rPr>
            <w:rStyle w:val="a3"/>
            <w:rFonts w:ascii="Helvetica" w:hAnsi="Helvetica" w:cs="Helvetica"/>
            <w:b w:val="0"/>
            <w:bCs w:val="0"/>
            <w:color w:val="0077BB"/>
          </w:rPr>
          <w:t>RxJava</w:t>
        </w:r>
        <w:proofErr w:type="spellEnd"/>
      </w:hyperlink>
    </w:p>
    <w:p w14:paraId="1511F83D" w14:textId="25CFA50E" w:rsidR="00D91122" w:rsidRPr="00252CCB" w:rsidRDefault="00252CCB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этом уроке рассмотрим возможность совместного использования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RxJava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Как получать данные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Flowable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Single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Maybe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01F09FB3" w14:textId="77777777" w:rsidR="00252CCB" w:rsidRDefault="00252CCB" w:rsidP="00252CC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Flowable</w:t>
      </w:r>
      <w:proofErr w:type="spellEnd"/>
    </w:p>
    <w:p w14:paraId="33AF2113" w14:textId="77777777" w:rsidR="00252CCB" w:rsidRPr="00DB611F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"SELECT * FROM employee")</w:t>
      </w:r>
    </w:p>
    <w:p w14:paraId="60949C09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Flowable&lt;List&lt;Employee&gt;&gt; 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getAll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1ACD9312" w14:textId="77777777" w:rsidR="00252CCB" w:rsidRPr="00252CCB" w:rsidRDefault="00252CCB" w:rsidP="00252CC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252CCB">
        <w:rPr>
          <w:rFonts w:ascii="Helvetica" w:hAnsi="Helvetica" w:cs="Helvetica"/>
          <w:b/>
          <w:bCs/>
          <w:color w:val="444444"/>
          <w:lang w:val="en-US"/>
        </w:rPr>
        <w:t>Single</w:t>
      </w:r>
    </w:p>
    <w:p w14:paraId="67C77BA2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"SELECT * FROM employee WHERE id = :id")</w:t>
      </w:r>
    </w:p>
    <w:p w14:paraId="6ADEE664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Single&lt;Employee&gt; 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getById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id);</w:t>
      </w:r>
    </w:p>
    <w:p w14:paraId="4B7A66B3" w14:textId="77777777" w:rsidR="00252CCB" w:rsidRPr="00252CCB" w:rsidRDefault="00252CCB" w:rsidP="00252CC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252CCB">
        <w:rPr>
          <w:rFonts w:ascii="Helvetica" w:hAnsi="Helvetica" w:cs="Helvetica"/>
          <w:b/>
          <w:bCs/>
          <w:color w:val="444444"/>
          <w:lang w:val="en-US"/>
        </w:rPr>
        <w:t>Maybe</w:t>
      </w:r>
    </w:p>
    <w:p w14:paraId="30BCE5BE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"SELECT * FROM employee WHERE id = :id")</w:t>
      </w:r>
    </w:p>
    <w:p w14:paraId="59C676E6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Maybe&lt;Employee&gt; 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getById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id);</w:t>
      </w:r>
    </w:p>
    <w:p w14:paraId="2C2A5DED" w14:textId="77777777" w:rsidR="00252CCB" w:rsidRDefault="00252CCB" w:rsidP="00252CC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В каком случае что лучше использовать?</w:t>
      </w:r>
    </w:p>
    <w:p w14:paraId="65174A63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Flowable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подходит, если вы запрашиваете данные и далее планируете автоматически получать их обновления.</w:t>
      </w:r>
    </w:p>
    <w:p w14:paraId="498DAC8E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Maybe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подходят для однократного получения данных. Разница между ними в том, что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логичнее использовать, если запись должна быть в базе. Если ее нет, вам придет ошибка. 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Maybe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допускает, что записи может и не быть.</w:t>
      </w:r>
    </w:p>
    <w:p w14:paraId="6D139C80" w14:textId="77777777" w:rsidR="00252CCB" w:rsidRDefault="00DB611F" w:rsidP="00252CCB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6" w:tooltip="Урок 10. Room. Запрос из нескольких таблиц. Relation" w:history="1">
        <w:r w:rsidR="00252CCB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10. </w:t>
        </w:r>
        <w:proofErr w:type="spellStart"/>
        <w:r w:rsidR="00252CCB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252CCB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. Запрос из нескольких таблиц. </w:t>
        </w:r>
        <w:proofErr w:type="spellStart"/>
        <w:r w:rsidR="00252CCB">
          <w:rPr>
            <w:rStyle w:val="a3"/>
            <w:rFonts w:ascii="Helvetica" w:hAnsi="Helvetica" w:cs="Helvetica"/>
            <w:b w:val="0"/>
            <w:bCs w:val="0"/>
            <w:color w:val="0077BB"/>
          </w:rPr>
          <w:t>Relation</w:t>
        </w:r>
        <w:proofErr w:type="spellEnd"/>
      </w:hyperlink>
    </w:p>
    <w:p w14:paraId="69BD6709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Для примера будем использовать две таблицы: сотрудники и отделы. Каждый сотрудник прикреплен к какому-либо отделу.</w:t>
      </w:r>
    </w:p>
    <w:p w14:paraId="2226C42D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объект для отделов:</w:t>
      </w:r>
    </w:p>
    <w:p w14:paraId="794110A7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@Entity</w:t>
      </w:r>
    </w:p>
    <w:p w14:paraId="5028DCA4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 {</w:t>
      </w:r>
    </w:p>
    <w:p w14:paraId="4AA550BA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316BE8B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</w:p>
    <w:p w14:paraId="5A98C59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31E03B2C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24AC54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097DFFEB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1CFA1C8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757C79D6" w14:textId="77777777" w:rsidR="00252CCB" w:rsidRP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Entity </w:t>
      </w:r>
      <w:r>
        <w:rPr>
          <w:rFonts w:ascii="Helvetica" w:hAnsi="Helvetica" w:cs="Helvetica"/>
          <w:color w:val="444444"/>
          <w:sz w:val="21"/>
          <w:szCs w:val="21"/>
        </w:rPr>
        <w:t>объект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для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сотрудников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>:</w:t>
      </w:r>
    </w:p>
    <w:p w14:paraId="44F16A96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@Entity</w:t>
      </w:r>
    </w:p>
    <w:p w14:paraId="7C92DDD2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{</w:t>
      </w:r>
    </w:p>
    <w:p w14:paraId="2954BF9F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347F3D4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</w:p>
    <w:p w14:paraId="6A61E747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48F271C6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80390C0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5BD4C4BB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C8C0F8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743B8BF8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B75AD92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department_id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5C9072E9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departmentId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2C95295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15EC5A4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5820062" w14:textId="6806BAA7" w:rsidR="00D91122" w:rsidRDefault="00252CCB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поле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departmentId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хранится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отдела, к которому прикреплен сотрудник.</w:t>
      </w:r>
    </w:p>
    <w:p w14:paraId="6533895C" w14:textId="0FE90044" w:rsidR="00252CCB" w:rsidRDefault="00252CCB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Мы хотим получить список работников, в котором будет следующая информация: имя работника, его зарплата, наименование его отдела. Для этого нам надо будет написать запрос, который вытащит данные из двух таблиц.</w:t>
      </w:r>
    </w:p>
    <w:p w14:paraId="28F8E17D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Dao</w:t>
      </w:r>
    </w:p>
    <w:p w14:paraId="6EEF3E5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interface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EmployeeDao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6B369552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80B5A36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"SELECT employee.name,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employee.salary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department.name AS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department_name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</w:t>
      </w:r>
    </w:p>
    <w:p w14:paraId="569080FD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"FROM employee, department "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</w:t>
      </w:r>
    </w:p>
    <w:p w14:paraId="00B14CAB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"WHERE department.id == 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employee.department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_id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2CD6FF09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EmployeeDepartment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getEmployeeWithDepartment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4F02B79D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64AE1FB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...</w:t>
      </w:r>
    </w:p>
    <w:p w14:paraId="71CC378B" w14:textId="1F76C14D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  <w:r w:rsidRPr="00DB611F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}</w:t>
      </w:r>
    </w:p>
    <w:p w14:paraId="3D054E31" w14:textId="77777777" w:rsidR="00252CCB" w:rsidRP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</w:rPr>
        <w:t>Т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к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</w:rPr>
        <w:t>поле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name </w:t>
      </w:r>
      <w:r>
        <w:rPr>
          <w:rFonts w:ascii="Helvetica" w:hAnsi="Helvetica" w:cs="Helvetica"/>
          <w:color w:val="444444"/>
          <w:sz w:val="21"/>
          <w:szCs w:val="21"/>
        </w:rPr>
        <w:t>есть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в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обоих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таблицах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</w:rPr>
        <w:t>то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для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отдела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переименовываем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его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в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proofErr w:type="spellStart"/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>department_name</w:t>
      </w:r>
      <w:proofErr w:type="spellEnd"/>
    </w:p>
    <w:p w14:paraId="0F957CDA" w14:textId="29E25C2C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Обратите внимание на тип объектов, который мы будем получать от этого метода. Это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EmployeeDepartment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Нам нужно создать этот объект, и указать в нем все поля, которые мы ожидаем получить от запроса.</w:t>
      </w:r>
    </w:p>
    <w:p w14:paraId="3F669F25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EmployeeDepartment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5EF41B3E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5C5FA54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27215C6E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lastRenderedPageBreak/>
        <w:t> </w:t>
      </w:r>
    </w:p>
    <w:p w14:paraId="45E3C1BA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4D8BC746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668A5F2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ColumnInfo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 = "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department_name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77B2DC66" w14:textId="77777777" w:rsidR="00252CCB" w:rsidRPr="00DB611F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departmentName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23BE2AB2" w14:textId="77777777" w:rsidR="00252CCB" w:rsidRPr="00DB611F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178A908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6BF6DC79" w14:textId="4C812BF9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Это не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объект, а обычный класс. Поля этого класса должны совпадать с полями результата, который вернет запрос.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конвертирует результаты запроса в список этих объектов, и мы получим то, что хотели.</w:t>
      </w:r>
    </w:p>
    <w:p w14:paraId="60E0B430" w14:textId="77777777" w:rsidR="00252CCB" w:rsidRDefault="00252CCB" w:rsidP="00252CC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Relation</w:t>
      </w:r>
      <w:proofErr w:type="spellEnd"/>
    </w:p>
    <w:p w14:paraId="78BBDEEE" w14:textId="6C82117B" w:rsidR="00252CCB" w:rsidRPr="00252CCB" w:rsidRDefault="00252CCB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Аннотация </w:t>
      </w:r>
      <w:proofErr w:type="spellStart"/>
      <w:r>
        <w:fldChar w:fldCharType="begin"/>
      </w:r>
      <w:r>
        <w:instrText xml:space="preserve"> HYPERLINK "https://developer.android.com/reference/android/arch/persistence/room/Relation.html"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Relation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также позволяет делать запросы из нескольких таблиц, но структура результата будет немного другой. И нам самим не придется писать сложные запросы.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все сделает за нас.</w:t>
      </w:r>
    </w:p>
    <w:p w14:paraId="6D840DA7" w14:textId="5E267C03" w:rsidR="00D91122" w:rsidRPr="00252CCB" w:rsidRDefault="00252CCB" w:rsidP="00D91122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Давайте представим, что нам надо получить список отделов. И к каждому отделу должен прилагаться список сотрудников.</w:t>
      </w:r>
    </w:p>
    <w:p w14:paraId="1E565A86" w14:textId="1E2D6892" w:rsidR="00D91122" w:rsidRPr="00252CCB" w:rsidRDefault="00252CCB" w:rsidP="00D9112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Структура для этих данных будет выглядеть так:</w:t>
      </w:r>
    </w:p>
    <w:p w14:paraId="47484EB3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DepartmentWithEmployees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3BFFFE12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6C2D898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5BFC3A2D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650ACF5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10082054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2CCEA98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Relation(</w:t>
      </w:r>
      <w:proofErr w:type="spellStart"/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parentColumn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"id",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entityColumn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department_id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2A5085EA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List&lt;Employee&gt; employees;</w:t>
      </w:r>
    </w:p>
    <w:p w14:paraId="6E2E1A6D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79B8BF2E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17DB6E07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Это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не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Entity, </w:t>
      </w:r>
      <w:r>
        <w:rPr>
          <w:rFonts w:ascii="Helvetica" w:hAnsi="Helvetica" w:cs="Helvetica"/>
          <w:color w:val="444444"/>
          <w:sz w:val="21"/>
          <w:szCs w:val="21"/>
        </w:rPr>
        <w:t>а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обычный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класс</w:t>
      </w:r>
      <w:r w:rsidRPr="00252CCB">
        <w:rPr>
          <w:rFonts w:ascii="Helvetica" w:hAnsi="Helvetica" w:cs="Helvetica"/>
          <w:color w:val="444444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</w:rPr>
        <w:t xml:space="preserve">В полях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будут данные отдела.</w:t>
      </w:r>
    </w:p>
    <w:p w14:paraId="5818BF02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будет список сотрудников этого отдела. Для этого мы помечаем список аннотацией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сам заполнит его для нас. Давайте разбираться, как именно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поймет, что он должен поместить в этот список. Откуда он будет брать данные и по какому условию?</w:t>
      </w:r>
    </w:p>
    <w:p w14:paraId="48649FF8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Тип данных списка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- это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Это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объект, для него в базе данных создана таблица. Из этой таблицы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будет читать данные по сотрудникам. В параметрах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parentColumn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entityColumn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указываем названия полей, которые участвуют в условии выборки данных. В результате,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будет искать сотрудников, у которых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entityColumn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(т.е.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department_id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 равен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parentColumn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(т.е.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 отдела. Все найденные сотрудники окажутся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5759CAAE" w14:textId="77777777" w:rsidR="00252CCB" w:rsidRDefault="00252CCB" w:rsidP="00252CC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По требованиям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тип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должен быть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14:paraId="0E7C6497" w14:textId="7D750D2D" w:rsidR="00D91122" w:rsidRPr="00252CCB" w:rsidRDefault="00252CCB" w:rsidP="00D91122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Осталось описать метод 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Dao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14:paraId="5A0B09F0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@Dao</w:t>
      </w:r>
    </w:p>
    <w:p w14:paraId="748929CE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interface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DepartmentDao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4D15BA13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59036A7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"SELECT id, name from department")</w:t>
      </w:r>
    </w:p>
    <w:p w14:paraId="188D9703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</w:t>
      </w:r>
      <w:proofErr w:type="spell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DepartmentWithEmployees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getDepartmentsWithEmployees</w:t>
      </w:r>
      <w:proofErr w:type="spell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0AE7089D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C421D3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// ...</w:t>
      </w:r>
    </w:p>
    <w:p w14:paraId="6F66B671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252CC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5271FE7E" w14:textId="77777777" w:rsidR="00252CCB" w:rsidRPr="00252CCB" w:rsidRDefault="00252CCB" w:rsidP="00252CC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52CC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052B547E" w14:textId="693C7B0D" w:rsidR="00D91122" w:rsidRDefault="00252C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Это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простой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запрос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который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вытащит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необходимые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данные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по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отделу</w:t>
      </w:r>
      <w:r w:rsidRPr="00252CC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А запрос по сотрудникам для каждого отдела сделает за нас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50499BA1" w14:textId="102F7BBD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В классе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DepartmentWithEmployees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мы используем поля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для данных по отделу. Но класс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Department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имеет точно такую же структуру -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Поэтому мы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DepartmentWithEmployees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можем заменить эти поля на одно поле с типом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Department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аннотацией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Embedded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14:paraId="0116C2F9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DepartmentWithEmployees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61427983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E3C7320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@Embedded</w:t>
      </w:r>
    </w:p>
    <w:p w14:paraId="00198472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Department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14:paraId="6DFAB984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6ABEE52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Relation(</w:t>
      </w:r>
      <w:proofErr w:type="spellStart"/>
      <w:proofErr w:type="gram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parentColumn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"id",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entityColumn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department_id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</w:t>
      </w:r>
    </w:p>
    <w:p w14:paraId="4CE2A085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r w:rsidRPr="00F96730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List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&lt;</w:t>
      </w:r>
      <w:proofErr w:type="spellStart"/>
      <w:proofErr w:type="gram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Employee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&gt;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employees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</w:p>
    <w:p w14:paraId="2D34FB43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64981739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8AABCB5" w14:textId="4D08A885" w:rsidR="00F96730" w:rsidRPr="00DB611F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Предположим, что нам нужны не все данные по сотрудникам, а только некоторые поля. Например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name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и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salary.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Создаем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под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них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класс</w:t>
      </w:r>
      <w:r w:rsidRPr="00DB611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:</w:t>
      </w:r>
    </w:p>
    <w:p w14:paraId="01A35A29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EmployeeNameAndSalary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72C68439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4CB7ACA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4D3274F8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3BE22EA" w14:textId="77777777" w:rsidR="00F96730" w:rsidRPr="00DB611F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504E3629" w14:textId="77777777" w:rsidR="00F96730" w:rsidRPr="00DB611F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380A3DA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6035D566" w14:textId="7A3EF29D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 используем его, как тип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-списке</w:t>
      </w:r>
    </w:p>
    <w:p w14:paraId="5932B8A3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DepartmentWithEmployees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09E231F0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5A28D2B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080E8151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F83B9F9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6B824C1D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0AED965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Relation(</w:t>
      </w:r>
      <w:proofErr w:type="spellStart"/>
      <w:proofErr w:type="gram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parentColumn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"id",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entityColumn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department_id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entity = 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Employee.class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4ED697AF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</w:t>
      </w:r>
      <w:proofErr w:type="spell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EmployeeNameAndSalary</w:t>
      </w:r>
      <w:proofErr w:type="spell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&gt; employees;</w:t>
      </w:r>
    </w:p>
    <w:p w14:paraId="198603EC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5513087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5BEE6506" w14:textId="1BC1B4E9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А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чтобы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Room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знал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откуда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брать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данные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по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сотрудникам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указываем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Entity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класс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Employee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параметре</w:t>
      </w:r>
      <w:r w:rsidRPr="00F96730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entity.</w:t>
      </w:r>
    </w:p>
    <w:p w14:paraId="714618AC" w14:textId="5AF23338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может быть вложенным. Т.е. в нашем примере класс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EmployeeNameAndSalary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также может содержать в себе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который будет для каждого сотрудника собирать, например, список техники, записанной на него.</w:t>
      </w:r>
    </w:p>
    <w:p w14:paraId="18A3DDD6" w14:textId="29298236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не может быть использован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классах, только в обычных.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поле не может задаваться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через конструктор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Оно должно быть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public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или иметь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public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-метод.</w:t>
      </w:r>
    </w:p>
    <w:p w14:paraId="6E8EFDBA" w14:textId="77777777" w:rsidR="00F96730" w:rsidRDefault="00F96730" w:rsidP="00F96730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Relation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+ </w:t>
      </w:r>
      <w:proofErr w:type="spellStart"/>
      <w:r>
        <w:rPr>
          <w:rFonts w:ascii="Helvetica" w:hAnsi="Helvetica" w:cs="Helvetica"/>
          <w:b/>
          <w:bCs/>
          <w:color w:val="444444"/>
        </w:rPr>
        <w:t>Transaction</w:t>
      </w:r>
      <w:proofErr w:type="spellEnd"/>
    </w:p>
    <w:p w14:paraId="387520F8" w14:textId="50D75D63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При использовании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выполняет несколько запросов, чтобы собрать все данные. Имеет смысл выполнять все эти запросы в одной транзакции, чтобы получить корректные данные. Для этого можно использовать аннотацию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Transaction</w:t>
      </w:r>
      <w:proofErr w:type="spellEnd"/>
    </w:p>
    <w:p w14:paraId="2559229F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@Transaction</w:t>
      </w:r>
    </w:p>
    <w:p w14:paraId="6791EA9A" w14:textId="77777777" w:rsidR="00F96730" w:rsidRPr="00F96730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Query(</w:t>
      </w:r>
      <w:proofErr w:type="gramEnd"/>
      <w:r w:rsidRPr="00F96730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"SELECT id, name from department")</w:t>
      </w:r>
    </w:p>
    <w:p w14:paraId="63E202AA" w14:textId="77777777" w:rsidR="00F96730" w:rsidRPr="00DB611F" w:rsidRDefault="00F96730" w:rsidP="00F96730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DepartmentWithEmployees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getDepartmentsWithEmployees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71268BC2" w14:textId="708D2319" w:rsidR="00F96730" w:rsidRPr="00DB611F" w:rsidRDefault="00F96730">
      <w:pPr>
        <w:rPr>
          <w:lang w:val="en-US"/>
        </w:rPr>
      </w:pPr>
    </w:p>
    <w:p w14:paraId="5FD15908" w14:textId="77777777" w:rsidR="00F96730" w:rsidRDefault="00DB611F" w:rsidP="00F96730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7" w:tooltip="Урок 11. Room. Type converter" w:history="1">
        <w:r w:rsidR="00F96730"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="00F96730" w:rsidRPr="00DB611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11. Room. </w:t>
        </w:r>
        <w:proofErr w:type="spellStart"/>
        <w:r w:rsidR="00F96730">
          <w:rPr>
            <w:rStyle w:val="a3"/>
            <w:rFonts w:ascii="Helvetica" w:hAnsi="Helvetica" w:cs="Helvetica"/>
            <w:b w:val="0"/>
            <w:bCs w:val="0"/>
            <w:color w:val="0077BB"/>
          </w:rPr>
          <w:t>Type</w:t>
        </w:r>
        <w:proofErr w:type="spellEnd"/>
        <w:r w:rsidR="00F96730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 </w:t>
        </w:r>
        <w:proofErr w:type="spellStart"/>
        <w:r w:rsidR="00F96730">
          <w:rPr>
            <w:rStyle w:val="a3"/>
            <w:rFonts w:ascii="Helvetica" w:hAnsi="Helvetica" w:cs="Helvetica"/>
            <w:b w:val="0"/>
            <w:bCs w:val="0"/>
            <w:color w:val="0077BB"/>
          </w:rPr>
          <w:t>converter</w:t>
        </w:r>
        <w:proofErr w:type="spellEnd"/>
      </w:hyperlink>
    </w:p>
    <w:p w14:paraId="71887322" w14:textId="2CF74EB6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Иногда ваши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объекты могут содержать поля, которые не являются примитивами, и не могут быть сохранены в БД.</w:t>
      </w:r>
    </w:p>
    <w:p w14:paraId="26935597" w14:textId="6364A6A5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качестве примера рассмотрим класс работника. У него вполне может быть поле, в котором мы хотим перечислить его хобби. Используем для этого поле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hobbies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 типом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</w:t>
      </w:r>
      <w:proofErr w:type="spellStart"/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&gt; </w:t>
      </w:r>
    </w:p>
    <w:p w14:paraId="2759E095" w14:textId="34CC2671" w:rsidR="00F96730" w:rsidRDefault="00F9673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Ок, давайте создадим конвертер. Он должен уметь конвертировать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</w:t>
      </w:r>
      <w:proofErr w:type="spellStart"/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&gt; в какой-нибудь простой тип, который может быть сохранен в базу, например,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Также конвертер должен уметь конвертировать в обратную сторону, т.е. из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</w:t>
      </w:r>
      <w:proofErr w:type="spellStart"/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&gt;, чтобы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мог прочесть данные из базы в поле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объекта.</w:t>
      </w:r>
    </w:p>
    <w:p w14:paraId="410F7FC7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HobbiesConverter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14:paraId="0AA5B9C8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2D4E1E2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TypeConverter</w:t>
      </w:r>
      <w:proofErr w:type="spellEnd"/>
    </w:p>
    <w:p w14:paraId="0BEA65BC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fromHobbies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List&lt;String&gt; hobbies) {</w:t>
      </w:r>
    </w:p>
    <w:p w14:paraId="3A4D8D7A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hobbies.stream</w:t>
      </w:r>
      <w:proofErr w:type="spellEnd"/>
      <w:proofErr w:type="gram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().collect(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Collectors.joining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(","));</w:t>
      </w:r>
    </w:p>
    <w:p w14:paraId="4C39534B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4E3D3325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CDFF68C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TypeConverter</w:t>
      </w:r>
      <w:proofErr w:type="spellEnd"/>
    </w:p>
    <w:p w14:paraId="5702261C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List&lt;String&gt; </w:t>
      </w:r>
      <w:proofErr w:type="spellStart"/>
      <w:proofErr w:type="gram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toHobbies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data) {</w:t>
      </w:r>
    </w:p>
    <w:p w14:paraId="087CE46E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Arrays.asList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data.split</w:t>
      </w:r>
      <w:proofErr w:type="spellEnd"/>
      <w:proofErr w:type="gram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(","));</w:t>
      </w:r>
    </w:p>
    <w:p w14:paraId="3A5404C9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44486F08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29D861D8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16EB8BBA" w14:textId="4113BA71" w:rsidR="00F96730" w:rsidRDefault="00B124E3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Первый метод преобразует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</w:t>
      </w:r>
      <w:proofErr w:type="spellStart"/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&gt;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Второй - наоборот. Оба метода помечаем аннотацией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TypeConverter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2CE4489C" w14:textId="53114725" w:rsidR="00B124E3" w:rsidRDefault="00B124E3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Осталось указать этот конвертер для поля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hobbies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Это делается аннотацией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TypeConverters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 указанием класса конвертера.</w:t>
      </w:r>
    </w:p>
    <w:p w14:paraId="439C5611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gram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Entity(</w:t>
      </w:r>
      <w:proofErr w:type="gram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5F9E95A1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{</w:t>
      </w:r>
    </w:p>
    <w:p w14:paraId="61DF17F4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46A6DD02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PrimaryKey</w:t>
      </w:r>
      <w:proofErr w:type="spellEnd"/>
    </w:p>
    <w:p w14:paraId="0A7968C0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long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id;</w:t>
      </w:r>
    </w:p>
    <w:p w14:paraId="6EB44B1D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5B28EAD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name;</w:t>
      </w:r>
    </w:p>
    <w:p w14:paraId="7E182F20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0D4EC3E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0377C5B1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4E7CF80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TypeConverters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</w:t>
      </w:r>
      <w:proofErr w:type="spellStart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HobbiesConverter.class</w:t>
      </w:r>
      <w:proofErr w:type="spellEnd"/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})</w:t>
      </w:r>
    </w:p>
    <w:p w14:paraId="6C102950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List&lt;String&gt; hobbies;</w:t>
      </w:r>
    </w:p>
    <w:p w14:paraId="430DCB60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B124E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033FF3ED" w14:textId="77777777" w:rsidR="00B124E3" w:rsidRPr="00B124E3" w:rsidRDefault="00B124E3" w:rsidP="00B124E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B124E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58E33214" w14:textId="3EBA2F96" w:rsidR="00B124E3" w:rsidRPr="00DB611F" w:rsidRDefault="00B124E3"/>
    <w:p w14:paraId="23ECC1BC" w14:textId="77777777" w:rsidR="00E85251" w:rsidRPr="00E85251" w:rsidRDefault="00E85251" w:rsidP="00E8525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8525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Ну и самое глобальное решение - прописать конвертер для </w:t>
      </w:r>
      <w:proofErr w:type="spellStart"/>
      <w:r w:rsidRPr="00E85251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Database</w:t>
      </w:r>
      <w:proofErr w:type="spellEnd"/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E85251" w:rsidRPr="00E85251" w14:paraId="15E5407B" w14:textId="77777777" w:rsidTr="00E85251">
        <w:tc>
          <w:tcPr>
            <w:tcW w:w="0" w:type="auto"/>
            <w:vAlign w:val="center"/>
            <w:hideMark/>
          </w:tcPr>
          <w:p w14:paraId="4CD10204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947408D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D8426AF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1CCC9AA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8613A2D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97" w:type="dxa"/>
            <w:vAlign w:val="center"/>
            <w:hideMark/>
          </w:tcPr>
          <w:p w14:paraId="5501ABC2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gram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Database(</w:t>
            </w:r>
            <w:proofErr w:type="gram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entities = {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Employee.class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version = 1)</w:t>
            </w:r>
          </w:p>
          <w:p w14:paraId="3C272265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proofErr w:type="gram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TypeConverters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DateConverter.class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14:paraId="445F4C44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RoomDatabase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16FDA2CC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proofErr w:type="spellEnd"/>
            <w:r w:rsidRPr="00E85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</w:t>
            </w:r>
            <w:proofErr w:type="spell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1B5B3AA3" w14:textId="77777777" w:rsidR="00E85251" w:rsidRPr="00E85251" w:rsidRDefault="00E85251" w:rsidP="00E85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2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3C31191" w14:textId="77777777" w:rsidR="00425676" w:rsidRDefault="00DB611F" w:rsidP="00425676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8" w:tooltip="Урок 12. Room. Миграция версий базы данных" w:history="1">
        <w:r w:rsidR="00425676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12. </w:t>
        </w:r>
        <w:proofErr w:type="spellStart"/>
        <w:r w:rsidR="00425676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425676">
          <w:rPr>
            <w:rStyle w:val="a3"/>
            <w:rFonts w:ascii="Helvetica" w:hAnsi="Helvetica" w:cs="Helvetica"/>
            <w:b w:val="0"/>
            <w:bCs w:val="0"/>
            <w:color w:val="0077BB"/>
          </w:rPr>
          <w:t>. Миграция версий базы данных</w:t>
        </w:r>
      </w:hyperlink>
    </w:p>
    <w:p w14:paraId="70B8CE70" w14:textId="77777777" w:rsidR="00425676" w:rsidRPr="00425676" w:rsidRDefault="00425676" w:rsidP="004256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ибо, как вариант, мы можем использовать </w:t>
      </w:r>
      <w:proofErr w:type="spellStart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fallbackToDestructiveMigration</w:t>
      </w:r>
      <w:proofErr w:type="spellEnd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билдере</w:t>
      </w:r>
      <w:proofErr w:type="spellEnd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создания базы: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425676" w:rsidRPr="00425676" w14:paraId="54E34E8D" w14:textId="77777777" w:rsidTr="00425676">
        <w:tc>
          <w:tcPr>
            <w:tcW w:w="0" w:type="auto"/>
            <w:vAlign w:val="center"/>
            <w:hideMark/>
          </w:tcPr>
          <w:p w14:paraId="7CD49645" w14:textId="77777777" w:rsidR="00425676" w:rsidRPr="00425676" w:rsidRDefault="00425676" w:rsidP="00425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0295D160" w14:textId="77777777" w:rsidR="00425676" w:rsidRPr="00425676" w:rsidRDefault="00425676" w:rsidP="00425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88E108A" w14:textId="77777777" w:rsidR="00425676" w:rsidRPr="00425676" w:rsidRDefault="00425676" w:rsidP="00425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97" w:type="dxa"/>
            <w:vAlign w:val="center"/>
            <w:hideMark/>
          </w:tcPr>
          <w:p w14:paraId="0D1D4E9D" w14:textId="77777777" w:rsidR="00425676" w:rsidRPr="00425676" w:rsidRDefault="00425676" w:rsidP="00425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database = </w:t>
            </w:r>
            <w:proofErr w:type="spellStart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Room.databaseBuilder</w:t>
            </w:r>
            <w:proofErr w:type="spellEnd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AppDatabase.class</w:t>
            </w:r>
            <w:proofErr w:type="spellEnd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"database")</w:t>
            </w:r>
          </w:p>
          <w:p w14:paraId="385D844C" w14:textId="77777777" w:rsidR="00425676" w:rsidRPr="00425676" w:rsidRDefault="00425676" w:rsidP="00425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7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gramStart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fallbackToDestructiveMigration</w:t>
            </w:r>
            <w:proofErr w:type="spellEnd"/>
            <w:proofErr w:type="gramEnd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14:paraId="76A93857" w14:textId="77777777" w:rsidR="00425676" w:rsidRPr="00425676" w:rsidRDefault="00425676" w:rsidP="00425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7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proofErr w:type="gramStart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</w:t>
            </w:r>
            <w:proofErr w:type="spellEnd"/>
            <w:proofErr w:type="gramEnd"/>
            <w:r w:rsidRPr="004256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14:paraId="2F495542" w14:textId="77777777" w:rsidR="00425676" w:rsidRPr="00425676" w:rsidRDefault="00425676" w:rsidP="004256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этом случае миграцию можно не настраивать. Но если при запуске приложения </w:t>
      </w:r>
      <w:proofErr w:type="spellStart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Room</w:t>
      </w:r>
      <w:proofErr w:type="spellEnd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увидит, что необходима миграция, то он просто пересоздаст базу в соответствии с новой структурой </w:t>
      </w:r>
      <w:proofErr w:type="spellStart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Entity</w:t>
      </w:r>
      <w:proofErr w:type="spellEnd"/>
      <w:r w:rsidRPr="0042567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классов и все данные пропадут. Так себе вариант, особенно с точки зрения пользователя. Он потеряет все свои данные.</w:t>
      </w:r>
    </w:p>
    <w:p w14:paraId="731032ED" w14:textId="77777777" w:rsidR="00425676" w:rsidRDefault="00DB611F" w:rsidP="00425676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19" w:tooltip="Урок 13. Room. Тестирование" w:history="1">
        <w:r w:rsidR="00425676"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13. </w:t>
        </w:r>
        <w:proofErr w:type="spellStart"/>
        <w:r w:rsidR="00425676">
          <w:rPr>
            <w:rStyle w:val="a3"/>
            <w:rFonts w:ascii="Helvetica" w:hAnsi="Helvetica" w:cs="Helvetica"/>
            <w:b w:val="0"/>
            <w:bCs w:val="0"/>
            <w:color w:val="0077BB"/>
          </w:rPr>
          <w:t>Room</w:t>
        </w:r>
        <w:proofErr w:type="spellEnd"/>
        <w:r w:rsidR="00425676">
          <w:rPr>
            <w:rStyle w:val="a3"/>
            <w:rFonts w:ascii="Helvetica" w:hAnsi="Helvetica" w:cs="Helvetica"/>
            <w:b w:val="0"/>
            <w:bCs w:val="0"/>
            <w:color w:val="0077BB"/>
          </w:rPr>
          <w:t>. Тестирование</w:t>
        </w:r>
      </w:hyperlink>
    </w:p>
    <w:p w14:paraId="07C06B4E" w14:textId="2134E16F" w:rsidR="00E85251" w:rsidRPr="00425676" w:rsidRDefault="00425676" w:rsidP="00425676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Dao</w:t>
      </w:r>
      <w:proofErr w:type="spellEnd"/>
    </w:p>
    <w:p w14:paraId="13B036EE" w14:textId="77777777" w:rsidR="00425676" w:rsidRDefault="00425676" w:rsidP="00425676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Миграция</w:t>
      </w:r>
    </w:p>
    <w:p w14:paraId="11DB32B4" w14:textId="77777777" w:rsidR="00425676" w:rsidRDefault="00425676" w:rsidP="00425676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Схемы</w:t>
      </w:r>
    </w:p>
    <w:p w14:paraId="01952C51" w14:textId="3F92EE17" w:rsidR="00425676" w:rsidRDefault="00425676" w:rsidP="00425676"/>
    <w:p w14:paraId="02C4BE9A" w14:textId="50D0D00B" w:rsidR="00DB611F" w:rsidRDefault="00DB611F" w:rsidP="00425676"/>
    <w:p w14:paraId="75CA1561" w14:textId="64A323D8" w:rsidR="00DB611F" w:rsidRDefault="00DB611F">
      <w:r>
        <w:br w:type="page"/>
      </w:r>
    </w:p>
    <w:p w14:paraId="4866C1D0" w14:textId="77777777" w:rsidR="00DB611F" w:rsidRDefault="00DB611F" w:rsidP="00DB611F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20" w:tooltip="Урок 18. Android Data Binding. Основы" w:history="1"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Урок 18. Android </w:t>
        </w:r>
        <w:proofErr w:type="spellStart"/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Data</w:t>
        </w:r>
        <w:proofErr w:type="spellEnd"/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 </w:t>
        </w:r>
        <w:proofErr w:type="spellStart"/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Binding</w:t>
        </w:r>
        <w:proofErr w:type="spellEnd"/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. Основы</w:t>
        </w:r>
      </w:hyperlink>
    </w:p>
    <w:p w14:paraId="7BF73E09" w14:textId="77777777" w:rsidR="00DB611F" w:rsidRPr="00DB611F" w:rsidRDefault="00DB611F" w:rsidP="00DB61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Сразу хочу заметить, что если мы теперь в коде будем изменять объект </w:t>
      </w:r>
      <w:proofErr w:type="spellStart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то данные на экране меняться не будут. Они считались один раз и далее не отслеживаются (при такой реализации).</w:t>
      </w:r>
    </w:p>
    <w:p w14:paraId="5713EADC" w14:textId="77777777" w:rsidR="00DB611F" w:rsidRPr="00DB611F" w:rsidRDefault="00DB611F" w:rsidP="00DB61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Чтобы экран получил новые данные, надо снова передать </w:t>
      </w:r>
      <w:proofErr w:type="spellStart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биндингу</w:t>
      </w:r>
      <w:proofErr w:type="spellEnd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измененный объект </w:t>
      </w:r>
      <w:proofErr w:type="spellStart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DB611F" w:rsidRPr="00DB611F" w14:paraId="507829AD" w14:textId="77777777" w:rsidTr="00DB611F">
        <w:tc>
          <w:tcPr>
            <w:tcW w:w="0" w:type="auto"/>
            <w:vAlign w:val="center"/>
            <w:hideMark/>
          </w:tcPr>
          <w:p w14:paraId="3225E30C" w14:textId="77777777" w:rsidR="00DB611F" w:rsidRPr="00DB611F" w:rsidRDefault="00DB611F" w:rsidP="00DB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97" w:type="dxa"/>
            <w:vAlign w:val="center"/>
            <w:hideMark/>
          </w:tcPr>
          <w:p w14:paraId="72841720" w14:textId="77777777" w:rsidR="00DB611F" w:rsidRPr="00DB611F" w:rsidRDefault="00DB611F" w:rsidP="00DB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B61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binding.setEmployee</w:t>
            </w:r>
            <w:proofErr w:type="spellEnd"/>
            <w:proofErr w:type="gramEnd"/>
            <w:r w:rsidRPr="00DB61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B61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DB61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14:paraId="2CE39FD9" w14:textId="77777777" w:rsidR="00DB611F" w:rsidRPr="00DB611F" w:rsidRDefault="00DB611F" w:rsidP="00DB61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14:paraId="3378250B" w14:textId="77777777" w:rsidR="00DB611F" w:rsidRPr="00DB611F" w:rsidRDefault="00DB611F" w:rsidP="00DB61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Или можно вызывать метод </w:t>
      </w:r>
      <w:proofErr w:type="spellStart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invalidateAll</w:t>
      </w:r>
      <w:proofErr w:type="spellEnd"/>
      <w:r w:rsidRPr="00DB611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DB611F" w:rsidRPr="00DB611F" w14:paraId="17025D16" w14:textId="77777777" w:rsidTr="00DB611F">
        <w:tc>
          <w:tcPr>
            <w:tcW w:w="0" w:type="auto"/>
            <w:vAlign w:val="center"/>
            <w:hideMark/>
          </w:tcPr>
          <w:p w14:paraId="2331EF57" w14:textId="77777777" w:rsidR="00DB611F" w:rsidRPr="00DB611F" w:rsidRDefault="00DB611F" w:rsidP="00DB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6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97" w:type="dxa"/>
            <w:vAlign w:val="center"/>
            <w:hideMark/>
          </w:tcPr>
          <w:p w14:paraId="4DB79600" w14:textId="77777777" w:rsidR="00DB611F" w:rsidRPr="00DB611F" w:rsidRDefault="00DB611F" w:rsidP="00DB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B61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binding.invalidateAll</w:t>
            </w:r>
            <w:proofErr w:type="spellEnd"/>
            <w:proofErr w:type="gramEnd"/>
            <w:r w:rsidRPr="00DB61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14:paraId="70CEB6EC" w14:textId="77777777" w:rsidR="00DB611F" w:rsidRDefault="00DB611F" w:rsidP="00DB611F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21" w:tooltip="Урок 19. Android Data Binding. Код в layout. Доступ к View" w:history="1"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Pr="00DB611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19. Android Data Binding.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Код</w:t>
        </w:r>
        <w:r w:rsidRPr="00DB611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в</w:t>
        </w:r>
        <w:r w:rsidRPr="00DB611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layout.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 xml:space="preserve">Доступ к </w:t>
        </w:r>
        <w:proofErr w:type="spellStart"/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View</w:t>
        </w:r>
        <w:proofErr w:type="spellEnd"/>
      </w:hyperlink>
    </w:p>
    <w:p w14:paraId="61A30E2D" w14:textId="31844803" w:rsidR="00DB611F" w:rsidRDefault="00DB611F" w:rsidP="00425676">
      <w:pPr>
        <w:rPr>
          <w:rStyle w:val="HTML"/>
          <w:rFonts w:eastAsiaTheme="minorHAnsi"/>
          <w:sz w:val="21"/>
          <w:szCs w:val="21"/>
        </w:rPr>
      </w:pPr>
      <w:r>
        <w:rPr>
          <w:rStyle w:val="HTML"/>
          <w:rFonts w:eastAsiaTheme="minorHAnsi"/>
          <w:color w:val="C7254E"/>
          <w:sz w:val="21"/>
          <w:szCs w:val="21"/>
        </w:rPr>
        <w:t> </w:t>
      </w:r>
      <w:proofErr w:type="spellStart"/>
      <w:r>
        <w:rPr>
          <w:rStyle w:val="HTML"/>
          <w:rFonts w:eastAsiaTheme="minorHAnsi"/>
          <w:sz w:val="21"/>
          <w:szCs w:val="21"/>
        </w:rPr>
        <w:t>android:text</w:t>
      </w:r>
      <w:proofErr w:type="spellEnd"/>
      <w:r>
        <w:rPr>
          <w:rStyle w:val="HTML"/>
          <w:rFonts w:eastAsiaTheme="minorHAnsi"/>
          <w:sz w:val="21"/>
          <w:szCs w:val="21"/>
        </w:rPr>
        <w:t>="@{</w:t>
      </w:r>
      <w:proofErr w:type="spellStart"/>
      <w:r>
        <w:rPr>
          <w:rStyle w:val="HTML"/>
          <w:rFonts w:eastAsiaTheme="minorHAnsi"/>
          <w:sz w:val="21"/>
          <w:szCs w:val="21"/>
        </w:rPr>
        <w:t>String.valueOf</w:t>
      </w:r>
      <w:proofErr w:type="spellEnd"/>
      <w:r>
        <w:rPr>
          <w:rStyle w:val="HTML"/>
          <w:rFonts w:eastAsiaTheme="minorHAnsi"/>
          <w:sz w:val="21"/>
          <w:szCs w:val="21"/>
        </w:rPr>
        <w:t>(</w:t>
      </w:r>
      <w:proofErr w:type="spellStart"/>
      <w:proofErr w:type="gramStart"/>
      <w:r>
        <w:rPr>
          <w:rStyle w:val="HTML"/>
          <w:rFonts w:eastAsiaTheme="minorHAnsi"/>
          <w:sz w:val="21"/>
          <w:szCs w:val="21"/>
        </w:rPr>
        <w:t>employee.salary</w:t>
      </w:r>
      <w:proofErr w:type="spellEnd"/>
      <w:proofErr w:type="gramEnd"/>
      <w:r>
        <w:rPr>
          <w:rStyle w:val="HTML"/>
          <w:rFonts w:eastAsiaTheme="minorHAnsi"/>
          <w:sz w:val="21"/>
          <w:szCs w:val="21"/>
        </w:rPr>
        <w:t>)}"</w:t>
      </w:r>
    </w:p>
    <w:p w14:paraId="3ACB56E2" w14:textId="2954E95F" w:rsidR="00DB611F" w:rsidRDefault="00DB611F" w:rsidP="00425676">
      <w:pPr>
        <w:rPr>
          <w:rStyle w:val="HTML"/>
          <w:rFonts w:eastAsiaTheme="minorHAnsi"/>
          <w:sz w:val="21"/>
          <w:szCs w:val="21"/>
          <w:lang w:val="en-US"/>
        </w:rPr>
      </w:pPr>
      <w:r w:rsidRPr="00DB611F">
        <w:rPr>
          <w:rStyle w:val="HTML"/>
          <w:rFonts w:eastAsiaTheme="minorHAnsi"/>
          <w:color w:val="C7254E"/>
          <w:sz w:val="21"/>
          <w:szCs w:val="21"/>
          <w:lang w:val="en-US"/>
        </w:rPr>
        <w:t> </w:t>
      </w:r>
      <w:proofErr w:type="spellStart"/>
      <w:r w:rsidRPr="00DB611F">
        <w:rPr>
          <w:rStyle w:val="HTML"/>
          <w:rFonts w:eastAsiaTheme="minorHAnsi"/>
          <w:sz w:val="21"/>
          <w:szCs w:val="21"/>
          <w:lang w:val="en-US"/>
        </w:rPr>
        <w:t>android:text</w:t>
      </w:r>
      <w:proofErr w:type="spellEnd"/>
      <w:r w:rsidRPr="00DB611F">
        <w:rPr>
          <w:rStyle w:val="HTML"/>
          <w:rFonts w:eastAsiaTheme="minorHAnsi"/>
          <w:sz w:val="21"/>
          <w:szCs w:val="21"/>
          <w:lang w:val="en-US"/>
        </w:rPr>
        <w:t>='</w:t>
      </w:r>
      <w:proofErr w:type="gramStart"/>
      <w:r w:rsidRPr="00DB611F">
        <w:rPr>
          <w:rStyle w:val="HTML"/>
          <w:rFonts w:eastAsiaTheme="minorHAnsi"/>
          <w:sz w:val="21"/>
          <w:szCs w:val="21"/>
          <w:lang w:val="en-US"/>
        </w:rPr>
        <w:t>@{</w:t>
      </w:r>
      <w:proofErr w:type="gramEnd"/>
      <w:r w:rsidRPr="00DB611F">
        <w:rPr>
          <w:rStyle w:val="HTML"/>
          <w:rFonts w:eastAsiaTheme="minorHAnsi"/>
          <w:sz w:val="21"/>
          <w:szCs w:val="21"/>
          <w:lang w:val="en-US"/>
        </w:rPr>
        <w:t xml:space="preserve">employee.name + ", " + </w:t>
      </w:r>
      <w:proofErr w:type="spellStart"/>
      <w:r w:rsidRPr="00DB611F">
        <w:rPr>
          <w:rStyle w:val="HTML"/>
          <w:rFonts w:eastAsiaTheme="minorHAnsi"/>
          <w:sz w:val="21"/>
          <w:szCs w:val="21"/>
          <w:lang w:val="en-US"/>
        </w:rPr>
        <w:t>employee.address</w:t>
      </w:r>
      <w:proofErr w:type="spellEnd"/>
      <w:r w:rsidRPr="00DB611F">
        <w:rPr>
          <w:rStyle w:val="HTML"/>
          <w:rFonts w:eastAsiaTheme="minorHAnsi"/>
          <w:sz w:val="21"/>
          <w:szCs w:val="21"/>
          <w:lang w:val="en-US"/>
        </w:rPr>
        <w:t>}'</w:t>
      </w:r>
    </w:p>
    <w:p w14:paraId="3989B4AF" w14:textId="72E568E0" w:rsidR="00231642" w:rsidRDefault="00231642" w:rsidP="00425676">
      <w:pPr>
        <w:rPr>
          <w:rStyle w:val="HTML"/>
          <w:rFonts w:eastAsiaTheme="minorHAnsi"/>
          <w:sz w:val="21"/>
          <w:szCs w:val="21"/>
          <w:lang w:val="en-US"/>
        </w:rPr>
      </w:pPr>
    </w:p>
    <w:p w14:paraId="3093092E" w14:textId="77777777" w:rsidR="00231642" w:rsidRPr="00231642" w:rsidRDefault="00231642" w:rsidP="0023164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&lt;import</w:t>
      </w:r>
      <w:r w:rsidRPr="0023164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type="</w:t>
      </w:r>
      <w:proofErr w:type="spellStart"/>
      <w:proofErr w:type="gramStart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</w:t>
      </w:r>
      <w:proofErr w:type="gramEnd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.View</w:t>
      </w:r>
      <w:proofErr w:type="spellEnd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"/&gt;</w:t>
      </w:r>
    </w:p>
    <w:p w14:paraId="65F54844" w14:textId="7877311D" w:rsidR="00231642" w:rsidRPr="00231642" w:rsidRDefault="00231642" w:rsidP="00231642">
      <w:pPr>
        <w:spacing w:after="0" w:line="240" w:lineRule="auto"/>
        <w:rPr>
          <w:rStyle w:val="HTML"/>
          <w:rFonts w:ascii="Consolas" w:hAnsi="Consolas" w:cs="Times New Roman"/>
          <w:color w:val="444444"/>
          <w:sz w:val="21"/>
          <w:szCs w:val="21"/>
          <w:lang w:val="en-US" w:eastAsia="ru-RU"/>
        </w:rPr>
      </w:pPr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&lt;import</w:t>
      </w:r>
      <w:r w:rsidRPr="00231642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type="</w:t>
      </w:r>
      <w:proofErr w:type="spellStart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</w:t>
      </w:r>
      <w:proofErr w:type="gramStart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text.TextUtils</w:t>
      </w:r>
      <w:proofErr w:type="spellEnd"/>
      <w:proofErr w:type="gramEnd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"/&gt;</w:t>
      </w:r>
    </w:p>
    <w:p w14:paraId="4590B184" w14:textId="77777777" w:rsidR="00DB611F" w:rsidRPr="00DB611F" w:rsidRDefault="00DB611F" w:rsidP="00DB611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android:text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="@{</w:t>
      </w:r>
      <w:proofErr w:type="spellStart"/>
      <w:proofErr w:type="gram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employee.address</w:t>
      </w:r>
      <w:proofErr w:type="spellEnd"/>
      <w:proofErr w:type="gram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}"</w:t>
      </w:r>
    </w:p>
    <w:p w14:paraId="5AF6EC18" w14:textId="5E2E17D3" w:rsidR="00DB611F" w:rsidRPr="00231642" w:rsidRDefault="00DB611F" w:rsidP="00DB611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android:visibility</w:t>
      </w:r>
      <w:proofErr w:type="spellEnd"/>
      <w:proofErr w:type="gram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="@{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TextUtils.isEmpty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employee.address</w:t>
      </w:r>
      <w:proofErr w:type="spellEnd"/>
      <w:r w:rsidRPr="00DB611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? </w:t>
      </w:r>
      <w:proofErr w:type="spellStart"/>
      <w:proofErr w:type="gramStart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View.GONE</w:t>
      </w:r>
      <w:proofErr w:type="spellEnd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:</w:t>
      </w:r>
      <w:proofErr w:type="gramEnd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View.VISIBLE</w:t>
      </w:r>
      <w:proofErr w:type="spellEnd"/>
      <w:r w:rsidRPr="00231642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}"</w:t>
      </w:r>
    </w:p>
    <w:p w14:paraId="3F9EC286" w14:textId="0FA4219F" w:rsidR="00DB611F" w:rsidRDefault="00DB611F" w:rsidP="00425676">
      <w:pPr>
        <w:rPr>
          <w:lang w:val="en-US"/>
        </w:rPr>
      </w:pPr>
    </w:p>
    <w:p w14:paraId="1E61245B" w14:textId="77777777" w:rsidR="00231642" w:rsidRPr="00231642" w:rsidRDefault="00231642" w:rsidP="002316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Использование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resources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значения: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strings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dimens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пр.</w:t>
      </w:r>
    </w:p>
    <w:tbl>
      <w:tblPr>
        <w:tblW w:w="125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086"/>
      </w:tblGrid>
      <w:tr w:rsidR="00231642" w:rsidRPr="00231642" w14:paraId="6185ECFA" w14:textId="77777777" w:rsidTr="00231642">
        <w:tc>
          <w:tcPr>
            <w:tcW w:w="0" w:type="auto"/>
            <w:vAlign w:val="center"/>
            <w:hideMark/>
          </w:tcPr>
          <w:p w14:paraId="0FBC89A2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EF8C5C5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8C80011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BB75C6C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086" w:type="dxa"/>
            <w:vAlign w:val="center"/>
            <w:hideMark/>
          </w:tcPr>
          <w:p w14:paraId="746189AD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14:paraId="5CEBA828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_width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579EFF8A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_height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9BE3863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="@{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TextUtils.isEmpty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employee.address</w:t>
            </w:r>
            <w:proofErr w:type="spellEnd"/>
            <w:proofErr w:type="gram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? @string/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empty_</w:t>
            </w:r>
            <w:proofErr w:type="gram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address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employee.address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}"/&gt;</w:t>
            </w:r>
          </w:p>
        </w:tc>
      </w:tr>
    </w:tbl>
    <w:p w14:paraId="69E129CE" w14:textId="7E0DAEC1" w:rsidR="00231642" w:rsidRDefault="00231642" w:rsidP="002316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Если адрес пустой, то показываем заглушку из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strings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14:paraId="6DF62A08" w14:textId="17B761EE" w:rsidR="00231642" w:rsidRDefault="00231642" w:rsidP="002316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7"/>
      </w:tblGrid>
      <w:tr w:rsidR="00231642" w:rsidRPr="00231642" w14:paraId="42FD8CA2" w14:textId="77777777" w:rsidTr="00231642">
        <w:tc>
          <w:tcPr>
            <w:tcW w:w="9797" w:type="dxa"/>
            <w:vAlign w:val="center"/>
            <w:hideMark/>
          </w:tcPr>
          <w:p w14:paraId="29086AFF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='</w:t>
            </w:r>
            <w:proofErr w:type="gram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@{</w:t>
            </w:r>
            <w:proofErr w:type="gram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employee.name + "(" + department.name + ")"}'</w:t>
            </w: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1408EE15" w14:textId="77777777" w:rsidR="00231642" w:rsidRPr="00231642" w:rsidRDefault="00231642" w:rsidP="002316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одном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показываем данные из двух переменных.</w:t>
      </w:r>
    </w:p>
    <w:p w14:paraId="769D960A" w14:textId="77777777" w:rsidR="00231642" w:rsidRPr="00231642" w:rsidRDefault="00231642" w:rsidP="00231642">
      <w:pPr>
        <w:shd w:val="clear" w:color="auto" w:fill="FFFFFF"/>
        <w:spacing w:after="150" w:line="240" w:lineRule="auto"/>
        <w:rPr>
          <w:rStyle w:val="HTML"/>
          <w:rFonts w:eastAsiaTheme="minorHAnsi"/>
          <w:sz w:val="21"/>
          <w:szCs w:val="21"/>
          <w:lang w:val="en-US"/>
        </w:rPr>
      </w:pPr>
      <w:r w:rsidRPr="00231642">
        <w:rPr>
          <w:rStyle w:val="HTML"/>
          <w:rFonts w:eastAsiaTheme="minorHAnsi"/>
          <w:color w:val="C7254E"/>
          <w:sz w:val="21"/>
          <w:szCs w:val="21"/>
          <w:lang w:val="en-US"/>
        </w:rPr>
        <w:t> </w:t>
      </w:r>
      <w:proofErr w:type="spellStart"/>
      <w:r w:rsidRPr="00231642">
        <w:rPr>
          <w:rStyle w:val="HTML"/>
          <w:rFonts w:eastAsiaTheme="minorHAnsi"/>
          <w:sz w:val="21"/>
          <w:szCs w:val="21"/>
          <w:lang w:val="en-US"/>
        </w:rPr>
        <w:t>android:text</w:t>
      </w:r>
      <w:proofErr w:type="spellEnd"/>
      <w:r w:rsidRPr="00231642">
        <w:rPr>
          <w:rStyle w:val="HTML"/>
          <w:rFonts w:eastAsiaTheme="minorHAnsi"/>
          <w:sz w:val="21"/>
          <w:szCs w:val="21"/>
          <w:lang w:val="en-US"/>
        </w:rPr>
        <w:t>='</w:t>
      </w:r>
      <w:proofErr w:type="gramStart"/>
      <w:r w:rsidRPr="00231642">
        <w:rPr>
          <w:rStyle w:val="HTML"/>
          <w:rFonts w:eastAsiaTheme="minorHAnsi"/>
          <w:sz w:val="21"/>
          <w:szCs w:val="21"/>
          <w:lang w:val="en-US"/>
        </w:rPr>
        <w:t>@{</w:t>
      </w:r>
      <w:proofErr w:type="gramEnd"/>
      <w:r w:rsidRPr="00231642">
        <w:rPr>
          <w:rStyle w:val="HTML"/>
          <w:rFonts w:eastAsiaTheme="minorHAnsi"/>
          <w:sz w:val="21"/>
          <w:szCs w:val="21"/>
          <w:lang w:val="en-US"/>
        </w:rPr>
        <w:t>employee.name + (department == null ? "</w:t>
      </w:r>
      <w:proofErr w:type="gramStart"/>
      <w:r w:rsidRPr="00231642">
        <w:rPr>
          <w:rStyle w:val="HTML"/>
          <w:rFonts w:eastAsiaTheme="minorHAnsi"/>
          <w:sz w:val="21"/>
          <w:szCs w:val="21"/>
          <w:lang w:val="en-US"/>
        </w:rPr>
        <w:t>" :</w:t>
      </w:r>
      <w:proofErr w:type="gramEnd"/>
      <w:r w:rsidRPr="00231642">
        <w:rPr>
          <w:rStyle w:val="HTML"/>
          <w:rFonts w:eastAsiaTheme="minorHAnsi"/>
          <w:sz w:val="21"/>
          <w:szCs w:val="21"/>
          <w:lang w:val="en-US"/>
        </w:rPr>
        <w:t xml:space="preserve"> " (" + department.name + ")</w:t>
      </w:r>
      <w:r>
        <w:rPr>
          <w:rStyle w:val="HTML"/>
          <w:rFonts w:eastAsiaTheme="minorHAnsi"/>
          <w:sz w:val="21"/>
          <w:szCs w:val="21"/>
          <w:lang w:val="en-US"/>
        </w:rPr>
        <w:fldChar w:fldCharType="begin"/>
      </w:r>
      <w:r>
        <w:rPr>
          <w:rStyle w:val="HTML"/>
          <w:rFonts w:eastAsiaTheme="minorHAnsi"/>
          <w:sz w:val="21"/>
          <w:szCs w:val="21"/>
          <w:lang w:val="en-US"/>
        </w:rPr>
        <w:instrText xml:space="preserve"> HYPERLINK "mailto:</w:instrText>
      </w:r>
      <w:r w:rsidRPr="00231642">
        <w:rPr>
          <w:rStyle w:val="HTML"/>
          <w:rFonts w:eastAsiaTheme="minorHAnsi"/>
          <w:sz w:val="21"/>
          <w:szCs w:val="21"/>
          <w:lang w:val="en-US"/>
        </w:rPr>
        <w:instrText>\</w:instrText>
      </w:r>
      <w:r w:rsidRPr="00231642">
        <w:rPr>
          <w:rStyle w:val="HTML"/>
          <w:rFonts w:eastAsiaTheme="minorHAnsi"/>
          <w:sz w:val="21"/>
          <w:szCs w:val="21"/>
          <w:lang w:val="en-US"/>
        </w:rPr>
        <w:instrText>") }'</w:instrText>
      </w:r>
    </w:p>
    <w:p w14:paraId="1691F8F8" w14:textId="77777777" w:rsidR="00231642" w:rsidRPr="00380C01" w:rsidRDefault="00231642" w:rsidP="00231642">
      <w:pPr>
        <w:shd w:val="clear" w:color="auto" w:fill="FFFFFF"/>
        <w:spacing w:after="150" w:line="240" w:lineRule="auto"/>
        <w:rPr>
          <w:rStyle w:val="a3"/>
          <w:rFonts w:ascii="Courier New" w:hAnsi="Courier New" w:cs="Courier New"/>
          <w:sz w:val="21"/>
          <w:szCs w:val="21"/>
          <w:lang w:val="en-US"/>
        </w:rPr>
      </w:pPr>
      <w:r w:rsidRPr="00231642">
        <w:rPr>
          <w:rStyle w:val="HTML"/>
          <w:rFonts w:eastAsiaTheme="minorHAnsi"/>
          <w:sz w:val="21"/>
          <w:szCs w:val="21"/>
          <w:lang w:val="en-US"/>
        </w:rPr>
        <w:instrText>public</w:instrText>
      </w:r>
      <w:r w:rsidRPr="00231642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instrText xml:space="preserve"> </w:instrText>
      </w:r>
      <w:r w:rsidRPr="00231642">
        <w:rPr>
          <w:rStyle w:val="HTML"/>
          <w:rFonts w:eastAsiaTheme="minorHAnsi"/>
          <w:sz w:val="21"/>
          <w:szCs w:val="21"/>
          <w:lang w:val="en-US"/>
        </w:rPr>
        <w:instrText>List&lt;String&gt; hobbies; </w:instrText>
      </w:r>
      <w:r>
        <w:rPr>
          <w:rStyle w:val="HTML"/>
          <w:rFonts w:eastAsiaTheme="minorHAnsi"/>
          <w:sz w:val="21"/>
          <w:szCs w:val="21"/>
          <w:lang w:val="en-US"/>
        </w:rPr>
        <w:instrText xml:space="preserve"> </w:instrText>
      </w:r>
      <w:r w:rsidRPr="00231642">
        <w:rPr>
          <w:rStyle w:val="HTML"/>
          <w:rFonts w:eastAsiaTheme="minorHAnsi"/>
          <w:sz w:val="21"/>
          <w:szCs w:val="21"/>
          <w:lang w:val="en-US"/>
        </w:rPr>
        <w:instrText>android:text=</w:instrText>
      </w:r>
      <w:r w:rsidRPr="00231642">
        <w:rPr>
          <w:rStyle w:val="HTML"/>
          <w:rFonts w:eastAsiaTheme="minorHAnsi"/>
          <w:sz w:val="21"/>
          <w:szCs w:val="21"/>
          <w:lang w:val="en-US"/>
        </w:rPr>
        <w:instrText>\</w:instrText>
      </w:r>
      <w:r w:rsidRPr="00231642">
        <w:rPr>
          <w:rStyle w:val="HTML"/>
          <w:rFonts w:eastAsiaTheme="minorHAnsi"/>
          <w:sz w:val="21"/>
          <w:szCs w:val="21"/>
          <w:lang w:val="en-US"/>
        </w:rPr>
        <w:instrText>"@{employee.hobbies[0</w:instrText>
      </w:r>
      <w:r>
        <w:rPr>
          <w:rStyle w:val="HTML"/>
          <w:rFonts w:eastAsiaTheme="minorHAnsi"/>
          <w:sz w:val="21"/>
          <w:szCs w:val="21"/>
          <w:lang w:val="en-US"/>
        </w:rPr>
        <w:instrText xml:space="preserve">" </w:instrText>
      </w:r>
      <w:r>
        <w:rPr>
          <w:rStyle w:val="HTML"/>
          <w:rFonts w:eastAsiaTheme="minorHAnsi"/>
          <w:sz w:val="21"/>
          <w:szCs w:val="21"/>
          <w:lang w:val="en-US"/>
        </w:rPr>
        <w:fldChar w:fldCharType="separate"/>
      </w:r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>") }'</w:t>
      </w:r>
    </w:p>
    <w:p w14:paraId="56ACFD2A" w14:textId="67AAB4BE" w:rsidR="00231642" w:rsidRDefault="00231642" w:rsidP="00231642">
      <w:pPr>
        <w:shd w:val="clear" w:color="auto" w:fill="FFFFFF"/>
        <w:spacing w:after="150" w:line="240" w:lineRule="auto"/>
        <w:rPr>
          <w:rStyle w:val="HTML"/>
          <w:rFonts w:eastAsiaTheme="minorHAnsi"/>
          <w:sz w:val="21"/>
          <w:szCs w:val="21"/>
          <w:lang w:val="en-US"/>
        </w:rPr>
      </w:pPr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>public</w:t>
      </w:r>
      <w:r w:rsidRPr="00380C01">
        <w:rPr>
          <w:rStyle w:val="a3"/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 xml:space="preserve">List&lt;String&gt; </w:t>
      </w:r>
      <w:proofErr w:type="gramStart"/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>hobbies; </w:t>
      </w:r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 xml:space="preserve"> </w:t>
      </w:r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>androi</w:t>
      </w:r>
      <w:proofErr w:type="gramEnd"/>
      <w:r w:rsidRPr="00380C01">
        <w:rPr>
          <w:rStyle w:val="a3"/>
          <w:rFonts w:ascii="Courier New" w:hAnsi="Courier New" w:cs="Courier New"/>
          <w:sz w:val="21"/>
          <w:szCs w:val="21"/>
          <w:lang w:val="en-US"/>
        </w:rPr>
        <w:t>d:text="@{employee.hobbies[0</w:t>
      </w:r>
      <w:r>
        <w:rPr>
          <w:rStyle w:val="HTML"/>
          <w:rFonts w:eastAsiaTheme="minorHAnsi"/>
          <w:sz w:val="21"/>
          <w:szCs w:val="21"/>
          <w:lang w:val="en-US"/>
        </w:rPr>
        <w:fldChar w:fldCharType="end"/>
      </w:r>
      <w:r w:rsidRPr="00231642">
        <w:rPr>
          <w:rStyle w:val="HTML"/>
          <w:rFonts w:eastAsiaTheme="minorHAnsi"/>
          <w:sz w:val="21"/>
          <w:szCs w:val="21"/>
          <w:lang w:val="en-US"/>
        </w:rPr>
        <w:t>]}"</w:t>
      </w:r>
      <w:r>
        <w:rPr>
          <w:rStyle w:val="HTML"/>
          <w:rFonts w:eastAsiaTheme="minorHAnsi"/>
          <w:sz w:val="21"/>
          <w:szCs w:val="21"/>
          <w:lang w:val="en-US"/>
        </w:rPr>
        <w:t xml:space="preserve">  </w:t>
      </w:r>
    </w:p>
    <w:p w14:paraId="0B26B585" w14:textId="77777777" w:rsidR="00231642" w:rsidRPr="00231642" w:rsidRDefault="00231642" w:rsidP="002316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Если нам необходимо использовать список, как отдельную переменную в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то </w:t>
      </w:r>
      <w:proofErr w:type="spellStart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variable</w:t>
      </w:r>
      <w:proofErr w:type="spellEnd"/>
      <w:r w:rsidRPr="00231642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будет выглядеть так:</w:t>
      </w:r>
    </w:p>
    <w:tbl>
      <w:tblPr>
        <w:tblW w:w="10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277"/>
      </w:tblGrid>
      <w:tr w:rsidR="00231642" w:rsidRPr="00231642" w14:paraId="49CBC00D" w14:textId="77777777" w:rsidTr="007D5E9A">
        <w:tc>
          <w:tcPr>
            <w:tcW w:w="0" w:type="auto"/>
            <w:vAlign w:val="center"/>
            <w:hideMark/>
          </w:tcPr>
          <w:p w14:paraId="670E7346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0693AF8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007FD35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77" w:type="dxa"/>
            <w:vAlign w:val="center"/>
            <w:hideMark/>
          </w:tcPr>
          <w:p w14:paraId="5D89AE2C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&lt;variable</w:t>
            </w:r>
          </w:p>
          <w:p w14:paraId="05EBB89C" w14:textId="77777777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name="hobbies"</w:t>
            </w:r>
          </w:p>
          <w:p w14:paraId="3EDAA99D" w14:textId="77777777" w:rsidR="00231642" w:rsidRDefault="00231642" w:rsidP="0023164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31642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</w:t>
            </w:r>
            <w:proofErr w:type="spellStart"/>
            <w:proofErr w:type="gramStart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</w:t>
            </w:r>
            <w:proofErr w:type="gram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.List&amp;lt;String&amp;gt</w:t>
            </w:r>
            <w:proofErr w:type="spellEnd"/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;"</w:t>
            </w:r>
            <w:r w:rsidRPr="002316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316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EF8FE73" w14:textId="77777777" w:rsid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9252527" w14:textId="77777777" w:rsidR="00231642" w:rsidRPr="00231642" w:rsidRDefault="00231642" w:rsidP="00231642">
            <w:pP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231642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  <w:t>Map</w:t>
            </w:r>
            <w:proofErr w:type="spellEnd"/>
            <w:r w:rsidRPr="00231642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  <w:t xml:space="preserve"> коллекции описываются аналогично:</w:t>
            </w:r>
          </w:p>
          <w:tbl>
            <w:tblPr>
              <w:tblW w:w="102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9797"/>
            </w:tblGrid>
            <w:tr w:rsidR="00231642" w:rsidRPr="00231642" w14:paraId="4B3ACCC1" w14:textId="77777777" w:rsidTr="00231642">
              <w:tc>
                <w:tcPr>
                  <w:tcW w:w="0" w:type="auto"/>
                  <w:vAlign w:val="center"/>
                  <w:hideMark/>
                </w:tcPr>
                <w:p w14:paraId="010F3452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F56D786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1971031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3</w:t>
                  </w:r>
                </w:p>
                <w:p w14:paraId="1B54E4F2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22DFD3C9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9797" w:type="dxa"/>
                  <w:vAlign w:val="center"/>
                  <w:hideMark/>
                </w:tcPr>
                <w:p w14:paraId="7FCC8A03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&lt;import</w:t>
                  </w: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</w:t>
                  </w:r>
                  <w:proofErr w:type="spellStart"/>
                  <w:proofErr w:type="gram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java.util</w:t>
                  </w:r>
                  <w:proofErr w:type="gram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.Map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"/&gt;</w:t>
                  </w:r>
                </w:p>
                <w:p w14:paraId="64D7A24A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14:paraId="3F79E998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&lt;variable</w:t>
                  </w:r>
                </w:p>
                <w:p w14:paraId="43033799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color w:val="C7254E"/>
                      <w:sz w:val="20"/>
                      <w:szCs w:val="20"/>
                      <w:lang w:val="en-US" w:eastAsia="ru-RU"/>
                    </w:rPr>
                    <w:t>   </w:t>
                  </w: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name="map"</w:t>
                  </w:r>
                </w:p>
                <w:p w14:paraId="6D78B814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color w:val="C7254E"/>
                      <w:sz w:val="20"/>
                      <w:szCs w:val="20"/>
                      <w:lang w:val="en-US" w:eastAsia="ru-RU"/>
                    </w:rPr>
                    <w:t>   </w:t>
                  </w: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type="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Map&amp;</w:t>
                  </w:r>
                  <w:proofErr w:type="gram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lt;String</w:t>
                  </w:r>
                  <w:proofErr w:type="spellEnd"/>
                  <w:proofErr w:type="gram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String&amp;gt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;"/&gt;</w:t>
                  </w:r>
                </w:p>
              </w:tc>
            </w:tr>
          </w:tbl>
          <w:p w14:paraId="3DD7FC67" w14:textId="77777777" w:rsidR="00231642" w:rsidRPr="00231642" w:rsidRDefault="00231642" w:rsidP="00231642">
            <w:pP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  <w:r w:rsidRPr="00231642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  <w:lastRenderedPageBreak/>
              <w:t>Получение значения по ключу:</w:t>
            </w:r>
          </w:p>
          <w:tbl>
            <w:tblPr>
              <w:tblW w:w="102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9797"/>
            </w:tblGrid>
            <w:tr w:rsidR="00231642" w:rsidRPr="00231642" w14:paraId="0CC36B4E" w14:textId="77777777" w:rsidTr="00231642">
              <w:tc>
                <w:tcPr>
                  <w:tcW w:w="0" w:type="auto"/>
                  <w:vAlign w:val="center"/>
                  <w:hideMark/>
                </w:tcPr>
                <w:p w14:paraId="21FACD51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DA3645C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704DDF48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67BC065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9797" w:type="dxa"/>
                  <w:vAlign w:val="center"/>
                  <w:hideMark/>
                </w:tcPr>
                <w:p w14:paraId="0490CA9F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TextView</w:t>
                  </w:r>
                  <w:proofErr w:type="spellEnd"/>
                </w:p>
                <w:p w14:paraId="41B9E6D7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color w:val="C7254E"/>
                      <w:sz w:val="20"/>
                      <w:szCs w:val="20"/>
                      <w:lang w:val="en-US" w:eastAsia="ru-RU"/>
                    </w:rPr>
                    <w:t>   </w:t>
                  </w:r>
                  <w:proofErr w:type="spellStart"/>
                  <w:proofErr w:type="gram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android:layout</w:t>
                  </w:r>
                  <w:proofErr w:type="gram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_width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="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wrap_content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</w:t>
                  </w:r>
                </w:p>
                <w:p w14:paraId="13D99EF9" w14:textId="77777777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color w:val="C7254E"/>
                      <w:sz w:val="20"/>
                      <w:szCs w:val="20"/>
                      <w:lang w:val="en-US" w:eastAsia="ru-RU"/>
                    </w:rPr>
                    <w:t>   </w:t>
                  </w:r>
                  <w:proofErr w:type="spellStart"/>
                  <w:proofErr w:type="gram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android:layout</w:t>
                  </w:r>
                  <w:proofErr w:type="gram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_height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="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wrap_content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</w:t>
                  </w:r>
                </w:p>
                <w:p w14:paraId="356F5179" w14:textId="77777777" w:rsidR="00231642" w:rsidRDefault="00231642" w:rsidP="002316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231642">
                    <w:rPr>
                      <w:rFonts w:ascii="Courier New" w:eastAsia="Times New Roman" w:hAnsi="Courier New" w:cs="Courier New"/>
                      <w:color w:val="C7254E"/>
                      <w:sz w:val="20"/>
                      <w:szCs w:val="20"/>
                      <w:lang w:val="en-US" w:eastAsia="ru-RU"/>
                    </w:rPr>
                    <w:t>   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android:text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="@{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map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[`</w:t>
                  </w:r>
                  <w:proofErr w:type="spellStart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key</w:t>
                  </w:r>
                  <w:proofErr w:type="spellEnd"/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`]}"</w:t>
                  </w:r>
                  <w:r w:rsidRPr="002316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23164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/&gt;</w:t>
                  </w:r>
                </w:p>
                <w:p w14:paraId="1EB484DF" w14:textId="77777777" w:rsid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1EB47A45" w14:textId="0A955A43" w:rsidR="00231642" w:rsidRPr="00231642" w:rsidRDefault="00231642" w:rsidP="00231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F15FE5B" w14:textId="65A9D263" w:rsidR="00231642" w:rsidRPr="00231642" w:rsidRDefault="00231642" w:rsidP="0023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D3D3D4A" w14:textId="77777777" w:rsidR="007D5E9A" w:rsidRPr="007D5E9A" w:rsidRDefault="007D5E9A" w:rsidP="007D5E9A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lang w:val="en-US"/>
        </w:rPr>
      </w:pPr>
      <w:hyperlink r:id="rId22" w:tooltip="Урок 20. Android Data Binding. Обработка событий" w:history="1"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Pr="007D5E9A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20. Android Data Binding.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Обработка</w:t>
        </w:r>
        <w:r w:rsidRPr="007D5E9A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событий</w:t>
        </w:r>
      </w:hyperlink>
    </w:p>
    <w:p w14:paraId="204413A8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Создаем свой класс обработчик:</w:t>
      </w:r>
    </w:p>
    <w:tbl>
      <w:tblPr>
        <w:tblW w:w="10135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9797"/>
      </w:tblGrid>
      <w:tr w:rsidR="007D5E9A" w14:paraId="61613DC7" w14:textId="77777777" w:rsidTr="007D5E9A">
        <w:tc>
          <w:tcPr>
            <w:tcW w:w="338" w:type="dxa"/>
            <w:vAlign w:val="center"/>
            <w:hideMark/>
          </w:tcPr>
          <w:p w14:paraId="6EB2E720" w14:textId="77777777" w:rsidR="007D5E9A" w:rsidRDefault="007D5E9A" w:rsidP="007D5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14:paraId="6059A152" w14:textId="77777777" w:rsidR="007D5E9A" w:rsidRDefault="007D5E9A" w:rsidP="007D5E9A">
            <w:r>
              <w:t>2</w:t>
            </w:r>
          </w:p>
          <w:p w14:paraId="698EB9CD" w14:textId="77777777" w:rsidR="007D5E9A" w:rsidRDefault="007D5E9A" w:rsidP="007D5E9A">
            <w:r>
              <w:t>3</w:t>
            </w:r>
          </w:p>
          <w:p w14:paraId="237AE6B5" w14:textId="77777777" w:rsidR="007D5E9A" w:rsidRDefault="007D5E9A" w:rsidP="007D5E9A">
            <w:r>
              <w:t>4</w:t>
            </w:r>
          </w:p>
          <w:p w14:paraId="3CF1838C" w14:textId="77777777" w:rsidR="007D5E9A" w:rsidRDefault="007D5E9A" w:rsidP="007D5E9A">
            <w:r>
              <w:t>5</w:t>
            </w:r>
          </w:p>
          <w:p w14:paraId="18506AE0" w14:textId="77777777" w:rsidR="007D5E9A" w:rsidRDefault="007D5E9A" w:rsidP="007D5E9A">
            <w:r>
              <w:t>6</w:t>
            </w:r>
          </w:p>
          <w:p w14:paraId="6020E51F" w14:textId="77777777" w:rsidR="007D5E9A" w:rsidRDefault="007D5E9A" w:rsidP="007D5E9A">
            <w:r>
              <w:t>7</w:t>
            </w:r>
          </w:p>
        </w:tc>
        <w:tc>
          <w:tcPr>
            <w:tcW w:w="9797" w:type="dxa"/>
            <w:vAlign w:val="center"/>
            <w:hideMark/>
          </w:tcPr>
          <w:p w14:paraId="6902B69E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lang w:val="en-US"/>
              </w:rPr>
              <w:t>public</w:t>
            </w:r>
            <w:r w:rsidRPr="007D5E9A">
              <w:rPr>
                <w:lang w:val="en-US"/>
              </w:rPr>
              <w:t xml:space="preserve"> </w:t>
            </w:r>
            <w:r w:rsidRPr="007D5E9A">
              <w:rPr>
                <w:rStyle w:val="HTML"/>
                <w:rFonts w:eastAsiaTheme="minorHAnsi"/>
                <w:lang w:val="en-US"/>
              </w:rPr>
              <w:t>class</w:t>
            </w:r>
            <w:r w:rsidRPr="007D5E9A">
              <w:rPr>
                <w:lang w:val="en-US"/>
              </w:rPr>
              <w:t xml:space="preserve"> 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MyHandler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  {</w:t>
            </w:r>
            <w:proofErr w:type="gramEnd"/>
          </w:p>
          <w:p w14:paraId="2824BBDE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lang w:val="en-US"/>
              </w:rPr>
              <w:t> </w:t>
            </w:r>
          </w:p>
          <w:p w14:paraId="2447FFC7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7D5E9A">
              <w:rPr>
                <w:rStyle w:val="HTML"/>
                <w:rFonts w:eastAsiaTheme="minorHAnsi"/>
                <w:lang w:val="en-US"/>
              </w:rPr>
              <w:t>public</w:t>
            </w:r>
            <w:r w:rsidRPr="007D5E9A">
              <w:rPr>
                <w:lang w:val="en-US"/>
              </w:rPr>
              <w:t xml:space="preserve"> </w:t>
            </w:r>
            <w:r w:rsidRPr="007D5E9A">
              <w:rPr>
                <w:rStyle w:val="HTML"/>
                <w:rFonts w:eastAsiaTheme="minorHAnsi"/>
                <w:lang w:val="en-US"/>
              </w:rPr>
              <w:t>void</w:t>
            </w:r>
            <w:r w:rsidRPr="007D5E9A">
              <w:rPr>
                <w:lang w:val="en-US"/>
              </w:rPr>
              <w:t xml:space="preserve"> 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onDelete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View view) {</w:t>
            </w:r>
          </w:p>
          <w:p w14:paraId="792C3DBF" w14:textId="77777777" w:rsidR="007D5E9A" w:rsidRDefault="007D5E9A" w:rsidP="007D5E9A"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>
              <w:rPr>
                <w:rStyle w:val="HTML"/>
                <w:rFonts w:eastAsiaTheme="minorHAnsi"/>
              </w:rPr>
              <w:t>// ...</w:t>
            </w:r>
          </w:p>
          <w:p w14:paraId="3149BB07" w14:textId="77777777" w:rsidR="007D5E9A" w:rsidRDefault="007D5E9A" w:rsidP="007D5E9A">
            <w:r>
              <w:rPr>
                <w:rStyle w:val="HTML"/>
                <w:rFonts w:eastAsiaTheme="minorHAnsi"/>
                <w:color w:val="C7254E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7498D215" w14:textId="77777777" w:rsidR="007D5E9A" w:rsidRDefault="007D5E9A" w:rsidP="007D5E9A">
            <w:r>
              <w:t> </w:t>
            </w:r>
          </w:p>
          <w:p w14:paraId="25C067F7" w14:textId="77777777" w:rsidR="007D5E9A" w:rsidRDefault="007D5E9A" w:rsidP="007D5E9A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A8BED55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Он не обязательно должен наследовать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OnClickListener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Но его метод должен быть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public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иметь те же параметры, что и метод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OnClickListener.onClick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), т.е. должен быть один параметр типа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Имя метода может быть любым.</w:t>
      </w:r>
    </w:p>
    <w:p w14:paraId="151CC141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14:paraId="0B2E9942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Прописываем этот обработчик, как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variable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layout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7D5E9A" w14:paraId="61DD7F5D" w14:textId="77777777" w:rsidTr="007D5E9A">
        <w:tc>
          <w:tcPr>
            <w:tcW w:w="0" w:type="auto"/>
            <w:vAlign w:val="center"/>
            <w:hideMark/>
          </w:tcPr>
          <w:p w14:paraId="15BA26C3" w14:textId="77777777" w:rsidR="007D5E9A" w:rsidRDefault="007D5E9A" w:rsidP="007D5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14:paraId="216DB9A5" w14:textId="77777777" w:rsidR="007D5E9A" w:rsidRDefault="007D5E9A" w:rsidP="007D5E9A">
            <w:r>
              <w:t>2</w:t>
            </w:r>
          </w:p>
          <w:p w14:paraId="0977A844" w14:textId="77777777" w:rsidR="007D5E9A" w:rsidRDefault="007D5E9A" w:rsidP="007D5E9A">
            <w:r>
              <w:t>3</w:t>
            </w:r>
          </w:p>
          <w:p w14:paraId="4E7EEA74" w14:textId="77777777" w:rsidR="007D5E9A" w:rsidRDefault="007D5E9A" w:rsidP="007D5E9A">
            <w:r>
              <w:t>4</w:t>
            </w:r>
          </w:p>
          <w:p w14:paraId="75F5555B" w14:textId="77777777" w:rsidR="007D5E9A" w:rsidRDefault="007D5E9A" w:rsidP="007D5E9A">
            <w:r>
              <w:t>5</w:t>
            </w:r>
          </w:p>
          <w:p w14:paraId="5FD86F81" w14:textId="77777777" w:rsidR="007D5E9A" w:rsidRDefault="007D5E9A" w:rsidP="007D5E9A">
            <w:r>
              <w:t>6</w:t>
            </w:r>
          </w:p>
          <w:p w14:paraId="0D3A93FD" w14:textId="77777777" w:rsidR="007D5E9A" w:rsidRDefault="007D5E9A" w:rsidP="007D5E9A">
            <w:r>
              <w:t>7</w:t>
            </w:r>
          </w:p>
          <w:p w14:paraId="1B4C0882" w14:textId="77777777" w:rsidR="007D5E9A" w:rsidRDefault="007D5E9A" w:rsidP="007D5E9A">
            <w:r>
              <w:t>8</w:t>
            </w:r>
          </w:p>
        </w:tc>
        <w:tc>
          <w:tcPr>
            <w:tcW w:w="9797" w:type="dxa"/>
            <w:vAlign w:val="center"/>
            <w:hideMark/>
          </w:tcPr>
          <w:p w14:paraId="4EEF3486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lang w:val="en-US"/>
              </w:rPr>
              <w:t>&lt;data&gt;</w:t>
            </w:r>
          </w:p>
          <w:p w14:paraId="49BED597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7D5E9A">
              <w:rPr>
                <w:rStyle w:val="HTML"/>
                <w:rFonts w:eastAsiaTheme="minorHAnsi"/>
                <w:lang w:val="en-US"/>
              </w:rPr>
              <w:t>&lt;variable</w:t>
            </w:r>
          </w:p>
          <w:p w14:paraId="3914E4B0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7D5E9A">
              <w:rPr>
                <w:rStyle w:val="HTML"/>
                <w:rFonts w:eastAsiaTheme="minorHAnsi"/>
                <w:lang w:val="en-US"/>
              </w:rPr>
              <w:t>name="handler"</w:t>
            </w:r>
          </w:p>
          <w:p w14:paraId="7195FDD0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7D5E9A">
              <w:rPr>
                <w:rStyle w:val="HTML"/>
                <w:rFonts w:eastAsiaTheme="minorHAnsi"/>
                <w:lang w:val="en-US"/>
              </w:rPr>
              <w:t>type="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ru.startandroid</w:t>
            </w:r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.application.MyHandler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"</w:t>
            </w:r>
            <w:r w:rsidRPr="007D5E9A">
              <w:rPr>
                <w:lang w:val="en-US"/>
              </w:rPr>
              <w:t xml:space="preserve"> </w:t>
            </w:r>
            <w:r w:rsidRPr="007D5E9A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22371883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7D5E9A">
              <w:rPr>
                <w:lang w:val="en-US"/>
              </w:rPr>
              <w:t> </w:t>
            </w:r>
          </w:p>
          <w:p w14:paraId="36B42E7C" w14:textId="77777777" w:rsidR="007D5E9A" w:rsidRDefault="007D5E9A" w:rsidP="007D5E9A"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inorHAnsi"/>
              </w:rPr>
              <w:t>...</w:t>
            </w:r>
          </w:p>
          <w:p w14:paraId="39681D2B" w14:textId="77777777" w:rsidR="007D5E9A" w:rsidRDefault="007D5E9A" w:rsidP="007D5E9A">
            <w:r>
              <w:t> </w:t>
            </w:r>
          </w:p>
          <w:p w14:paraId="6A33D774" w14:textId="77777777" w:rsidR="007D5E9A" w:rsidRDefault="007D5E9A" w:rsidP="007D5E9A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data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096C0727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14:paraId="105B1A05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onClick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кнопки </w:t>
      </w:r>
      <w:hyperlink r:id="rId23" w:tgtFrame="_blank" w:history="1">
        <w:r>
          <w:rPr>
            <w:rStyle w:val="a3"/>
            <w:rFonts w:ascii="Helvetica" w:eastAsiaTheme="majorEastAsia" w:hAnsi="Helvetica" w:cs="Helvetica"/>
            <w:color w:val="0077BB"/>
            <w:sz w:val="21"/>
            <w:szCs w:val="21"/>
          </w:rPr>
          <w:t>ссылаемся на его метод</w:t>
        </w:r>
      </w:hyperlink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onDelete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7D5E9A" w:rsidRPr="007D5E9A" w14:paraId="08A54067" w14:textId="77777777" w:rsidTr="007D5E9A">
        <w:tc>
          <w:tcPr>
            <w:tcW w:w="0" w:type="auto"/>
            <w:vAlign w:val="center"/>
            <w:hideMark/>
          </w:tcPr>
          <w:p w14:paraId="1201E3CC" w14:textId="77777777" w:rsidR="007D5E9A" w:rsidRDefault="007D5E9A" w:rsidP="007D5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14:paraId="6D8CC281" w14:textId="77777777" w:rsidR="007D5E9A" w:rsidRDefault="007D5E9A" w:rsidP="007D5E9A">
            <w:r>
              <w:t>2</w:t>
            </w:r>
          </w:p>
          <w:p w14:paraId="4C0EADF2" w14:textId="77777777" w:rsidR="007D5E9A" w:rsidRDefault="007D5E9A" w:rsidP="007D5E9A">
            <w:r>
              <w:lastRenderedPageBreak/>
              <w:t>3</w:t>
            </w:r>
          </w:p>
          <w:p w14:paraId="6A340A15" w14:textId="77777777" w:rsidR="007D5E9A" w:rsidRDefault="007D5E9A" w:rsidP="007D5E9A">
            <w:r>
              <w:t>4</w:t>
            </w:r>
          </w:p>
          <w:p w14:paraId="6973BA6B" w14:textId="77777777" w:rsidR="007D5E9A" w:rsidRDefault="007D5E9A" w:rsidP="007D5E9A">
            <w:r>
              <w:t>5</w:t>
            </w:r>
          </w:p>
        </w:tc>
        <w:tc>
          <w:tcPr>
            <w:tcW w:w="9797" w:type="dxa"/>
            <w:vAlign w:val="center"/>
            <w:hideMark/>
          </w:tcPr>
          <w:p w14:paraId="17C37F34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lang w:val="en-US"/>
              </w:rPr>
              <w:lastRenderedPageBreak/>
              <w:t>&lt;Button</w:t>
            </w:r>
          </w:p>
          <w:p w14:paraId="41F3A9AF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android:layout</w:t>
            </w:r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_width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"</w:t>
            </w:r>
          </w:p>
          <w:p w14:paraId="3BC17677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android:layout</w:t>
            </w:r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_height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"</w:t>
            </w:r>
          </w:p>
          <w:p w14:paraId="07EA8F8C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="@string/delete"</w:t>
            </w:r>
          </w:p>
          <w:p w14:paraId="4C9198F1" w14:textId="77777777" w:rsidR="007D5E9A" w:rsidRPr="007D5E9A" w:rsidRDefault="007D5E9A" w:rsidP="007D5E9A">
            <w:pPr>
              <w:rPr>
                <w:lang w:val="en-US"/>
              </w:rPr>
            </w:pPr>
            <w:r w:rsidRPr="007D5E9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android:onClick</w:t>
            </w:r>
            <w:proofErr w:type="spellEnd"/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="@{handler::</w:t>
            </w: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onDelete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}"/&gt;</w:t>
            </w:r>
          </w:p>
        </w:tc>
      </w:tr>
    </w:tbl>
    <w:p w14:paraId="46A463A5" w14:textId="77777777" w:rsidR="007D5E9A" w:rsidRP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7D5E9A">
        <w:rPr>
          <w:rFonts w:ascii="Helvetica" w:hAnsi="Helvetica" w:cs="Helvetica"/>
          <w:color w:val="444444"/>
          <w:sz w:val="21"/>
          <w:szCs w:val="21"/>
          <w:lang w:val="en-US"/>
        </w:rPr>
        <w:lastRenderedPageBreak/>
        <w:t> </w:t>
      </w:r>
    </w:p>
    <w:p w14:paraId="2B8F7B92" w14:textId="77777777" w:rsidR="007D5E9A" w:rsidRDefault="007D5E9A" w:rsidP="007D5E9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Осталось создать объект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MyHandler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и передать его в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биндинг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7D5E9A" w:rsidRPr="007D5E9A" w14:paraId="4E034227" w14:textId="77777777" w:rsidTr="007D5E9A">
        <w:tc>
          <w:tcPr>
            <w:tcW w:w="0" w:type="auto"/>
            <w:vAlign w:val="center"/>
            <w:hideMark/>
          </w:tcPr>
          <w:p w14:paraId="3A846695" w14:textId="77777777" w:rsidR="007D5E9A" w:rsidRDefault="007D5E9A" w:rsidP="007D5E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14:paraId="0460341B" w14:textId="77777777" w:rsidR="007D5E9A" w:rsidRDefault="007D5E9A" w:rsidP="007D5E9A">
            <w:r>
              <w:t>2</w:t>
            </w:r>
          </w:p>
        </w:tc>
        <w:tc>
          <w:tcPr>
            <w:tcW w:w="9797" w:type="dxa"/>
            <w:vAlign w:val="center"/>
            <w:hideMark/>
          </w:tcPr>
          <w:p w14:paraId="79BB9857" w14:textId="77777777" w:rsidR="007D5E9A" w:rsidRPr="007D5E9A" w:rsidRDefault="007D5E9A" w:rsidP="007D5E9A">
            <w:pPr>
              <w:rPr>
                <w:lang w:val="en-US"/>
              </w:rPr>
            </w:pP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MyHandler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myHandler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7D5E9A">
              <w:rPr>
                <w:lang w:val="en-US"/>
              </w:rPr>
              <w:t xml:space="preserve"> </w:t>
            </w: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MyHandler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);</w:t>
            </w:r>
          </w:p>
          <w:p w14:paraId="1D2FCBAC" w14:textId="77777777" w:rsidR="007D5E9A" w:rsidRDefault="007D5E9A" w:rsidP="007D5E9A">
            <w:pPr>
              <w:rPr>
                <w:rStyle w:val="HTML"/>
                <w:rFonts w:eastAsiaTheme="minorHAnsi"/>
                <w:lang w:val="en-US"/>
              </w:rPr>
            </w:pPr>
            <w:proofErr w:type="spellStart"/>
            <w:proofErr w:type="gramStart"/>
            <w:r w:rsidRPr="007D5E9A">
              <w:rPr>
                <w:rStyle w:val="HTML"/>
                <w:rFonts w:eastAsiaTheme="minorHAnsi"/>
                <w:lang w:val="en-US"/>
              </w:rPr>
              <w:t>binding.setHandler</w:t>
            </w:r>
            <w:proofErr w:type="spellEnd"/>
            <w:proofErr w:type="gramEnd"/>
            <w:r w:rsidRPr="007D5E9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5E9A">
              <w:rPr>
                <w:rStyle w:val="HTML"/>
                <w:rFonts w:eastAsiaTheme="minorHAnsi"/>
                <w:lang w:val="en-US"/>
              </w:rPr>
              <w:t>myHandler</w:t>
            </w:r>
            <w:proofErr w:type="spellEnd"/>
            <w:r w:rsidRPr="007D5E9A">
              <w:rPr>
                <w:rStyle w:val="HTML"/>
                <w:rFonts w:eastAsiaTheme="minorHAnsi"/>
                <w:lang w:val="en-US"/>
              </w:rPr>
              <w:t>);</w:t>
            </w:r>
          </w:p>
          <w:p w14:paraId="2CD04C13" w14:textId="013D0685" w:rsidR="007D5E9A" w:rsidRPr="007D5E9A" w:rsidRDefault="007D5E9A" w:rsidP="007D5E9A">
            <w:pPr>
              <w:rPr>
                <w:lang w:val="en-US"/>
              </w:rPr>
            </w:pPr>
          </w:p>
        </w:tc>
      </w:tr>
    </w:tbl>
    <w:p w14:paraId="1AE4D789" w14:textId="2891ECFA" w:rsidR="00231642" w:rsidRPr="007D5E9A" w:rsidRDefault="007D5E9A" w:rsidP="00231642">
      <w:pPr>
        <w:shd w:val="clear" w:color="auto" w:fill="FFFFFF"/>
        <w:spacing w:after="150" w:line="240" w:lineRule="auto"/>
        <w:rPr>
          <w:rStyle w:val="HTML"/>
          <w:rFonts w:eastAsiaTheme="minorHAnsi"/>
          <w:sz w:val="21"/>
          <w:szCs w:val="21"/>
          <w:lang w:val="en-US"/>
        </w:rPr>
      </w:pPr>
      <w:r w:rsidRPr="007D5E9A">
        <w:rPr>
          <w:rStyle w:val="HTML"/>
          <w:rFonts w:eastAsiaTheme="minorHAnsi"/>
          <w:color w:val="C7254E"/>
          <w:sz w:val="21"/>
          <w:szCs w:val="21"/>
          <w:lang w:val="en-US"/>
        </w:rPr>
        <w:t> </w:t>
      </w:r>
      <w:r w:rsidRPr="007D5E9A">
        <w:rPr>
          <w:rStyle w:val="HTML"/>
          <w:rFonts w:eastAsiaTheme="minorHAnsi"/>
          <w:sz w:val="21"/>
          <w:szCs w:val="21"/>
          <w:lang w:val="en-US"/>
        </w:rPr>
        <w:t>public</w:t>
      </w:r>
      <w:r w:rsidRPr="007D5E9A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t xml:space="preserve"> </w:t>
      </w:r>
      <w:r w:rsidRPr="007D5E9A">
        <w:rPr>
          <w:rStyle w:val="HTML"/>
          <w:rFonts w:eastAsiaTheme="minorHAnsi"/>
          <w:sz w:val="21"/>
          <w:szCs w:val="21"/>
          <w:lang w:val="en-US"/>
        </w:rPr>
        <w:t>void</w:t>
      </w:r>
      <w:r w:rsidRPr="007D5E9A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proofErr w:type="gramStart"/>
      <w:r w:rsidRPr="007D5E9A">
        <w:rPr>
          <w:rStyle w:val="HTML"/>
          <w:rFonts w:eastAsiaTheme="minorHAnsi"/>
          <w:sz w:val="21"/>
          <w:szCs w:val="21"/>
          <w:lang w:val="en-US"/>
        </w:rPr>
        <w:t>onDelete</w:t>
      </w:r>
      <w:proofErr w:type="spellEnd"/>
      <w:r w:rsidRPr="007D5E9A">
        <w:rPr>
          <w:rStyle w:val="HTML"/>
          <w:rFonts w:eastAsiaTheme="minorHAnsi"/>
          <w:sz w:val="21"/>
          <w:szCs w:val="21"/>
          <w:lang w:val="en-US"/>
        </w:rPr>
        <w:t>(</w:t>
      </w:r>
      <w:proofErr w:type="gramEnd"/>
      <w:r w:rsidRPr="007D5E9A">
        <w:rPr>
          <w:rStyle w:val="HTML"/>
          <w:rFonts w:eastAsiaTheme="minorHAnsi"/>
          <w:sz w:val="21"/>
          <w:szCs w:val="21"/>
          <w:lang w:val="en-US"/>
        </w:rPr>
        <w:t>Employee employee) {</w:t>
      </w:r>
    </w:p>
    <w:p w14:paraId="7CED15B0" w14:textId="6BA5F300" w:rsidR="00231642" w:rsidRPr="00231642" w:rsidRDefault="007D5E9A" w:rsidP="00231642">
      <w:pPr>
        <w:shd w:val="clear" w:color="auto" w:fill="FFFFFF"/>
        <w:spacing w:after="150" w:line="240" w:lineRule="auto"/>
        <w:rPr>
          <w:rStyle w:val="HTML"/>
          <w:rFonts w:eastAsiaTheme="minorHAnsi"/>
          <w:sz w:val="21"/>
          <w:szCs w:val="21"/>
          <w:lang w:val="en-US"/>
        </w:rPr>
      </w:pPr>
      <w:proofErr w:type="spellStart"/>
      <w:proofErr w:type="gramStart"/>
      <w:r w:rsidRPr="007D5E9A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android:onClick</w:t>
      </w:r>
      <w:proofErr w:type="spellEnd"/>
      <w:proofErr w:type="gramEnd"/>
      <w:r w:rsidRPr="007D5E9A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 xml:space="preserve">="@{(view) -&gt; </w:t>
      </w:r>
      <w:proofErr w:type="spellStart"/>
      <w:r w:rsidRPr="007D5E9A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handler.onDelete</w:t>
      </w:r>
      <w:proofErr w:type="spellEnd"/>
      <w:r w:rsidRPr="007D5E9A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(employee)}"</w:t>
      </w:r>
    </w:p>
    <w:p w14:paraId="21BBA869" w14:textId="2E1E69BE" w:rsidR="00231642" w:rsidRPr="00231642" w:rsidRDefault="007D5E9A" w:rsidP="0023164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7D5E9A">
        <w:rPr>
          <w:rStyle w:val="HTML"/>
          <w:rFonts w:eastAsiaTheme="minorHAnsi"/>
          <w:color w:val="C7254E"/>
          <w:sz w:val="21"/>
          <w:szCs w:val="21"/>
          <w:lang w:val="en-US"/>
        </w:rPr>
        <w:t> </w:t>
      </w:r>
      <w:proofErr w:type="spellStart"/>
      <w:proofErr w:type="gramStart"/>
      <w:r w:rsidRPr="007D5E9A">
        <w:rPr>
          <w:rStyle w:val="HTML"/>
          <w:rFonts w:eastAsiaTheme="minorHAnsi"/>
          <w:sz w:val="21"/>
          <w:szCs w:val="21"/>
          <w:lang w:val="en-US"/>
        </w:rPr>
        <w:t>android:onClick</w:t>
      </w:r>
      <w:proofErr w:type="spellEnd"/>
      <w:proofErr w:type="gramEnd"/>
      <w:r w:rsidRPr="007D5E9A">
        <w:rPr>
          <w:rStyle w:val="HTML"/>
          <w:rFonts w:eastAsiaTheme="minorHAnsi"/>
          <w:sz w:val="21"/>
          <w:szCs w:val="21"/>
          <w:lang w:val="en-US"/>
        </w:rPr>
        <w:t xml:space="preserve">="@{() -&gt; </w:t>
      </w:r>
      <w:proofErr w:type="spellStart"/>
      <w:r w:rsidRPr="007D5E9A">
        <w:rPr>
          <w:rStyle w:val="HTML"/>
          <w:rFonts w:eastAsiaTheme="minorHAnsi"/>
          <w:sz w:val="21"/>
          <w:szCs w:val="21"/>
          <w:lang w:val="en-US"/>
        </w:rPr>
        <w:t>handler.onDelete</w:t>
      </w:r>
      <w:proofErr w:type="spellEnd"/>
      <w:r w:rsidRPr="007D5E9A">
        <w:rPr>
          <w:rStyle w:val="HTML"/>
          <w:rFonts w:eastAsiaTheme="minorHAnsi"/>
          <w:sz w:val="21"/>
          <w:szCs w:val="21"/>
          <w:lang w:val="en-US"/>
        </w:rPr>
        <w:t>(employee)}"</w:t>
      </w:r>
    </w:p>
    <w:p w14:paraId="26AA7C72" w14:textId="36BB52D0" w:rsidR="00231642" w:rsidRDefault="007D5E9A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Таким образом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биндинг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поймет, что его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нам не нужно, и не будет его передавать. Имейте ввиду, что если в стандартном обработчике несколько параметров, то вы можете указать либо все параметры, либо ни одного.</w:t>
      </w:r>
    </w:p>
    <w:p w14:paraId="08DCE219" w14:textId="77777777" w:rsidR="007D5E9A" w:rsidRPr="007D5E9A" w:rsidRDefault="007D5E9A" w:rsidP="007D5E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обработчике создаем метод,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7D5E9A" w:rsidRPr="007D5E9A" w14:paraId="2DB9399C" w14:textId="77777777" w:rsidTr="007D5E9A">
        <w:tc>
          <w:tcPr>
            <w:tcW w:w="0" w:type="auto"/>
            <w:vAlign w:val="center"/>
            <w:hideMark/>
          </w:tcPr>
          <w:p w14:paraId="1CDA9A6C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962E3B3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1C601ED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444A7E8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8EA3BB6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D017315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BA8CEC8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97" w:type="dxa"/>
            <w:vAlign w:val="center"/>
            <w:hideMark/>
          </w:tcPr>
          <w:p w14:paraId="1611CCEA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MyHandler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 {</w:t>
            </w:r>
            <w:proofErr w:type="gramEnd"/>
          </w:p>
          <w:p w14:paraId="43EEE308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E888252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onEnabled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Employee employee, </w:t>
            </w:r>
            <w:proofErr w:type="spell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enabled) {</w:t>
            </w:r>
          </w:p>
          <w:p w14:paraId="15FC6A85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14:paraId="0F8F24EB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0188127B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C39BA9E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5E3DE6E" w14:textId="77777777" w:rsidR="007D5E9A" w:rsidRPr="007D5E9A" w:rsidRDefault="007D5E9A" w:rsidP="007D5E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Будем получать объект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состояние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чекбокса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14:paraId="01D8E3C1" w14:textId="77777777" w:rsidR="007D5E9A" w:rsidRPr="007D5E9A" w:rsidRDefault="007D5E9A" w:rsidP="007D5E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14:paraId="78A602A8" w14:textId="77777777" w:rsidR="007D5E9A" w:rsidRPr="007D5E9A" w:rsidRDefault="007D5E9A" w:rsidP="007D5E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onCheckedChanged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пишем вызов метода нашего обработчика.</w:t>
      </w:r>
    </w:p>
    <w:tbl>
      <w:tblPr>
        <w:tblW w:w="114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29"/>
      </w:tblGrid>
      <w:tr w:rsidR="007D5E9A" w:rsidRPr="007D5E9A" w14:paraId="59D9267D" w14:textId="77777777" w:rsidTr="007D5E9A">
        <w:tc>
          <w:tcPr>
            <w:tcW w:w="0" w:type="auto"/>
            <w:vAlign w:val="center"/>
            <w:hideMark/>
          </w:tcPr>
          <w:p w14:paraId="13C0D2EF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768D498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BB0A6C8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2FB1F27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6E6BC22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5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929" w:type="dxa"/>
            <w:vAlign w:val="center"/>
            <w:hideMark/>
          </w:tcPr>
          <w:p w14:paraId="0CCC6190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</w:p>
          <w:p w14:paraId="17C78970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_width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5CF04309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_height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84896B3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="@string/enabled"</w:t>
            </w:r>
          </w:p>
          <w:p w14:paraId="63CA101D" w14:textId="77777777" w:rsidR="007D5E9A" w:rsidRPr="007D5E9A" w:rsidRDefault="007D5E9A" w:rsidP="007D5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5E9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android:onCheckedChanged</w:t>
            </w:r>
            <w:proofErr w:type="spellEnd"/>
            <w:proofErr w:type="gram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="@{(view, checked) -&gt; </w:t>
            </w:r>
            <w:proofErr w:type="spellStart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handler.onEnabled</w:t>
            </w:r>
            <w:proofErr w:type="spellEnd"/>
            <w:r w:rsidRPr="007D5E9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(employee, checked)}" /&gt;</w:t>
            </w:r>
          </w:p>
        </w:tc>
      </w:tr>
    </w:tbl>
    <w:p w14:paraId="7AA67035" w14:textId="77777777" w:rsidR="007D5E9A" w:rsidRPr="007D5E9A" w:rsidRDefault="007D5E9A" w:rsidP="007D5E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лямбде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указываем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параметры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которые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пришли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бы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нам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стандартном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обработчике</w:t>
      </w:r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OnCheckedChangeListener.onCheckedChanged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(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CompoundButton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compoundButton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boolean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checked).</w:t>
      </w:r>
    </w:p>
    <w:p w14:paraId="5E2BA98C" w14:textId="77777777" w:rsidR="007D5E9A" w:rsidRPr="007D5E9A" w:rsidRDefault="007D5E9A" w:rsidP="007D5E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Параметр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нам не понадобится, а вот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checked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передаем в метод вместе с </w:t>
      </w:r>
      <w:proofErr w:type="spellStart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7D5E9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14:paraId="4B64D0C0" w14:textId="54B42F88" w:rsidR="007D5E9A" w:rsidRDefault="007D5E9A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Теперь по нажатию на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чекбокс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биндинг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будет вызывать метод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onEnabled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передавать туда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объект и состояние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чекбокса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14:paraId="1F905537" w14:textId="4944230E" w:rsidR="002714C7" w:rsidRDefault="002714C7" w:rsidP="00425676">
      <w:pPr>
        <w:rPr>
          <w:rStyle w:val="HTML"/>
          <w:rFonts w:eastAsiaTheme="minorHAnsi"/>
          <w:sz w:val="21"/>
          <w:szCs w:val="21"/>
          <w:lang w:val="en-US"/>
        </w:rPr>
      </w:pPr>
      <w:r w:rsidRPr="002714C7">
        <w:rPr>
          <w:rStyle w:val="HTML"/>
          <w:rFonts w:eastAsiaTheme="minorHAnsi"/>
          <w:color w:val="C7254E"/>
          <w:sz w:val="21"/>
          <w:szCs w:val="21"/>
          <w:lang w:val="en-US"/>
        </w:rPr>
        <w:t> </w:t>
      </w:r>
      <w:proofErr w:type="spellStart"/>
      <w:proofErr w:type="gramStart"/>
      <w:r w:rsidRPr="002714C7">
        <w:rPr>
          <w:rStyle w:val="HTML"/>
          <w:rFonts w:eastAsiaTheme="minorHAnsi"/>
          <w:sz w:val="21"/>
          <w:szCs w:val="21"/>
          <w:lang w:val="en-US"/>
        </w:rPr>
        <w:t>android:onCheckedChanged</w:t>
      </w:r>
      <w:proofErr w:type="spellEnd"/>
      <w:proofErr w:type="gramEnd"/>
      <w:r w:rsidRPr="002714C7">
        <w:rPr>
          <w:rStyle w:val="HTML"/>
          <w:rFonts w:eastAsiaTheme="minorHAnsi"/>
          <w:sz w:val="21"/>
          <w:szCs w:val="21"/>
          <w:lang w:val="en-US"/>
        </w:rPr>
        <w:t xml:space="preserve">="@{(view, checked) -&gt; checked ? </w:t>
      </w:r>
      <w:proofErr w:type="spellStart"/>
      <w:r w:rsidRPr="002714C7">
        <w:rPr>
          <w:rStyle w:val="HTML"/>
          <w:rFonts w:eastAsiaTheme="minorHAnsi"/>
          <w:sz w:val="21"/>
          <w:szCs w:val="21"/>
          <w:lang w:val="en-US"/>
        </w:rPr>
        <w:t>handler.onEnabled</w:t>
      </w:r>
      <w:proofErr w:type="spellEnd"/>
      <w:r w:rsidRPr="002714C7">
        <w:rPr>
          <w:rStyle w:val="HTML"/>
          <w:rFonts w:eastAsiaTheme="minorHAnsi"/>
          <w:sz w:val="21"/>
          <w:szCs w:val="21"/>
          <w:lang w:val="en-US"/>
        </w:rPr>
        <w:t xml:space="preserve">(employee) : </w:t>
      </w:r>
      <w:proofErr w:type="spellStart"/>
      <w:r w:rsidRPr="002714C7">
        <w:rPr>
          <w:rStyle w:val="HTML"/>
          <w:rFonts w:eastAsiaTheme="minorHAnsi"/>
          <w:sz w:val="21"/>
          <w:szCs w:val="21"/>
          <w:lang w:val="en-US"/>
        </w:rPr>
        <w:t>handler.onDisabled</w:t>
      </w:r>
      <w:proofErr w:type="spellEnd"/>
      <w:r w:rsidRPr="002714C7">
        <w:rPr>
          <w:rStyle w:val="HTML"/>
          <w:rFonts w:eastAsiaTheme="minorHAnsi"/>
          <w:sz w:val="21"/>
          <w:szCs w:val="21"/>
          <w:lang w:val="en-US"/>
        </w:rPr>
        <w:t>(employee)}"</w:t>
      </w:r>
    </w:p>
    <w:p w14:paraId="5601B9F6" w14:textId="5B287656" w:rsidR="002714C7" w:rsidRDefault="002714C7" w:rsidP="00425676">
      <w:pPr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714C7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android:onCheckedChanged</w:t>
      </w:r>
      <w:proofErr w:type="spellEnd"/>
      <w:proofErr w:type="gramEnd"/>
      <w:r w:rsidRPr="002714C7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 xml:space="preserve">="@{(view, checked) -&gt; checked ? </w:t>
      </w:r>
      <w:proofErr w:type="spellStart"/>
      <w:r w:rsidRPr="002714C7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handler.onEnabled</w:t>
      </w:r>
      <w:proofErr w:type="spellEnd"/>
      <w:r w:rsidRPr="002714C7">
        <w:rPr>
          <w:rFonts w:ascii="Consolas" w:hAnsi="Consolas"/>
          <w:color w:val="000000"/>
          <w:sz w:val="21"/>
          <w:szCs w:val="21"/>
          <w:shd w:val="clear" w:color="auto" w:fill="F5F5F5"/>
          <w:lang w:val="en-US"/>
        </w:rPr>
        <w:t>(employee) : void}"</w:t>
      </w:r>
    </w:p>
    <w:p w14:paraId="23194A31" w14:textId="77777777" w:rsidR="002714C7" w:rsidRPr="002714C7" w:rsidRDefault="002714C7" w:rsidP="002714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биндиге</w:t>
      </w:r>
      <w:proofErr w:type="spellEnd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 умолчанию есть переменная </w:t>
      </w:r>
      <w:proofErr w:type="spellStart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context</w:t>
      </w:r>
      <w:proofErr w:type="spellEnd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которую вы всегда можете использовать, если есть необходимость.</w:t>
      </w:r>
    </w:p>
    <w:tbl>
      <w:tblPr>
        <w:tblW w:w="123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4"/>
      </w:tblGrid>
      <w:tr w:rsidR="002714C7" w:rsidRPr="002714C7" w14:paraId="2B605938" w14:textId="77777777" w:rsidTr="002714C7">
        <w:tc>
          <w:tcPr>
            <w:tcW w:w="0" w:type="auto"/>
            <w:vAlign w:val="center"/>
            <w:hideMark/>
          </w:tcPr>
          <w:p w14:paraId="1C3FFA64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D7597D5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34EA77D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7B7C2978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54FD03D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54" w:type="dxa"/>
            <w:vAlign w:val="center"/>
            <w:hideMark/>
          </w:tcPr>
          <w:p w14:paraId="41F49771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</w:p>
          <w:p w14:paraId="5F629760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14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_width</w:t>
            </w:r>
            <w:proofErr w:type="spell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4562918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14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</w:t>
            </w:r>
            <w:proofErr w:type="spellStart"/>
            <w:proofErr w:type="gram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_height</w:t>
            </w:r>
            <w:proofErr w:type="spell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58737B26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14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="@string/enabled"</w:t>
            </w:r>
          </w:p>
          <w:p w14:paraId="61483D31" w14:textId="77777777" w:rsidR="002714C7" w:rsidRPr="002714C7" w:rsidRDefault="002714C7" w:rsidP="0027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14C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android:onCheckedChanged</w:t>
            </w:r>
            <w:proofErr w:type="spellEnd"/>
            <w:proofErr w:type="gram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="@{(view, checked) -&gt; </w:t>
            </w:r>
            <w:proofErr w:type="spellStart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handler.onEnabled</w:t>
            </w:r>
            <w:proofErr w:type="spellEnd"/>
            <w:r w:rsidRPr="002714C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(employee, checked, context)}"/&gt;</w:t>
            </w:r>
          </w:p>
        </w:tc>
      </w:tr>
    </w:tbl>
    <w:p w14:paraId="2A4B79B5" w14:textId="77777777" w:rsidR="002714C7" w:rsidRPr="002714C7" w:rsidRDefault="002714C7" w:rsidP="002714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Значение переменной </w:t>
      </w:r>
      <w:proofErr w:type="spellStart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context</w:t>
      </w:r>
      <w:proofErr w:type="spellEnd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получено вызовом метода </w:t>
      </w:r>
      <w:proofErr w:type="spellStart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getContext</w:t>
      </w:r>
      <w:proofErr w:type="spellEnd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у корневого </w:t>
      </w:r>
      <w:proofErr w:type="spellStart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вашего </w:t>
      </w:r>
      <w:proofErr w:type="spellStart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2714C7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14:paraId="3A509A68" w14:textId="123D1769" w:rsidR="002714C7" w:rsidRDefault="002714C7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этих примерах я создавал отдельный объект обработчика,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но разумеется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вы можете создавать интерфейсы. прописывать их в качестве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variable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использовать хоть само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Activity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 качестве реализации.</w:t>
      </w:r>
    </w:p>
    <w:p w14:paraId="1E54821E" w14:textId="77777777" w:rsidR="002714C7" w:rsidRPr="002714C7" w:rsidRDefault="002714C7" w:rsidP="002714C7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lang w:val="en-US"/>
        </w:rPr>
      </w:pPr>
      <w:hyperlink r:id="rId24" w:tooltip="Урок 21. Android Data Binding. Observable поля. Двусторонний биндинг." w:history="1"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Pr="002714C7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21. Android Data Binding. Observable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поля</w:t>
        </w:r>
        <w:r w:rsidRPr="002714C7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.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Двусторонний</w:t>
        </w:r>
        <w:r w:rsidRPr="002714C7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</w:t>
        </w:r>
        <w:proofErr w:type="spellStart"/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биндинг</w:t>
        </w:r>
        <w:proofErr w:type="spellEnd"/>
        <w:r w:rsidRPr="002714C7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>.</w:t>
        </w:r>
      </w:hyperlink>
    </w:p>
    <w:p w14:paraId="3073784D" w14:textId="77777777" w:rsidR="002714C7" w:rsidRPr="002714C7" w:rsidRDefault="002714C7" w:rsidP="002714C7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2714C7">
        <w:rPr>
          <w:rFonts w:ascii="Helvetica" w:hAnsi="Helvetica" w:cs="Helvetica"/>
          <w:b/>
          <w:bCs/>
          <w:color w:val="444444"/>
          <w:lang w:val="en-US"/>
        </w:rPr>
        <w:t xml:space="preserve">Observable </w:t>
      </w:r>
      <w:r>
        <w:rPr>
          <w:rFonts w:ascii="Helvetica" w:hAnsi="Helvetica" w:cs="Helvetica"/>
          <w:b/>
          <w:bCs/>
          <w:color w:val="444444"/>
        </w:rPr>
        <w:t>поля</w:t>
      </w:r>
      <w:r w:rsidRPr="002714C7">
        <w:rPr>
          <w:rFonts w:ascii="Helvetica" w:hAnsi="Helvetica" w:cs="Helvetica"/>
          <w:b/>
          <w:bCs/>
          <w:color w:val="444444"/>
          <w:lang w:val="en-US"/>
        </w:rPr>
        <w:t> </w:t>
      </w:r>
    </w:p>
    <w:p w14:paraId="46786BA3" w14:textId="715EC2E7" w:rsidR="002714C7" w:rsidRPr="00745293" w:rsidRDefault="002714C7" w:rsidP="00745293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proofErr w:type="spellStart"/>
      <w:r w:rsidRPr="002714C7">
        <w:rPr>
          <w:rFonts w:ascii="Helvetica" w:hAnsi="Helvetica" w:cs="Helvetica"/>
          <w:b/>
          <w:bCs/>
          <w:color w:val="444444"/>
          <w:lang w:val="en-US"/>
        </w:rPr>
        <w:t>BaseObservable</w:t>
      </w:r>
      <w:proofErr w:type="spellEnd"/>
      <w:r w:rsidRPr="002714C7">
        <w:rPr>
          <w:rFonts w:ascii="Helvetica" w:hAnsi="Helvetica" w:cs="Helvetica"/>
          <w:b/>
          <w:bCs/>
          <w:color w:val="444444"/>
          <w:lang w:val="en-US"/>
        </w:rPr>
        <w:t xml:space="preserve">  </w:t>
      </w:r>
      <w:r w:rsidRPr="002714C7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</w:t>
      </w:r>
    </w:p>
    <w:p w14:paraId="3A54563E" w14:textId="77777777" w:rsidR="00745293" w:rsidRPr="00745293" w:rsidRDefault="00745293" w:rsidP="00745293">
      <w:pPr>
        <w:rPr>
          <w:lang w:val="en-US"/>
        </w:rPr>
      </w:pPr>
      <w:r w:rsidRPr="00745293">
        <w:rPr>
          <w:rStyle w:val="HTML"/>
          <w:rFonts w:eastAsiaTheme="minorHAnsi"/>
          <w:sz w:val="21"/>
          <w:szCs w:val="21"/>
          <w:lang w:val="en-US"/>
        </w:rPr>
        <w:t>public</w:t>
      </w:r>
      <w:r w:rsidRPr="00745293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t xml:space="preserve"> </w:t>
      </w:r>
      <w:r w:rsidRPr="00745293">
        <w:rPr>
          <w:rStyle w:val="HTML"/>
          <w:rFonts w:eastAsiaTheme="minorHAnsi"/>
          <w:sz w:val="21"/>
          <w:szCs w:val="21"/>
          <w:lang w:val="en-US"/>
        </w:rPr>
        <w:t>class</w:t>
      </w:r>
      <w:r w:rsidRPr="00745293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t xml:space="preserve"> </w:t>
      </w:r>
      <w:r w:rsidRPr="00745293">
        <w:rPr>
          <w:rStyle w:val="HTML"/>
          <w:rFonts w:eastAsiaTheme="minorHAnsi"/>
          <w:sz w:val="21"/>
          <w:szCs w:val="21"/>
          <w:lang w:val="en-US"/>
        </w:rPr>
        <w:t>Employee extends</w:t>
      </w:r>
      <w:r w:rsidRPr="00745293">
        <w:rPr>
          <w:rFonts w:ascii="Consolas" w:hAnsi="Consolas"/>
          <w:color w:val="444444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745293">
        <w:rPr>
          <w:rStyle w:val="HTML"/>
          <w:rFonts w:eastAsiaTheme="minorHAnsi"/>
          <w:sz w:val="21"/>
          <w:szCs w:val="21"/>
          <w:lang w:val="en-US"/>
        </w:rPr>
        <w:t>BaseObservable</w:t>
      </w:r>
      <w:proofErr w:type="spellEnd"/>
      <w:r w:rsidRPr="00745293">
        <w:rPr>
          <w:rStyle w:val="HTML"/>
          <w:rFonts w:eastAsiaTheme="minorHAnsi"/>
          <w:sz w:val="21"/>
          <w:szCs w:val="21"/>
          <w:lang w:val="en-US"/>
        </w:rPr>
        <w:t xml:space="preserve"> {</w:t>
      </w:r>
    </w:p>
    <w:p w14:paraId="507D5CD1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Bindable</w:t>
      </w:r>
      <w:proofErr w:type="spellEnd"/>
    </w:p>
    <w:p w14:paraId="745EA506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getName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6DEDD4FB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name;</w:t>
      </w:r>
    </w:p>
    <w:p w14:paraId="5810A07C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10E9A644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E9C43C9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setName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 name) {</w:t>
      </w:r>
    </w:p>
    <w:p w14:paraId="7BE161F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this.name = name;</w:t>
      </w:r>
    </w:p>
    <w:p w14:paraId="10791D60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notifyPropertyChanged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BR.name);</w:t>
      </w:r>
    </w:p>
    <w:p w14:paraId="1168A619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76B8C5BA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298656B3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Bindable</w:t>
      </w:r>
      <w:proofErr w:type="spellEnd"/>
    </w:p>
    <w:p w14:paraId="21B8DAAF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getSalary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4BAA3441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salary;</w:t>
      </w:r>
    </w:p>
    <w:p w14:paraId="5BA382CB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2ADD9624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1D5A83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setSalary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salary) {</w:t>
      </w:r>
    </w:p>
    <w:p w14:paraId="4CA3F8B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this.salary</w:t>
      </w:r>
      <w:proofErr w:type="spellEnd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salary;</w:t>
      </w:r>
    </w:p>
    <w:p w14:paraId="498A3690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notifyPropertyChanged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BR.salary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565C0C3A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244DE5B6" w14:textId="77777777" w:rsidR="00745293" w:rsidRPr="00745293" w:rsidRDefault="00745293" w:rsidP="007452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Поле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я оставил обычным. А поля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salary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будут отслеживаться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биндингом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Для этого надо пометить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get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-методы аннотацией @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Bindable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а в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set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-методах вызывать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notifyPropertyChanged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метод, который и будет уведомлять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биндинг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об изменениях значения поля.</w:t>
      </w:r>
    </w:p>
    <w:p w14:paraId="5B724C62" w14:textId="77777777" w:rsidR="00745293" w:rsidRPr="00745293" w:rsidRDefault="00745293" w:rsidP="007452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все будет как обычно. </w:t>
      </w:r>
    </w:p>
    <w:p w14:paraId="3011EA40" w14:textId="77777777" w:rsidR="00745293" w:rsidRPr="002714C7" w:rsidRDefault="00745293" w:rsidP="002714C7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</w:p>
    <w:p w14:paraId="1C5E03BE" w14:textId="1AE44A96" w:rsidR="002714C7" w:rsidRDefault="002714C7" w:rsidP="002714C7">
      <w:pPr>
        <w:pStyle w:val="2"/>
        <w:shd w:val="clear" w:color="auto" w:fill="FFFFFF"/>
        <w:spacing w:before="300" w:after="150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Двусторонний</w:t>
      </w:r>
      <w:r w:rsidRPr="00745293">
        <w:rPr>
          <w:rFonts w:ascii="Helvetica" w:hAnsi="Helvetica" w:cs="Helvetica"/>
          <w:b/>
          <w:bCs/>
          <w:color w:val="444444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</w:rPr>
        <w:t>биндинг</w:t>
      </w:r>
      <w:proofErr w:type="spellEnd"/>
    </w:p>
    <w:p w14:paraId="4CB7C9B8" w14:textId="1F95481B" w:rsidR="002714C7" w:rsidRDefault="00745293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Кстати, если после передачи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биндинг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вы нигде не храните у себя объект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то вы всегда можете получить его обратно методом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binding.getEmployee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().</w:t>
      </w:r>
    </w:p>
    <w:p w14:paraId="0277F27C" w14:textId="77777777" w:rsidR="00745293" w:rsidRPr="00745293" w:rsidRDefault="00745293" w:rsidP="007452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Рассмотрим на примере пары полей в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97"/>
      </w:tblGrid>
      <w:tr w:rsidR="00745293" w:rsidRPr="00745293" w14:paraId="457CE975" w14:textId="77777777" w:rsidTr="00745293">
        <w:tc>
          <w:tcPr>
            <w:tcW w:w="0" w:type="auto"/>
            <w:vAlign w:val="center"/>
            <w:hideMark/>
          </w:tcPr>
          <w:p w14:paraId="4E9E2A6E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4CE9E53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59C90E6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26F8A9F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C2598AF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14:paraId="195F176B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97" w:type="dxa"/>
            <w:vAlign w:val="center"/>
            <w:hideMark/>
          </w:tcPr>
          <w:p w14:paraId="701223EC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14:paraId="02F9114F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819A33F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 = "";</w:t>
            </w:r>
          </w:p>
          <w:p w14:paraId="7A986D6B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</w:t>
            </w:r>
            <w:proofErr w:type="spellEnd"/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enabled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44AAA84B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14:paraId="620719FD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4151295" w14:textId="77777777" w:rsidR="00745293" w:rsidRPr="00745293" w:rsidRDefault="00745293" w:rsidP="007452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Поле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и статус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enabled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 Настроим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биндинг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этих полей в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EditText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CheckBox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14:paraId="1776B93F" w14:textId="77777777" w:rsidR="00745293" w:rsidRPr="00745293" w:rsidRDefault="00745293" w:rsidP="007452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При этом сделаем так, чтобы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биндинг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работал в обе стороны. Для этого надо в строке </w:t>
      </w:r>
      <w:proofErr w:type="spellStart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биндинга</w:t>
      </w:r>
      <w:proofErr w:type="spellEnd"/>
      <w:r w:rsidRPr="0074529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добавить символ = между @ и {...}</w:t>
      </w:r>
    </w:p>
    <w:tbl>
      <w:tblPr>
        <w:tblW w:w="10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686"/>
      </w:tblGrid>
      <w:tr w:rsidR="00745293" w:rsidRPr="00745293" w14:paraId="1D521F76" w14:textId="77777777" w:rsidTr="00745293">
        <w:tc>
          <w:tcPr>
            <w:tcW w:w="0" w:type="auto"/>
            <w:vAlign w:val="center"/>
            <w:hideMark/>
          </w:tcPr>
          <w:p w14:paraId="40AD5491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4921EBC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4B1E6E5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7F39571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6B8D703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C1D4217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97D4872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650F9F4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1B91FCDB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A9E10BC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86" w:type="dxa"/>
            <w:vAlign w:val="center"/>
            <w:hideMark/>
          </w:tcPr>
          <w:p w14:paraId="2CF4D876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14:paraId="4820EA61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_width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31CC57F7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_height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7577893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="@={employee.name}"/&gt;</w:t>
            </w:r>
          </w:p>
          <w:p w14:paraId="41B94AB6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740181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</w:p>
          <w:p w14:paraId="096AA675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="enabled"</w:t>
            </w:r>
          </w:p>
          <w:p w14:paraId="5B807BE4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_width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B1DCC2B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</w:t>
            </w:r>
            <w:proofErr w:type="gram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_height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712E6E80" w14:textId="77777777" w:rsidR="00745293" w:rsidRPr="00745293" w:rsidRDefault="00745293" w:rsidP="007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52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android:checked</w:t>
            </w:r>
            <w:proofErr w:type="spellEnd"/>
            <w:proofErr w:type="gram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="@={</w:t>
            </w:r>
            <w:proofErr w:type="spellStart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employee.enabled</w:t>
            </w:r>
            <w:proofErr w:type="spellEnd"/>
            <w:r w:rsidRPr="007452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}"/&gt;</w:t>
            </w:r>
          </w:p>
        </w:tc>
      </w:tr>
    </w:tbl>
    <w:p w14:paraId="68E895EA" w14:textId="77777777" w:rsidR="00745293" w:rsidRDefault="00745293" w:rsidP="00745293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</w:rPr>
      </w:pPr>
      <w:hyperlink r:id="rId25" w:tooltip="Урок 22. Android Data Binding. Adapter. Conversion." w:history="1">
        <w:r>
          <w:rPr>
            <w:rStyle w:val="a3"/>
            <w:rFonts w:ascii="Helvetica" w:hAnsi="Helvetica" w:cs="Helvetica"/>
            <w:b w:val="0"/>
            <w:bCs w:val="0"/>
            <w:color w:val="00466E"/>
          </w:rPr>
          <w:t>Урок</w:t>
        </w:r>
        <w:r w:rsidRPr="00745293">
          <w:rPr>
            <w:rStyle w:val="a3"/>
            <w:rFonts w:ascii="Helvetica" w:hAnsi="Helvetica" w:cs="Helvetica"/>
            <w:b w:val="0"/>
            <w:bCs w:val="0"/>
            <w:color w:val="00466E"/>
            <w:lang w:val="en-US"/>
          </w:rPr>
          <w:t xml:space="preserve"> 22. Android Data Binding. Adapter. </w:t>
        </w:r>
        <w:proofErr w:type="spellStart"/>
        <w:r>
          <w:rPr>
            <w:rStyle w:val="a3"/>
            <w:rFonts w:ascii="Helvetica" w:hAnsi="Helvetica" w:cs="Helvetica"/>
            <w:b w:val="0"/>
            <w:bCs w:val="0"/>
            <w:color w:val="00466E"/>
          </w:rPr>
          <w:t>Conversion</w:t>
        </w:r>
        <w:proofErr w:type="spellEnd"/>
        <w:r>
          <w:rPr>
            <w:rStyle w:val="a3"/>
            <w:rFonts w:ascii="Helvetica" w:hAnsi="Helvetica" w:cs="Helvetica"/>
            <w:b w:val="0"/>
            <w:bCs w:val="0"/>
            <w:color w:val="00466E"/>
          </w:rPr>
          <w:t>.</w:t>
        </w:r>
      </w:hyperlink>
    </w:p>
    <w:p w14:paraId="3CFBE962" w14:textId="593CD29B" w:rsidR="00745293" w:rsidRDefault="00745293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 этом уроке разберем, как можно расширить возможности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биндинга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 помощью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Binding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Adapter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Binding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Conversion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 </w:t>
      </w:r>
    </w:p>
    <w:p w14:paraId="36A04C37" w14:textId="77777777" w:rsidR="00745293" w:rsidRPr="00745293" w:rsidRDefault="00745293" w:rsidP="00745293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745293">
        <w:rPr>
          <w:rFonts w:ascii="Helvetica" w:hAnsi="Helvetica" w:cs="Helvetica"/>
          <w:b/>
          <w:bCs/>
          <w:color w:val="444444"/>
          <w:lang w:val="en-US"/>
        </w:rPr>
        <w:t>Binding Adapter</w:t>
      </w:r>
    </w:p>
    <w:p w14:paraId="5EB2EAB8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ImageView</w:t>
      </w:r>
      <w:proofErr w:type="spellEnd"/>
    </w:p>
    <w:p w14:paraId="10E3708F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android:id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="@+id/image"</w:t>
      </w:r>
    </w:p>
    <w:p w14:paraId="0061DE04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_width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="200dp"</w:t>
      </w:r>
    </w:p>
    <w:p w14:paraId="458EFE8B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_height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="200dp"</w:t>
      </w:r>
    </w:p>
    <w:p w14:paraId="19C7F217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android:scaleType</w:t>
      </w:r>
      <w:proofErr w:type="spellEnd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centerInside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269F2B2F" w14:textId="58C72E6F" w:rsidR="00745293" w:rsidRDefault="00745293" w:rsidP="00745293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app:url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="@{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employee.avatarUrl</w:t>
      </w:r>
      <w:proofErr w:type="spellEnd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}"/&gt;</w:t>
      </w:r>
    </w:p>
    <w:p w14:paraId="6C4D4C9C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</w:p>
    <w:p w14:paraId="080BCB4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BindingAdapter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({"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app:url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"})</w:t>
      </w:r>
    </w:p>
    <w:p w14:paraId="47830703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static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loadImage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ImageView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view, String 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08B0E738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Picasso.get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).load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).into(view);</w:t>
      </w:r>
    </w:p>
    <w:p w14:paraId="05A2FCC1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D68784D" w14:textId="6C80F946" w:rsidR="00745293" w:rsidRDefault="00745293" w:rsidP="00425676">
      <w:pPr>
        <w:rPr>
          <w:lang w:val="en-US"/>
        </w:rPr>
      </w:pPr>
    </w:p>
    <w:p w14:paraId="72323856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ImageView</w:t>
      </w:r>
      <w:proofErr w:type="spellEnd"/>
    </w:p>
    <w:p w14:paraId="0BA83C46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android:id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="@+id/image"</w:t>
      </w:r>
    </w:p>
    <w:p w14:paraId="501CF4D0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_width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="200dp"</w:t>
      </w:r>
    </w:p>
    <w:p w14:paraId="01E8AFE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_height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="200dp"</w:t>
      </w:r>
    </w:p>
    <w:p w14:paraId="56B1BAD6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android:scaleType</w:t>
      </w:r>
      <w:proofErr w:type="spellEnd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centerInside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7B59963B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app:url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="@{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employee.avatarUrl</w:t>
      </w:r>
      <w:proofErr w:type="spellEnd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}"</w:t>
      </w:r>
    </w:p>
    <w:p w14:paraId="36E55B42" w14:textId="4E052C97" w:rsidR="00745293" w:rsidRDefault="00745293" w:rsidP="00745293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app:errorImage</w:t>
      </w:r>
      <w:proofErr w:type="spellEnd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="@{@drawable/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ic_error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}"/&gt;</w:t>
      </w:r>
    </w:p>
    <w:p w14:paraId="378C7FB0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</w:p>
    <w:p w14:paraId="7DE45A9C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BindingAdapter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{"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app:url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app:errorImage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"})</w:t>
      </w:r>
    </w:p>
    <w:p w14:paraId="3C75032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static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745293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loadImage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ImageView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view, String 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Drawable 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errorImage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</w:p>
    <w:p w14:paraId="7007B82D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45293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Picasso.get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).load</w:t>
      </w:r>
      <w:proofErr w:type="gram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url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).error(</w:t>
      </w:r>
      <w:proofErr w:type="spellStart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errorImage</w:t>
      </w:r>
      <w:proofErr w:type="spellEnd"/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).into(view);</w:t>
      </w:r>
    </w:p>
    <w:p w14:paraId="73318696" w14:textId="77777777" w:rsidR="00745293" w:rsidRPr="00745293" w:rsidRDefault="00745293" w:rsidP="0074529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745293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2AE7F555" w14:textId="240B4CD2" w:rsidR="00745293" w:rsidRDefault="00745293" w:rsidP="00425676">
      <w:pPr>
        <w:rPr>
          <w:lang w:val="en-US"/>
        </w:rPr>
      </w:pPr>
    </w:p>
    <w:p w14:paraId="7B822609" w14:textId="77777777" w:rsidR="00745293" w:rsidRPr="00776EEF" w:rsidRDefault="00745293" w:rsidP="00745293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  <w:lang w:val="en-US"/>
        </w:rPr>
      </w:pPr>
      <w:r w:rsidRPr="00776EEF">
        <w:rPr>
          <w:rFonts w:ascii="Helvetica" w:hAnsi="Helvetica" w:cs="Helvetica"/>
          <w:b/>
          <w:bCs/>
          <w:color w:val="444444"/>
          <w:lang w:val="en-US"/>
        </w:rPr>
        <w:t>Conversion</w:t>
      </w:r>
    </w:p>
    <w:p w14:paraId="0FAA8A47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class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 {</w:t>
      </w:r>
    </w:p>
    <w:p w14:paraId="1C879059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7B975E9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List&lt;Hobby&gt; hobbies;</w:t>
      </w:r>
    </w:p>
    <w:p w14:paraId="40ED1B60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63400066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12D435AA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TextView</w:t>
      </w:r>
      <w:proofErr w:type="spellEnd"/>
    </w:p>
    <w:p w14:paraId="721B6E9B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_width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wrap_content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216F24D3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_height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wrap_content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3FE47783" w14:textId="47199FAF" w:rsidR="00776EEF" w:rsidRDefault="00776EEF" w:rsidP="00776EE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android:text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="@{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employee.hobbies</w:t>
      </w:r>
      <w:proofErr w:type="spellEnd"/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}"/&gt;</w:t>
      </w:r>
    </w:p>
    <w:p w14:paraId="3D0FDC68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</w:p>
    <w:p w14:paraId="28154389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BindingConversion</w:t>
      </w:r>
      <w:proofErr w:type="spellEnd"/>
    </w:p>
    <w:p w14:paraId="52CCAA5F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static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convertHobbiesToString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List&lt;Hobby&gt; hobbies) {</w:t>
      </w:r>
    </w:p>
    <w:p w14:paraId="10B0E2EB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StringBuilder sb = new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StringBuilder(</w:t>
      </w:r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14:paraId="6CFE1421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for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(Hobby 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hobby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 hobbies) {</w:t>
      </w:r>
    </w:p>
    <w:p w14:paraId="6A57301F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if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sb.length</w:t>
      </w:r>
      <w:proofErr w:type="spellEnd"/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() &gt; 0) </w:t>
      </w:r>
      <w:proofErr w:type="spell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sb.append</w:t>
      </w:r>
      <w:proofErr w:type="spell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(", ");</w:t>
      </w:r>
    </w:p>
    <w:p w14:paraId="2DDDF219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sb.append</w:t>
      </w:r>
      <w:proofErr w:type="spellEnd"/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(hobby.name);</w:t>
      </w:r>
    </w:p>
    <w:p w14:paraId="369D84F2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540205EA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return</w:t>
      </w:r>
      <w:r w:rsidRPr="00776EEF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sb.toString</w:t>
      </w:r>
      <w:proofErr w:type="spellEnd"/>
      <w:proofErr w:type="gramEnd"/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</w:p>
    <w:p w14:paraId="6CA9BF37" w14:textId="77777777" w:rsidR="00776EEF" w:rsidRPr="00776EEF" w:rsidRDefault="00776EEF" w:rsidP="00776EEF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776EE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}</w:t>
      </w:r>
    </w:p>
    <w:p w14:paraId="542324F4" w14:textId="77777777" w:rsidR="00776EEF" w:rsidRPr="00776EEF" w:rsidRDefault="00776EEF" w:rsidP="00776EEF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lang w:val="en-US"/>
        </w:rPr>
      </w:pPr>
      <w:hyperlink r:id="rId26" w:tooltip="Урок 23. Android Data Binding. Использование с include, ViewStub и RecyclerView." w:history="1"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Урок</w:t>
        </w:r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23. Android Data Binding.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Использование</w:t>
        </w:r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с</w:t>
        </w:r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include, </w:t>
        </w:r>
        <w:proofErr w:type="spellStart"/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>ViewStub</w:t>
        </w:r>
        <w:proofErr w:type="spellEnd"/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</w:t>
        </w:r>
        <w:r>
          <w:rPr>
            <w:rStyle w:val="a3"/>
            <w:rFonts w:ascii="Helvetica" w:hAnsi="Helvetica" w:cs="Helvetica"/>
            <w:b w:val="0"/>
            <w:bCs w:val="0"/>
            <w:color w:val="0077BB"/>
          </w:rPr>
          <w:t>и</w:t>
        </w:r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 xml:space="preserve"> </w:t>
        </w:r>
        <w:proofErr w:type="spellStart"/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>RecyclerView</w:t>
        </w:r>
        <w:proofErr w:type="spellEnd"/>
        <w:r w:rsidRPr="00776EEF">
          <w:rPr>
            <w:rStyle w:val="a3"/>
            <w:rFonts w:ascii="Helvetica" w:hAnsi="Helvetica" w:cs="Helvetica"/>
            <w:b w:val="0"/>
            <w:bCs w:val="0"/>
            <w:color w:val="0077BB"/>
            <w:lang w:val="en-US"/>
          </w:rPr>
          <w:t>.</w:t>
        </w:r>
      </w:hyperlink>
    </w:p>
    <w:p w14:paraId="2FDAEDF7" w14:textId="0CCA9DA7" w:rsidR="00272A5B" w:rsidRPr="00272A5B" w:rsidRDefault="00272A5B" w:rsidP="00272A5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include</w:t>
      </w:r>
      <w:proofErr w:type="spellEnd"/>
    </w:p>
    <w:p w14:paraId="608ECB82" w14:textId="540EBC40" w:rsidR="00745293" w:rsidRDefault="00A45938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С помощью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можно использовать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файл внутри другого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файла. При этом мы можем использовать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биндинг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без каких-либо дополнительных усилий.</w:t>
      </w:r>
    </w:p>
    <w:p w14:paraId="5175214C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&lt;include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layout="@layout/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employee_details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158B3103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app:employee</w:t>
      </w:r>
      <w:proofErr w:type="spellEnd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="@{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employee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}"/&gt;</w:t>
      </w:r>
    </w:p>
    <w:p w14:paraId="5458C003" w14:textId="17E3EFBF" w:rsidR="00272A5B" w:rsidRDefault="00272A5B" w:rsidP="00425676"/>
    <w:p w14:paraId="6412DD1F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version="1.0"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encoding="utf-8"?&gt;</w:t>
      </w:r>
    </w:p>
    <w:p w14:paraId="42B9CD0C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&lt;layout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xmlns:android</w:t>
      </w:r>
      <w:proofErr w:type="spellEnd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="http://schemas.android.com/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apk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/res/android"&gt;</w:t>
      </w:r>
    </w:p>
    <w:p w14:paraId="6CFC1694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1DFB2813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&lt;data&gt;</w:t>
      </w:r>
    </w:p>
    <w:p w14:paraId="473D2191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&lt;variable</w:t>
      </w:r>
    </w:p>
    <w:p w14:paraId="0F3D8827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name="employee"</w:t>
      </w:r>
    </w:p>
    <w:p w14:paraId="469CF6CA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type="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ru.startandroid</w:t>
      </w:r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.application.data.Employee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/&gt;</w:t>
      </w:r>
    </w:p>
    <w:p w14:paraId="0EB48D2F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&lt;/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data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&gt;</w:t>
      </w:r>
    </w:p>
    <w:p w14:paraId="3F9909D5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  <w:t> </w:t>
      </w:r>
    </w:p>
    <w:p w14:paraId="1E7139F2" w14:textId="32F2A794" w:rsidR="00272A5B" w:rsidRDefault="00272A5B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Он получит переменную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из внешнего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сможет использовать ее значения.</w:t>
      </w:r>
    </w:p>
    <w:p w14:paraId="692F0453" w14:textId="77777777" w:rsidR="00272A5B" w:rsidRDefault="00272A5B" w:rsidP="00272A5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ViewStub</w:t>
      </w:r>
      <w:proofErr w:type="spellEnd"/>
    </w:p>
    <w:p w14:paraId="2213B5C1" w14:textId="1DD88408" w:rsidR="00272A5B" w:rsidRDefault="00272A5B" w:rsidP="00425676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iewStub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механизм для ленивого создания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Т.е. если у вас в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есть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которые отображаются в исключительных случаях, то нет смысла создавать их при каждом отображении экрана. В этом случае лучше использовать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ViewStub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который сможет создать эти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при необходимости.</w:t>
      </w:r>
    </w:p>
    <w:p w14:paraId="30B232E5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&lt;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ViewStub</w:t>
      </w:r>
      <w:proofErr w:type="spellEnd"/>
    </w:p>
    <w:p w14:paraId="3F574226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android:id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="@+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id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/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employeeAddressStub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</w:t>
      </w:r>
    </w:p>
    <w:p w14:paraId="1191862C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 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_width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wrap_content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16D4FBB6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_height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wrap_content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</w:t>
      </w:r>
    </w:p>
    <w:p w14:paraId="03C931AA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android:layout</w:t>
      </w:r>
      <w:proofErr w:type="spellEnd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="@layout/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employee_address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"/&gt;</w:t>
      </w:r>
    </w:p>
    <w:p w14:paraId="30843849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&lt;?xml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version="1.0"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encoding="utf-8"?&gt;</w:t>
      </w:r>
    </w:p>
    <w:p w14:paraId="5B700908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&lt;layout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xmlns:android</w:t>
      </w:r>
      <w:proofErr w:type="spellEnd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="http://schemas.android.com/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apk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/res/android"&gt;</w:t>
      </w:r>
    </w:p>
    <w:p w14:paraId="741760CE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FE9A410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&lt;data&gt;</w:t>
      </w:r>
    </w:p>
    <w:p w14:paraId="0147E2F1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> </w:t>
      </w:r>
    </w:p>
    <w:p w14:paraId="3DD9E4F5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&lt;variable</w:t>
      </w:r>
    </w:p>
    <w:p w14:paraId="6B3167B0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name="employee"</w:t>
      </w:r>
    </w:p>
    <w:p w14:paraId="6163CAB0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type="</w:t>
      </w:r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ru.startandroid</w:t>
      </w:r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.applicationtest003.data.Employee"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/&gt;</w:t>
      </w:r>
    </w:p>
    <w:p w14:paraId="4C63B69A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&lt;/data&gt;</w:t>
      </w:r>
    </w:p>
    <w:p w14:paraId="71F220A9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binding.employeeAddressStub.setOnInflateListener</w:t>
      </w:r>
      <w:proofErr w:type="spellEnd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(new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ViewStub.OnInflateListener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{</w:t>
      </w:r>
    </w:p>
    <w:p w14:paraId="70DBD9D2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</w:p>
    <w:p w14:paraId="3D4032D1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void</w:t>
      </w:r>
      <w:r w:rsidRPr="00272A5B"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onInflate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ViewStub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viewStub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View view) {</w:t>
      </w:r>
    </w:p>
    <w:p w14:paraId="62EA5A8F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US"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EmployeeAddressBinding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binding = 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DataBindingUtil.bind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(view);</w:t>
      </w:r>
    </w:p>
    <w:p w14:paraId="53A10999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</w:t>
      </w:r>
      <w:proofErr w:type="spellStart"/>
      <w:proofErr w:type="gram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binding.setEmployee</w:t>
      </w:r>
      <w:proofErr w:type="spellEnd"/>
      <w:proofErr w:type="gram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employee</w:t>
      </w:r>
      <w:proofErr w:type="spellEnd"/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14:paraId="63FA10C4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r w:rsidRPr="00272A5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</w:t>
      </w:r>
    </w:p>
    <w:p w14:paraId="0B621569" w14:textId="4CDC0754" w:rsidR="00272A5B" w:rsidRDefault="00272A5B" w:rsidP="00272A5B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272A5B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});</w:t>
      </w:r>
    </w:p>
    <w:p w14:paraId="7C06E75E" w14:textId="77777777" w:rsidR="00272A5B" w:rsidRDefault="00272A5B" w:rsidP="00272A5B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RecyclerView</w:t>
      </w:r>
      <w:proofErr w:type="spellEnd"/>
    </w:p>
    <w:p w14:paraId="30120579" w14:textId="77777777" w:rsidR="00272A5B" w:rsidRPr="00272A5B" w:rsidRDefault="00272A5B" w:rsidP="00272A5B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ru-RU"/>
        </w:rPr>
      </w:pPr>
      <w:bookmarkStart w:id="0" w:name="_GoBack"/>
      <w:bookmarkEnd w:id="0"/>
    </w:p>
    <w:p w14:paraId="164DF090" w14:textId="286104AB" w:rsidR="00272A5B" w:rsidRDefault="00272A5B" w:rsidP="00425676">
      <w:pPr>
        <w:rPr>
          <w:lang w:val="en-US"/>
        </w:rPr>
      </w:pPr>
    </w:p>
    <w:p w14:paraId="2CFCDBFB" w14:textId="77777777" w:rsidR="00272A5B" w:rsidRPr="00272A5B" w:rsidRDefault="00272A5B" w:rsidP="00425676">
      <w:pPr>
        <w:rPr>
          <w:lang w:val="en-US"/>
        </w:rPr>
      </w:pPr>
    </w:p>
    <w:sectPr w:rsidR="00272A5B" w:rsidRPr="0027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F6"/>
    <w:rsid w:val="00231642"/>
    <w:rsid w:val="00252CCB"/>
    <w:rsid w:val="00253FD3"/>
    <w:rsid w:val="0025644C"/>
    <w:rsid w:val="002714C7"/>
    <w:rsid w:val="00272A5B"/>
    <w:rsid w:val="002959E0"/>
    <w:rsid w:val="00425676"/>
    <w:rsid w:val="004C0C1D"/>
    <w:rsid w:val="00745293"/>
    <w:rsid w:val="00776EEF"/>
    <w:rsid w:val="007D5E9A"/>
    <w:rsid w:val="009373F6"/>
    <w:rsid w:val="009D67CD"/>
    <w:rsid w:val="00A45938"/>
    <w:rsid w:val="00B124E3"/>
    <w:rsid w:val="00CB6BE4"/>
    <w:rsid w:val="00CC2B0B"/>
    <w:rsid w:val="00D91122"/>
    <w:rsid w:val="00DB611F"/>
    <w:rsid w:val="00DD447C"/>
    <w:rsid w:val="00E85251"/>
    <w:rsid w:val="00E97E01"/>
    <w:rsid w:val="00F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3185"/>
  <w15:chartTrackingRefBased/>
  <w15:docId w15:val="{9B011233-4069-437F-973F-2AB57315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F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53F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3F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5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D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D67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7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2316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31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oogle-developers/incrementally-migrate-from-sqlite-to-room-66c2f655b377" TargetMode="External"/><Relationship Id="rId13" Type="http://schemas.openxmlformats.org/officeDocument/2006/relationships/hyperlink" Target="https://startandroid.ru/ru/uroki/vse-uroki-spiskom/27-course/architecture-components/532-urok-8-room-query.html" TargetMode="External"/><Relationship Id="rId18" Type="http://schemas.openxmlformats.org/officeDocument/2006/relationships/hyperlink" Target="https://startandroid.ru/ru/uroki/vse-uroki-spiskom/27-course/architecture-components/540-urok-12-migracija-versij-bazy-dannyh.html" TargetMode="External"/><Relationship Id="rId26" Type="http://schemas.openxmlformats.org/officeDocument/2006/relationships/hyperlink" Target="https://startandroid.ru/ru/courses/architecture-components/27-course/architecture-components/556-urok-23-android-data-binding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rtandroid.ru/ru/courses/architecture-components/27-course/architecture-components/552-urok-19-android-data-binding-vozmozhnosti.html" TargetMode="External"/><Relationship Id="rId7" Type="http://schemas.openxmlformats.org/officeDocument/2006/relationships/hyperlink" Target="https://startandroid.ru/ru/uroki/vse-uroki-spiskom/27-course/architecture-components/529-urok-5-room-osnovy.html" TargetMode="External"/><Relationship Id="rId12" Type="http://schemas.openxmlformats.org/officeDocument/2006/relationships/hyperlink" Target="https://developer.android.com/reference/android/arch/persistence/room/Transaction.html" TargetMode="External"/><Relationship Id="rId17" Type="http://schemas.openxmlformats.org/officeDocument/2006/relationships/hyperlink" Target="https://startandroid.ru/ru/uroki/vse-uroki-spiskom/27-course/architecture-components/539-urok-11-room-type-converter.html" TargetMode="External"/><Relationship Id="rId25" Type="http://schemas.openxmlformats.org/officeDocument/2006/relationships/hyperlink" Target="https://startandroid.ru/ru/courses/architecture-components/27-course/architecture-components/555-urok-22-android-data-binding-include-viewstub-holde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rtandroid.ru/ru/uroki/vse-uroki-spiskom/27-course/architecture-components/534-urok-10-room-zapros-iz-neskolkih-tablic-relation.html" TargetMode="External"/><Relationship Id="rId20" Type="http://schemas.openxmlformats.org/officeDocument/2006/relationships/hyperlink" Target="https://startandroid.ru/ru/courses/architecture-components/27-course/architecture-components/551-urok-18-data-binding-osnov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tandroid.ru/ru/uroki/vse-uroki-spiskom/27-course/architecture-components/527-urok-4-viewmodel.html" TargetMode="External"/><Relationship Id="rId11" Type="http://schemas.openxmlformats.org/officeDocument/2006/relationships/hyperlink" Target="https://startandroid.ru/ru/uroki/vse-uroki-spiskom/27-course/architecture-components/531-urok-7-room-insert-update-delete-transaction.html" TargetMode="External"/><Relationship Id="rId24" Type="http://schemas.openxmlformats.org/officeDocument/2006/relationships/hyperlink" Target="https://startandroid.ru/ru/courses/architecture-components/27-course/architecture-components/554-urok-21-android-data-binding-observable.html" TargetMode="External"/><Relationship Id="rId5" Type="http://schemas.openxmlformats.org/officeDocument/2006/relationships/hyperlink" Target="https://startandroid.ru/ru/uroki/vse-uroki-spiskom/27-course/architecture-components/526-urok-3-livedata.html" TargetMode="External"/><Relationship Id="rId15" Type="http://schemas.openxmlformats.org/officeDocument/2006/relationships/hyperlink" Target="https://startandroid.ru/ru/uroki/vse-uroki-spiskom/27-course/architecture-components/533-urok-9-room-rxjava.html" TargetMode="External"/><Relationship Id="rId23" Type="http://schemas.openxmlformats.org/officeDocument/2006/relationships/hyperlink" Target="https://vertex-academy.com/tutorials/ru/java-8-ssylki-na-metod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rtandroid.ru/ru/uroki/vse-uroki-spiskom/27-course/architecture-components/530-urok-6-room-entity.html" TargetMode="External"/><Relationship Id="rId19" Type="http://schemas.openxmlformats.org/officeDocument/2006/relationships/hyperlink" Target="https://startandroid.ru/ru/uroki/vse-uroki-spiskom/27-course/architecture-components/541-urok-13-room-testirovanie.html" TargetMode="External"/><Relationship Id="rId4" Type="http://schemas.openxmlformats.org/officeDocument/2006/relationships/hyperlink" Target="https://startandroid.ru/ru/uroki/vse-uroki-spiskom/27-course/architecture-components/525-urok-2-livedata.html" TargetMode="External"/><Relationship Id="rId9" Type="http://schemas.openxmlformats.org/officeDocument/2006/relationships/hyperlink" Target="https://medium.com/@price.yvonne.86/quick-and-easy-migration-to-room-d40dbb142b51" TargetMode="External"/><Relationship Id="rId14" Type="http://schemas.openxmlformats.org/officeDocument/2006/relationships/hyperlink" Target="https://startandroid.ru/ru/uroki/vse-uroki-spiskom/27-course/architecture-components/530-urok-6-room-entity.html" TargetMode="External"/><Relationship Id="rId22" Type="http://schemas.openxmlformats.org/officeDocument/2006/relationships/hyperlink" Target="https://startandroid.ru/ru/courses/architecture-components/27-course/architecture-components/553-urok-20-android-data-binding-obrabotka-sobyti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22</Pages>
  <Words>5576</Words>
  <Characters>31784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3</cp:revision>
  <dcterms:created xsi:type="dcterms:W3CDTF">2020-08-28T00:22:00Z</dcterms:created>
  <dcterms:modified xsi:type="dcterms:W3CDTF">2020-08-30T04:27:00Z</dcterms:modified>
</cp:coreProperties>
</file>