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4F49ED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4F49ED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3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="00C22A7F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: «</w:t>
      </w:r>
      <w:r w:rsidR="004F49ED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Паралельне представлення алгоритмів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4F49ED" w:rsidP="004F49ED">
      <w:pPr>
        <w:widowControl w:val="0"/>
        <w:tabs>
          <w:tab w:val="left" w:pos="0"/>
          <w:tab w:val="center" w:pos="4931"/>
          <w:tab w:val="left" w:pos="600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ab/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35018D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4F49ED" w:rsidRDefault="004F49ED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4F49ED" w:rsidRPr="00391D89" w:rsidRDefault="004F49ED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DD4F88" w:rsidRDefault="00CC344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lastRenderedPageBreak/>
        <w:t>Лабораторна робота №</w:t>
      </w:r>
      <w:r w:rsidR="004F49ED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3</w:t>
      </w:r>
    </w:p>
    <w:p w:rsidR="007F6BAA" w:rsidRPr="00DD4F88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«</w:t>
      </w:r>
      <w:r w:rsidR="004F49ED" w:rsidRPr="004F49ED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Паралельне представлення алгоритмів</w:t>
      </w:r>
      <w:r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»</w:t>
      </w:r>
    </w:p>
    <w:p w:rsidR="008B35F5" w:rsidRPr="00DD4F88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</w:p>
    <w:p w:rsidR="008B35F5" w:rsidRPr="00DD4F88" w:rsidRDefault="008B35F5" w:rsidP="0035018D">
      <w:pPr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</w:pPr>
      <w:r w:rsidRPr="00DD4F88">
        <w:rPr>
          <w:rFonts w:ascii="Times New Roman" w:hAnsi="Times New Roman" w:cs="Times New Roman"/>
          <w:sz w:val="28"/>
          <w:lang w:val="uk-UA"/>
        </w:rPr>
        <w:t xml:space="preserve">Мета – </w:t>
      </w:r>
      <w:r w:rsidR="004F49ED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Вивчити можливості</w:t>
      </w:r>
      <w:r w:rsidR="0035018D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</w:t>
      </w:r>
      <w:r w:rsidR="004F49ED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паралельного представлення алгоритмів</w:t>
      </w:r>
      <w:r w:rsidR="00CC3448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.</w:t>
      </w:r>
      <w:r w:rsidR="004F49ED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Набути навиків такого представлення.</w:t>
      </w:r>
    </w:p>
    <w:p w:rsidR="00142E00" w:rsidRDefault="00C22A7F" w:rsidP="00C22A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D4F88">
        <w:rPr>
          <w:rFonts w:ascii="Times New Roman" w:hAnsi="Times New Roman" w:cs="Times New Roman"/>
          <w:sz w:val="28"/>
          <w:lang w:val="uk-UA"/>
        </w:rPr>
        <w:t>Хід Роботи</w:t>
      </w:r>
    </w:p>
    <w:p w:rsidR="004F49ED" w:rsidRDefault="004F49ED" w:rsidP="004F49E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Варіант:</w:t>
      </w:r>
    </w:p>
    <w:p w:rsidR="00453B23" w:rsidRDefault="004F49ED" w:rsidP="007D40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00470" cy="1126456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2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16" w:rsidRPr="00453B23" w:rsidRDefault="00453B23" w:rsidP="007D40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Рекурсивне рівняння для алгоритму множення матриці</w:t>
      </w:r>
      <w:r w:rsidR="007D4016">
        <w:rPr>
          <w:rFonts w:ascii="Times New Roman" w:hAnsi="Times New Roman" w:cs="Times New Roman"/>
          <w:sz w:val="28"/>
          <w:lang w:val="uk-UA"/>
        </w:rPr>
        <w:t>:</w:t>
      </w:r>
    </w:p>
    <w:p w:rsidR="00453B23" w:rsidRDefault="00453B23" w:rsidP="007D401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][</w:t>
      </w:r>
      <w:proofErr w:type="gramEnd"/>
      <w:r>
        <w:rPr>
          <w:rFonts w:ascii="Times New Roman" w:hAnsi="Times New Roman" w:cs="Times New Roman"/>
          <w:sz w:val="28"/>
          <w:lang w:val="en-US"/>
        </w:rPr>
        <w:t>j]</w:t>
      </w:r>
      <w:r>
        <w:rPr>
          <w:rFonts w:ascii="Times New Roman" w:hAnsi="Times New Roman" w:cs="Times New Roman"/>
          <w:sz w:val="28"/>
          <w:lang w:val="en-US"/>
        </w:rPr>
        <w:softHyphen/>
      </w:r>
      <w:r>
        <w:rPr>
          <w:rFonts w:ascii="Times New Roman" w:hAnsi="Times New Roman" w:cs="Times New Roman"/>
          <w:sz w:val="28"/>
          <w:vertAlign w:val="superscript"/>
          <w:lang w:val="en-US"/>
        </w:rPr>
        <w:t>(k+1)</w:t>
      </w:r>
      <w:r>
        <w:rPr>
          <w:rFonts w:ascii="Times New Roman" w:hAnsi="Times New Roman" w:cs="Times New Roman"/>
          <w:sz w:val="28"/>
          <w:lang w:val="en-US"/>
        </w:rPr>
        <w:t>=C[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][j]+A[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  <w:r w:rsidRPr="00453B23">
        <w:rPr>
          <w:rFonts w:ascii="Times New Roman" w:hAnsi="Times New Roman" w:cs="Times New Roman"/>
          <w:sz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 w:rsidRPr="00453B23">
        <w:rPr>
          <w:rFonts w:ascii="Times New Roman" w:hAnsi="Times New Roman" w:cs="Times New Roman"/>
          <w:sz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*B[j]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(k)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де</w:t>
      </w:r>
      <w:r w:rsidRPr="00453B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k – </w:t>
      </w:r>
      <w:r>
        <w:rPr>
          <w:rFonts w:ascii="Times New Roman" w:hAnsi="Times New Roman" w:cs="Times New Roman"/>
          <w:sz w:val="28"/>
          <w:lang w:val="uk-UA"/>
        </w:rPr>
        <w:t xml:space="preserve">індекс рекурсії, а </w:t>
      </w:r>
    </w:p>
    <w:p w:rsidR="00453B23" w:rsidRDefault="00453B23" w:rsidP="007D401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k)</w:t>
      </w:r>
      <w:r>
        <w:rPr>
          <w:rFonts w:ascii="Times New Roman" w:hAnsi="Times New Roman" w:cs="Times New Roman"/>
          <w:sz w:val="28"/>
          <w:lang w:val="en-US"/>
        </w:rPr>
        <w:t>=A[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][k]</w:t>
      </w:r>
    </w:p>
    <w:p w:rsidR="00453B23" w:rsidRPr="00453B23" w:rsidRDefault="00453B23" w:rsidP="007D40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B[j</w:t>
      </w:r>
      <w:proofErr w:type="gramStart"/>
      <w:r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k)</w:t>
      </w:r>
      <w:r>
        <w:rPr>
          <w:rFonts w:ascii="Times New Roman" w:hAnsi="Times New Roman" w:cs="Times New Roman"/>
          <w:sz w:val="28"/>
          <w:lang w:val="en-US"/>
        </w:rPr>
        <w:t>=B[k][j]</w:t>
      </w: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D4016" w:rsidRDefault="007D4016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8336F" w:rsidRDefault="0028336F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8336F" w:rsidRPr="00DD4F88" w:rsidRDefault="0028336F" w:rsidP="007D401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F6BAA" w:rsidRPr="00DD4F88" w:rsidRDefault="00F96BEC" w:rsidP="008B35F5">
      <w:pPr>
        <w:rPr>
          <w:rFonts w:ascii="Times New Roman" w:hAnsi="Times New Roman" w:cs="Times New Roman"/>
          <w:sz w:val="28"/>
          <w:lang w:val="uk-UA"/>
        </w:rPr>
      </w:pPr>
      <w:r w:rsidRPr="00DD4F88">
        <w:rPr>
          <w:rFonts w:ascii="Times New Roman" w:hAnsi="Times New Roman" w:cs="Times New Roman"/>
          <w:sz w:val="28"/>
          <w:lang w:val="uk-UA"/>
        </w:rPr>
        <w:lastRenderedPageBreak/>
        <w:t>Лістинг програми:</w:t>
      </w:r>
    </w:p>
    <w:p w:rsidR="007D4016" w:rsidRDefault="0028336F" w:rsidP="007D4016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44216" cy="8077200"/>
            <wp:effectExtent l="19050" t="0" r="428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216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7F" w:rsidRDefault="00C22A7F" w:rsidP="00C22A7F">
      <w:pPr>
        <w:rPr>
          <w:rFonts w:ascii="Times New Roman" w:hAnsi="Times New Roman" w:cs="Times New Roman"/>
          <w:sz w:val="32"/>
          <w:lang w:val="uk-UA"/>
        </w:rPr>
      </w:pPr>
    </w:p>
    <w:p w:rsidR="007F6BAA" w:rsidRDefault="007F6BAA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28336F" w:rsidP="0028336F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638059" cy="663022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59" cy="663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16" w:rsidRDefault="0028336F" w:rsidP="0028336F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628677" cy="6664071"/>
            <wp:effectExtent l="19050" t="0" r="723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82" cy="666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16" w:rsidRDefault="007D4016" w:rsidP="00DD4F88">
      <w:pPr>
        <w:rPr>
          <w:rFonts w:ascii="Times New Roman" w:hAnsi="Times New Roman" w:cs="Times New Roman"/>
          <w:sz w:val="32"/>
          <w:lang w:val="uk-UA"/>
        </w:rPr>
      </w:pPr>
    </w:p>
    <w:p w:rsidR="007D4016" w:rsidRDefault="007D4016" w:rsidP="007D4016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FA4736" w:rsidRDefault="00FA4736" w:rsidP="0035018D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35018D">
      <w:pPr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C41BA5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C41BA5" w:rsidRDefault="00C41BA5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C41BA5" w:rsidRDefault="0028336F" w:rsidP="00C41BA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67150" cy="3460870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24" cy="34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6F" w:rsidRDefault="0028336F" w:rsidP="00C41BA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81004" cy="3473269"/>
            <wp:effectExtent l="19050" t="0" r="519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96" cy="347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DD4F8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 w:rsidRPr="0028336F">
        <w:rPr>
          <w:rFonts w:ascii="Times New Roman" w:hAnsi="Times New Roman" w:cs="Times New Roman"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r w:rsidR="0028336F">
        <w:rPr>
          <w:rFonts w:ascii="Times New Roman" w:hAnsi="Times New Roman" w:cs="Times New Roman"/>
          <w:sz w:val="32"/>
          <w:lang w:val="uk-UA"/>
        </w:rPr>
        <w:t xml:space="preserve">було </w:t>
      </w:r>
      <w:r w:rsidR="0028336F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вивчено можливості</w:t>
      </w:r>
      <w:r w:rsidR="0028336F" w:rsidRPr="00DD4F88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 xml:space="preserve"> </w:t>
      </w:r>
      <w:r w:rsidR="0028336F">
        <w:rPr>
          <w:rFonts w:ascii="Times New Roman" w:eastAsia="Century Schoolbook" w:hAnsi="Times New Roman" w:cs="Times New Roman"/>
          <w:color w:val="000000"/>
          <w:sz w:val="28"/>
          <w:szCs w:val="32"/>
          <w:lang w:val="uk-UA" w:eastAsia="en-US"/>
        </w:rPr>
        <w:t>паралельного представлення алгоритмів, набуто навиків такого представлення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59A2"/>
    <w:multiLevelType w:val="hybridMultilevel"/>
    <w:tmpl w:val="EDD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E61F2"/>
    <w:rsid w:val="000036CE"/>
    <w:rsid w:val="00004815"/>
    <w:rsid w:val="000922DC"/>
    <w:rsid w:val="00142E00"/>
    <w:rsid w:val="00143FBA"/>
    <w:rsid w:val="001B7EF0"/>
    <w:rsid w:val="0028336F"/>
    <w:rsid w:val="0035018D"/>
    <w:rsid w:val="004251E5"/>
    <w:rsid w:val="00431688"/>
    <w:rsid w:val="00453B23"/>
    <w:rsid w:val="00455D2A"/>
    <w:rsid w:val="004F49ED"/>
    <w:rsid w:val="00591926"/>
    <w:rsid w:val="005F25E9"/>
    <w:rsid w:val="00674156"/>
    <w:rsid w:val="007B038F"/>
    <w:rsid w:val="007B1C37"/>
    <w:rsid w:val="007D4016"/>
    <w:rsid w:val="007F6BAA"/>
    <w:rsid w:val="008B35F5"/>
    <w:rsid w:val="00AA43BC"/>
    <w:rsid w:val="00BA4D12"/>
    <w:rsid w:val="00C22A7F"/>
    <w:rsid w:val="00C41BA5"/>
    <w:rsid w:val="00C45EEB"/>
    <w:rsid w:val="00CC3448"/>
    <w:rsid w:val="00D9510B"/>
    <w:rsid w:val="00D951ED"/>
    <w:rsid w:val="00DD4F88"/>
    <w:rsid w:val="00DE61F2"/>
    <w:rsid w:val="00E612EE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14</cp:revision>
  <dcterms:created xsi:type="dcterms:W3CDTF">2021-09-13T05:29:00Z</dcterms:created>
  <dcterms:modified xsi:type="dcterms:W3CDTF">2021-11-25T09:28:00Z</dcterms:modified>
</cp:coreProperties>
</file>