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60E" w:rsidRDefault="00F912D5">
      <w:r>
        <w:t>DMC writeup</w:t>
      </w:r>
    </w:p>
    <w:p w:rsidR="00F912D5" w:rsidRDefault="00796ED1" w:rsidP="00F912D5">
      <w:r>
        <w:t>Overall,</w:t>
      </w:r>
      <w:bookmarkStart w:id="0" w:name="_GoBack"/>
      <w:bookmarkEnd w:id="0"/>
      <w:r>
        <w:t xml:space="preserve"> I think that the DMC project went very well. I achieved the work asked by the client with only one major hitch of not being able to use the original game engine as it kept crashing on my computer.</w:t>
      </w:r>
    </w:p>
    <w:p w:rsidR="00796ED1" w:rsidRDefault="00796ED1" w:rsidP="00F912D5">
      <w:r>
        <w:t>What I achieved week by week: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1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Movement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2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Pounce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Wall cling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Stamina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3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Primary and secondary weapons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4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Pipe bomb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 xml:space="preserve">Molotov 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5 and 6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Gun scripts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7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Sonic alarm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8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Radar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Flashlight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Laser sight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Night vision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9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Ammo boxes</w:t>
      </w:r>
    </w:p>
    <w:p w:rsidR="00796ED1" w:rsidRDefault="00796ED1" w:rsidP="00796ED1">
      <w:pPr>
        <w:pStyle w:val="ListParagraph"/>
        <w:numPr>
          <w:ilvl w:val="0"/>
          <w:numId w:val="2"/>
        </w:numPr>
      </w:pPr>
      <w:r>
        <w:t>Week 10</w:t>
      </w:r>
    </w:p>
    <w:p w:rsidR="00796ED1" w:rsidRDefault="00796ED1" w:rsidP="00796ED1">
      <w:pPr>
        <w:pStyle w:val="ListParagraph"/>
        <w:numPr>
          <w:ilvl w:val="1"/>
          <w:numId w:val="2"/>
        </w:numPr>
      </w:pPr>
      <w:r>
        <w:t>Showed the client</w:t>
      </w:r>
    </w:p>
    <w:p w:rsidR="00796ED1" w:rsidRDefault="00796ED1" w:rsidP="00796ED1">
      <w:r>
        <w:t xml:space="preserve">Above is what I achieved each week. As you can see from the brief this was a 10-week project and I achieved what the client had originally asked for in the first three weeks. </w:t>
      </w:r>
    </w:p>
    <w:p w:rsidR="00796ED1" w:rsidRDefault="00796ED1" w:rsidP="00796ED1">
      <w:r>
        <w:t>This led to talks with the client of what else I could add to the project. We decided on adding more of the original features to this Unity demo.</w:t>
      </w:r>
    </w:p>
    <w:p w:rsidR="00796ED1" w:rsidRDefault="00796ED1" w:rsidP="00796ED1">
      <w:r>
        <w:t>These extra features took up the rest of the remaining weeks of the project.</w:t>
      </w:r>
    </w:p>
    <w:p w:rsidR="00796ED1" w:rsidRDefault="00796ED1" w:rsidP="00796ED1">
      <w:r>
        <w:t xml:space="preserve">Link to the repository containing all the files I produced over the 10-week project: </w:t>
      </w:r>
    </w:p>
    <w:p w:rsidR="00796ED1" w:rsidRDefault="00796ED1" w:rsidP="00796ED1">
      <w:pPr>
        <w:rPr>
          <w:rStyle w:val="Strong"/>
          <w:color w:val="2A2A2A"/>
          <w:sz w:val="36"/>
          <w:szCs w:val="36"/>
        </w:rPr>
      </w:pPr>
      <w:hyperlink r:id="rId7" w:history="1">
        <w:r w:rsidRPr="002A1F69">
          <w:rPr>
            <w:rStyle w:val="Hyperlink"/>
            <w:sz w:val="36"/>
            <w:szCs w:val="36"/>
          </w:rPr>
          <w:t>https://github.com/E-Ward/TheHiddenUnity</w:t>
        </w:r>
      </w:hyperlink>
    </w:p>
    <w:p w:rsidR="00796ED1" w:rsidRDefault="00796ED1" w:rsidP="00796ED1"/>
    <w:sectPr w:rsidR="00796E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0C8" w:rsidRDefault="00E720C8" w:rsidP="00F912D5">
      <w:pPr>
        <w:spacing w:after="0" w:line="240" w:lineRule="auto"/>
      </w:pPr>
      <w:r>
        <w:separator/>
      </w:r>
    </w:p>
  </w:endnote>
  <w:endnote w:type="continuationSeparator" w:id="0">
    <w:p w:rsidR="00E720C8" w:rsidRDefault="00E720C8" w:rsidP="00F91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0C8" w:rsidRDefault="00E720C8" w:rsidP="00F912D5">
      <w:pPr>
        <w:spacing w:after="0" w:line="240" w:lineRule="auto"/>
      </w:pPr>
      <w:r>
        <w:separator/>
      </w:r>
    </w:p>
  </w:footnote>
  <w:footnote w:type="continuationSeparator" w:id="0">
    <w:p w:rsidR="00E720C8" w:rsidRDefault="00E720C8" w:rsidP="00F91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2D5" w:rsidRDefault="00F912D5">
    <w:pPr>
      <w:pStyle w:val="Header"/>
    </w:pPr>
    <w:r>
      <w:t>Ethan Ward</w:t>
    </w:r>
    <w:r>
      <w:tab/>
      <w:t>Design Master Class</w:t>
    </w:r>
    <w:r>
      <w:tab/>
      <w:t>S182964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A43"/>
    <w:multiLevelType w:val="hybridMultilevel"/>
    <w:tmpl w:val="89D4FF04"/>
    <w:lvl w:ilvl="0" w:tplc="C4E6566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C78DC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1B0AF4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3A4CA4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F46BB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F5C51B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1B9448C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66F89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15C63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389B461A"/>
    <w:multiLevelType w:val="hybridMultilevel"/>
    <w:tmpl w:val="34E81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D5"/>
    <w:rsid w:val="00492EB6"/>
    <w:rsid w:val="00727CB3"/>
    <w:rsid w:val="00796ED1"/>
    <w:rsid w:val="00E720C8"/>
    <w:rsid w:val="00F9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A7A7"/>
  <w15:chartTrackingRefBased/>
  <w15:docId w15:val="{2210D3A4-E8EB-4CE5-86A5-10AAC81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2D5"/>
  </w:style>
  <w:style w:type="paragraph" w:styleId="Footer">
    <w:name w:val="footer"/>
    <w:basedOn w:val="Normal"/>
    <w:link w:val="FooterChar"/>
    <w:uiPriority w:val="99"/>
    <w:unhideWhenUsed/>
    <w:rsid w:val="00F91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2D5"/>
  </w:style>
  <w:style w:type="paragraph" w:styleId="ListParagraph">
    <w:name w:val="List Paragraph"/>
    <w:basedOn w:val="Normal"/>
    <w:uiPriority w:val="34"/>
    <w:qFormat/>
    <w:rsid w:val="00796E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6ED1"/>
    <w:rPr>
      <w:b/>
      <w:bCs/>
    </w:rPr>
  </w:style>
  <w:style w:type="character" w:styleId="Hyperlink">
    <w:name w:val="Hyperlink"/>
    <w:basedOn w:val="DefaultParagraphFont"/>
    <w:uiPriority w:val="99"/>
    <w:unhideWhenUsed/>
    <w:rsid w:val="00796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24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18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02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10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04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49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914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-Ward/TheHidden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</cp:revision>
  <dcterms:created xsi:type="dcterms:W3CDTF">2020-05-11T04:43:00Z</dcterms:created>
  <dcterms:modified xsi:type="dcterms:W3CDTF">2020-05-11T05:04:00Z</dcterms:modified>
</cp:coreProperties>
</file>