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C91" w:rsidRDefault="002A4C91">
      <w:proofErr w:type="spellStart"/>
      <w:r>
        <w:t>Name:Roopa</w:t>
      </w:r>
      <w:proofErr w:type="spellEnd"/>
      <w:r>
        <w:t xml:space="preserve"> G</w:t>
      </w:r>
    </w:p>
    <w:p w:rsidR="002A4C91" w:rsidRDefault="002A4C91">
      <w:r>
        <w:t>USN:1CG18CS071</w:t>
      </w:r>
    </w:p>
    <w:sectPr w:rsidR="002A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91"/>
    <w:rsid w:val="002A4C91"/>
    <w:rsid w:val="009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93D928-61C7-7B48-B353-48CFD977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2022-05-16T07:40:00Z</dcterms:created>
  <dcterms:modified xsi:type="dcterms:W3CDTF">2022-05-16T07:40:00Z</dcterms:modified>
</cp:coreProperties>
</file>