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Manual Usuario - Desarrollador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 de Base de Datos.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PostgreSQL 12v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PgAdmin 4v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CleverCloud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Lenguajes.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Formato de Datos.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js v14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9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NebularTheme (Complemento visual de diseño en Front-End)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Ngx-echarts (Complemento visual de gráficos dinámicos)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Control de Versiones.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- Repositorio GitHub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Covid-Map-2020-Back-End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Covid-Map-2020-Front-End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Comandos de Desarrollo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Comandos de Back-End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Instalación y Compilación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 test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 de Front-End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Instalación y Compilación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Pruebas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ng test</w:t>
      </w:r>
    </w:p>
    <w:p w:rsidR="00000000" w:rsidDel="00000000" w:rsidP="00000000" w:rsidRDefault="00000000" w:rsidRPr="00000000" w14:paraId="0000002A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Fuente de Datos Externa.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respecto a la información y estado de los países en vista de la pandemia, se hace la consulta al siguiente repositorio.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Autor: Javier Aviles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Enlace: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covidAPI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Dicha información es actualizada por el autor al medio día todos los días, por el cual configuró el backend para obtener la información a las 14 horas del día.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Componentes de Pruebas.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Navegadores: Google Chrome(83.0)  - Firefox(78.0)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RedLine13 -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RedLine13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SonarCloud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SonarCloud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Mocha 4.2.0 -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npm mocha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Chai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npm chai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 4.2.0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Chai-http 4.3.0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Karma 1.7.1 -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npm karma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Karma-chrome-launcher 2.1.1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Karma-cli 1.0.1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karma-coverage-istanbul-reporter 1.3.0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karma-jasmine-html-reporter 0.2.2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jasmine 1.1.0 -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npm jasmine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jasmine-core 2.6.4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jasmine-spec-reporter 4.1.1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Selenium IDE 3.17.0 -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Extensión Selenium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5162550</wp:posOffset>
          </wp:positionH>
          <wp:positionV relativeFrom="paragraph">
            <wp:posOffset>-342899</wp:posOffset>
          </wp:positionV>
          <wp:extent cx="1538288" cy="712069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288" cy="71206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karma" TargetMode="External"/><Relationship Id="rId8" Type="http://schemas.openxmlformats.org/officeDocument/2006/relationships/hyperlink" Target="https://github.com/javieraviles/covidAPI" TargetMode="External"/><Relationship Id="rId18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hyperlink" Target="https://www.npmjs.com/package/chai" TargetMode="External"/><Relationship Id="rId7" Type="http://schemas.openxmlformats.org/officeDocument/2006/relationships/hyperlink" Target="https://github.com/alonzo1204/Covid-Map-2020-Front-End" TargetMode="Externa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1" Type="http://schemas.openxmlformats.org/officeDocument/2006/relationships/hyperlink" Target="https://www.npmjs.com/package/mocha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github.com/alonzo1204/Covid-Map-2020-Back-End" TargetMode="External"/><Relationship Id="rId15" Type="http://schemas.openxmlformats.org/officeDocument/2006/relationships/hyperlink" Target="https://chrome.google.com/webstore/detail/selenium-ide/mooikfkahbdckldjjndioackbalphokd" TargetMode="External"/><Relationship Id="rId5" Type="http://schemas.openxmlformats.org/officeDocument/2006/relationships/styles" Target="styles.xml"/><Relationship Id="rId10" Type="http://schemas.openxmlformats.org/officeDocument/2006/relationships/hyperlink" Target="https://sonarcloud.io/" TargetMode="External"/><Relationship Id="rId19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hyperlink" Target="https://www.redline13.com/" TargetMode="External"/><Relationship Id="rId14" Type="http://schemas.openxmlformats.org/officeDocument/2006/relationships/hyperlink" Target="https://www.npmjs.com/package/jasmin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46B79DE52E4458A8EE83D3F2B5927" ma:contentTypeVersion="4" ma:contentTypeDescription="Create a new document." ma:contentTypeScope="" ma:versionID="8484026501791382470dcbbd27f759a8">
  <xsd:schema xmlns:xsd="http://www.w3.org/2001/XMLSchema" xmlns:xs="http://www.w3.org/2001/XMLSchema" xmlns:p="http://schemas.microsoft.com/office/2006/metadata/properties" xmlns:ns2="40f236e2-d161-4976-aa00-60e83ac97db2" targetNamespace="http://schemas.microsoft.com/office/2006/metadata/properties" ma:root="true" ma:fieldsID="206a7a277b45f2ec62cdf014b2f5b6c8" ns2:_="">
    <xsd:import namespace="40f236e2-d161-4976-aa00-60e83ac9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236e2-d161-4976-aa00-60e83ac9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3192BD-7CEC-45D0-A064-D5793435CF97}"/>
</file>

<file path=customXml/itemProps2.xml><?xml version="1.0" encoding="utf-8"?>
<ds:datastoreItem xmlns:ds="http://schemas.openxmlformats.org/officeDocument/2006/customXml" ds:itemID="{905EB32F-171C-4DEE-9D8E-F953C7AC42D1}"/>
</file>

<file path=customXml/itemProps3.xml><?xml version="1.0" encoding="utf-8"?>
<ds:datastoreItem xmlns:ds="http://schemas.openxmlformats.org/officeDocument/2006/customXml" ds:itemID="{27E2E4AC-1F33-4D3C-8728-84AA4BE3303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0x010100F9146B79DE52E4458A8EE83D3F2B5927</vt:lpwstr>
  </property>
</Properties>
</file>