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DA4B1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F37A7E" w:rsidRPr="00F37A7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Clauser</w:t>
            </w:r>
            <w:proofErr w:type="spellEnd"/>
            <w:r w:rsidR="00F37A7E" w:rsidRPr="00F37A7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Oscar </w:t>
            </w:r>
            <w:proofErr w:type="spellStart"/>
            <w:r w:rsidR="00F37A7E" w:rsidRPr="00F37A7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Alcides</w:t>
            </w:r>
            <w:proofErr w:type="spellEnd"/>
            <w:r w:rsidR="00F37A7E" w:rsidRPr="00F37A7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OP 181037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F37A7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15959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2020-03-26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3932BF" w:rsidRDefault="003932BF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37A7E" w:rsidRDefault="00F37A7E" w:rsidP="00F37A7E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0721DB" w:rsidRDefault="000721DB" w:rsidP="000721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721DB" w:rsidRDefault="000721DB" w:rsidP="000721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ACCRUAL_POSTED_FLAG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721DB" w:rsidRDefault="000721DB" w:rsidP="000721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721DB" w:rsidRDefault="000721DB" w:rsidP="000721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721DB" w:rsidRDefault="000721DB" w:rsidP="000721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</w:p>
          <w:p w:rsidR="000721DB" w:rsidRDefault="000721DB" w:rsidP="000721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5750691</w:t>
            </w:r>
          </w:p>
          <w:p w:rsidR="000721DB" w:rsidRDefault="000721DB" w:rsidP="000721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</w:p>
          <w:p w:rsidR="000721DB" w:rsidRDefault="000721DB" w:rsidP="000721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ACCRUAL_POSTED_FLAG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</w:p>
          <w:p w:rsidR="000721DB" w:rsidRDefault="000721DB" w:rsidP="000721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AWT_INVOICE_PAYMENT_ID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0721DB" w:rsidRDefault="000721DB" w:rsidP="000721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ACCOUNTING_EVENT_ID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75417872</w:t>
            </w:r>
          </w:p>
          <w:p w:rsidR="000721DB" w:rsidRDefault="000721DB" w:rsidP="000721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721DB" w:rsidRDefault="000721DB" w:rsidP="000721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37A7E" w:rsidRDefault="000721DB" w:rsidP="000721DB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56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  <w:bookmarkStart w:id="0" w:name="_GoBack"/>
            <w:bookmarkEnd w:id="0"/>
          </w:p>
          <w:p w:rsidR="00F37A7E" w:rsidRDefault="00F37A7E" w:rsidP="00F37A7E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F37A7E" w:rsidRDefault="00F37A7E" w:rsidP="00F37A7E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AP_PAYMENT_SCHEDULES_all</w:t>
            </w:r>
            <w:proofErr w:type="spellEnd"/>
          </w:p>
          <w:p w:rsidR="00F37A7E" w:rsidRDefault="00F37A7E" w:rsidP="00F37A7E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AMOUNT_REMAINING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35154.37</w:t>
            </w:r>
          </w:p>
          <w:p w:rsidR="00F37A7E" w:rsidRDefault="00F37A7E" w:rsidP="00F37A7E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5750691</w:t>
            </w:r>
          </w:p>
          <w:p w:rsidR="00F37A7E" w:rsidRDefault="00F37A7E" w:rsidP="00F37A7E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37A7E" w:rsidRDefault="00F37A7E" w:rsidP="00F37A7E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37A7E" w:rsidRDefault="00F37A7E" w:rsidP="00F37A7E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37A7E" w:rsidRDefault="00F37A7E" w:rsidP="00F37A7E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37A7E" w:rsidRDefault="00F37A7E" w:rsidP="00F37A7E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#3</w:t>
            </w:r>
          </w:p>
          <w:p w:rsidR="00F37A7E" w:rsidRDefault="00F37A7E" w:rsidP="00F37A7E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XLA_EVENTS</w:t>
            </w:r>
          </w:p>
          <w:p w:rsidR="00F37A7E" w:rsidRDefault="00F37A7E" w:rsidP="00F37A7E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EVENT_STATUS_CODE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37A7E" w:rsidRDefault="00F37A7E" w:rsidP="00F37A7E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PROCESS_STATUS_CODE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'P'</w:t>
            </w:r>
          </w:p>
          <w:p w:rsidR="00F37A7E" w:rsidRDefault="00F37A7E" w:rsidP="00F37A7E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event_id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75417872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37A7E" w:rsidRDefault="00F37A7E" w:rsidP="00F37A7E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37A7E" w:rsidRDefault="00F37A7E" w:rsidP="00F37A7E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37A7E" w:rsidRDefault="00F37A7E" w:rsidP="00F37A7E">
            <w:pPr>
              <w:rPr>
                <w:rFonts w:ascii="Calibri" w:hAnsi="Calibri"/>
                <w:color w:val="1F497D"/>
                <w:lang w:eastAsia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37A7E" w:rsidRDefault="00F37A7E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A4B1B" w:rsidRPr="00CF2E1D" w:rsidRDefault="00DA4B1B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File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copied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Objects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extracted</w:t>
            </w:r>
            <w:proofErr w:type="spellEnd"/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Objects </w:t>
            </w:r>
            <w:proofErr w:type="spellStart"/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backuped</w:t>
            </w:r>
            <w:proofErr w:type="spellEnd"/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and custom installed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DA4B1B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2020-03-26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11A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11A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11A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11A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11A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lastRenderedPageBreak/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DA4B1B" w:rsidRDefault="00DA4B1B" w:rsidP="00DA4B1B">
      <w:pPr>
        <w:rPr>
          <w:color w:val="1F497D"/>
          <w:lang w:eastAsia="en-US"/>
        </w:rPr>
      </w:pPr>
    </w:p>
    <w:p w:rsidR="00F37A7E" w:rsidRDefault="00F37A7E" w:rsidP="00F37A7E">
      <w:pPr>
        <w:rPr>
          <w:rFonts w:eastAsia="Times New Roman"/>
          <w:lang w:val="es-ES"/>
        </w:rPr>
      </w:pPr>
      <w:r>
        <w:rPr>
          <w:rFonts w:eastAsia="Times New Roman"/>
          <w:b/>
          <w:bCs/>
          <w:lang w:val="es-ES"/>
        </w:rPr>
        <w:t>De:</w:t>
      </w:r>
      <w:r>
        <w:rPr>
          <w:rFonts w:eastAsia="Times New Roman"/>
          <w:lang w:val="es-ES"/>
        </w:rPr>
        <w:t xml:space="preserve"> Julieta Lods &lt;jlods@Adecoagro.com&gt; 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Enviado el:</w:t>
      </w:r>
      <w:r>
        <w:rPr>
          <w:rFonts w:eastAsia="Times New Roman"/>
          <w:lang w:val="es-ES"/>
        </w:rPr>
        <w:t xml:space="preserve"> jueves, 26 de marzo de 2020 13:26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Para:</w:t>
      </w:r>
      <w:r>
        <w:rPr>
          <w:rFonts w:eastAsia="Times New Roman"/>
          <w:lang w:val="es-ES"/>
        </w:rPr>
        <w:t xml:space="preserve"> Pablo Pannunzio &lt;ppannunzio@Adecoagro.com&gt;; Claudia Cis &lt;ccis@Adecoagro.com&gt;; Gaston Fagan &lt;gfagan@Adecoagro.com&gt;; Denise Tomsin &lt;dtomsin@adecoagro.com&gt;; Cecilia Bozzi &lt;cbozzi@Adecoagro.com&gt;; Cash Management &lt;cm@adecoagro.com&gt;; Milagros Cabrera &lt;mcabrera@Adecoagro.com&gt;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CC:</w:t>
      </w:r>
      <w:r>
        <w:rPr>
          <w:rFonts w:eastAsia="Times New Roman"/>
          <w:lang w:val="es-ES"/>
        </w:rPr>
        <w:t xml:space="preserve"> Maria de los Angeles Gregorini &lt;mgregorini@Adecoagro.com&gt;; Valeria Prado &lt;vprado@Adecoagro.com&gt;; Juliana Pedevilla &lt;jpedevilla@Adecoagro.com&gt;; Daniel Bohl &lt;dbohl@Adecoagro.com&gt;; Sandra Escudero &lt;sescudero@Adecoagro.com&gt;; Lucas Braunstein Bayer &lt;lbayer@Adecoagro.com&gt;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Asunto:</w:t>
      </w:r>
      <w:r>
        <w:rPr>
          <w:rFonts w:eastAsia="Times New Roman"/>
          <w:lang w:val="es-ES"/>
        </w:rPr>
        <w:t xml:space="preserve"> RE: OP 180992 LOTE PIL MERCEDES 16-03-20 - CLAUSER OSCAR </w:t>
      </w:r>
    </w:p>
    <w:p w:rsidR="00F37A7E" w:rsidRDefault="00F37A7E" w:rsidP="00F37A7E">
      <w:pPr>
        <w:rPr>
          <w:rFonts w:eastAsiaTheme="minorHAnsi"/>
          <w:lang w:eastAsia="en-US"/>
        </w:rPr>
      </w:pPr>
    </w:p>
    <w:p w:rsidR="00F37A7E" w:rsidRDefault="00F37A7E" w:rsidP="00F37A7E">
      <w:pPr>
        <w:rPr>
          <w:color w:val="1F497D"/>
        </w:rPr>
      </w:pPr>
      <w:r>
        <w:rPr>
          <w:color w:val="1F497D"/>
        </w:rPr>
        <w:t>Ok, gracias</w:t>
      </w:r>
    </w:p>
    <w:p w:rsidR="00F37A7E" w:rsidRDefault="00F37A7E" w:rsidP="00F37A7E">
      <w:pPr>
        <w:rPr>
          <w:color w:val="1F497D"/>
        </w:rPr>
      </w:pPr>
    </w:p>
    <w:p w:rsidR="00F37A7E" w:rsidRDefault="00F37A7E" w:rsidP="00F37A7E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F37A7E" w:rsidRDefault="00F37A7E" w:rsidP="00F37A7E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F37A7E" w:rsidRDefault="00F37A7E" w:rsidP="00F37A7E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A1F" w:rsidRDefault="00811A1F">
      <w:pPr>
        <w:spacing w:after="0" w:line="240" w:lineRule="auto"/>
      </w:pPr>
      <w:r>
        <w:separator/>
      </w:r>
    </w:p>
  </w:endnote>
  <w:endnote w:type="continuationSeparator" w:id="0">
    <w:p w:rsidR="00811A1F" w:rsidRDefault="0081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0721DB">
      <w:rPr>
        <w:rFonts w:ascii="Arial" w:hAnsi="Arial" w:cs="Arial"/>
        <w:noProof/>
        <w:color w:val="808080"/>
        <w:sz w:val="18"/>
        <w:szCs w:val="18"/>
        <w:lang w:val="en-US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A1F" w:rsidRDefault="00811A1F">
      <w:pPr>
        <w:spacing w:after="0" w:line="240" w:lineRule="auto"/>
      </w:pPr>
      <w:r>
        <w:separator/>
      </w:r>
    </w:p>
  </w:footnote>
  <w:footnote w:type="continuationSeparator" w:id="0">
    <w:p w:rsidR="00811A1F" w:rsidRDefault="00811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C54E9"/>
    <w:rsid w:val="003932BF"/>
    <w:rsid w:val="004726A6"/>
    <w:rsid w:val="004F0FC2"/>
    <w:rsid w:val="00506276"/>
    <w:rsid w:val="00522857"/>
    <w:rsid w:val="006956ED"/>
    <w:rsid w:val="006A1DBB"/>
    <w:rsid w:val="00811A1F"/>
    <w:rsid w:val="00893CEC"/>
    <w:rsid w:val="00972B3B"/>
    <w:rsid w:val="00CA1556"/>
    <w:rsid w:val="00CE20FB"/>
    <w:rsid w:val="00CF2E1D"/>
    <w:rsid w:val="00DA4B1B"/>
    <w:rsid w:val="00EA7C30"/>
    <w:rsid w:val="00ED37F8"/>
    <w:rsid w:val="00F13C80"/>
    <w:rsid w:val="00F2327E"/>
    <w:rsid w:val="00F3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E5DBA5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5</cp:revision>
  <dcterms:created xsi:type="dcterms:W3CDTF">2020-03-26T18:04:00Z</dcterms:created>
  <dcterms:modified xsi:type="dcterms:W3CDTF">2020-03-27T03:36:00Z</dcterms:modified>
</cp:coreProperties>
</file>