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E0" w:rsidRDefault="006A6FE0" w:rsidP="006A6FE0">
      <w:r>
        <w:t>Bom dia Solivane.</w:t>
      </w:r>
    </w:p>
    <w:p w:rsidR="006A6FE0" w:rsidRDefault="006A6FE0" w:rsidP="006A6FE0"/>
    <w:p w:rsidR="006A6FE0" w:rsidRDefault="006A6FE0" w:rsidP="006A6FE0">
      <w:r>
        <w:t xml:space="preserve">O Portal de Logística as vezes oscila tem hora que e </w:t>
      </w:r>
      <w:proofErr w:type="spellStart"/>
      <w:r>
        <w:t>super</w:t>
      </w:r>
      <w:proofErr w:type="spellEnd"/>
      <w:r>
        <w:t xml:space="preserve"> rápido e tem hora que trava a tela de consulta, teria como verificar este motivo de </w:t>
      </w:r>
      <w:proofErr w:type="gramStart"/>
      <w:r>
        <w:t>lentidão ?</w:t>
      </w:r>
      <w:proofErr w:type="gramEnd"/>
    </w:p>
    <w:p w:rsidR="006A6FE0" w:rsidRDefault="006A6FE0" w:rsidP="006A6FE0"/>
    <w:p w:rsidR="006A6FE0" w:rsidRDefault="006A6FE0" w:rsidP="006A6FE0">
      <w:r>
        <w:t xml:space="preserve">Abaixo segue tela de agendamento de caminhão, hoje de manhã </w:t>
      </w:r>
      <w:proofErr w:type="spellStart"/>
      <w:r>
        <w:t>esta</w:t>
      </w:r>
      <w:proofErr w:type="spellEnd"/>
      <w:r>
        <w:t xml:space="preserve"> muito lento que até trava a tela conforme abaixo.</w:t>
      </w:r>
    </w:p>
    <w:p w:rsidR="006A6FE0" w:rsidRDefault="006A6FE0" w:rsidP="006A6FE0"/>
    <w:p w:rsidR="006A6FE0" w:rsidRDefault="006A6FE0" w:rsidP="006A6FE0">
      <w:r>
        <w:rPr>
          <w:noProof/>
          <w:lang w:eastAsia="pt-BR"/>
        </w:rPr>
        <w:drawing>
          <wp:inline distT="0" distB="0" distL="0" distR="0">
            <wp:extent cx="7410450" cy="2997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6" t="7166" r="183" b="40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A6FE0" w:rsidRDefault="006A6FE0" w:rsidP="006A6FE0"/>
    <w:p w:rsidR="006A6FE0" w:rsidRDefault="006A6FE0" w:rsidP="006A6FE0">
      <w:pPr>
        <w:rPr>
          <w:rFonts w:eastAsiaTheme="minorEastAsia"/>
          <w:b/>
          <w:bCs/>
          <w:noProof/>
          <w:lang w:eastAsia="pt-BR"/>
        </w:rPr>
      </w:pPr>
      <w:r>
        <w:rPr>
          <w:rFonts w:eastAsiaTheme="minorEastAsia"/>
          <w:b/>
          <w:bCs/>
          <w:noProof/>
          <w:lang w:eastAsia="pt-BR"/>
        </w:rPr>
        <w:t>Atenciosamente.</w:t>
      </w:r>
    </w:p>
    <w:p w:rsidR="006A6FE0" w:rsidRDefault="006A6FE0" w:rsidP="006A6FE0">
      <w:pPr>
        <w:rPr>
          <w:rFonts w:eastAsiaTheme="minorEastAsia"/>
          <w:b/>
          <w:bCs/>
          <w:noProof/>
          <w:lang w:eastAsia="pt-BR"/>
        </w:rPr>
      </w:pPr>
    </w:p>
    <w:p w:rsidR="006A6FE0" w:rsidRDefault="006A6FE0" w:rsidP="006A6FE0">
      <w:pP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pt-BR"/>
        </w:rPr>
      </w:pPr>
      <w:r>
        <w:rPr>
          <w:rFonts w:eastAsiaTheme="minorEastAsia"/>
          <w:b/>
          <w:bCs/>
          <w:noProof/>
          <w:lang w:eastAsia="pt-BR"/>
        </w:rPr>
        <w:t>Douglas Freire de Sousa</w:t>
      </w:r>
    </w:p>
    <w:p w:rsidR="006A6FE0" w:rsidRDefault="006A6FE0" w:rsidP="006A6FE0">
      <w:pPr>
        <w:rPr>
          <w:rFonts w:ascii="Calibri" w:eastAsiaTheme="minorEastAsia" w:hAnsi="Calibri" w:cs="Calibri"/>
          <w:noProof/>
          <w:color w:val="000000"/>
        </w:rPr>
      </w:pPr>
      <w:r>
        <w:rPr>
          <w:rFonts w:eastAsiaTheme="minorEastAsia"/>
          <w:noProof/>
          <w:lang w:eastAsia="pt-BR"/>
        </w:rPr>
        <w:t>Adecoagro</w:t>
      </w:r>
    </w:p>
    <w:p w:rsidR="0059321E" w:rsidRDefault="006A6FE0">
      <w:bookmarkStart w:id="0" w:name="_GoBack"/>
      <w:bookmarkEnd w:id="0"/>
    </w:p>
    <w:sectPr w:rsidR="00593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CA"/>
    <w:rsid w:val="000A7628"/>
    <w:rsid w:val="000F657A"/>
    <w:rsid w:val="00152B27"/>
    <w:rsid w:val="001F1ECA"/>
    <w:rsid w:val="003259C7"/>
    <w:rsid w:val="006A6FE0"/>
    <w:rsid w:val="00D3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91222-4B24-4967-9F82-3F382D36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FE0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Freire de Sousa</dc:creator>
  <cp:keywords/>
  <dc:description/>
  <cp:lastModifiedBy>Douglas Freire de Sousa</cp:lastModifiedBy>
  <cp:revision>2</cp:revision>
  <dcterms:created xsi:type="dcterms:W3CDTF">2019-10-09T12:00:00Z</dcterms:created>
  <dcterms:modified xsi:type="dcterms:W3CDTF">2019-10-09T12:00:00Z</dcterms:modified>
</cp:coreProperties>
</file>