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7CCB" w14:textId="77777777" w:rsidR="00C5660E" w:rsidRDefault="00C5660E" w:rsidP="00C5660E">
      <w:r>
        <w:t>ZIGBEE PROGRAM:</w:t>
      </w:r>
    </w:p>
    <w:p w14:paraId="6CEC6AE9" w14:textId="77777777" w:rsidR="00C5660E" w:rsidRDefault="00C5660E" w:rsidP="00C5660E">
      <w:r>
        <w:t>#include &lt;</w:t>
      </w:r>
      <w:proofErr w:type="spellStart"/>
      <w:r>
        <w:t>stdio.h</w:t>
      </w:r>
      <w:proofErr w:type="spellEnd"/>
      <w:r>
        <w:t>&gt;</w:t>
      </w:r>
    </w:p>
    <w:p w14:paraId="44CE4D87" w14:textId="77777777" w:rsidR="00C5660E" w:rsidRDefault="00C5660E" w:rsidP="00C5660E">
      <w:r>
        <w:t>#include "LPC17xx.H" /* LPC17xx definitions */</w:t>
      </w:r>
    </w:p>
    <w:p w14:paraId="398108A3" w14:textId="77777777" w:rsidR="00C5660E" w:rsidRDefault="00C5660E" w:rsidP="00C5660E">
      <w:r>
        <w:t>#include "</w:t>
      </w:r>
      <w:proofErr w:type="spellStart"/>
      <w:r>
        <w:t>GLCD.h</w:t>
      </w:r>
      <w:proofErr w:type="spellEnd"/>
      <w:r>
        <w:t>"</w:t>
      </w:r>
    </w:p>
    <w:p w14:paraId="263531D4" w14:textId="77777777" w:rsidR="00C5660E" w:rsidRDefault="00C5660E" w:rsidP="00C5660E">
      <w:r>
        <w:t>#include "</w:t>
      </w:r>
      <w:proofErr w:type="spellStart"/>
      <w:r>
        <w:t>Serial.h</w:t>
      </w:r>
      <w:proofErr w:type="spellEnd"/>
      <w:r>
        <w:t>"</w:t>
      </w:r>
    </w:p>
    <w:p w14:paraId="61C558F9" w14:textId="77777777" w:rsidR="00C5660E" w:rsidRDefault="00C5660E" w:rsidP="00C5660E">
      <w:r>
        <w:t>#define __FI 1 /* Font index 16x24 */</w:t>
      </w:r>
    </w:p>
    <w:p w14:paraId="6AF322D1" w14:textId="77777777" w:rsidR="00C5660E" w:rsidRDefault="00C5660E" w:rsidP="00C5660E">
      <w:r>
        <w:t xml:space="preserve">void </w:t>
      </w:r>
      <w:proofErr w:type="spellStart"/>
      <w:r>
        <w:t>ZigbeeMeshTX_Init</w:t>
      </w:r>
      <w:proofErr w:type="spellEnd"/>
      <w:r>
        <w:t>(void)</w:t>
      </w:r>
    </w:p>
    <w:p w14:paraId="0C8BAE61" w14:textId="77777777" w:rsidR="00C5660E" w:rsidRDefault="00C5660E" w:rsidP="00C5660E">
      <w:r>
        <w:t>{</w:t>
      </w:r>
    </w:p>
    <w:p w14:paraId="65AD7BDA" w14:textId="77777777" w:rsidR="00C5660E" w:rsidRDefault="00C5660E" w:rsidP="00C5660E">
      <w:r>
        <w:t xml:space="preserve">/*user may configure </w:t>
      </w:r>
      <w:proofErr w:type="spellStart"/>
      <w:r>
        <w:t>zigbee</w:t>
      </w:r>
      <w:proofErr w:type="spellEnd"/>
      <w:r>
        <w:t xml:space="preserve"> by entering below AT commands in any serial terminal </w:t>
      </w:r>
    </w:p>
    <w:p w14:paraId="4B755860" w14:textId="77777777" w:rsidR="00C5660E" w:rsidRDefault="00C5660E" w:rsidP="00C5660E">
      <w:r>
        <w:t>using RS232 cable*/</w:t>
      </w:r>
    </w:p>
    <w:p w14:paraId="6FCC3037" w14:textId="77777777" w:rsidR="00C5660E" w:rsidRDefault="00C5660E" w:rsidP="00C5660E">
      <w:r>
        <w:t xml:space="preserve">/*To check whether Zigbee is configured or not you can use </w:t>
      </w:r>
      <w:proofErr w:type="spellStart"/>
      <w:r>
        <w:t>hyperterminal</w:t>
      </w:r>
      <w:proofErr w:type="spellEnd"/>
      <w:r>
        <w:t xml:space="preserve"> or any serial </w:t>
      </w:r>
    </w:p>
    <w:p w14:paraId="0762A9EA" w14:textId="77777777" w:rsidR="00C5660E" w:rsidRDefault="00C5660E" w:rsidP="00C5660E">
      <w:r>
        <w:t xml:space="preserve">port/terminals by entering the commands in </w:t>
      </w:r>
      <w:proofErr w:type="spellStart"/>
      <w:r>
        <w:t>tx</w:t>
      </w:r>
      <w:proofErr w:type="spellEnd"/>
      <w:r>
        <w:t xml:space="preserve"> in serial window of PC to </w:t>
      </w:r>
      <w:proofErr w:type="spellStart"/>
      <w:r>
        <w:t>zigbee</w:t>
      </w:r>
      <w:proofErr w:type="spellEnd"/>
      <w:r>
        <w:t xml:space="preserve"> using RS232 </w:t>
      </w:r>
    </w:p>
    <w:p w14:paraId="6F1D3A44" w14:textId="77777777" w:rsidR="00C5660E" w:rsidRDefault="00C5660E" w:rsidP="00C5660E">
      <w:r>
        <w:t>cable*/</w:t>
      </w:r>
    </w:p>
    <w:p w14:paraId="4F512EC0" w14:textId="77777777" w:rsidR="00C5660E" w:rsidRDefault="00C5660E" w:rsidP="00C5660E">
      <w:proofErr w:type="spellStart"/>
      <w:r>
        <w:t>SER_</w:t>
      </w:r>
      <w:proofErr w:type="gramStart"/>
      <w:r>
        <w:t>SendString</w:t>
      </w:r>
      <w:proofErr w:type="spellEnd"/>
      <w:r>
        <w:t>(</w:t>
      </w:r>
      <w:proofErr w:type="gramEnd"/>
      <w:r>
        <w:t>"+++"); /* To enter AT command mode */</w:t>
      </w:r>
    </w:p>
    <w:p w14:paraId="787B52E3" w14:textId="77777777" w:rsidR="00C5660E" w:rsidRDefault="00C5660E" w:rsidP="00C5660E">
      <w:proofErr w:type="spellStart"/>
      <w:r>
        <w:t>SER_SendString</w:t>
      </w:r>
      <w:proofErr w:type="spellEnd"/>
      <w:r>
        <w:t xml:space="preserve">("ATNDA00003000\r"); /* This </w:t>
      </w:r>
    </w:p>
    <w:p w14:paraId="2E27D82F" w14:textId="77777777" w:rsidR="00C5660E" w:rsidRDefault="00C5660E" w:rsidP="00C5660E">
      <w:r>
        <w:t>command sets the Destination address as 00003000 */</w:t>
      </w:r>
    </w:p>
    <w:p w14:paraId="499D5785" w14:textId="77777777" w:rsidR="00C5660E" w:rsidRDefault="00C5660E" w:rsidP="00C5660E">
      <w:proofErr w:type="spellStart"/>
      <w:r>
        <w:t>SER_SendString</w:t>
      </w:r>
      <w:proofErr w:type="spellEnd"/>
      <w:r>
        <w:t>("ATGWR\r"); /* Write to flash */</w:t>
      </w:r>
    </w:p>
    <w:p w14:paraId="343357FE" w14:textId="77777777" w:rsidR="00C5660E" w:rsidRDefault="00C5660E" w:rsidP="00C5660E">
      <w:proofErr w:type="spellStart"/>
      <w:r>
        <w:t>SER_SendString</w:t>
      </w:r>
      <w:proofErr w:type="spellEnd"/>
      <w:r>
        <w:t xml:space="preserve">("ATNUD00002000\r"); /* This </w:t>
      </w:r>
    </w:p>
    <w:p w14:paraId="30C37A79" w14:textId="77777777" w:rsidR="00C5660E" w:rsidRDefault="00C5660E" w:rsidP="00C5660E">
      <w:r>
        <w:t>command sets the Source address as 00002000 */</w:t>
      </w:r>
    </w:p>
    <w:p w14:paraId="563E4D92" w14:textId="77777777" w:rsidR="00C5660E" w:rsidRDefault="00C5660E" w:rsidP="00C5660E">
      <w:proofErr w:type="spellStart"/>
      <w:r>
        <w:t>SER_SendString</w:t>
      </w:r>
      <w:proofErr w:type="spellEnd"/>
      <w:r>
        <w:t>("ATGWR\r"); /* Write to flash */</w:t>
      </w:r>
    </w:p>
    <w:p w14:paraId="2F32BD2C" w14:textId="77777777" w:rsidR="00C5660E" w:rsidRDefault="00C5660E" w:rsidP="00C5660E">
      <w:proofErr w:type="spellStart"/>
      <w:r>
        <w:t>SER_SendString</w:t>
      </w:r>
      <w:proofErr w:type="spellEnd"/>
      <w:r>
        <w:t xml:space="preserve">("ATNCHF\r"); </w:t>
      </w:r>
    </w:p>
    <w:p w14:paraId="48900060" w14:textId="77777777" w:rsidR="00C5660E" w:rsidRDefault="00C5660E" w:rsidP="00C5660E">
      <w:r>
        <w:t>/* This command sets the CHANNEL as 0F */</w:t>
      </w:r>
    </w:p>
    <w:p w14:paraId="576B2FFA" w14:textId="77777777" w:rsidR="00C5660E" w:rsidRDefault="00C5660E" w:rsidP="00C5660E">
      <w:proofErr w:type="spellStart"/>
      <w:r>
        <w:t>SER_SendString</w:t>
      </w:r>
      <w:proofErr w:type="spellEnd"/>
      <w:r>
        <w:t xml:space="preserve">("ATSBD3\r"); </w:t>
      </w:r>
    </w:p>
    <w:p w14:paraId="461C6023" w14:textId="77777777" w:rsidR="00C5660E" w:rsidRDefault="00C5660E" w:rsidP="00C5660E">
      <w:r>
        <w:t>/* This command sets the baud as 9600 */</w:t>
      </w:r>
    </w:p>
    <w:p w14:paraId="49A10225" w14:textId="77777777" w:rsidR="00C5660E" w:rsidRDefault="00C5660E" w:rsidP="00C5660E">
      <w:proofErr w:type="spellStart"/>
      <w:r>
        <w:t>SER_SendString</w:t>
      </w:r>
      <w:proofErr w:type="spellEnd"/>
      <w:r>
        <w:t>("ATGWR\r"); /* Write to flash */</w:t>
      </w:r>
    </w:p>
    <w:p w14:paraId="40DC20B4" w14:textId="77777777" w:rsidR="00C5660E" w:rsidRDefault="00C5660E" w:rsidP="00C5660E">
      <w:r>
        <w:t xml:space="preserve"> </w:t>
      </w:r>
    </w:p>
    <w:p w14:paraId="57DF7C5F" w14:textId="77777777" w:rsidR="00C5660E" w:rsidRDefault="00C5660E" w:rsidP="00C5660E">
      <w:proofErr w:type="spellStart"/>
      <w:r>
        <w:t>SER_SendString</w:t>
      </w:r>
      <w:proofErr w:type="spellEnd"/>
      <w:r>
        <w:t xml:space="preserve">("ATNPI00001111\r"); /* This </w:t>
      </w:r>
    </w:p>
    <w:p w14:paraId="33B32054" w14:textId="77777777" w:rsidR="00C5660E" w:rsidRDefault="00C5660E" w:rsidP="00C5660E">
      <w:r>
        <w:t>command sets the Personal Area Network ID/address as 00001111 */</w:t>
      </w:r>
    </w:p>
    <w:p w14:paraId="79EC0BDB" w14:textId="77777777" w:rsidR="00C5660E" w:rsidRDefault="00C5660E" w:rsidP="00C5660E">
      <w:proofErr w:type="spellStart"/>
      <w:r>
        <w:t>SER_SendString</w:t>
      </w:r>
      <w:proofErr w:type="spellEnd"/>
      <w:r>
        <w:t xml:space="preserve">("ATGWR\r"); </w:t>
      </w:r>
    </w:p>
    <w:p w14:paraId="6F8FCC7D" w14:textId="77777777" w:rsidR="00C5660E" w:rsidRDefault="00C5660E" w:rsidP="00C5660E">
      <w:r>
        <w:t>/* Write to flash */</w:t>
      </w:r>
    </w:p>
    <w:p w14:paraId="7AA4C208" w14:textId="77777777" w:rsidR="00C5660E" w:rsidRDefault="00C5660E" w:rsidP="00C5660E">
      <w:proofErr w:type="spellStart"/>
      <w:r>
        <w:t>SER_SendString</w:t>
      </w:r>
      <w:proofErr w:type="spellEnd"/>
      <w:r>
        <w:t>("ATGEX\r"); /* To Exit AT command mode*/</w:t>
      </w:r>
    </w:p>
    <w:p w14:paraId="1DB49908" w14:textId="77777777" w:rsidR="00C5660E" w:rsidRDefault="00C5660E" w:rsidP="00C5660E">
      <w:r>
        <w:lastRenderedPageBreak/>
        <w:t>}</w:t>
      </w:r>
    </w:p>
    <w:p w14:paraId="345F7F94" w14:textId="77777777" w:rsidR="00C5660E" w:rsidRDefault="00C5660E" w:rsidP="00C5660E">
      <w:r>
        <w:t>/*----------------------------------------------------------------------------</w:t>
      </w:r>
    </w:p>
    <w:p w14:paraId="4EAE2908" w14:textId="77777777" w:rsidR="00C5660E" w:rsidRDefault="00C5660E" w:rsidP="00C5660E">
      <w:r>
        <w:t xml:space="preserve"> Main Program</w:t>
      </w:r>
    </w:p>
    <w:p w14:paraId="0A68F0B3" w14:textId="77777777" w:rsidR="00C5660E" w:rsidRDefault="00C5660E" w:rsidP="00C5660E">
      <w:r>
        <w:t>*----------------------------------------------------------------------------*/</w:t>
      </w:r>
    </w:p>
    <w:p w14:paraId="76E6BFDE" w14:textId="77777777" w:rsidR="00C5660E" w:rsidRDefault="00C5660E" w:rsidP="00C5660E">
      <w:r>
        <w:t>int main (void) {</w:t>
      </w:r>
    </w:p>
    <w:p w14:paraId="0D5B945F" w14:textId="77777777" w:rsidR="00C5660E" w:rsidRDefault="00C5660E" w:rsidP="00C5660E">
      <w:r>
        <w:t>LPC_SC-&gt;PCONP|</w:t>
      </w:r>
      <w:proofErr w:type="gramStart"/>
      <w:r>
        <w:t>=(</w:t>
      </w:r>
      <w:proofErr w:type="gramEnd"/>
      <w:r>
        <w:t>1&lt;&lt;15);</w:t>
      </w:r>
    </w:p>
    <w:p w14:paraId="0D57C992" w14:textId="77777777" w:rsidR="00C5660E" w:rsidRDefault="00C5660E" w:rsidP="00C5660E">
      <w:r>
        <w:t xml:space="preserve"> </w:t>
      </w:r>
      <w:proofErr w:type="spellStart"/>
      <w:r>
        <w:t>SER_</w:t>
      </w:r>
      <w:proofErr w:type="gramStart"/>
      <w:r>
        <w:t>Init</w:t>
      </w:r>
      <w:proofErr w:type="spellEnd"/>
      <w:r>
        <w:t>(</w:t>
      </w:r>
      <w:proofErr w:type="gramEnd"/>
      <w:r>
        <w:t>); /* UART Initialization */</w:t>
      </w:r>
    </w:p>
    <w:p w14:paraId="7BDC9D55" w14:textId="77777777" w:rsidR="00C5660E" w:rsidRDefault="00C5660E" w:rsidP="00C5660E">
      <w:r>
        <w:t>LPC_GPIO0-&gt;FIODIR |= 0x007f8000;</w:t>
      </w:r>
    </w:p>
    <w:p w14:paraId="598CC807" w14:textId="77777777" w:rsidR="00C5660E" w:rsidRDefault="00C5660E" w:rsidP="00C5660E">
      <w:proofErr w:type="spellStart"/>
      <w:r>
        <w:t>ZigbeeMeshTX_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8E2A204" w14:textId="77777777" w:rsidR="00C5660E" w:rsidRDefault="00C5660E" w:rsidP="00C5660E">
      <w:r>
        <w:t>#ifdef __USE_LCD</w:t>
      </w:r>
    </w:p>
    <w:p w14:paraId="796E3563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Init</w:t>
      </w:r>
      <w:proofErr w:type="spellEnd"/>
      <w:r>
        <w:t>(</w:t>
      </w:r>
      <w:proofErr w:type="gramEnd"/>
      <w:r>
        <w:t>); /* Initialize graphical LCD */</w:t>
      </w:r>
    </w:p>
    <w:p w14:paraId="1403112D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Clear</w:t>
      </w:r>
      <w:proofErr w:type="spellEnd"/>
      <w:r>
        <w:t>(</w:t>
      </w:r>
      <w:proofErr w:type="gramEnd"/>
      <w:r>
        <w:t>White); /* Clear graphical LCD display */</w:t>
      </w:r>
    </w:p>
    <w:p w14:paraId="54B6A8B7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SetBackColor</w:t>
      </w:r>
      <w:proofErr w:type="spellEnd"/>
      <w:r>
        <w:t>(</w:t>
      </w:r>
      <w:proofErr w:type="gramEnd"/>
      <w:r>
        <w:t>Blue);</w:t>
      </w:r>
    </w:p>
    <w:p w14:paraId="7E734540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SetTextColor</w:t>
      </w:r>
      <w:proofErr w:type="spellEnd"/>
      <w:r>
        <w:t>(</w:t>
      </w:r>
      <w:proofErr w:type="gramEnd"/>
      <w:r>
        <w:t>White);</w:t>
      </w:r>
    </w:p>
    <w:p w14:paraId="2734A11C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0, 0, __FI, " MCB1700 Demo ");</w:t>
      </w:r>
    </w:p>
    <w:p w14:paraId="29158890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1, 0, __FI, " Zigbee Mesh TX ");</w:t>
      </w:r>
    </w:p>
    <w:p w14:paraId="3A24CA8A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2, 0, __FI, " www.keil.com ");</w:t>
      </w:r>
    </w:p>
    <w:p w14:paraId="307ADBE3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SetBackColor</w:t>
      </w:r>
      <w:proofErr w:type="spellEnd"/>
      <w:r>
        <w:t>(</w:t>
      </w:r>
      <w:proofErr w:type="gramEnd"/>
      <w:r>
        <w:t>White);</w:t>
      </w:r>
    </w:p>
    <w:p w14:paraId="74525F70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SetTextColor</w:t>
      </w:r>
      <w:proofErr w:type="spellEnd"/>
      <w:r>
        <w:t>(</w:t>
      </w:r>
      <w:proofErr w:type="gramEnd"/>
      <w:r>
        <w:t>Blue);</w:t>
      </w:r>
    </w:p>
    <w:p w14:paraId="172452F0" w14:textId="77777777" w:rsidR="00C5660E" w:rsidRDefault="00C5660E" w:rsidP="00C5660E">
      <w:r>
        <w:t xml:space="preserve"> </w:t>
      </w:r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5, 0, __FI, "Tx character:");</w:t>
      </w:r>
    </w:p>
    <w:p w14:paraId="678E6F6B" w14:textId="77777777" w:rsidR="00C5660E" w:rsidRDefault="00C5660E" w:rsidP="00C5660E"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3, 0, __FI, "Press RESET to ");</w:t>
      </w:r>
    </w:p>
    <w:p w14:paraId="5E55387B" w14:textId="77777777" w:rsidR="00C5660E" w:rsidRDefault="00C5660E" w:rsidP="00C5660E">
      <w:proofErr w:type="spellStart"/>
      <w:r>
        <w:t>GLCD_</w:t>
      </w:r>
      <w:proofErr w:type="gramStart"/>
      <w:r>
        <w:t>DisplayString</w:t>
      </w:r>
      <w:proofErr w:type="spellEnd"/>
      <w:r>
        <w:t>(</w:t>
      </w:r>
      <w:proofErr w:type="gramEnd"/>
      <w:r>
        <w:t>4, 0, __FI, "TRANSMIT");</w:t>
      </w:r>
    </w:p>
    <w:p w14:paraId="0664B402" w14:textId="77777777" w:rsidR="00C5660E" w:rsidRDefault="00C5660E" w:rsidP="00C5660E">
      <w:r>
        <w:t>#endif</w:t>
      </w:r>
    </w:p>
    <w:p w14:paraId="605A64BA" w14:textId="77777777" w:rsidR="00C5660E" w:rsidRDefault="00C5660E" w:rsidP="00C5660E">
      <w:r>
        <w:t xml:space="preserve"> </w:t>
      </w:r>
      <w:proofErr w:type="spellStart"/>
      <w:r>
        <w:t>SysTick_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SystemCoreClock</w:t>
      </w:r>
      <w:proofErr w:type="spellEnd"/>
      <w:r>
        <w:t xml:space="preserve">/100); /* Generate interrupt each 10 </w:t>
      </w:r>
      <w:proofErr w:type="spellStart"/>
      <w:r>
        <w:t>ms</w:t>
      </w:r>
      <w:proofErr w:type="spellEnd"/>
      <w:r>
        <w:t xml:space="preserve"> */</w:t>
      </w:r>
    </w:p>
    <w:p w14:paraId="06D70FA9" w14:textId="77777777" w:rsidR="00C5660E" w:rsidRDefault="00C5660E" w:rsidP="00C5660E">
      <w:r>
        <w:t xml:space="preserve"> while (1) </w:t>
      </w:r>
    </w:p>
    <w:p w14:paraId="038082F1" w14:textId="77777777" w:rsidR="00C5660E" w:rsidRDefault="00C5660E" w:rsidP="00C5660E">
      <w:proofErr w:type="gramStart"/>
      <w:r>
        <w:t>{ /</w:t>
      </w:r>
      <w:proofErr w:type="gramEnd"/>
      <w:r>
        <w:t>* Loop forever */</w:t>
      </w:r>
    </w:p>
    <w:p w14:paraId="742C0208" w14:textId="77777777" w:rsidR="00C5660E" w:rsidRDefault="00C5660E" w:rsidP="00C5660E">
      <w:proofErr w:type="spellStart"/>
      <w:r>
        <w:t>GLCD_</w:t>
      </w:r>
      <w:proofErr w:type="gramStart"/>
      <w:r>
        <w:t>DisplayChar</w:t>
      </w:r>
      <w:proofErr w:type="spellEnd"/>
      <w:r>
        <w:t>(</w:t>
      </w:r>
      <w:proofErr w:type="gramEnd"/>
      <w:r>
        <w:t>7, 4, __</w:t>
      </w:r>
      <w:proofErr w:type="spellStart"/>
      <w:r>
        <w:t>FI,SER_PutChar</w:t>
      </w:r>
      <w:proofErr w:type="spellEnd"/>
      <w:r>
        <w:t>('G'));</w:t>
      </w:r>
    </w:p>
    <w:p w14:paraId="5756ECBC" w14:textId="77777777" w:rsidR="00C5660E" w:rsidRDefault="00C5660E" w:rsidP="00C5660E">
      <w:r>
        <w:t>}</w:t>
      </w:r>
    </w:p>
    <w:p w14:paraId="74E68708" w14:textId="3CC4BDA4" w:rsidR="00434023" w:rsidRDefault="00C5660E" w:rsidP="00C5660E">
      <w:r>
        <w:t>}</w:t>
      </w:r>
    </w:p>
    <w:sectPr w:rsidR="00434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60E"/>
    <w:rsid w:val="00434023"/>
    <w:rsid w:val="00BB7154"/>
    <w:rsid w:val="00C5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431B"/>
  <w15:chartTrackingRefBased/>
  <w15:docId w15:val="{349E9EC6-608D-4784-AE37-0B386399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arokiasamy</dc:creator>
  <cp:keywords/>
  <dc:description/>
  <cp:lastModifiedBy>Devadharshini arokiasamy</cp:lastModifiedBy>
  <cp:revision>1</cp:revision>
  <dcterms:created xsi:type="dcterms:W3CDTF">2024-05-04T04:12:00Z</dcterms:created>
  <dcterms:modified xsi:type="dcterms:W3CDTF">2024-05-04T04:13:00Z</dcterms:modified>
</cp:coreProperties>
</file>