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A7" w:rsidRDefault="003475A7">
      <w:pPr>
        <w:rPr>
          <w:rFonts w:ascii="等线" w:eastAsia="等线" w:hAnsi="等线"/>
          <w:color w:val="001965"/>
          <w:szCs w:val="21"/>
          <w:bdr w:val="none" w:sz="0" w:space="0" w:color="auto" w:frame="1"/>
          <w:shd w:val="clear" w:color="auto" w:fill="FFFFFF"/>
        </w:rPr>
      </w:pPr>
    </w:p>
    <w:p w:rsidR="003475A7" w:rsidRDefault="003475A7">
      <w:pPr>
        <w:rPr>
          <w:rFonts w:ascii="等线" w:eastAsia="等线" w:hAnsi="等线"/>
          <w:color w:val="001965"/>
          <w:szCs w:val="21"/>
          <w:bdr w:val="none" w:sz="0" w:space="0" w:color="auto" w:frame="1"/>
          <w:shd w:val="clear" w:color="auto" w:fill="FFFFFF"/>
        </w:rPr>
      </w:pP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问题</w:t>
      </w:r>
      <w:proofErr w:type="gramStart"/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一</w:t>
      </w:r>
      <w:proofErr w:type="gramEnd"/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：</w:t>
      </w:r>
    </w:p>
    <w:p w:rsidR="003475A7" w:rsidRDefault="003475A7">
      <w:pP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</w:pPr>
    </w:p>
    <w:p w:rsidR="0007275B" w:rsidRDefault="00630BD7">
      <w:pPr>
        <w:rPr>
          <w:rFonts w:ascii="等线" w:eastAsia="等线" w:hAnsi="等线"/>
          <w:color w:val="001965"/>
          <w:szCs w:val="21"/>
          <w:bdr w:val="none" w:sz="0" w:space="0" w:color="auto" w:frame="1"/>
          <w:shd w:val="clear" w:color="auto" w:fill="FFFFFF"/>
        </w:rPr>
      </w:pP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热线同事反馈：</w:t>
      </w:r>
      <w:r>
        <w:rPr>
          <w:rFonts w:ascii="Arial" w:eastAsia="等线" w:hAnsi="Arial" w:cs="Arial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7/11</w:t>
      </w:r>
      <w:r>
        <w:rPr>
          <w:rFonts w:ascii="等线" w:eastAsia="等线" w:hAnsi="等线" w:hint="eastAsia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号上午</w:t>
      </w:r>
      <w:r>
        <w:rPr>
          <w:rFonts w:ascii="Arial" w:eastAsia="等线" w:hAnsi="Arial" w:cs="Arial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10</w:t>
      </w:r>
      <w:r>
        <w:rPr>
          <w:rFonts w:ascii="等线" w:eastAsia="等线" w:hAnsi="等线" w:hint="eastAsia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点</w:t>
      </w:r>
      <w:r>
        <w:rPr>
          <w:rFonts w:ascii="Arial" w:eastAsia="等线" w:hAnsi="Arial" w:cs="Arial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27</w:t>
      </w:r>
      <w:r>
        <w:rPr>
          <w:rFonts w:ascii="等线" w:eastAsia="等线" w:hAnsi="等线" w:hint="eastAsia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手机端提醒有转人工用户，</w:t>
      </w:r>
      <w:r>
        <w:rPr>
          <w:rFonts w:ascii="Arial" w:eastAsia="等线" w:hAnsi="Arial" w:cs="Arial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Chat</w:t>
      </w:r>
      <w:r>
        <w:rPr>
          <w:rFonts w:ascii="等线" w:eastAsia="等线" w:hAnsi="等线" w:hint="eastAsia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端无用户进线</w:t>
      </w: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，当时</w:t>
      </w:r>
      <w:r>
        <w:rPr>
          <w:rFonts w:ascii="Arial" w:hAnsi="Arial" w:cs="Arial"/>
          <w:color w:val="001965"/>
          <w:szCs w:val="21"/>
          <w:bdr w:val="none" w:sz="0" w:space="0" w:color="auto" w:frame="1"/>
          <w:shd w:val="clear" w:color="auto" w:fill="FFFFFF"/>
        </w:rPr>
        <w:t>SD</w:t>
      </w: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等线" w:eastAsia="等线" w:hAnsi="等线" w:hint="eastAsia"/>
          <w:b/>
          <w:bCs/>
          <w:color w:val="002060"/>
          <w:szCs w:val="21"/>
          <w:bdr w:val="none" w:sz="0" w:space="0" w:color="auto" w:frame="1"/>
          <w:shd w:val="clear" w:color="auto" w:fill="FFFFFF"/>
        </w:rPr>
        <w:t>SDWQZY</w:t>
      </w: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）通过重启</w:t>
      </w:r>
      <w:r>
        <w:rPr>
          <w:rFonts w:ascii="Arial" w:hAnsi="Arial" w:cs="Arial"/>
          <w:color w:val="001965"/>
          <w:szCs w:val="21"/>
          <w:bdr w:val="none" w:sz="0" w:space="0" w:color="auto" w:frame="1"/>
          <w:shd w:val="clear" w:color="auto" w:fill="FFFFFF"/>
        </w:rPr>
        <w:t>PC</w:t>
      </w: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端浏览器将问题解决，也</w:t>
      </w:r>
      <w:proofErr w:type="gramStart"/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辛苦涛哥</w:t>
      </w:r>
      <w:r>
        <w:rPr>
          <w:rFonts w:ascii="等线" w:eastAsia="等线" w:hAnsi="等线" w:hint="eastAsia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检查</w:t>
      </w:r>
      <w:proofErr w:type="gramEnd"/>
      <w:r>
        <w:rPr>
          <w:rFonts w:ascii="等线" w:eastAsia="等线" w:hAnsi="等线" w:hint="eastAsia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诺诺端，确保转人工功能的稳定性</w:t>
      </w: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，</w:t>
      </w:r>
      <w:r w:rsidR="00F52858">
        <w:rPr>
          <w:rFonts w:ascii="等线" w:eastAsia="等线" w:hAnsi="等线"/>
          <w:color w:val="001965"/>
          <w:szCs w:val="21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</w:p>
    <w:p w:rsidR="00630BD7" w:rsidRDefault="00630BD7">
      <w:pPr>
        <w:rPr>
          <w:rFonts w:ascii="等线" w:eastAsia="等线" w:hAnsi="等线"/>
          <w:color w:val="001965"/>
          <w:szCs w:val="21"/>
          <w:bdr w:val="none" w:sz="0" w:space="0" w:color="auto" w:frame="1"/>
          <w:shd w:val="clear" w:color="auto" w:fill="FFFFFF"/>
        </w:rPr>
      </w:pPr>
    </w:p>
    <w:p w:rsidR="00630BD7" w:rsidRDefault="00F52858">
      <w:pPr>
        <w:rPr>
          <w:rFonts w:ascii="等线" w:eastAsia="等线" w:hAnsi="等线"/>
          <w:color w:val="001965"/>
          <w:szCs w:val="21"/>
          <w:bdr w:val="none" w:sz="0" w:space="0" w:color="auto" w:frame="1"/>
          <w:shd w:val="clear" w:color="auto" w:fill="FFFFFF"/>
        </w:rPr>
      </w:pPr>
      <w:r w:rsidRPr="00F52858">
        <w:rPr>
          <w:rFonts w:ascii="等线" w:eastAsia="等线" w:hAnsi="等线"/>
          <w:noProof/>
          <w:color w:val="001965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274310" cy="2593064"/>
            <wp:effectExtent l="0" t="0" r="2540" b="0"/>
            <wp:docPr id="1" name="图片 1" descr="C:\Users\KevinLiu\Pictures\thumbnail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Liu\Pictures\thumbnail_image0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D7" w:rsidRDefault="00630BD7">
      <w:pPr>
        <w:rPr>
          <w:rFonts w:hint="eastAsia"/>
        </w:rPr>
      </w:pPr>
    </w:p>
    <w:sectPr w:rsidR="00630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44"/>
    <w:rsid w:val="00033BE5"/>
    <w:rsid w:val="00057799"/>
    <w:rsid w:val="00070D1E"/>
    <w:rsid w:val="0007275B"/>
    <w:rsid w:val="000D55F3"/>
    <w:rsid w:val="000E0FD5"/>
    <w:rsid w:val="00103C62"/>
    <w:rsid w:val="00112E3C"/>
    <w:rsid w:val="001407B7"/>
    <w:rsid w:val="001504A9"/>
    <w:rsid w:val="0015483F"/>
    <w:rsid w:val="0016168C"/>
    <w:rsid w:val="001625AE"/>
    <w:rsid w:val="001E5B3C"/>
    <w:rsid w:val="00224987"/>
    <w:rsid w:val="00224D70"/>
    <w:rsid w:val="00224EF0"/>
    <w:rsid w:val="00227422"/>
    <w:rsid w:val="00295A7D"/>
    <w:rsid w:val="002D5E96"/>
    <w:rsid w:val="00306B64"/>
    <w:rsid w:val="0033634D"/>
    <w:rsid w:val="003475A7"/>
    <w:rsid w:val="003574BB"/>
    <w:rsid w:val="003768D6"/>
    <w:rsid w:val="003E038D"/>
    <w:rsid w:val="004169F0"/>
    <w:rsid w:val="004441E5"/>
    <w:rsid w:val="00461FAD"/>
    <w:rsid w:val="00475597"/>
    <w:rsid w:val="004A4619"/>
    <w:rsid w:val="004B3881"/>
    <w:rsid w:val="004E54CD"/>
    <w:rsid w:val="004F6A54"/>
    <w:rsid w:val="005007EE"/>
    <w:rsid w:val="00501D3D"/>
    <w:rsid w:val="00516882"/>
    <w:rsid w:val="0052593F"/>
    <w:rsid w:val="0054718B"/>
    <w:rsid w:val="0056338D"/>
    <w:rsid w:val="005F1735"/>
    <w:rsid w:val="00630BD7"/>
    <w:rsid w:val="00672643"/>
    <w:rsid w:val="00674A1B"/>
    <w:rsid w:val="006A4F96"/>
    <w:rsid w:val="006A5FA9"/>
    <w:rsid w:val="00701DB9"/>
    <w:rsid w:val="00777E51"/>
    <w:rsid w:val="007A4941"/>
    <w:rsid w:val="00812411"/>
    <w:rsid w:val="00815739"/>
    <w:rsid w:val="008550C3"/>
    <w:rsid w:val="00890C6D"/>
    <w:rsid w:val="009A415B"/>
    <w:rsid w:val="009D6821"/>
    <w:rsid w:val="00A13F44"/>
    <w:rsid w:val="00A51018"/>
    <w:rsid w:val="00A916D4"/>
    <w:rsid w:val="00A94576"/>
    <w:rsid w:val="00AD30D4"/>
    <w:rsid w:val="00B1113B"/>
    <w:rsid w:val="00BA0B93"/>
    <w:rsid w:val="00BA2B99"/>
    <w:rsid w:val="00BA5536"/>
    <w:rsid w:val="00BC6B21"/>
    <w:rsid w:val="00BE032F"/>
    <w:rsid w:val="00BE1487"/>
    <w:rsid w:val="00BF0C3A"/>
    <w:rsid w:val="00BF4EDC"/>
    <w:rsid w:val="00C16869"/>
    <w:rsid w:val="00C176F1"/>
    <w:rsid w:val="00C25865"/>
    <w:rsid w:val="00C672B8"/>
    <w:rsid w:val="00D17FEF"/>
    <w:rsid w:val="00D534B7"/>
    <w:rsid w:val="00D666C4"/>
    <w:rsid w:val="00DA0FCA"/>
    <w:rsid w:val="00DE6D44"/>
    <w:rsid w:val="00DF5876"/>
    <w:rsid w:val="00E23915"/>
    <w:rsid w:val="00E241E4"/>
    <w:rsid w:val="00EA1048"/>
    <w:rsid w:val="00F14ED8"/>
    <w:rsid w:val="00F52858"/>
    <w:rsid w:val="00F62E5D"/>
    <w:rsid w:val="00FA5038"/>
    <w:rsid w:val="00FB11C7"/>
    <w:rsid w:val="00F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B9DD"/>
  <w15:chartTrackingRefBased/>
  <w15:docId w15:val="{F432AFE5-EAE0-4D51-B352-A2CFD4C7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HP Inc.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KevinLiu</dc:creator>
  <cp:keywords/>
  <dc:description/>
  <cp:lastModifiedBy>KevinLiu</cp:lastModifiedBy>
  <cp:revision>2</cp:revision>
  <dcterms:created xsi:type="dcterms:W3CDTF">2023-07-21T01:35:00Z</dcterms:created>
  <dcterms:modified xsi:type="dcterms:W3CDTF">2023-07-21T01:35:00Z</dcterms:modified>
</cp:coreProperties>
</file>