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A29DE" w14:textId="77777777" w:rsidR="00B22782" w:rsidRDefault="00B22782">
      <w:pPr>
        <w:spacing w:after="160" w:line="259" w:lineRule="auto"/>
        <w:rPr>
          <w:rFonts w:ascii="Calibri" w:eastAsia="Calibri" w:hAnsi="Calibri" w:cs="Calibri"/>
        </w:rPr>
      </w:pPr>
    </w:p>
    <w:p w14:paraId="268DF0BC" w14:textId="77777777" w:rsidR="00AC61B6" w:rsidRDefault="00AC61B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B22782" w14:paraId="2D6599BF" w14:textId="77777777" w:rsidTr="00B22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9D522BC" w14:textId="77777777" w:rsidR="00B22782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58BB90DE" wp14:editId="2EB1859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0A24E27" w14:textId="77777777" w:rsidR="00B22782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1D9D0F6D" w14:textId="77777777" w:rsidR="00B22782" w:rsidRDefault="00B22782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22782" w14:paraId="154CB584" w14:textId="77777777" w:rsidTr="00B22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DC8035D" w14:textId="77777777" w:rsidR="00B22782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6D35CB7E" w14:textId="77777777" w:rsidR="00B22782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43CC9044" w14:textId="77777777" w:rsidR="00B22782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19C76556" w14:textId="77777777" w:rsidR="00B22782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1187458C" w14:textId="77777777" w:rsidR="00B22782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0D83D345" w14:textId="77777777" w:rsidR="00B22782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B22782" w14:paraId="4AC87B2C" w14:textId="77777777" w:rsidTr="00B22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3ADC4C50" w14:textId="77777777" w:rsidR="00B22782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30687E38" w14:textId="77777777" w:rsidR="00B22782" w:rsidRDefault="00B22782">
            <w:pPr>
              <w:rPr>
                <w:rFonts w:ascii="Calibri" w:eastAsia="Calibri" w:hAnsi="Calibri" w:cs="Calibri"/>
                <w:color w:val="595959"/>
              </w:rPr>
            </w:pPr>
          </w:p>
          <w:p w14:paraId="33BEE610" w14:textId="77777777" w:rsidR="00B22782" w:rsidRDefault="00B22782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4ED3EF00" w14:textId="3ED2DDD8" w:rsidR="00AC61B6" w:rsidRDefault="00000000" w:rsidP="00AC61B6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Esta actividad le permitirá determinar el grado de apropiación de los contenidos del componente</w:t>
            </w:r>
            <w:r w:rsidR="005712C9">
              <w:rPr>
                <w:rFonts w:ascii="Calibri" w:eastAsia="Calibri" w:hAnsi="Calibri" w:cs="Calibri"/>
                <w:i/>
                <w:color w:val="434343"/>
              </w:rPr>
              <w:t>;</w:t>
            </w:r>
            <w:r w:rsidR="005712C9" w:rsidRPr="005712C9">
              <w:rPr>
                <w:b/>
                <w:bCs/>
                <w:sz w:val="20"/>
                <w:szCs w:val="20"/>
              </w:rPr>
              <w:t xml:space="preserve"> </w:t>
            </w:r>
            <w:r w:rsidR="005712C9">
              <w:rPr>
                <w:b/>
                <w:bCs/>
                <w:sz w:val="20"/>
                <w:szCs w:val="20"/>
              </w:rPr>
              <w:t xml:space="preserve">Formulación </w:t>
            </w:r>
            <w:r w:rsidR="005712C9" w:rsidRPr="005712C9">
              <w:rPr>
                <w:b/>
                <w:bCs/>
                <w:sz w:val="20"/>
                <w:szCs w:val="20"/>
              </w:rPr>
              <w:t>de proyectos agropecuarios bajo el enfoque metodológico de marco lógico.</w:t>
            </w:r>
          </w:p>
          <w:p w14:paraId="5C6440BA" w14:textId="77777777" w:rsidR="00B22782" w:rsidRDefault="00B22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0D141702" w14:textId="77777777" w:rsidR="00B2278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56C36FBB" w14:textId="77777777" w:rsidR="00B22782" w:rsidRDefault="00B22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22A24821" w14:textId="77777777" w:rsidR="00B2278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434343"/>
              </w:rPr>
              <w:t>De acuerdo al</w:t>
            </w:r>
            <w:proofErr w:type="gramEnd"/>
            <w:r>
              <w:rPr>
                <w:rFonts w:ascii="Calibri" w:eastAsia="Calibri" w:hAnsi="Calibri" w:cs="Calibri"/>
                <w:i/>
                <w:color w:val="434343"/>
              </w:rPr>
              <w:t xml:space="preserve"> enunciado planteado en la columna izquierda, arrastre cada término al lugar que considere correcto de la columna derecha.</w:t>
            </w:r>
          </w:p>
          <w:p w14:paraId="46B5E2BE" w14:textId="77777777" w:rsidR="00B22782" w:rsidRDefault="00B227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22782" w14:paraId="6D3ADAA4" w14:textId="77777777" w:rsidTr="00B22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082A3342" w14:textId="77777777" w:rsidR="00B22782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55FD3082" w14:textId="6A634FCF" w:rsidR="00B22782" w:rsidRPr="001E786D" w:rsidRDefault="005712C9" w:rsidP="001E786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5712C9">
              <w:rPr>
                <w:b/>
                <w:bCs/>
                <w:sz w:val="20"/>
                <w:szCs w:val="20"/>
              </w:rPr>
              <w:t>Formulación de proyectos agropecuarios bajo el enfoque metodológico de marco lógico.</w:t>
            </w:r>
          </w:p>
        </w:tc>
      </w:tr>
      <w:tr w:rsidR="00B22782" w14:paraId="512B5712" w14:textId="77777777" w:rsidTr="00B22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05E2C99B" w14:textId="77777777" w:rsidR="00B22782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685CF4E1" w14:textId="64902218" w:rsidR="00B22782" w:rsidRDefault="008D1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8D12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studiar la historia de las políticas agrarias en Colombia es fundamental para comprender el presente, aprender de los errores del </w:t>
            </w:r>
            <w:r w:rsidR="003635BA">
              <w:rPr>
                <w:rFonts w:ascii="Times New Roman" w:eastAsia="Times New Roman" w:hAnsi="Times New Roman" w:cs="Times New Roman"/>
                <w:sz w:val="24"/>
                <w:szCs w:val="24"/>
              </w:rPr>
              <w:t>pasado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22782" w14:paraId="61AEC734" w14:textId="77777777" w:rsidTr="00B22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06B826A2" w14:textId="77777777" w:rsidR="00B2278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B22782" w14:paraId="26DC1233" w14:textId="77777777" w:rsidTr="00B22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091CF222" w14:textId="77777777" w:rsidR="00B2278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3681A678" w14:textId="77777777" w:rsidR="00B22782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B22782" w14:paraId="39C02A49" w14:textId="77777777" w:rsidTr="00B22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3B308BD" w14:textId="77777777" w:rsidR="00B2278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66632F2C" w14:textId="77777777" w:rsidR="00B2278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06159623" w14:textId="77777777" w:rsidR="00B2278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14:paraId="052D6674" w14:textId="77777777" w:rsidR="00B2278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B22782" w14:paraId="1FD3B080" w14:textId="77777777" w:rsidTr="00B22782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C230A90" w14:textId="77777777" w:rsidR="00B2278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7B833FBB" w14:textId="2B5E037A" w:rsidR="00B22782" w:rsidRDefault="00225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225E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¿Cuándo empezó a funcionar la CEPAL?</w:t>
            </w:r>
          </w:p>
        </w:tc>
        <w:tc>
          <w:tcPr>
            <w:tcW w:w="1035" w:type="dxa"/>
            <w:shd w:val="clear" w:color="auto" w:fill="FBE5D5"/>
          </w:tcPr>
          <w:p w14:paraId="7530D487" w14:textId="77777777" w:rsidR="00B22782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6D5638F3" w14:textId="769907AF" w:rsidR="00B22782" w:rsidRDefault="00225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En 1948</w:t>
            </w:r>
          </w:p>
        </w:tc>
      </w:tr>
      <w:tr w:rsidR="00B22782" w14:paraId="485E1418" w14:textId="77777777" w:rsidTr="003C4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726D979" w14:textId="77777777" w:rsidR="00B2278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B5C593B" w14:textId="3B22AF59" w:rsidR="00B22782" w:rsidRDefault="00225E0E" w:rsidP="00122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225E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¿Qué metodología popularizó USAID en 1979 para la gestión de proyectos?</w:t>
            </w:r>
          </w:p>
        </w:tc>
        <w:tc>
          <w:tcPr>
            <w:tcW w:w="1035" w:type="dxa"/>
          </w:tcPr>
          <w:p w14:paraId="30D7F9C3" w14:textId="77777777" w:rsidR="00B2278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689572B2" w14:textId="471D60F0" w:rsidR="00B22782" w:rsidRDefault="00225E0E" w:rsidP="004A5F30">
            <w:pPr>
              <w:spacing w:before="240" w:after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225E0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El Enfoque de Marco Lógico (EML).</w:t>
            </w:r>
          </w:p>
        </w:tc>
      </w:tr>
      <w:tr w:rsidR="00B22782" w14:paraId="2EEDDE36" w14:textId="77777777" w:rsidTr="00B22782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5C35B91B" w14:textId="77777777" w:rsidR="00B2278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8D38670" w14:textId="22AFBF24" w:rsidR="00B22782" w:rsidRPr="00122E8C" w:rsidRDefault="006F083D" w:rsidP="00122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F08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¿Qué herramienta se recomienda para realizar un análisis consultivo y apoyar la identificación del problema central?</w:t>
            </w:r>
          </w:p>
        </w:tc>
        <w:tc>
          <w:tcPr>
            <w:tcW w:w="1035" w:type="dxa"/>
            <w:shd w:val="clear" w:color="auto" w:fill="FBE5D5"/>
          </w:tcPr>
          <w:p w14:paraId="35D92B4A" w14:textId="77777777" w:rsidR="00B22782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675E7CFD" w14:textId="3BE8B929" w:rsidR="00B22782" w:rsidRDefault="006F0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t>La matriz de Vester</w:t>
            </w:r>
            <w:r w:rsidR="0091132B" w:rsidRPr="0091132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</w:t>
            </w:r>
          </w:p>
        </w:tc>
      </w:tr>
      <w:tr w:rsidR="00B22782" w14:paraId="39D5D049" w14:textId="77777777" w:rsidTr="00B22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76729175" w14:textId="77777777" w:rsidR="00B2278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2E8C1A2" w14:textId="1A0FB5FD" w:rsidR="00B22782" w:rsidRDefault="006F083D" w:rsidP="00122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6F08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¿Qué es el EML?</w:t>
            </w:r>
          </w:p>
        </w:tc>
        <w:tc>
          <w:tcPr>
            <w:tcW w:w="1035" w:type="dxa"/>
          </w:tcPr>
          <w:p w14:paraId="76594867" w14:textId="77777777" w:rsidR="00B22782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5A3B8E7A" w14:textId="7D580B1C" w:rsidR="00B22782" w:rsidRDefault="006F08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6F08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Enfoque Marco Lógico.</w:t>
            </w:r>
          </w:p>
        </w:tc>
      </w:tr>
      <w:tr w:rsidR="00B22782" w14:paraId="7D46D9C3" w14:textId="77777777" w:rsidTr="00B22782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5AA464EC" w14:textId="77777777" w:rsidR="00B22782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B01BDB1" w14:textId="03677AFA" w:rsidR="00B22782" w:rsidRPr="00122E8C" w:rsidRDefault="006F083D" w:rsidP="00122E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6F083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¿Cuál es el propósito del árbol de objetivos?</w:t>
            </w:r>
          </w:p>
        </w:tc>
        <w:tc>
          <w:tcPr>
            <w:tcW w:w="1035" w:type="dxa"/>
            <w:shd w:val="clear" w:color="auto" w:fill="FBE5D5"/>
          </w:tcPr>
          <w:p w14:paraId="1CD70C24" w14:textId="77777777" w:rsidR="00B22782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00F97695" w14:textId="7512640A" w:rsidR="00B22782" w:rsidRDefault="006F08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6F083D">
              <w:rPr>
                <w:rFonts w:ascii="Segoe UI" w:hAnsi="Segoe UI" w:cs="Segoe UI"/>
                <w:color w:val="0D0D0D"/>
                <w:shd w:val="clear" w:color="auto" w:fill="FFFFFF"/>
              </w:rPr>
              <w:t>Definir Objetivos Estratégicos.</w:t>
            </w:r>
          </w:p>
        </w:tc>
      </w:tr>
      <w:tr w:rsidR="00B22782" w14:paraId="2264B6A3" w14:textId="77777777" w:rsidTr="00B22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5BF35DDC" w14:textId="77777777" w:rsidR="00B22782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22782" w14:paraId="7E49A8B9" w14:textId="77777777" w:rsidTr="00B22782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0CBF4C68" w14:textId="77777777" w:rsidR="00B22782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18AA24D7" w14:textId="09DAD1C0" w:rsidR="00B2278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¡Excelente! </w:t>
            </w:r>
            <w:r w:rsidR="003C45BE">
              <w:rPr>
                <w:rFonts w:ascii="Calibri" w:eastAsia="Calibri" w:hAnsi="Calibri" w:cs="Calibri"/>
                <w:i/>
                <w:color w:val="000000"/>
              </w:rPr>
              <w:t>Ha superado la actividad.</w:t>
            </w:r>
          </w:p>
          <w:p w14:paraId="5254122A" w14:textId="622FDE54" w:rsidR="00B22782" w:rsidRDefault="00000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Ha tenido algunas respuestas </w:t>
            </w:r>
            <w:r w:rsidR="00122E8C">
              <w:rPr>
                <w:rFonts w:ascii="Calibri" w:eastAsia="Calibri" w:hAnsi="Calibri" w:cs="Calibri"/>
                <w:i/>
                <w:color w:val="000000"/>
              </w:rPr>
              <w:t>incorrectas ¡</w:t>
            </w:r>
            <w:r>
              <w:rPr>
                <w:rFonts w:ascii="Calibri" w:eastAsia="Calibri" w:hAnsi="Calibri" w:cs="Calibri"/>
                <w:i/>
                <w:color w:val="000000"/>
              </w:rPr>
              <w:t>debe estudiar más</w:t>
            </w:r>
          </w:p>
        </w:tc>
      </w:tr>
      <w:tr w:rsidR="00B22782" w14:paraId="6356F144" w14:textId="77777777" w:rsidTr="00B22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6ADACEBF" w14:textId="77777777" w:rsidR="00B22782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673A53DF" w14:textId="77777777" w:rsidR="00B22782" w:rsidRDefault="00B22782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27C5EE32" w14:textId="51D0E1F4" w:rsidR="00B22782" w:rsidRPr="00122E8C" w:rsidRDefault="003C45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Recomendamos volver a revisar el componente formativo e intentar nuevamente la actividad didáctica</w:t>
            </w:r>
            <w:r w:rsidR="00122E8C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6F4FCC21" w14:textId="77777777" w:rsidR="00B22782" w:rsidRDefault="00B22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1972B178" w14:textId="77777777" w:rsidR="00B22782" w:rsidRDefault="00B22782">
      <w:pPr>
        <w:rPr>
          <w:rFonts w:ascii="Calibri" w:eastAsia="Calibri" w:hAnsi="Calibri" w:cs="Calibri"/>
        </w:rPr>
      </w:pPr>
    </w:p>
    <w:p w14:paraId="600F146B" w14:textId="77777777" w:rsidR="00B22782" w:rsidRDefault="00B22782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B22782" w14:paraId="3C842F79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F462E" w14:textId="77777777" w:rsidR="00B22782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B22782" w14:paraId="48CA3834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E09DA" w14:textId="77777777" w:rsidR="00B22782" w:rsidRDefault="00B227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CC251" w14:textId="77777777" w:rsidR="00B22782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77A44" w14:textId="77777777" w:rsidR="00B22782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B22782" w14:paraId="48EDC337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AF0E5" w14:textId="77777777" w:rsidR="00B22782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8380A" w14:textId="77777777" w:rsidR="00B22782" w:rsidRDefault="00B227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AFF9" w14:textId="77777777" w:rsidR="00B22782" w:rsidRDefault="00B227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B22782" w14:paraId="4CB7E3E5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6F410" w14:textId="77777777" w:rsidR="00B22782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DF6E8" w14:textId="77777777" w:rsidR="00B22782" w:rsidRDefault="00B227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0E1B" w14:textId="77777777" w:rsidR="00B22782" w:rsidRDefault="00B2278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45AEA9F9" w14:textId="77777777" w:rsidR="00B22782" w:rsidRDefault="00B22782"/>
    <w:sectPr w:rsidR="00B22782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214B31" w14:textId="77777777" w:rsidR="00F005EE" w:rsidRDefault="00F005EE">
      <w:pPr>
        <w:spacing w:line="240" w:lineRule="auto"/>
      </w:pPr>
      <w:r>
        <w:separator/>
      </w:r>
    </w:p>
  </w:endnote>
  <w:endnote w:type="continuationSeparator" w:id="0">
    <w:p w14:paraId="63C03238" w14:textId="77777777" w:rsidR="00F005EE" w:rsidRDefault="00F005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D0B3F8" w14:textId="77777777" w:rsidR="00F005EE" w:rsidRDefault="00F005EE">
      <w:pPr>
        <w:spacing w:line="240" w:lineRule="auto"/>
      </w:pPr>
      <w:r>
        <w:separator/>
      </w:r>
    </w:p>
  </w:footnote>
  <w:footnote w:type="continuationSeparator" w:id="0">
    <w:p w14:paraId="6C900105" w14:textId="77777777" w:rsidR="00F005EE" w:rsidRDefault="00F005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0911D" w14:textId="77777777" w:rsidR="00B22782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7B553DC9" wp14:editId="10304A53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27A000D6" wp14:editId="404CCB7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255C48" w14:textId="77777777" w:rsidR="00B22782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7D5212C4" w14:textId="77777777" w:rsidR="00B22782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50A6D686" w14:textId="77777777" w:rsidR="00B22782" w:rsidRDefault="00B22782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2F0DF3"/>
    <w:multiLevelType w:val="multilevel"/>
    <w:tmpl w:val="870EC5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0530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782"/>
    <w:rsid w:val="000C4E4C"/>
    <w:rsid w:val="00122E8C"/>
    <w:rsid w:val="001E786D"/>
    <w:rsid w:val="00212020"/>
    <w:rsid w:val="002140BC"/>
    <w:rsid w:val="00225E0E"/>
    <w:rsid w:val="0026776A"/>
    <w:rsid w:val="003635BA"/>
    <w:rsid w:val="00364936"/>
    <w:rsid w:val="003C45BE"/>
    <w:rsid w:val="004A5F30"/>
    <w:rsid w:val="004E1657"/>
    <w:rsid w:val="005712C9"/>
    <w:rsid w:val="006F083D"/>
    <w:rsid w:val="007A08C1"/>
    <w:rsid w:val="007E67D2"/>
    <w:rsid w:val="008D12C9"/>
    <w:rsid w:val="0091132B"/>
    <w:rsid w:val="00951218"/>
    <w:rsid w:val="00985AD6"/>
    <w:rsid w:val="009F2CD2"/>
    <w:rsid w:val="00AC61B6"/>
    <w:rsid w:val="00B22782"/>
    <w:rsid w:val="00B26157"/>
    <w:rsid w:val="00B402F8"/>
    <w:rsid w:val="00B95247"/>
    <w:rsid w:val="00BD61BA"/>
    <w:rsid w:val="00BD684F"/>
    <w:rsid w:val="00C318DF"/>
    <w:rsid w:val="00C65A0C"/>
    <w:rsid w:val="00D57B1D"/>
    <w:rsid w:val="00E0587B"/>
    <w:rsid w:val="00F0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A03D3"/>
  <w15:docId w15:val="{9918F1FA-6F27-438C-933A-2C433E5D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DD3958-3B2A-48B0-B487-DCD10DC215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4D4255-1782-483D-9A65-14826BDB99EA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B710B2A7-3A79-4944-93FC-854B25EB48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Cuartas</dc:creator>
  <cp:lastModifiedBy>Fabian Cuartas D.</cp:lastModifiedBy>
  <cp:revision>11</cp:revision>
  <dcterms:created xsi:type="dcterms:W3CDTF">2024-05-21T21:07:00Z</dcterms:created>
  <dcterms:modified xsi:type="dcterms:W3CDTF">2024-05-24T19:51:00Z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