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40" w:rsidRDefault="004D0040" w:rsidP="004D004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D0040" w:rsidRDefault="004D0040" w:rsidP="00127424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1656" w:type="dxa"/>
          </w:tcPr>
          <w:p w:rsidR="004D0040" w:rsidRDefault="004D0040" w:rsidP="00127424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D0040" w:rsidRDefault="004D0040" w:rsidP="00127424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1656" w:type="dxa"/>
          </w:tcPr>
          <w:p w:rsidR="004D0040" w:rsidRDefault="004D0040" w:rsidP="00127424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D0040" w:rsidRDefault="004D0040" w:rsidP="00127424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1656" w:type="dxa"/>
          </w:tcPr>
          <w:p w:rsidR="004D0040" w:rsidRDefault="004D0040" w:rsidP="00127424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</w:tbl>
    <w:p w:rsidR="004D0040" w:rsidRDefault="004D0040" w:rsidP="004D004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</w:p>
        </w:tc>
      </w:tr>
    </w:tbl>
    <w:p w:rsidR="004D0040" w:rsidRDefault="004D0040" w:rsidP="004D0040">
      <w:pPr>
        <w:pStyle w:val="FormText"/>
      </w:pPr>
    </w:p>
    <w:p w:rsidR="004D0040" w:rsidRDefault="004D0040" w:rsidP="004D0040">
      <w:pPr>
        <w:pStyle w:val="FrmInstTitle1"/>
      </w:pPr>
      <w:r>
        <w:br w:type="page"/>
      </w:r>
      <w:r>
        <w:lastRenderedPageBreak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:rsidR="004D0040" w:rsidRDefault="004D0040" w:rsidP="00127424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Bullet1"/>
            </w:pPr>
            <w:r>
              <w:t>Enter your name and the date.</w:t>
            </w:r>
          </w:p>
          <w:p w:rsidR="004D0040" w:rsidRDefault="004D0040" w:rsidP="00127424">
            <w:pPr>
              <w:pStyle w:val="FrmInstBullet1"/>
            </w:pPr>
            <w:r>
              <w:t>Enter the program name and number.</w:t>
            </w:r>
          </w:p>
          <w:p w:rsidR="004D0040" w:rsidRDefault="004D0040" w:rsidP="00127424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Text"/>
            </w:pPr>
            <w:r>
              <w:t>Uniquely identify each test for each program.</w:t>
            </w:r>
          </w:p>
          <w:p w:rsidR="004D0040" w:rsidRDefault="004D0040" w:rsidP="00127424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tests with different data</w:t>
            </w:r>
          </w:p>
          <w:p w:rsidR="004D0040" w:rsidRDefault="004D0040" w:rsidP="00127424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data with different tests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Text"/>
            </w:pPr>
            <w:r>
              <w:t>Briefly describe the objective of the test.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Bullet1"/>
            </w:pPr>
            <w:r>
              <w:t>List any special configuration, timing, fix, or other conditions of the test.</w:t>
            </w:r>
          </w:p>
          <w:p w:rsidR="004D0040" w:rsidRDefault="004D0040" w:rsidP="00127424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4D0040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040" w:rsidRDefault="004D0040" w:rsidP="00127424">
            <w:pPr>
              <w:pStyle w:val="FormText"/>
            </w:pPr>
            <w:r>
              <w:t>List the results that were actually produced.</w:t>
            </w:r>
          </w:p>
        </w:tc>
      </w:tr>
    </w:tbl>
    <w:p w:rsidR="004D0040" w:rsidRDefault="004D0040" w:rsidP="004D0040">
      <w:pPr>
        <w:rPr>
          <w:sz w:val="20"/>
          <w:szCs w:val="20"/>
        </w:rPr>
      </w:pPr>
    </w:p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40"/>
    <w:rsid w:val="004D0040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Macintosh Word</Application>
  <DocSecurity>0</DocSecurity>
  <Lines>11</Lines>
  <Paragraphs>3</Paragraphs>
  <ScaleCrop>false</ScaleCrop>
  <Company>Home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2014-08-06T18:13:00Z</dcterms:created>
  <dcterms:modified xsi:type="dcterms:W3CDTF">2014-08-06T18:13:00Z</dcterms:modified>
</cp:coreProperties>
</file>