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B0C54" w14:textId="3335CC78" w:rsidR="001D5076" w:rsidRPr="00E36356" w:rsidRDefault="00BA3B38" w:rsidP="00BA3B38">
      <w:pPr>
        <w:pStyle w:val="Ttulo"/>
        <w:jc w:val="center"/>
        <w:rPr>
          <w:noProof w:val="0"/>
          <w:lang w:val="es-419"/>
        </w:rPr>
      </w:pPr>
      <w:r w:rsidRPr="00E36356">
        <w:rPr>
          <w:noProof w:val="0"/>
          <w:lang w:val="es-419"/>
        </w:rPr>
        <w:t>OBSERVACIONES DE LA PRACTICA</w:t>
      </w:r>
    </w:p>
    <w:p w14:paraId="747E5442" w14:textId="3364B1FB" w:rsidR="00667C88" w:rsidRPr="00E36356" w:rsidRDefault="00667C88" w:rsidP="00667C88">
      <w:pPr>
        <w:spacing w:after="0"/>
        <w:jc w:val="right"/>
        <w:rPr>
          <w:noProof w:val="0"/>
          <w:lang w:val="es-419"/>
        </w:rPr>
      </w:pPr>
      <w:r w:rsidRPr="00E36356">
        <w:rPr>
          <w:noProof w:val="0"/>
          <w:lang w:val="es-419"/>
        </w:rPr>
        <w:t xml:space="preserve">Estudiante </w:t>
      </w:r>
      <w:r w:rsidR="00A74C44" w:rsidRPr="00E36356">
        <w:rPr>
          <w:noProof w:val="0"/>
          <w:lang w:val="es-419"/>
        </w:rPr>
        <w:t>1 Cod XXXX</w:t>
      </w:r>
    </w:p>
    <w:p w14:paraId="673598DC" w14:textId="144D6A4A" w:rsidR="00667C88" w:rsidRPr="003B7C49" w:rsidRDefault="003B7C49" w:rsidP="00667C88">
      <w:pPr>
        <w:spacing w:after="0"/>
        <w:jc w:val="right"/>
        <w:rPr>
          <w:noProof w:val="0"/>
          <w:lang w:val="es-419"/>
        </w:rPr>
      </w:pPr>
      <w:r>
        <w:rPr>
          <w:noProof w:val="0"/>
          <w:lang w:val="es-419"/>
        </w:rPr>
        <w:t>JUAN ESTEBAN ARBOLEDA RESTREPO</w:t>
      </w:r>
      <w:r w:rsidR="00A74C44" w:rsidRPr="00E36356">
        <w:rPr>
          <w:noProof w:val="0"/>
          <w:lang w:val="es-419"/>
        </w:rPr>
        <w:t xml:space="preserve"> Cod </w:t>
      </w:r>
      <w:r>
        <w:rPr>
          <w:noProof w:val="0"/>
          <w:lang w:val="es-419"/>
        </w:rPr>
        <w:t>201921578</w:t>
      </w:r>
    </w:p>
    <w:p w14:paraId="2C680F50" w14:textId="77777777" w:rsidR="00667C88" w:rsidRPr="00E36356" w:rsidRDefault="00667C88" w:rsidP="00667C88">
      <w:pPr>
        <w:spacing w:after="0"/>
        <w:jc w:val="right"/>
        <w:rPr>
          <w:noProof w:val="0"/>
          <w:lang w:val="es-419"/>
        </w:rPr>
      </w:pPr>
    </w:p>
    <w:tbl>
      <w:tblPr>
        <w:tblStyle w:val="Tabladecuadrcula2"/>
        <w:tblW w:w="3694" w:type="pct"/>
        <w:jc w:val="center"/>
        <w:tblLook w:val="04A0" w:firstRow="1" w:lastRow="0" w:firstColumn="1" w:lastColumn="0" w:noHBand="0" w:noVBand="1"/>
      </w:tblPr>
      <w:tblGrid>
        <w:gridCol w:w="2394"/>
        <w:gridCol w:w="2196"/>
        <w:gridCol w:w="2325"/>
      </w:tblGrid>
      <w:tr w:rsidR="005C50D1" w:rsidRPr="00E36356" w14:paraId="0185CFE7" w14:textId="77777777" w:rsidTr="731155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pct"/>
            <w:tcBorders>
              <w:top w:val="single" w:sz="4" w:space="0" w:color="auto"/>
            </w:tcBorders>
          </w:tcPr>
          <w:p w14:paraId="6FA5A4BE" w14:textId="77777777" w:rsidR="005C50D1" w:rsidRPr="00E36356" w:rsidRDefault="005C50D1" w:rsidP="001D5076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588" w:type="pct"/>
            <w:tcBorders>
              <w:top w:val="single" w:sz="4" w:space="0" w:color="auto"/>
            </w:tcBorders>
          </w:tcPr>
          <w:p w14:paraId="40ADF83F" w14:textId="77777777" w:rsidR="005C50D1" w:rsidRPr="00E36356" w:rsidRDefault="005C50D1" w:rsidP="001D50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Máquina 1</w:t>
            </w:r>
          </w:p>
        </w:tc>
        <w:tc>
          <w:tcPr>
            <w:tcW w:w="1681" w:type="pct"/>
            <w:tcBorders>
              <w:top w:val="single" w:sz="4" w:space="0" w:color="auto"/>
            </w:tcBorders>
          </w:tcPr>
          <w:p w14:paraId="6D196007" w14:textId="77777777" w:rsidR="005C50D1" w:rsidRPr="00E36356" w:rsidRDefault="005C50D1" w:rsidP="001D50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Máquina 2</w:t>
            </w:r>
          </w:p>
        </w:tc>
      </w:tr>
      <w:tr w:rsidR="00F279BA" w:rsidRPr="00C01D4B" w14:paraId="30B9393B" w14:textId="77777777" w:rsidTr="73115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pct"/>
          </w:tcPr>
          <w:p w14:paraId="05857F01" w14:textId="77777777" w:rsidR="00F279BA" w:rsidRPr="00E36356" w:rsidRDefault="00F279BA" w:rsidP="00F279BA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Procesadores</w:t>
            </w:r>
          </w:p>
        </w:tc>
        <w:tc>
          <w:tcPr>
            <w:tcW w:w="1588" w:type="pct"/>
          </w:tcPr>
          <w:p w14:paraId="6D65F1AC" w14:textId="0D519844" w:rsidR="00F279BA" w:rsidRPr="00F279BA" w:rsidRDefault="00F279BA" w:rsidP="00F279B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</w:rPr>
            </w:pPr>
            <w:r w:rsidRPr="00D610A1">
              <w:t>Intel Core I5 – 8300H CPU @ 2.30 GHz</w:t>
            </w:r>
          </w:p>
        </w:tc>
        <w:tc>
          <w:tcPr>
            <w:tcW w:w="1681" w:type="pct"/>
          </w:tcPr>
          <w:p w14:paraId="7AF5548A" w14:textId="0E4B124B" w:rsidR="00F279BA" w:rsidRPr="00E36356" w:rsidRDefault="00F279BA" w:rsidP="00F279B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F279BA">
              <w:rPr>
                <w:lang w:val="es-CO"/>
              </w:rPr>
              <w:t>1,4 GHz Intel Core i5 de cuatro núcleos</w:t>
            </w:r>
          </w:p>
        </w:tc>
      </w:tr>
      <w:tr w:rsidR="00F279BA" w:rsidRPr="00E36356" w14:paraId="55A0B70F" w14:textId="77777777" w:rsidTr="731155A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pct"/>
          </w:tcPr>
          <w:p w14:paraId="4CD55317" w14:textId="77777777" w:rsidR="00F279BA" w:rsidRPr="00E36356" w:rsidRDefault="00F279BA" w:rsidP="00F279BA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Memoria RAM (GB)</w:t>
            </w:r>
          </w:p>
        </w:tc>
        <w:tc>
          <w:tcPr>
            <w:tcW w:w="1588" w:type="pct"/>
          </w:tcPr>
          <w:p w14:paraId="2EE17E36" w14:textId="71097373" w:rsidR="00F279BA" w:rsidRPr="00E36356" w:rsidRDefault="00F279BA" w:rsidP="00F279B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D610A1">
              <w:t>8 GB</w:t>
            </w:r>
          </w:p>
        </w:tc>
        <w:tc>
          <w:tcPr>
            <w:tcW w:w="1681" w:type="pct"/>
          </w:tcPr>
          <w:p w14:paraId="1BB3A3D4" w14:textId="129F096D" w:rsidR="00F279BA" w:rsidRPr="00E36356" w:rsidRDefault="00F279BA" w:rsidP="00F279B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D610A1">
              <w:t>8 GB 2133 MHz</w:t>
            </w:r>
          </w:p>
        </w:tc>
      </w:tr>
      <w:tr w:rsidR="00F279BA" w:rsidRPr="00E36356" w14:paraId="4B543ED5" w14:textId="77777777" w:rsidTr="731155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pct"/>
          </w:tcPr>
          <w:p w14:paraId="119B9963" w14:textId="77777777" w:rsidR="00F279BA" w:rsidRPr="00E36356" w:rsidRDefault="00F279BA" w:rsidP="00F279BA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Sistema Operativo</w:t>
            </w:r>
          </w:p>
        </w:tc>
        <w:tc>
          <w:tcPr>
            <w:tcW w:w="1588" w:type="pct"/>
          </w:tcPr>
          <w:p w14:paraId="195823C3" w14:textId="7A395DCE" w:rsidR="00F279BA" w:rsidRPr="00F279BA" w:rsidRDefault="00F279BA" w:rsidP="00F279B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</w:rPr>
            </w:pPr>
            <w:r w:rsidRPr="00D610A1">
              <w:t>Windows 10 Home Single Language (64 - bits)</w:t>
            </w:r>
          </w:p>
        </w:tc>
        <w:tc>
          <w:tcPr>
            <w:tcW w:w="1681" w:type="pct"/>
          </w:tcPr>
          <w:p w14:paraId="6560BD8A" w14:textId="771CD2F8" w:rsidR="00F279BA" w:rsidRPr="00E36356" w:rsidRDefault="00EB1C8A" w:rsidP="00F279BA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731155A1">
              <w:rPr>
                <w:rFonts w:ascii="Dax-Regular" w:hAnsi="Dax-Regular"/>
                <w:lang w:val="es-419"/>
              </w:rPr>
              <w:t>MacOS</w:t>
            </w:r>
            <w:r w:rsidR="5B513A49" w:rsidRPr="731155A1">
              <w:rPr>
                <w:rFonts w:ascii="Dax-Regular" w:hAnsi="Dax-Regular"/>
                <w:lang w:val="es-419"/>
              </w:rPr>
              <w:t xml:space="preserve"> Big</w:t>
            </w:r>
            <w:r w:rsidR="7254448F" w:rsidRPr="731155A1">
              <w:rPr>
                <w:rFonts w:ascii="Dax-Regular" w:hAnsi="Dax-Regular"/>
                <w:lang w:val="es-419"/>
              </w:rPr>
              <w:t>Sour</w:t>
            </w:r>
          </w:p>
        </w:tc>
      </w:tr>
    </w:tbl>
    <w:p w14:paraId="79FB5A33" w14:textId="2C374F39" w:rsidR="005C50D1" w:rsidRPr="00E36356" w:rsidRDefault="005C50D1" w:rsidP="005C50D1">
      <w:pPr>
        <w:pStyle w:val="Descripcin"/>
        <w:jc w:val="center"/>
        <w:rPr>
          <w:lang w:val="es-419"/>
        </w:rPr>
      </w:pPr>
      <w:bookmarkStart w:id="0" w:name="_Ref64492224"/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1</w:t>
      </w:r>
      <w:r w:rsidRPr="00E36356">
        <w:rPr>
          <w:lang w:val="es-419"/>
        </w:rPr>
        <w:fldChar w:fldCharType="end"/>
      </w:r>
      <w:bookmarkEnd w:id="0"/>
      <w:r w:rsidRPr="00E36356">
        <w:rPr>
          <w:lang w:val="es-419"/>
        </w:rPr>
        <w:t>. Especificaciones de las máquinas para ejecutar las pruebas de rendimiento.</w:t>
      </w:r>
    </w:p>
    <w:p w14:paraId="60E71778" w14:textId="00DE5C51" w:rsidR="00775C6E" w:rsidRPr="00E36356" w:rsidRDefault="001826C9" w:rsidP="001826C9">
      <w:pPr>
        <w:pStyle w:val="Ttulo1"/>
        <w:rPr>
          <w:b/>
          <w:bCs/>
          <w:noProof w:val="0"/>
          <w:lang w:val="es-419"/>
        </w:rPr>
      </w:pPr>
      <w:r w:rsidRPr="00E36356">
        <w:rPr>
          <w:b/>
          <w:bCs/>
          <w:noProof w:val="0"/>
          <w:lang w:val="es-419"/>
        </w:rPr>
        <w:t>Maquina 1</w:t>
      </w:r>
    </w:p>
    <w:p w14:paraId="6D8845E5" w14:textId="16DD1EC9" w:rsidR="001826C9" w:rsidRDefault="001826C9" w:rsidP="001826C9">
      <w:pPr>
        <w:pStyle w:val="Ttulo2"/>
        <w:rPr>
          <w:b/>
          <w:bCs/>
          <w:noProof w:val="0"/>
          <w:lang w:val="es-419"/>
        </w:rPr>
      </w:pPr>
      <w:r w:rsidRPr="00E36356">
        <w:rPr>
          <w:b/>
          <w:bCs/>
          <w:noProof w:val="0"/>
          <w:lang w:val="es-419"/>
        </w:rPr>
        <w:t>Resultados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211"/>
        <w:gridCol w:w="1542"/>
        <w:gridCol w:w="1550"/>
        <w:gridCol w:w="1320"/>
        <w:gridCol w:w="1353"/>
        <w:gridCol w:w="1384"/>
      </w:tblGrid>
      <w:tr w:rsidR="003E6BF8" w:rsidRPr="00AB47E6" w14:paraId="42F62E87" w14:textId="77777777" w:rsidTr="001D5076">
        <w:trPr>
          <w:trHeight w:val="287"/>
        </w:trPr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7C0CF43" w14:textId="77777777" w:rsidR="003E6BF8" w:rsidRPr="00AB47E6" w:rsidRDefault="003E6BF8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  <w:lang w:val="es-419"/>
              </w:rPr>
            </w:pPr>
            <w:bookmarkStart w:id="1" w:name="_Ref64428782"/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  <w:lang w:val="es-419"/>
              </w:rPr>
              <w:t>T</w:t>
            </w:r>
            <w:r w:rsidRPr="00AB47E6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es-419"/>
              </w:rPr>
              <w:t>amaño de la muestra (ARRAYLIST)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ADBE594" w14:textId="77777777" w:rsidR="003E6BF8" w:rsidRPr="00AB47E6" w:rsidRDefault="003E6BF8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Insertion Sort [</w:t>
            </w:r>
            <w:proofErr w:type="spellStart"/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ms</w:t>
            </w:r>
            <w:proofErr w:type="spellEnd"/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10326FF" w14:textId="77777777" w:rsidR="003E6BF8" w:rsidRPr="00AB47E6" w:rsidRDefault="003E6BF8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Selection Sort [</w:t>
            </w:r>
            <w:proofErr w:type="spellStart"/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ms</w:t>
            </w:r>
            <w:proofErr w:type="spellEnd"/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0FBE25F" w14:textId="77777777" w:rsidR="003E6BF8" w:rsidRPr="00AB47E6" w:rsidRDefault="003E6BF8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Shell Sort [</w:t>
            </w:r>
            <w:proofErr w:type="spellStart"/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ms</w:t>
            </w:r>
            <w:proofErr w:type="spellEnd"/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A283945" w14:textId="77777777" w:rsidR="003E6BF8" w:rsidRPr="00AB47E6" w:rsidRDefault="003E6BF8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Quick Sort [</w:t>
            </w:r>
            <w:proofErr w:type="spellStart"/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ms</w:t>
            </w:r>
            <w:proofErr w:type="spellEnd"/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429CEFA" w14:textId="77777777" w:rsidR="003E6BF8" w:rsidRPr="00AB47E6" w:rsidRDefault="003E6BF8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Merge Sort [</w:t>
            </w:r>
            <w:proofErr w:type="spellStart"/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ms</w:t>
            </w:r>
            <w:proofErr w:type="spellEnd"/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]</w:t>
            </w:r>
          </w:p>
        </w:tc>
      </w:tr>
      <w:tr w:rsidR="000845BF" w:rsidRPr="00AB47E6" w14:paraId="0A3F1BF0" w14:textId="77777777" w:rsidTr="001D5076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7963C57C" w14:textId="77777777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039C1B17" w14:textId="693F5B87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E55AB">
              <w:t>843,750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16C7EA58" w14:textId="3EA72A40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E55AB">
              <w:t>880,208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0E75F329" w14:textId="2E0CBBC8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5D494B">
              <w:t>46,875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bottom"/>
          </w:tcPr>
          <w:p w14:paraId="5DFE206B" w14:textId="5AE30DA9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26,042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bottom"/>
          </w:tcPr>
          <w:p w14:paraId="792E8F5F" w14:textId="65FACAA2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31,250</w:t>
            </w:r>
          </w:p>
        </w:tc>
      </w:tr>
      <w:tr w:rsidR="000845BF" w:rsidRPr="00AB47E6" w14:paraId="718F4D13" w14:textId="77777777" w:rsidTr="001D5076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1F735F" w14:textId="77777777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B99CB4A" w14:textId="56E00A92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E55AB">
              <w:t>3302,083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18D689" w14:textId="6C025C47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E55AB">
              <w:t>3468,750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1EB1AF7" w14:textId="319AF672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5D494B">
              <w:t>93,750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763D5E" w14:textId="569F4E01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72,917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1CE523" w14:textId="6D84E2E5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78,125</w:t>
            </w:r>
          </w:p>
        </w:tc>
      </w:tr>
      <w:tr w:rsidR="000845BF" w:rsidRPr="00AB47E6" w14:paraId="77B0CA16" w14:textId="77777777" w:rsidTr="001D5076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218CB82F" w14:textId="77777777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2E82944E" w14:textId="0DC6C239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E55AB">
              <w:t>12989,583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628034C6" w14:textId="1D15B676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E55AB">
              <w:t>14625,000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6B7571DC" w14:textId="650597B8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5D494B">
              <w:t>208,333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bottom"/>
          </w:tcPr>
          <w:p w14:paraId="139DEE46" w14:textId="31B69530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161,458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bottom"/>
          </w:tcPr>
          <w:p w14:paraId="2CCAB5E5" w14:textId="36DB1AF1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156,250</w:t>
            </w:r>
          </w:p>
        </w:tc>
      </w:tr>
      <w:tr w:rsidR="000845BF" w:rsidRPr="00AB47E6" w14:paraId="743C90A3" w14:textId="77777777" w:rsidTr="001D5076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459B29" w14:textId="77777777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D5E66C3" w14:textId="09173C96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E55AB">
              <w:t>56145,833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9990BC5" w14:textId="5B7BF9AB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E55AB">
              <w:t>59098,958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F6588F6" w14:textId="3E25F149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5D494B">
              <w:t>531,250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444411" w14:textId="6A0A1537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354,167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F4465F" w14:textId="77567AB3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343,750</w:t>
            </w:r>
          </w:p>
        </w:tc>
      </w:tr>
      <w:tr w:rsidR="000845BF" w:rsidRPr="00AB47E6" w14:paraId="542EBC65" w14:textId="77777777" w:rsidTr="001D5076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5285AD28" w14:textId="77777777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16000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6D50BFC1" w14:textId="129ACCB2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E55AB">
              <w:t>218625,000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4DD9425A" w14:textId="57AB73F9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E55AB">
              <w:t>234635,417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22D35E9F" w14:textId="678CF0D8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5D494B">
              <w:t>1348,958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bottom"/>
          </w:tcPr>
          <w:p w14:paraId="21E1D121" w14:textId="72437B1B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635,417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bottom"/>
          </w:tcPr>
          <w:p w14:paraId="6F20B0E2" w14:textId="72A63C73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677,083</w:t>
            </w:r>
          </w:p>
        </w:tc>
      </w:tr>
      <w:tr w:rsidR="000845BF" w:rsidRPr="00AB47E6" w14:paraId="481B0B63" w14:textId="77777777" w:rsidTr="001D5076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FE56EB" w14:textId="77777777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32000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B59423F" w14:textId="77777777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A4F52AA" w14:textId="77777777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0230D43" w14:textId="1D964D14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5D494B">
              <w:t>2848,958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C0A473" w14:textId="41C38299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1427,083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7192D7" w14:textId="75C68E3C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1562,500</w:t>
            </w:r>
          </w:p>
        </w:tc>
      </w:tr>
      <w:tr w:rsidR="000845BF" w:rsidRPr="00AB47E6" w14:paraId="6CCDB22E" w14:textId="77777777" w:rsidTr="001D5076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5090A12B" w14:textId="77777777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64000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783BE0B" w14:textId="77777777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41E9A83" w14:textId="77777777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551A90B8" w14:textId="51BD423A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5D494B">
              <w:t>7041,667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bottom"/>
          </w:tcPr>
          <w:p w14:paraId="772EC9DE" w14:textId="3EE1F53E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3473,958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bottom"/>
          </w:tcPr>
          <w:p w14:paraId="5903407C" w14:textId="350CB1AF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3197,917</w:t>
            </w:r>
          </w:p>
        </w:tc>
      </w:tr>
      <w:tr w:rsidR="000845BF" w:rsidRPr="00AB47E6" w14:paraId="0C163E14" w14:textId="77777777" w:rsidTr="001D5076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A398673" w14:textId="77777777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128000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BE7A771" w14:textId="77777777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0F86B3" w14:textId="77777777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AF4330" w14:textId="12970D70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5D494B">
              <w:t>16572,917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B17131" w14:textId="3694A04C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10000,000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502132" w14:textId="5629DDB1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6656,250</w:t>
            </w:r>
          </w:p>
        </w:tc>
      </w:tr>
      <w:tr w:rsidR="000845BF" w:rsidRPr="00AB47E6" w14:paraId="335C6380" w14:textId="77777777" w:rsidTr="001D5076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4C58409C" w14:textId="77777777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256000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0B3751D" w14:textId="77777777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FA0CE93" w14:textId="77777777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4721ACC0" w14:textId="641262EE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5D494B">
              <w:t>39437,500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bottom"/>
          </w:tcPr>
          <w:p w14:paraId="71ED294C" w14:textId="7DD4F896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46369,792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bottom"/>
          </w:tcPr>
          <w:p w14:paraId="325649DD" w14:textId="455C5C95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15203,125</w:t>
            </w:r>
          </w:p>
        </w:tc>
      </w:tr>
      <w:tr w:rsidR="000845BF" w:rsidRPr="00AB47E6" w14:paraId="0AD324B4" w14:textId="77777777" w:rsidTr="001D5076">
        <w:trPr>
          <w:trHeight w:val="287"/>
        </w:trPr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A61F286" w14:textId="77777777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512000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1AA1F465" w14:textId="77777777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522987F4" w14:textId="77777777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1E517D80" w14:textId="4D3D81B0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5D494B">
              <w:t>66104,167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37485385" w14:textId="4C7AF122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84432,292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6CB8DBBF" w14:textId="79AA2A2B" w:rsidR="000845BF" w:rsidRPr="00AB47E6" w:rsidRDefault="000845BF" w:rsidP="000845B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22119,792</w:t>
            </w:r>
          </w:p>
        </w:tc>
      </w:tr>
    </w:tbl>
    <w:p w14:paraId="4389EE6D" w14:textId="0FC17989" w:rsidR="00775C6E" w:rsidRPr="00E36356" w:rsidRDefault="00775C6E" w:rsidP="002D0856">
      <w:pPr>
        <w:pStyle w:val="Descripcin"/>
        <w:jc w:val="center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2</w:t>
      </w:r>
      <w:r w:rsidRPr="00E36356">
        <w:rPr>
          <w:lang w:val="es-419"/>
        </w:rPr>
        <w:fldChar w:fldCharType="end"/>
      </w:r>
      <w:bookmarkEnd w:id="1"/>
      <w:r w:rsidRPr="00E36356">
        <w:rPr>
          <w:lang w:val="es-419"/>
        </w:rPr>
        <w:t>. Comparación de tiempos de ejecución para los ordenamientos iterativos en la representación arreglo.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93"/>
        <w:gridCol w:w="1493"/>
        <w:gridCol w:w="1499"/>
        <w:gridCol w:w="1365"/>
        <w:gridCol w:w="1392"/>
        <w:gridCol w:w="1418"/>
      </w:tblGrid>
      <w:tr w:rsidR="0095735A" w:rsidRPr="002D5C3A" w14:paraId="162C7124" w14:textId="77777777" w:rsidTr="001D5076">
        <w:trPr>
          <w:trHeight w:val="287"/>
        </w:trPr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252D830" w14:textId="77777777" w:rsidR="0095735A" w:rsidRPr="002D5C3A" w:rsidRDefault="0095735A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  <w:lang w:val="es-419"/>
              </w:rPr>
            </w:pPr>
            <w:bookmarkStart w:id="2" w:name="_Ref64428790"/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  <w:lang w:val="es-419"/>
              </w:rPr>
              <w:t>T</w:t>
            </w:r>
            <w:r w:rsidRPr="002D5C3A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es-419"/>
              </w:rPr>
              <w:t>amaño de la muestra (LINKED_LIST)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F3C9EB3" w14:textId="77777777" w:rsidR="0095735A" w:rsidRPr="002D5C3A" w:rsidRDefault="0095735A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Insertion Sort [</w:t>
            </w:r>
            <w:proofErr w:type="spellStart"/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ms</w:t>
            </w:r>
            <w:proofErr w:type="spellEnd"/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3A11D36" w14:textId="77777777" w:rsidR="0095735A" w:rsidRPr="002D5C3A" w:rsidRDefault="0095735A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Selection Sort [</w:t>
            </w:r>
            <w:proofErr w:type="spellStart"/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ms</w:t>
            </w:r>
            <w:proofErr w:type="spellEnd"/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EA4E8C" w14:textId="77777777" w:rsidR="0095735A" w:rsidRPr="002D5C3A" w:rsidRDefault="0095735A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Shell Sort [</w:t>
            </w:r>
            <w:proofErr w:type="spellStart"/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ms</w:t>
            </w:r>
            <w:proofErr w:type="spellEnd"/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D437F5" w14:textId="77777777" w:rsidR="0095735A" w:rsidRPr="002D5C3A" w:rsidRDefault="0095735A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Quick Sort [</w:t>
            </w:r>
            <w:proofErr w:type="spellStart"/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ms</w:t>
            </w:r>
            <w:proofErr w:type="spellEnd"/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973AFCE" w14:textId="77777777" w:rsidR="0095735A" w:rsidRPr="002D5C3A" w:rsidRDefault="0095735A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Merge Sort [</w:t>
            </w:r>
            <w:proofErr w:type="spellStart"/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ms</w:t>
            </w:r>
            <w:proofErr w:type="spellEnd"/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]</w:t>
            </w:r>
          </w:p>
        </w:tc>
      </w:tr>
      <w:tr w:rsidR="009543D4" w:rsidRPr="002D5C3A" w14:paraId="7D0A9A26" w14:textId="77777777" w:rsidTr="001D5076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41FD3CDB" w14:textId="77777777" w:rsidR="009543D4" w:rsidRPr="002D5C3A" w:rsidRDefault="009543D4" w:rsidP="009543D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2B14820A" w14:textId="4D9172B2" w:rsidR="009543D4" w:rsidRPr="002D5C3A" w:rsidRDefault="009543D4" w:rsidP="009543D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554A9E">
              <w:t>63713,542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4CCD835D" w14:textId="5FE9F8F8" w:rsidR="009543D4" w:rsidRPr="002D5C3A" w:rsidRDefault="009543D4" w:rsidP="009543D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554A9E">
              <w:t>56791,667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03355670" w14:textId="2E0127EC" w:rsidR="009543D4" w:rsidRPr="002D5C3A" w:rsidRDefault="009543D4" w:rsidP="009543D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554A9E">
              <w:t>3276,042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bottom"/>
          </w:tcPr>
          <w:p w14:paraId="3041BD63" w14:textId="46F75438" w:rsidR="009543D4" w:rsidRPr="002D5C3A" w:rsidRDefault="009543D4" w:rsidP="009543D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1979,16667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bottom"/>
          </w:tcPr>
          <w:p w14:paraId="650B495E" w14:textId="04F12C86" w:rsidR="009543D4" w:rsidRPr="002D5C3A" w:rsidRDefault="009543D4" w:rsidP="009543D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291,666667</w:t>
            </w:r>
          </w:p>
        </w:tc>
      </w:tr>
      <w:tr w:rsidR="009543D4" w:rsidRPr="002D5C3A" w14:paraId="589168D5" w14:textId="77777777" w:rsidTr="001D5076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C89F70" w14:textId="77777777" w:rsidR="009543D4" w:rsidRPr="002D5C3A" w:rsidRDefault="009543D4" w:rsidP="009543D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995A71" w14:textId="7D655CCD" w:rsidR="009543D4" w:rsidRPr="002D5C3A" w:rsidRDefault="009543D4" w:rsidP="009543D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554A9E">
              <w:t>508312,500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2F50DB" w14:textId="34A61D09" w:rsidR="009543D4" w:rsidRPr="002D5C3A" w:rsidRDefault="009543D4" w:rsidP="009543D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554A9E">
              <w:t>463911,458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53DB70D" w14:textId="63B49FC9" w:rsidR="009543D4" w:rsidRPr="002D5C3A" w:rsidRDefault="009543D4" w:rsidP="009543D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554A9E">
              <w:t>13901,042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A4513A" w14:textId="1966B2D3" w:rsidR="009543D4" w:rsidRPr="002D5C3A" w:rsidRDefault="009543D4" w:rsidP="009543D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10375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CD004D" w14:textId="3345B0D3" w:rsidR="009543D4" w:rsidRPr="002D5C3A" w:rsidRDefault="009543D4" w:rsidP="009543D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1244,79167</w:t>
            </w:r>
          </w:p>
        </w:tc>
      </w:tr>
      <w:tr w:rsidR="009543D4" w:rsidRPr="002D5C3A" w14:paraId="58C4CF51" w14:textId="77777777" w:rsidTr="001D5076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5D6F8B91" w14:textId="77777777" w:rsidR="009543D4" w:rsidRPr="002D5C3A" w:rsidRDefault="009543D4" w:rsidP="009543D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B4A31DD" w14:textId="77777777" w:rsidR="009543D4" w:rsidRPr="002D5C3A" w:rsidRDefault="009543D4" w:rsidP="009543D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0867AC40" w14:textId="77777777" w:rsidR="009543D4" w:rsidRPr="002D5C3A" w:rsidRDefault="009543D4" w:rsidP="009543D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0C47D93D" w14:textId="75E1709C" w:rsidR="009543D4" w:rsidRPr="002D5C3A" w:rsidRDefault="009543D4" w:rsidP="009543D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554A9E">
              <w:t>67656,250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bottom"/>
          </w:tcPr>
          <w:p w14:paraId="3B659F4D" w14:textId="13E71143" w:rsidR="009543D4" w:rsidRPr="002D5C3A" w:rsidRDefault="009543D4" w:rsidP="009543D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46442,7083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bottom"/>
          </w:tcPr>
          <w:p w14:paraId="449D11E8" w14:textId="139D6592" w:rsidR="009543D4" w:rsidRPr="002D5C3A" w:rsidRDefault="009543D4" w:rsidP="009543D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4354,16667</w:t>
            </w:r>
          </w:p>
        </w:tc>
      </w:tr>
      <w:tr w:rsidR="009543D4" w:rsidRPr="002D5C3A" w14:paraId="4EB13BA4" w14:textId="77777777" w:rsidTr="001D5076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522EB2" w14:textId="77777777" w:rsidR="009543D4" w:rsidRPr="002D5C3A" w:rsidRDefault="009543D4" w:rsidP="009543D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D61518" w14:textId="77777777" w:rsidR="009543D4" w:rsidRPr="002D5C3A" w:rsidRDefault="009543D4" w:rsidP="009543D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7F3F68F" w14:textId="77777777" w:rsidR="009543D4" w:rsidRPr="002D5C3A" w:rsidRDefault="009543D4" w:rsidP="009543D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46B8AC" w14:textId="64A9F65A" w:rsidR="009543D4" w:rsidRPr="002D5C3A" w:rsidRDefault="009543D4" w:rsidP="009543D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554A9E">
              <w:t>306687,500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276777" w14:textId="228DEB31" w:rsidR="009543D4" w:rsidRPr="002D5C3A" w:rsidRDefault="009543D4" w:rsidP="009543D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194869,792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B916EC" w14:textId="184E607E" w:rsidR="009543D4" w:rsidRPr="002D5C3A" w:rsidRDefault="009543D4" w:rsidP="009543D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17369,7917</w:t>
            </w:r>
          </w:p>
        </w:tc>
      </w:tr>
      <w:tr w:rsidR="00177E51" w:rsidRPr="002D5C3A" w14:paraId="0BB3CD2C" w14:textId="77777777" w:rsidTr="001D5076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0049EF9A" w14:textId="77777777" w:rsidR="00177E51" w:rsidRPr="002D5C3A" w:rsidRDefault="00177E51" w:rsidP="00177E5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16000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F79A570" w14:textId="77777777" w:rsidR="00177E51" w:rsidRPr="002D5C3A" w:rsidRDefault="00177E51" w:rsidP="00177E5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8CC7FE5" w14:textId="77777777" w:rsidR="00177E51" w:rsidRPr="002D5C3A" w:rsidRDefault="00177E51" w:rsidP="00177E5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085363FD" w14:textId="77777777" w:rsidR="00177E51" w:rsidRPr="002D5C3A" w:rsidRDefault="00177E51" w:rsidP="00177E5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022F94B1" w14:textId="77777777" w:rsidR="00177E51" w:rsidRPr="002D5C3A" w:rsidRDefault="00177E51" w:rsidP="00177E5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bottom"/>
          </w:tcPr>
          <w:p w14:paraId="7667EB1E" w14:textId="11D87C12" w:rsidR="00177E51" w:rsidRPr="002D5C3A" w:rsidRDefault="00177E51" w:rsidP="00177E5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76166,6667</w:t>
            </w:r>
          </w:p>
        </w:tc>
      </w:tr>
      <w:tr w:rsidR="00177E51" w:rsidRPr="002D5C3A" w14:paraId="5E473256" w14:textId="77777777" w:rsidTr="001D5076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BD2D15A" w14:textId="77777777" w:rsidR="00177E51" w:rsidRPr="002D5C3A" w:rsidRDefault="00177E51" w:rsidP="00177E5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32000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1B61E4C" w14:textId="77777777" w:rsidR="00177E51" w:rsidRPr="002D5C3A" w:rsidRDefault="00177E51" w:rsidP="00177E5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2B510B8" w14:textId="77777777" w:rsidR="00177E51" w:rsidRPr="002D5C3A" w:rsidRDefault="00177E51" w:rsidP="00177E5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74F24C7" w14:textId="77777777" w:rsidR="00177E51" w:rsidRPr="002D5C3A" w:rsidRDefault="00177E51" w:rsidP="00177E5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42E080" w14:textId="77777777" w:rsidR="00177E51" w:rsidRPr="002D5C3A" w:rsidRDefault="00177E51" w:rsidP="00177E5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AB7228" w14:textId="391C7E27" w:rsidR="00177E51" w:rsidRPr="002D5C3A" w:rsidRDefault="00177E51" w:rsidP="00177E5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287859,375</w:t>
            </w:r>
          </w:p>
        </w:tc>
      </w:tr>
      <w:tr w:rsidR="0095735A" w:rsidRPr="002D5C3A" w14:paraId="414A3A06" w14:textId="77777777" w:rsidTr="001D5076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6C62E3DB" w14:textId="77777777" w:rsidR="0095735A" w:rsidRPr="002D5C3A" w:rsidRDefault="0095735A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64000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8CC47DD" w14:textId="77777777" w:rsidR="0095735A" w:rsidRPr="002D5C3A" w:rsidRDefault="0095735A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FEDB424" w14:textId="77777777" w:rsidR="0095735A" w:rsidRPr="002D5C3A" w:rsidRDefault="0095735A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D248E2A" w14:textId="77777777" w:rsidR="0095735A" w:rsidRPr="002D5C3A" w:rsidRDefault="0095735A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E6EA6DE" w14:textId="77777777" w:rsidR="0095735A" w:rsidRPr="002D5C3A" w:rsidRDefault="0095735A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60462AD" w14:textId="77777777" w:rsidR="0095735A" w:rsidRPr="002D5C3A" w:rsidRDefault="0095735A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95735A" w:rsidRPr="002D5C3A" w14:paraId="654D9F43" w14:textId="77777777" w:rsidTr="001D5076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A0D457" w14:textId="77777777" w:rsidR="0095735A" w:rsidRPr="002D5C3A" w:rsidRDefault="0095735A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128000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FFEF77A" w14:textId="77777777" w:rsidR="0095735A" w:rsidRPr="002D5C3A" w:rsidRDefault="0095735A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368F66A" w14:textId="77777777" w:rsidR="0095735A" w:rsidRPr="002D5C3A" w:rsidRDefault="0095735A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CC1F3FB" w14:textId="77777777" w:rsidR="0095735A" w:rsidRPr="002D5C3A" w:rsidRDefault="0095735A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7B9DC37" w14:textId="77777777" w:rsidR="0095735A" w:rsidRPr="002D5C3A" w:rsidRDefault="0095735A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04229E2" w14:textId="77777777" w:rsidR="0095735A" w:rsidRPr="002D5C3A" w:rsidRDefault="0095735A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95735A" w:rsidRPr="002D5C3A" w14:paraId="4749E7F3" w14:textId="77777777" w:rsidTr="001D5076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6DE3B736" w14:textId="77777777" w:rsidR="0095735A" w:rsidRPr="002D5C3A" w:rsidRDefault="0095735A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256000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3F885B5" w14:textId="77777777" w:rsidR="0095735A" w:rsidRPr="002D5C3A" w:rsidRDefault="0095735A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002E4A99" w14:textId="77777777" w:rsidR="0095735A" w:rsidRPr="002D5C3A" w:rsidRDefault="0095735A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0AF07AE5" w14:textId="77777777" w:rsidR="0095735A" w:rsidRPr="002D5C3A" w:rsidRDefault="0095735A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46A75638" w14:textId="77777777" w:rsidR="0095735A" w:rsidRPr="002D5C3A" w:rsidRDefault="0095735A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CA37EF3" w14:textId="77777777" w:rsidR="0095735A" w:rsidRPr="002D5C3A" w:rsidRDefault="0095735A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95735A" w:rsidRPr="002D5C3A" w14:paraId="3BD9F62C" w14:textId="77777777" w:rsidTr="001D5076">
        <w:trPr>
          <w:trHeight w:val="287"/>
        </w:trPr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9542D8A" w14:textId="77777777" w:rsidR="0095735A" w:rsidRPr="002D5C3A" w:rsidRDefault="0095735A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512000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2D64064A" w14:textId="77777777" w:rsidR="0095735A" w:rsidRPr="002D5C3A" w:rsidRDefault="0095735A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715201CC" w14:textId="77777777" w:rsidR="0095735A" w:rsidRPr="002D5C3A" w:rsidRDefault="0095735A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721BE2CC" w14:textId="77777777" w:rsidR="0095735A" w:rsidRPr="002D5C3A" w:rsidRDefault="0095735A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2D89755" w14:textId="77777777" w:rsidR="0095735A" w:rsidRPr="002D5C3A" w:rsidRDefault="0095735A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3A326F05" w14:textId="77777777" w:rsidR="0095735A" w:rsidRPr="002D5C3A" w:rsidRDefault="0095735A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</w:tbl>
    <w:p w14:paraId="21B61D06" w14:textId="4576B0FB" w:rsidR="002D0856" w:rsidRDefault="002D0856" w:rsidP="002D0856">
      <w:pPr>
        <w:pStyle w:val="Descripcin"/>
        <w:ind w:left="360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3</w:t>
      </w:r>
      <w:r w:rsidRPr="00E36356">
        <w:rPr>
          <w:lang w:val="es-419"/>
        </w:rPr>
        <w:fldChar w:fldCharType="end"/>
      </w:r>
      <w:bookmarkEnd w:id="2"/>
      <w:r w:rsidRPr="00E36356">
        <w:rPr>
          <w:lang w:val="es-419"/>
        </w:rPr>
        <w:t>. Comparación de tiempos de ejecución para los ordenamientos iterativos en la representación lista enlazada.</w:t>
      </w:r>
    </w:p>
    <w:p w14:paraId="663CE971" w14:textId="77777777" w:rsidR="008A618B" w:rsidRPr="008A618B" w:rsidRDefault="008A618B" w:rsidP="008A618B">
      <w:pPr>
        <w:rPr>
          <w:lang w:val="es-419"/>
        </w:rPr>
      </w:pPr>
    </w:p>
    <w:tbl>
      <w:tblPr>
        <w:tblStyle w:val="Tablaconcuadrcula2-nfasis3"/>
        <w:tblW w:w="8790" w:type="dxa"/>
        <w:jc w:val="center"/>
        <w:tblLook w:val="04A0" w:firstRow="1" w:lastRow="0" w:firstColumn="1" w:lastColumn="0" w:noHBand="0" w:noVBand="1"/>
      </w:tblPr>
      <w:tblGrid>
        <w:gridCol w:w="2460"/>
        <w:gridCol w:w="2910"/>
        <w:gridCol w:w="3420"/>
      </w:tblGrid>
      <w:tr w:rsidR="00392066" w:rsidRPr="00E36356" w14:paraId="7F7B8DF0" w14:textId="77777777" w:rsidTr="001D50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5ACB1713" w14:textId="77777777" w:rsidR="00392066" w:rsidRPr="00E36356" w:rsidRDefault="00392066" w:rsidP="001D5076">
            <w:pPr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Algoritmo</w:t>
            </w:r>
          </w:p>
        </w:tc>
        <w:tc>
          <w:tcPr>
            <w:tcW w:w="2910" w:type="dxa"/>
          </w:tcPr>
          <w:p w14:paraId="3C410905" w14:textId="77777777" w:rsidR="00392066" w:rsidRPr="00E36356" w:rsidRDefault="00392066" w:rsidP="001D50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Arreglo (ARRAYLIST)</w:t>
            </w:r>
          </w:p>
        </w:tc>
        <w:tc>
          <w:tcPr>
            <w:tcW w:w="3420" w:type="dxa"/>
          </w:tcPr>
          <w:p w14:paraId="2603EBD8" w14:textId="77777777" w:rsidR="00392066" w:rsidRPr="00E36356" w:rsidRDefault="00392066" w:rsidP="001D50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Lista enlazada (LINKED_LIST)</w:t>
            </w:r>
          </w:p>
        </w:tc>
      </w:tr>
      <w:tr w:rsidR="00392066" w:rsidRPr="00E36356" w14:paraId="1938DFF6" w14:textId="77777777" w:rsidTr="001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42013389" w14:textId="5BAF83CB" w:rsidR="00392066" w:rsidRPr="00E36356" w:rsidRDefault="002D5C3A" w:rsidP="001D5076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proofErr w:type="spellStart"/>
            <w:r>
              <w:rPr>
                <w:rFonts w:ascii="Dax-Regular" w:hAnsi="Dax-Regular"/>
                <w:noProof w:val="0"/>
                <w:lang w:val="es-419"/>
              </w:rPr>
              <w:t>Merge</w:t>
            </w:r>
            <w:proofErr w:type="spellEnd"/>
            <w:r w:rsidR="00392066" w:rsidRPr="00E36356">
              <w:rPr>
                <w:rFonts w:ascii="Dax-Regular" w:hAnsi="Dax-Regular"/>
                <w:noProof w:val="0"/>
                <w:lang w:val="es-419"/>
              </w:rPr>
              <w:t xml:space="preserve"> </w:t>
            </w:r>
            <w:proofErr w:type="spellStart"/>
            <w:r w:rsidR="00392066" w:rsidRPr="00E36356">
              <w:rPr>
                <w:rFonts w:ascii="Dax-Regular" w:hAnsi="Dax-Regular"/>
                <w:noProof w:val="0"/>
                <w:lang w:val="es-419"/>
              </w:rPr>
              <w:t>sort</w:t>
            </w:r>
            <w:proofErr w:type="spellEnd"/>
          </w:p>
        </w:tc>
        <w:tc>
          <w:tcPr>
            <w:tcW w:w="2910" w:type="dxa"/>
          </w:tcPr>
          <w:p w14:paraId="4322F8A5" w14:textId="73F44819" w:rsidR="00392066" w:rsidRPr="00ED5CDA" w:rsidRDefault="00ED5CDA" w:rsidP="00ED5C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b/>
                <w:bCs/>
                <w:noProof w:val="0"/>
                <w:lang w:val="es-419"/>
              </w:rPr>
            </w:pPr>
            <w:r w:rsidRPr="00ED5CDA">
              <w:rPr>
                <w:rFonts w:ascii="Dax-Regular" w:hAnsi="Dax-Regular"/>
                <w:b/>
                <w:bCs/>
                <w:noProof w:val="0"/>
                <w:lang w:val="es-419"/>
              </w:rPr>
              <w:t>X</w:t>
            </w:r>
          </w:p>
        </w:tc>
        <w:tc>
          <w:tcPr>
            <w:tcW w:w="3420" w:type="dxa"/>
          </w:tcPr>
          <w:p w14:paraId="2FA99EAB" w14:textId="77777777" w:rsidR="00392066" w:rsidRPr="00E36356" w:rsidRDefault="00392066" w:rsidP="001D507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="00392066" w:rsidRPr="00E36356" w14:paraId="239F2089" w14:textId="77777777" w:rsidTr="001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35F4B20A" w14:textId="0B7B8F1C" w:rsidR="00392066" w:rsidRPr="00E36356" w:rsidRDefault="002D5C3A" w:rsidP="001D5076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Quick</w:t>
            </w:r>
            <w:r w:rsidR="00392066" w:rsidRPr="00E36356">
              <w:rPr>
                <w:rFonts w:ascii="Dax-Regular" w:hAnsi="Dax-Regular"/>
                <w:noProof w:val="0"/>
                <w:lang w:val="es-419"/>
              </w:rPr>
              <w:t xml:space="preserve"> </w:t>
            </w:r>
            <w:proofErr w:type="spellStart"/>
            <w:r w:rsidR="00392066" w:rsidRPr="00E36356">
              <w:rPr>
                <w:rFonts w:ascii="Dax-Regular" w:hAnsi="Dax-Regular"/>
                <w:noProof w:val="0"/>
                <w:lang w:val="es-419"/>
              </w:rPr>
              <w:t>sort</w:t>
            </w:r>
            <w:proofErr w:type="spellEnd"/>
            <w:r w:rsidR="00392066" w:rsidRPr="00E36356">
              <w:rPr>
                <w:noProof w:val="0"/>
                <w:lang w:val="es-419"/>
              </w:rPr>
              <w:tab/>
            </w:r>
          </w:p>
        </w:tc>
        <w:tc>
          <w:tcPr>
            <w:tcW w:w="2910" w:type="dxa"/>
          </w:tcPr>
          <w:p w14:paraId="075F0307" w14:textId="77777777" w:rsidR="00392066" w:rsidRPr="00E36356" w:rsidRDefault="00392066" w:rsidP="001D507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3420" w:type="dxa"/>
          </w:tcPr>
          <w:p w14:paraId="6303CB67" w14:textId="77777777" w:rsidR="00392066" w:rsidRPr="00E36356" w:rsidRDefault="00392066" w:rsidP="001D507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</w:tbl>
    <w:p w14:paraId="21EFBFCC" w14:textId="235E315E" w:rsidR="00392066" w:rsidRPr="00E36356" w:rsidRDefault="00392066" w:rsidP="00392066">
      <w:pPr>
        <w:pStyle w:val="Descripcin"/>
        <w:jc w:val="center"/>
        <w:rPr>
          <w:lang w:val="es-419"/>
        </w:rPr>
      </w:pPr>
      <w:bookmarkStart w:id="3" w:name="_Ref64429478"/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4</w:t>
      </w:r>
      <w:r w:rsidRPr="00E36356">
        <w:rPr>
          <w:lang w:val="es-419"/>
        </w:rPr>
        <w:fldChar w:fldCharType="end"/>
      </w:r>
      <w:bookmarkEnd w:id="3"/>
      <w:r w:rsidRPr="00E36356">
        <w:rPr>
          <w:lang w:val="es-419"/>
        </w:rPr>
        <w:t>. Comparación de eficiencia de acuerdo con los algoritmos de ordenamientos y estructuras de datos utilizadas.</w:t>
      </w:r>
    </w:p>
    <w:p w14:paraId="0A3546C3" w14:textId="2F887396" w:rsidR="001826C9" w:rsidRPr="00D33975" w:rsidRDefault="00E933D1" w:rsidP="00E933D1">
      <w:pPr>
        <w:pStyle w:val="Ttulo2"/>
        <w:rPr>
          <w:b/>
          <w:bCs/>
          <w:noProof w:val="0"/>
          <w:lang w:val="es-419"/>
        </w:rPr>
      </w:pPr>
      <w:r w:rsidRPr="00D33975">
        <w:rPr>
          <w:b/>
          <w:bCs/>
          <w:noProof w:val="0"/>
          <w:lang w:val="es-419"/>
        </w:rPr>
        <w:t>Graficas</w:t>
      </w:r>
    </w:p>
    <w:p w14:paraId="24BB45D3" w14:textId="64DAD0E5" w:rsidR="00CF2BF2" w:rsidRPr="00E36356" w:rsidRDefault="007F0157" w:rsidP="00CF2BF2">
      <w:pPr>
        <w:pStyle w:val="Prrafodelista"/>
        <w:numPr>
          <w:ilvl w:val="0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</w:t>
      </w:r>
      <w:r w:rsidR="00CF2BF2" w:rsidRPr="00E36356">
        <w:rPr>
          <w:rFonts w:ascii="Dax-Regular" w:hAnsi="Dax-Regular"/>
          <w:lang w:val="es-419"/>
        </w:rPr>
        <w:t xml:space="preserve">inco gráficas generadas por los resultados de las pruebas de rendimiento en la </w:t>
      </w:r>
      <w:r w:rsidRPr="00E36356">
        <w:rPr>
          <w:rFonts w:ascii="Dax-Regular" w:hAnsi="Dax-Regular"/>
          <w:b/>
          <w:bCs/>
          <w:lang w:val="es-419"/>
        </w:rPr>
        <w:t>M</w:t>
      </w:r>
      <w:r w:rsidR="00CF2BF2" w:rsidRPr="00E36356">
        <w:rPr>
          <w:rFonts w:ascii="Dax-Regular" w:hAnsi="Dax-Regular"/>
          <w:b/>
          <w:bCs/>
          <w:lang w:val="es-419"/>
        </w:rPr>
        <w:t>aquina 1</w:t>
      </w:r>
      <w:r w:rsidRPr="00E36356">
        <w:rPr>
          <w:rFonts w:ascii="Dax-Regular" w:hAnsi="Dax-Regular"/>
          <w:b/>
          <w:bCs/>
          <w:lang w:val="es-419"/>
        </w:rPr>
        <w:t>.</w:t>
      </w:r>
    </w:p>
    <w:p w14:paraId="3F727868" w14:textId="77777777" w:rsidR="00CF2BF2" w:rsidRDefault="00CF2BF2" w:rsidP="00CF2BF2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ARRAYLIST.</w:t>
      </w:r>
    </w:p>
    <w:p w14:paraId="3A2C34A4" w14:textId="129EFDA8" w:rsidR="00CD3928" w:rsidRPr="00CD3928" w:rsidRDefault="00CD3928" w:rsidP="00CD3928">
      <w:pPr>
        <w:spacing w:after="0"/>
        <w:jc w:val="both"/>
        <w:rPr>
          <w:rFonts w:ascii="Dax-Regular" w:hAnsi="Dax-Regular"/>
          <w:lang w:val="es-419"/>
        </w:rPr>
      </w:pPr>
      <w:r>
        <w:drawing>
          <wp:inline distT="0" distB="0" distL="0" distR="0" wp14:anchorId="7875C2C3" wp14:editId="1601F2DB">
            <wp:extent cx="5943600" cy="3403600"/>
            <wp:effectExtent l="0" t="0" r="0" b="635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1F1F9AFC-DA03-4B55-AEDF-3CC4EE52D55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58215EF" w14:textId="77777777" w:rsidR="00CF2BF2" w:rsidRDefault="00CF2BF2" w:rsidP="00CF2BF2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LINKED_LIST.</w:t>
      </w:r>
    </w:p>
    <w:p w14:paraId="2A8A8604" w14:textId="234D6B0B" w:rsidR="00EC56F4" w:rsidRPr="00EC56F4" w:rsidRDefault="00EC56F4" w:rsidP="00EC56F4">
      <w:pPr>
        <w:spacing w:after="0"/>
        <w:jc w:val="both"/>
        <w:rPr>
          <w:rFonts w:ascii="Dax-Regular" w:hAnsi="Dax-Regular"/>
          <w:lang w:val="es-419"/>
        </w:rPr>
      </w:pPr>
      <w:r>
        <w:lastRenderedPageBreak/>
        <w:drawing>
          <wp:inline distT="0" distB="0" distL="0" distR="0" wp14:anchorId="6C104BE0" wp14:editId="6DDA5030">
            <wp:extent cx="5943600" cy="3403600"/>
            <wp:effectExtent l="0" t="0" r="0" b="635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748F00A1-1353-4C31-9E74-855A9425932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0A9037BC" w14:textId="77777777" w:rsidR="00CF2BF2" w:rsidRDefault="00CF2BF2" w:rsidP="00CF2BF2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 xml:space="preserve">Comparación de rendimiento para </w:t>
      </w:r>
      <w:proofErr w:type="spellStart"/>
      <w:r w:rsidRPr="00E36356">
        <w:rPr>
          <w:rFonts w:ascii="Dax-Regular" w:hAnsi="Dax-Regular"/>
          <w:lang w:val="es-419"/>
        </w:rPr>
        <w:t>Insertion</w:t>
      </w:r>
      <w:proofErr w:type="spellEnd"/>
      <w:r w:rsidRPr="00E36356">
        <w:rPr>
          <w:rFonts w:ascii="Dax-Regular" w:hAnsi="Dax-Regular"/>
          <w:lang w:val="es-419"/>
        </w:rPr>
        <w:t xml:space="preserve"> </w:t>
      </w:r>
      <w:proofErr w:type="spellStart"/>
      <w:r w:rsidRPr="00E36356">
        <w:rPr>
          <w:rFonts w:ascii="Dax-Regular" w:hAnsi="Dax-Regular"/>
          <w:lang w:val="es-419"/>
        </w:rPr>
        <w:t>Sort</w:t>
      </w:r>
      <w:proofErr w:type="spellEnd"/>
      <w:r w:rsidRPr="00E36356">
        <w:rPr>
          <w:rFonts w:ascii="Dax-Regular" w:hAnsi="Dax-Regular"/>
          <w:lang w:val="es-419"/>
        </w:rPr>
        <w:t>.</w:t>
      </w:r>
    </w:p>
    <w:p w14:paraId="24C07BEF" w14:textId="7378DB0C" w:rsidR="000D5151" w:rsidRPr="000D5151" w:rsidRDefault="00EA0105" w:rsidP="000D5151">
      <w:pPr>
        <w:spacing w:after="0"/>
        <w:jc w:val="both"/>
        <w:rPr>
          <w:rFonts w:ascii="Dax-Regular" w:hAnsi="Dax-Regular"/>
          <w:lang w:val="es-419"/>
        </w:rPr>
      </w:pPr>
      <w:r>
        <w:drawing>
          <wp:inline distT="0" distB="0" distL="0" distR="0" wp14:anchorId="7E7851E4" wp14:editId="254082F5">
            <wp:extent cx="5943600" cy="3477260"/>
            <wp:effectExtent l="0" t="0" r="0" b="8890"/>
            <wp:docPr id="15" name="Gráfico 15">
              <a:extLst xmlns:a="http://schemas.openxmlformats.org/drawingml/2006/main">
                <a:ext uri="{FF2B5EF4-FFF2-40B4-BE49-F238E27FC236}">
                  <a16:creationId xmlns:a16="http://schemas.microsoft.com/office/drawing/2014/main" id="{147ED750-3F56-4862-8AD2-1F823B94B1A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9B6ECD4" w14:textId="77777777" w:rsidR="00CF2BF2" w:rsidRDefault="00CF2BF2" w:rsidP="00CF2BF2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 xml:space="preserve">Comparación de rendimiento para </w:t>
      </w:r>
      <w:proofErr w:type="spellStart"/>
      <w:r w:rsidRPr="00E36356">
        <w:rPr>
          <w:rFonts w:ascii="Dax-Regular" w:hAnsi="Dax-Regular"/>
          <w:lang w:val="es-419"/>
        </w:rPr>
        <w:t>Selection</w:t>
      </w:r>
      <w:proofErr w:type="spellEnd"/>
      <w:r w:rsidRPr="00E36356">
        <w:rPr>
          <w:rFonts w:ascii="Dax-Regular" w:hAnsi="Dax-Regular"/>
          <w:lang w:val="es-419"/>
        </w:rPr>
        <w:t xml:space="preserve"> </w:t>
      </w:r>
      <w:proofErr w:type="spellStart"/>
      <w:r w:rsidRPr="00E36356">
        <w:rPr>
          <w:rFonts w:ascii="Dax-Regular" w:hAnsi="Dax-Regular"/>
          <w:lang w:val="es-419"/>
        </w:rPr>
        <w:t>Sort</w:t>
      </w:r>
      <w:proofErr w:type="spellEnd"/>
      <w:r w:rsidRPr="00E36356">
        <w:rPr>
          <w:rFonts w:ascii="Dax-Regular" w:hAnsi="Dax-Regular"/>
          <w:lang w:val="es-419"/>
        </w:rPr>
        <w:t>.</w:t>
      </w:r>
    </w:p>
    <w:p w14:paraId="35318FC3" w14:textId="6DB02A68" w:rsidR="00EA0105" w:rsidRPr="00EA0105" w:rsidRDefault="002E1A63" w:rsidP="00EA0105">
      <w:pPr>
        <w:spacing w:after="0"/>
        <w:jc w:val="both"/>
        <w:rPr>
          <w:rFonts w:ascii="Dax-Regular" w:hAnsi="Dax-Regular"/>
          <w:lang w:val="es-419"/>
        </w:rPr>
      </w:pPr>
      <w:r>
        <w:lastRenderedPageBreak/>
        <w:drawing>
          <wp:inline distT="0" distB="0" distL="0" distR="0" wp14:anchorId="1A57D656" wp14:editId="08EBD598">
            <wp:extent cx="5943600" cy="3902075"/>
            <wp:effectExtent l="0" t="0" r="0" b="3175"/>
            <wp:docPr id="16" name="Gráfico 16">
              <a:extLst xmlns:a="http://schemas.openxmlformats.org/drawingml/2006/main">
                <a:ext uri="{FF2B5EF4-FFF2-40B4-BE49-F238E27FC236}">
                  <a16:creationId xmlns:a16="http://schemas.microsoft.com/office/drawing/2014/main" id="{662C2B4B-0B84-45E3-9BD5-E04E38961B0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7D4CB9D" w14:textId="77777777" w:rsidR="00A31D97" w:rsidRDefault="00CF2BF2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 xml:space="preserve">Comparación de rendimiento para Shell </w:t>
      </w:r>
      <w:proofErr w:type="spellStart"/>
      <w:r w:rsidRPr="00E36356">
        <w:rPr>
          <w:rFonts w:ascii="Dax-Regular" w:hAnsi="Dax-Regular"/>
          <w:lang w:val="es-419"/>
        </w:rPr>
        <w:t>Sort</w:t>
      </w:r>
      <w:proofErr w:type="spellEnd"/>
      <w:r w:rsidRPr="00E36356">
        <w:rPr>
          <w:rFonts w:ascii="Dax-Regular" w:hAnsi="Dax-Regular"/>
          <w:lang w:val="es-419"/>
        </w:rPr>
        <w:t>.</w:t>
      </w:r>
    </w:p>
    <w:p w14:paraId="0E2AAD85" w14:textId="22381CA9" w:rsidR="002E1A63" w:rsidRPr="002E1A63" w:rsidRDefault="008A43B8" w:rsidP="002E1A63">
      <w:pPr>
        <w:spacing w:after="0"/>
        <w:jc w:val="both"/>
        <w:rPr>
          <w:rFonts w:ascii="Dax-Regular" w:hAnsi="Dax-Regular"/>
          <w:lang w:val="es-419"/>
        </w:rPr>
      </w:pPr>
      <w:r>
        <w:drawing>
          <wp:inline distT="0" distB="0" distL="0" distR="0" wp14:anchorId="5DB05171" wp14:editId="455CCE4F">
            <wp:extent cx="5943600" cy="3431540"/>
            <wp:effectExtent l="0" t="0" r="0" b="16510"/>
            <wp:docPr id="18" name="Gráfico 18">
              <a:extLst xmlns:a="http://schemas.openxmlformats.org/drawingml/2006/main">
                <a:ext uri="{FF2B5EF4-FFF2-40B4-BE49-F238E27FC236}">
                  <a16:creationId xmlns:a16="http://schemas.microsoft.com/office/drawing/2014/main" id="{F4E9B22A-907E-46F8-B209-69F359B913A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DE59D9A" w14:textId="77777777" w:rsidR="00A31D97" w:rsidRDefault="00A31D97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A31D97">
        <w:rPr>
          <w:rFonts w:ascii="Dax-Regular" w:hAnsi="Dax-Regular"/>
          <w:lang w:val="es-419"/>
        </w:rPr>
        <w:t xml:space="preserve">Comparación de rendimiento para </w:t>
      </w:r>
      <w:proofErr w:type="spellStart"/>
      <w:r w:rsidRPr="00A31D97">
        <w:rPr>
          <w:rFonts w:ascii="Dax-Regular" w:hAnsi="Dax-Regular"/>
          <w:lang w:val="es-419"/>
        </w:rPr>
        <w:t>MergeSort</w:t>
      </w:r>
      <w:proofErr w:type="spellEnd"/>
      <w:r w:rsidRPr="00A31D97">
        <w:rPr>
          <w:rFonts w:ascii="Dax-Regular" w:hAnsi="Dax-Regular"/>
          <w:lang w:val="es-419"/>
        </w:rPr>
        <w:t>.</w:t>
      </w:r>
    </w:p>
    <w:p w14:paraId="78E037C4" w14:textId="0D644F50" w:rsidR="00D45350" w:rsidRPr="00D45350" w:rsidRDefault="00D45350" w:rsidP="00D45350">
      <w:pPr>
        <w:spacing w:after="0"/>
        <w:jc w:val="both"/>
        <w:rPr>
          <w:rFonts w:ascii="Dax-Regular" w:hAnsi="Dax-Regular"/>
          <w:lang w:val="es-419"/>
        </w:rPr>
      </w:pPr>
      <w:r>
        <w:lastRenderedPageBreak/>
        <w:drawing>
          <wp:inline distT="0" distB="0" distL="0" distR="0" wp14:anchorId="5C435B5F" wp14:editId="57A73188">
            <wp:extent cx="5943600" cy="3162300"/>
            <wp:effectExtent l="0" t="0" r="0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969CA6B5-533D-4BF5-BF27-B3660980FE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7A78C64F" w14:textId="604CE7C8" w:rsidR="00A31D97" w:rsidRDefault="00A31D97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A31D97">
        <w:rPr>
          <w:rFonts w:ascii="Dax-Regular" w:hAnsi="Dax-Regular"/>
          <w:lang w:val="es-419"/>
        </w:rPr>
        <w:t xml:space="preserve">Comparación de rendimiento para </w:t>
      </w:r>
      <w:proofErr w:type="spellStart"/>
      <w:r w:rsidRPr="00A31D97">
        <w:rPr>
          <w:rFonts w:ascii="Dax-Regular" w:hAnsi="Dax-Regular"/>
          <w:lang w:val="es-419"/>
        </w:rPr>
        <w:t>QuickSort</w:t>
      </w:r>
      <w:proofErr w:type="spellEnd"/>
      <w:r w:rsidRPr="00A31D97">
        <w:rPr>
          <w:rFonts w:ascii="Dax-Regular" w:hAnsi="Dax-Regular"/>
          <w:lang w:val="es-419"/>
        </w:rPr>
        <w:t>.</w:t>
      </w:r>
    </w:p>
    <w:p w14:paraId="68D6D6AD" w14:textId="1A753E88" w:rsidR="00010CD2" w:rsidRPr="00010CD2" w:rsidRDefault="00816C75" w:rsidP="00010CD2">
      <w:pPr>
        <w:spacing w:after="0"/>
        <w:jc w:val="both"/>
        <w:rPr>
          <w:rFonts w:ascii="Dax-Regular" w:hAnsi="Dax-Regular"/>
          <w:lang w:val="es-419"/>
        </w:rPr>
      </w:pPr>
      <w:r>
        <w:drawing>
          <wp:inline distT="0" distB="0" distL="0" distR="0" wp14:anchorId="1EECAA65" wp14:editId="50052CBB">
            <wp:extent cx="5943600" cy="2913380"/>
            <wp:effectExtent l="0" t="0" r="0" b="1270"/>
            <wp:docPr id="4" name="Gráfico 4">
              <a:extLst xmlns:a="http://schemas.openxmlformats.org/drawingml/2006/main">
                <a:ext uri="{FF2B5EF4-FFF2-40B4-BE49-F238E27FC236}">
                  <a16:creationId xmlns:a16="http://schemas.microsoft.com/office/drawing/2014/main" id="{73FCEA25-7F87-4967-8CE2-C59286A22A2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C0F2656" w14:textId="76393EDC" w:rsidR="001826C9" w:rsidRPr="00E36356" w:rsidRDefault="001826C9" w:rsidP="001826C9">
      <w:pPr>
        <w:pStyle w:val="Ttulo1"/>
        <w:rPr>
          <w:b/>
          <w:bCs/>
          <w:noProof w:val="0"/>
          <w:lang w:val="es-419"/>
        </w:rPr>
      </w:pPr>
      <w:r w:rsidRPr="00E36356">
        <w:rPr>
          <w:b/>
          <w:bCs/>
          <w:noProof w:val="0"/>
          <w:lang w:val="es-419"/>
        </w:rPr>
        <w:t>Maquina 2</w:t>
      </w:r>
    </w:p>
    <w:p w14:paraId="526CB818" w14:textId="77777777" w:rsidR="003B7212" w:rsidRDefault="003B7212" w:rsidP="003B7212">
      <w:pPr>
        <w:pStyle w:val="Ttulo2"/>
        <w:rPr>
          <w:b/>
          <w:bCs/>
          <w:noProof w:val="0"/>
          <w:lang w:val="es-419"/>
        </w:rPr>
      </w:pPr>
      <w:r w:rsidRPr="00E36356">
        <w:rPr>
          <w:b/>
          <w:bCs/>
          <w:noProof w:val="0"/>
          <w:lang w:val="es-419"/>
        </w:rPr>
        <w:t>Resultados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031"/>
        <w:gridCol w:w="1821"/>
        <w:gridCol w:w="1821"/>
        <w:gridCol w:w="1213"/>
        <w:gridCol w:w="1239"/>
        <w:gridCol w:w="1235"/>
      </w:tblGrid>
      <w:tr w:rsidR="003B7212" w:rsidRPr="00AB47E6" w14:paraId="68CDADF6" w14:textId="77777777" w:rsidTr="4C0CB370">
        <w:trPr>
          <w:trHeight w:val="287"/>
        </w:trPr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2FDF4C6F" w14:textId="77777777" w:rsidR="003B7212" w:rsidRPr="00AB47E6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  <w:lang w:val="es-419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  <w:lang w:val="es-419"/>
              </w:rPr>
              <w:t>T</w:t>
            </w:r>
            <w:r w:rsidRPr="00AB47E6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es-419"/>
              </w:rPr>
              <w:t>amaño de la muestra (ARRAYLIST)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2483FE64" w14:textId="77777777" w:rsidR="003B7212" w:rsidRPr="00AB47E6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Insertion Sort [</w:t>
            </w:r>
            <w:proofErr w:type="spellStart"/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ms</w:t>
            </w:r>
            <w:proofErr w:type="spellEnd"/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]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76C3016A" w14:textId="77777777" w:rsidR="003B7212" w:rsidRPr="00AB47E6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Selection Sort [</w:t>
            </w:r>
            <w:proofErr w:type="spellStart"/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ms</w:t>
            </w:r>
            <w:proofErr w:type="spellEnd"/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]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321A3D77" w14:textId="77777777" w:rsidR="003B7212" w:rsidRPr="00AB47E6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Shell Sort [</w:t>
            </w:r>
            <w:proofErr w:type="spellStart"/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ms</w:t>
            </w:r>
            <w:proofErr w:type="spellEnd"/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]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33B4BEBF" w14:textId="77777777" w:rsidR="003B7212" w:rsidRPr="00AB47E6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Quick Sort [</w:t>
            </w:r>
            <w:proofErr w:type="spellStart"/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ms</w:t>
            </w:r>
            <w:proofErr w:type="spellEnd"/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]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380667ED" w14:textId="77777777" w:rsidR="003B7212" w:rsidRPr="00AB47E6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Merge Sort [</w:t>
            </w:r>
            <w:proofErr w:type="spellStart"/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ms</w:t>
            </w:r>
            <w:proofErr w:type="spellEnd"/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]</w:t>
            </w:r>
          </w:p>
        </w:tc>
      </w:tr>
      <w:tr w:rsidR="003B7212" w:rsidRPr="00AB47E6" w14:paraId="4DC88CC7" w14:textId="77777777" w:rsidTr="4C0CB370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5979F6B" w14:textId="77777777" w:rsidR="003B7212" w:rsidRPr="00AB47E6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4CB98AD" w14:textId="6430074C" w:rsidR="003B7212" w:rsidRPr="00AB47E6" w:rsidRDefault="094286D6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731155A1">
              <w:rPr>
                <w:rFonts w:ascii="Dax-Regular" w:eastAsia="Times New Roman" w:hAnsi="Dax-Regular" w:cs="Calibri"/>
                <w:noProof w:val="0"/>
                <w:color w:val="000000" w:themeColor="text1"/>
              </w:rPr>
              <w:t>693,31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61ACDF4A" w14:textId="5251BFA8" w:rsidR="003B7212" w:rsidRPr="00AB47E6" w:rsidRDefault="094286D6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731155A1">
              <w:rPr>
                <w:rFonts w:ascii="Dax-Regular" w:eastAsia="Times New Roman" w:hAnsi="Dax-Regular" w:cs="Calibri"/>
                <w:noProof w:val="0"/>
                <w:color w:val="000000" w:themeColor="text1"/>
              </w:rPr>
              <w:t>752,38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3FFF0DCC" w14:textId="0431DEDA" w:rsidR="003B7212" w:rsidRPr="00AB47E6" w:rsidRDefault="0530E1DE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731155A1">
              <w:rPr>
                <w:rFonts w:ascii="Dax-Regular" w:eastAsia="Times New Roman" w:hAnsi="Dax-Regular" w:cs="Calibri"/>
                <w:noProof w:val="0"/>
                <w:color w:val="000000" w:themeColor="text1"/>
              </w:rPr>
              <w:t>49,67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30D616BE" w14:textId="465C81E3" w:rsidR="003B7212" w:rsidRPr="00AB47E6" w:rsidRDefault="3E63241F" w:rsidP="1334C08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 w:themeColor="text1"/>
              </w:rPr>
            </w:pPr>
            <w:r w:rsidRPr="1334C087">
              <w:rPr>
                <w:rFonts w:ascii="Dax-Regular" w:eastAsia="Times New Roman" w:hAnsi="Dax-Regular" w:cs="Calibri"/>
                <w:noProof w:val="0"/>
                <w:color w:val="000000" w:themeColor="text1"/>
              </w:rPr>
              <w:t>33,21</w:t>
            </w:r>
          </w:p>
          <w:p w14:paraId="1F63B0AE" w14:textId="313B0C91" w:rsidR="003B7212" w:rsidRPr="00AB47E6" w:rsidRDefault="003B7212" w:rsidP="1334C08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 w:themeColor="text1"/>
              </w:rPr>
            </w:pPr>
            <w:r>
              <w:br/>
            </w:r>
          </w:p>
          <w:p w14:paraId="36C124E0" w14:textId="315AFDDE" w:rsidR="003B7212" w:rsidRPr="00AB47E6" w:rsidRDefault="003B7212" w:rsidP="1334C087">
            <w:pPr>
              <w:spacing w:after="0" w:line="240" w:lineRule="auto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B9F3AFF" w14:textId="165E956D" w:rsidR="003B7212" w:rsidRPr="00AB47E6" w:rsidRDefault="2BE586EF" w:rsidP="001D5076">
            <w:pPr>
              <w:spacing w:after="0" w:line="240" w:lineRule="auto"/>
              <w:jc w:val="center"/>
            </w:pPr>
            <w:r w:rsidRPr="4C0CB370">
              <w:rPr>
                <w:rFonts w:ascii="Helvetica Neue" w:eastAsia="Helvetica Neue" w:hAnsi="Helvetica Neue" w:cs="Helvetica Neue"/>
                <w:noProof w:val="0"/>
                <w:sz w:val="19"/>
                <w:szCs w:val="19"/>
              </w:rPr>
              <w:t>40,77</w:t>
            </w:r>
          </w:p>
          <w:p w14:paraId="2AB07015" w14:textId="2C7A5A69" w:rsidR="003B7212" w:rsidRPr="00AB47E6" w:rsidRDefault="003B7212" w:rsidP="4C0CB370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3B7212" w:rsidRPr="00AB47E6" w14:paraId="5C32DADA" w14:textId="77777777" w:rsidTr="4C0CB370">
        <w:trPr>
          <w:trHeight w:val="37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1CD7C25" w14:textId="77777777" w:rsidR="003B7212" w:rsidRPr="00AB47E6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lastRenderedPageBreak/>
              <w:t>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32066B7" w14:textId="58183B99" w:rsidR="003B7212" w:rsidRPr="00AB47E6" w:rsidRDefault="50EB903D" w:rsidP="731155A1">
            <w:pPr>
              <w:spacing w:after="0" w:line="240" w:lineRule="auto"/>
              <w:jc w:val="center"/>
              <w:rPr>
                <w:rFonts w:ascii="Trebuchet MS" w:eastAsia="Trebuchet MS" w:hAnsi="Trebuchet MS" w:cs="Trebuchet MS"/>
                <w:noProof w:val="0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</w:rPr>
              <w:t>2701,62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115B10" w14:textId="116EA609" w:rsidR="003B7212" w:rsidRPr="00AB47E6" w:rsidRDefault="50EB903D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731155A1">
              <w:rPr>
                <w:rFonts w:ascii="Dax-Regular" w:eastAsia="Times New Roman" w:hAnsi="Dax-Regular" w:cs="Calibri"/>
                <w:noProof w:val="0"/>
                <w:color w:val="000000" w:themeColor="text1"/>
              </w:rPr>
              <w:t>2996,64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DDF53D2" w14:textId="4CCF54D5" w:rsidR="003B7212" w:rsidRPr="00AB47E6" w:rsidRDefault="50EB903D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731155A1">
              <w:rPr>
                <w:rFonts w:ascii="Dax-Regular" w:eastAsia="Times New Roman" w:hAnsi="Dax-Regular" w:cs="Calibri"/>
                <w:noProof w:val="0"/>
                <w:color w:val="000000" w:themeColor="text1"/>
              </w:rPr>
              <w:t>92,63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C5C2A29" w14:textId="784C0A79" w:rsidR="003B7212" w:rsidRPr="00AB47E6" w:rsidRDefault="614EDC4A" w:rsidP="001D5076">
            <w:pPr>
              <w:spacing w:after="0" w:line="240" w:lineRule="auto"/>
              <w:jc w:val="center"/>
            </w:pPr>
            <w:r w:rsidRPr="1334C087">
              <w:rPr>
                <w:rFonts w:ascii="Helvetica Neue" w:eastAsia="Helvetica Neue" w:hAnsi="Helvetica Neue" w:cs="Helvetica Neue"/>
                <w:noProof w:val="0"/>
                <w:sz w:val="19"/>
                <w:szCs w:val="19"/>
              </w:rPr>
              <w:t>64,55</w:t>
            </w:r>
          </w:p>
          <w:p w14:paraId="7EAF16CE" w14:textId="45CF5614" w:rsidR="003B7212" w:rsidRPr="00AB47E6" w:rsidRDefault="003B7212" w:rsidP="001D5076">
            <w:pPr>
              <w:spacing w:after="0" w:line="240" w:lineRule="auto"/>
              <w:jc w:val="center"/>
            </w:pPr>
          </w:p>
          <w:p w14:paraId="21931C6F" w14:textId="173F95E6" w:rsidR="003B7212" w:rsidRPr="00AB47E6" w:rsidRDefault="003B7212" w:rsidP="001D5076">
            <w:pPr>
              <w:spacing w:after="0" w:line="240" w:lineRule="auto"/>
              <w:jc w:val="center"/>
            </w:pPr>
          </w:p>
          <w:p w14:paraId="0B9F856B" w14:textId="62317D1D" w:rsidR="003B7212" w:rsidRPr="00AB47E6" w:rsidRDefault="003B7212" w:rsidP="1334C08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3ACE097" w14:textId="158892B3" w:rsidR="003B7212" w:rsidRPr="00AB47E6" w:rsidRDefault="30BC62F4" w:rsidP="001D5076">
            <w:pPr>
              <w:spacing w:after="0" w:line="240" w:lineRule="auto"/>
              <w:jc w:val="center"/>
            </w:pPr>
            <w:r w:rsidRPr="4C0CB370">
              <w:rPr>
                <w:rFonts w:ascii="Helvetica Neue" w:eastAsia="Helvetica Neue" w:hAnsi="Helvetica Neue" w:cs="Helvetica Neue"/>
                <w:noProof w:val="0"/>
                <w:sz w:val="19"/>
                <w:szCs w:val="19"/>
              </w:rPr>
              <w:t>72,462</w:t>
            </w:r>
          </w:p>
          <w:p w14:paraId="01CE2374" w14:textId="7E4A947E" w:rsidR="003B7212" w:rsidRPr="00AB47E6" w:rsidRDefault="003B7212" w:rsidP="4C0CB370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3B7212" w:rsidRPr="00AB47E6" w14:paraId="3C844C09" w14:textId="77777777" w:rsidTr="4C0CB370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2602C281" w14:textId="77777777" w:rsidR="003B7212" w:rsidRPr="00AB47E6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51A0A1FE" w14:textId="68A84E8F" w:rsidR="003B7212" w:rsidRPr="00AB47E6" w:rsidRDefault="4D1DA81C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10939,44</w:t>
            </w:r>
          </w:p>
          <w:p w14:paraId="52EC8928" w14:textId="090ED50C" w:rsidR="003B7212" w:rsidRPr="00AB47E6" w:rsidRDefault="003B7212" w:rsidP="731155A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6B8180BC" w14:textId="2DA0760B" w:rsidR="003B7212" w:rsidRPr="00AB47E6" w:rsidRDefault="50580FDB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12249,10</w:t>
            </w:r>
          </w:p>
          <w:p w14:paraId="5756A982" w14:textId="52FFCE94" w:rsidR="003B7212" w:rsidRPr="00AB47E6" w:rsidRDefault="003B7212" w:rsidP="731155A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32B1C23C" w14:textId="1F32B596" w:rsidR="003B7212" w:rsidRPr="00AB47E6" w:rsidRDefault="64835476" w:rsidP="731155A1">
            <w:pPr>
              <w:spacing w:after="0" w:line="240" w:lineRule="auto"/>
              <w:jc w:val="center"/>
              <w:rPr>
                <w:rFonts w:ascii="Trebuchet MS" w:eastAsia="Trebuchet MS" w:hAnsi="Trebuchet MS" w:cs="Trebuchet MS"/>
                <w:noProof w:val="0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</w:rPr>
              <w:t>202,92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F5730F0" w14:textId="782E7D55" w:rsidR="003B7212" w:rsidRPr="00AB47E6" w:rsidRDefault="6762FEE8" w:rsidP="001D5076">
            <w:pPr>
              <w:spacing w:after="0" w:line="240" w:lineRule="auto"/>
              <w:jc w:val="center"/>
            </w:pPr>
            <w:r w:rsidRPr="1334C087">
              <w:rPr>
                <w:rFonts w:ascii="Helvetica Neue" w:eastAsia="Helvetica Neue" w:hAnsi="Helvetica Neue" w:cs="Helvetica Neue"/>
                <w:noProof w:val="0"/>
                <w:sz w:val="19"/>
                <w:szCs w:val="19"/>
              </w:rPr>
              <w:t>74,35</w:t>
            </w:r>
          </w:p>
          <w:p w14:paraId="1047A8AA" w14:textId="32248E7A" w:rsidR="003B7212" w:rsidRPr="00AB47E6" w:rsidRDefault="003B7212" w:rsidP="001D5076">
            <w:pPr>
              <w:spacing w:after="0" w:line="240" w:lineRule="auto"/>
              <w:jc w:val="center"/>
            </w:pPr>
          </w:p>
          <w:p w14:paraId="43182A8B" w14:textId="2E148450" w:rsidR="003B7212" w:rsidRPr="00AB47E6" w:rsidRDefault="003B7212" w:rsidP="001D5076">
            <w:pPr>
              <w:spacing w:after="0" w:line="240" w:lineRule="auto"/>
              <w:jc w:val="center"/>
            </w:pPr>
          </w:p>
          <w:p w14:paraId="687541C0" w14:textId="0010AB8C" w:rsidR="003B7212" w:rsidRPr="00AB47E6" w:rsidRDefault="003B7212" w:rsidP="1334C08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564EA6F" w14:textId="10E1223D" w:rsidR="003B7212" w:rsidRPr="00AB47E6" w:rsidRDefault="55A1A73D" w:rsidP="001D5076">
            <w:pPr>
              <w:spacing w:after="0" w:line="240" w:lineRule="auto"/>
              <w:jc w:val="center"/>
            </w:pPr>
            <w:r w:rsidRPr="4C0CB370">
              <w:rPr>
                <w:rFonts w:ascii="Helvetica Neue" w:eastAsia="Helvetica Neue" w:hAnsi="Helvetica Neue" w:cs="Helvetica Neue"/>
                <w:noProof w:val="0"/>
                <w:sz w:val="19"/>
                <w:szCs w:val="19"/>
              </w:rPr>
              <w:t>133,89</w:t>
            </w:r>
          </w:p>
          <w:p w14:paraId="7568474D" w14:textId="6D209BDB" w:rsidR="003B7212" w:rsidRPr="00AB47E6" w:rsidRDefault="003B7212" w:rsidP="4C0CB370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3B7212" w:rsidRPr="00AB47E6" w14:paraId="2B7CB4D6" w14:textId="77777777" w:rsidTr="4C0CB370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65C0DF" w14:textId="77777777" w:rsidR="003B7212" w:rsidRPr="00AB47E6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31479C4" w14:textId="68AEEE62" w:rsidR="003B7212" w:rsidRPr="00AB47E6" w:rsidRDefault="11F2F6A3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44697,98</w:t>
            </w:r>
          </w:p>
          <w:p w14:paraId="6CA50F6A" w14:textId="134B03A1" w:rsidR="003B7212" w:rsidRPr="00AB47E6" w:rsidRDefault="003B7212" w:rsidP="731155A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047C36" w14:textId="4DD671A8" w:rsidR="003B7212" w:rsidRPr="00AB47E6" w:rsidRDefault="212853F5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49225,67</w:t>
            </w:r>
          </w:p>
          <w:p w14:paraId="134D3EA3" w14:textId="070CE837" w:rsidR="003B7212" w:rsidRPr="00AB47E6" w:rsidRDefault="003B7212" w:rsidP="731155A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568A0B3" w14:textId="486940D9" w:rsidR="003B7212" w:rsidRPr="00AB47E6" w:rsidRDefault="136E7135" w:rsidP="731155A1">
            <w:pPr>
              <w:spacing w:after="0" w:line="240" w:lineRule="auto"/>
              <w:jc w:val="center"/>
              <w:rPr>
                <w:rFonts w:ascii="Trebuchet MS" w:eastAsia="Trebuchet MS" w:hAnsi="Trebuchet MS" w:cs="Trebuchet MS"/>
                <w:noProof w:val="0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</w:rPr>
              <w:t>447,31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ABA004D" w14:textId="032B4EE3" w:rsidR="003B7212" w:rsidRPr="00AB47E6" w:rsidRDefault="499BDDF5" w:rsidP="001D5076">
            <w:pPr>
              <w:spacing w:after="0" w:line="240" w:lineRule="auto"/>
              <w:jc w:val="center"/>
            </w:pPr>
            <w:r w:rsidRPr="1334C087">
              <w:rPr>
                <w:rFonts w:ascii="Helvetica Neue" w:eastAsia="Helvetica Neue" w:hAnsi="Helvetica Neue" w:cs="Helvetica Neue"/>
                <w:noProof w:val="0"/>
                <w:sz w:val="19"/>
                <w:szCs w:val="19"/>
              </w:rPr>
              <w:t>250,11</w:t>
            </w:r>
          </w:p>
          <w:p w14:paraId="265C0D27" w14:textId="10A14460" w:rsidR="003B7212" w:rsidRPr="00AB47E6" w:rsidRDefault="003B7212" w:rsidP="001D5076">
            <w:pPr>
              <w:spacing w:after="0" w:line="240" w:lineRule="auto"/>
              <w:jc w:val="center"/>
            </w:pPr>
          </w:p>
          <w:p w14:paraId="5E6C8792" w14:textId="5EAF2E43" w:rsidR="003B7212" w:rsidRPr="00AB47E6" w:rsidRDefault="003B7212" w:rsidP="001D5076">
            <w:pPr>
              <w:spacing w:after="0" w:line="240" w:lineRule="auto"/>
              <w:jc w:val="center"/>
            </w:pPr>
          </w:p>
          <w:p w14:paraId="69E9B051" w14:textId="7BABF8BD" w:rsidR="003B7212" w:rsidRPr="00AB47E6" w:rsidRDefault="003B7212" w:rsidP="1334C08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5AEE5A5" w14:textId="3FDCDC7F" w:rsidR="003B7212" w:rsidRPr="00AB47E6" w:rsidRDefault="4D787B4F" w:rsidP="001D5076">
            <w:pPr>
              <w:spacing w:after="0" w:line="240" w:lineRule="auto"/>
              <w:jc w:val="center"/>
            </w:pPr>
            <w:r w:rsidRPr="4C0CB370">
              <w:rPr>
                <w:rFonts w:ascii="Helvetica Neue" w:eastAsia="Helvetica Neue" w:hAnsi="Helvetica Neue" w:cs="Helvetica Neue"/>
                <w:noProof w:val="0"/>
                <w:sz w:val="19"/>
                <w:szCs w:val="19"/>
              </w:rPr>
              <w:t>271,04</w:t>
            </w:r>
          </w:p>
          <w:p w14:paraId="451E0398" w14:textId="4AD4C850" w:rsidR="003B7212" w:rsidRPr="00AB47E6" w:rsidRDefault="003B7212" w:rsidP="4C0CB370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3B7212" w:rsidRPr="00AB47E6" w14:paraId="3AD5DC18" w14:textId="77777777" w:rsidTr="4C0CB370">
        <w:trPr>
          <w:trHeight w:val="61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6A324EAE" w14:textId="77777777" w:rsidR="003B7212" w:rsidRPr="00AB47E6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16000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58FC013F" w14:textId="792A8042" w:rsidR="003B7212" w:rsidRPr="00AB47E6" w:rsidRDefault="1B1CC315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184606,54</w:t>
            </w:r>
          </w:p>
          <w:p w14:paraId="27015A5B" w14:textId="1E853832" w:rsidR="003B7212" w:rsidRPr="00AB47E6" w:rsidRDefault="003B7212" w:rsidP="731155A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AEBDFF9" w14:textId="69EF8CDD" w:rsidR="003B7212" w:rsidRPr="00AB47E6" w:rsidRDefault="0D7EA967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  <w:lang w:val="es-ES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229094,37</w:t>
            </w:r>
          </w:p>
          <w:p w14:paraId="79F4132C" w14:textId="487AFFA6" w:rsidR="003B7212" w:rsidRPr="00AB47E6" w:rsidRDefault="003B7212" w:rsidP="731155A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23906F14" w14:textId="0683A2C8" w:rsidR="003B7212" w:rsidRPr="00AB47E6" w:rsidRDefault="776423EC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731155A1">
              <w:rPr>
                <w:rFonts w:ascii="Dax-Regular" w:eastAsia="Times New Roman" w:hAnsi="Dax-Regular" w:cs="Calibri"/>
                <w:noProof w:val="0"/>
                <w:color w:val="000000" w:themeColor="text1"/>
              </w:rPr>
              <w:t>1145,29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9272A3D" w14:textId="2AE75417" w:rsidR="003B7212" w:rsidRPr="00AB47E6" w:rsidRDefault="6050AE69" w:rsidP="001D5076">
            <w:pPr>
              <w:spacing w:after="0" w:line="240" w:lineRule="auto"/>
              <w:jc w:val="center"/>
            </w:pPr>
            <w:r w:rsidRPr="1334C087">
              <w:rPr>
                <w:rFonts w:ascii="Helvetica Neue" w:eastAsia="Helvetica Neue" w:hAnsi="Helvetica Neue" w:cs="Helvetica Neue"/>
                <w:noProof w:val="0"/>
                <w:sz w:val="19"/>
                <w:szCs w:val="19"/>
              </w:rPr>
              <w:t>552,26</w:t>
            </w:r>
          </w:p>
          <w:p w14:paraId="770221E9" w14:textId="4BB7A566" w:rsidR="003B7212" w:rsidRPr="00AB47E6" w:rsidRDefault="003B7212" w:rsidP="1334C08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55579033" w14:textId="445C64DD" w:rsidR="003B7212" w:rsidRPr="00AB47E6" w:rsidRDefault="00A48519" w:rsidP="001D5076">
            <w:pPr>
              <w:spacing w:after="0" w:line="240" w:lineRule="auto"/>
              <w:jc w:val="center"/>
            </w:pPr>
            <w:r w:rsidRPr="4C0CB370">
              <w:rPr>
                <w:rFonts w:ascii="Helvetica Neue" w:eastAsia="Helvetica Neue" w:hAnsi="Helvetica Neue" w:cs="Helvetica Neue"/>
                <w:noProof w:val="0"/>
                <w:sz w:val="19"/>
                <w:szCs w:val="19"/>
              </w:rPr>
              <w:t>571.59</w:t>
            </w:r>
          </w:p>
          <w:p w14:paraId="27DBEB12" w14:textId="13CD0B5D" w:rsidR="003B7212" w:rsidRPr="00AB47E6" w:rsidRDefault="003B7212" w:rsidP="4C0CB370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3B7212" w:rsidRPr="00AB47E6" w14:paraId="1A219F0D" w14:textId="77777777" w:rsidTr="4C0CB370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69544B" w14:textId="77777777" w:rsidR="003B7212" w:rsidRPr="00AB47E6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32000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B0E543F" w14:textId="26CFBCFE" w:rsidR="003B7212" w:rsidRPr="00AB47E6" w:rsidRDefault="2C60626F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776640,47</w:t>
            </w:r>
          </w:p>
          <w:p w14:paraId="18D39757" w14:textId="40C6B8F6" w:rsidR="003B7212" w:rsidRPr="00AB47E6" w:rsidRDefault="003B7212" w:rsidP="731155A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E8C6F9C" w14:textId="2C2C61D0" w:rsidR="003B7212" w:rsidRPr="00AB47E6" w:rsidRDefault="003B7212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  <w:lang w:val="es-ES"/>
              </w:rPr>
            </w:pPr>
          </w:p>
          <w:p w14:paraId="0D6B2B61" w14:textId="3AF9E9D3" w:rsidR="003B7212" w:rsidRPr="00AB47E6" w:rsidRDefault="591E411B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1060536,78</w:t>
            </w:r>
          </w:p>
          <w:p w14:paraId="0861B322" w14:textId="03E73FFA" w:rsidR="003B7212" w:rsidRPr="00AB47E6" w:rsidRDefault="003B7212" w:rsidP="731155A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21E09E" w14:textId="7E8D438C" w:rsidR="003B7212" w:rsidRPr="00AB47E6" w:rsidRDefault="378CCC69" w:rsidP="731155A1">
            <w:pPr>
              <w:spacing w:after="0" w:line="240" w:lineRule="auto"/>
              <w:jc w:val="center"/>
              <w:rPr>
                <w:rFonts w:ascii="Trebuchet MS" w:eastAsia="Trebuchet MS" w:hAnsi="Trebuchet MS" w:cs="Trebuchet MS"/>
                <w:noProof w:val="0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</w:rPr>
              <w:t>2468,32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9381E0D" w14:textId="26F62126" w:rsidR="003B7212" w:rsidRPr="00AB47E6" w:rsidRDefault="3CC62F67" w:rsidP="001D5076">
            <w:pPr>
              <w:spacing w:after="0" w:line="240" w:lineRule="auto"/>
              <w:jc w:val="center"/>
            </w:pPr>
            <w:r w:rsidRPr="1334C087">
              <w:rPr>
                <w:rFonts w:ascii="Helvetica Neue" w:eastAsia="Helvetica Neue" w:hAnsi="Helvetica Neue" w:cs="Helvetica Neue"/>
                <w:noProof w:val="0"/>
                <w:sz w:val="19"/>
                <w:szCs w:val="19"/>
              </w:rPr>
              <w:t>1213,10</w:t>
            </w:r>
          </w:p>
          <w:p w14:paraId="2D650185" w14:textId="6461F9C9" w:rsidR="003B7212" w:rsidRPr="00AB47E6" w:rsidRDefault="003B7212" w:rsidP="001D5076">
            <w:pPr>
              <w:spacing w:after="0" w:line="240" w:lineRule="auto"/>
              <w:jc w:val="center"/>
            </w:pPr>
          </w:p>
          <w:p w14:paraId="0D7E3997" w14:textId="3893779D" w:rsidR="003B7212" w:rsidRPr="00AB47E6" w:rsidRDefault="003B7212" w:rsidP="001D5076">
            <w:pPr>
              <w:spacing w:after="0" w:line="240" w:lineRule="auto"/>
              <w:jc w:val="center"/>
            </w:pPr>
          </w:p>
          <w:p w14:paraId="59B2C8E4" w14:textId="08BD7A1B" w:rsidR="003B7212" w:rsidRPr="00AB47E6" w:rsidRDefault="003B7212" w:rsidP="1334C08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8AEC35" w14:textId="664425D4" w:rsidR="003B7212" w:rsidRPr="00AB47E6" w:rsidRDefault="5351E61E" w:rsidP="001D5076">
            <w:pPr>
              <w:spacing w:after="0" w:line="240" w:lineRule="auto"/>
              <w:jc w:val="center"/>
            </w:pPr>
            <w:r w:rsidRPr="4C0CB370">
              <w:rPr>
                <w:rFonts w:ascii="Helvetica Neue" w:eastAsia="Helvetica Neue" w:hAnsi="Helvetica Neue" w:cs="Helvetica Neue"/>
                <w:noProof w:val="0"/>
                <w:sz w:val="19"/>
                <w:szCs w:val="19"/>
              </w:rPr>
              <w:t>1210,30</w:t>
            </w:r>
          </w:p>
          <w:p w14:paraId="3AD1B536" w14:textId="28B966EF" w:rsidR="003B7212" w:rsidRPr="00AB47E6" w:rsidRDefault="003B7212" w:rsidP="4C0CB370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3B7212" w:rsidRPr="00AB47E6" w14:paraId="6B69F8EB" w14:textId="77777777" w:rsidTr="4C0CB370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6DF85AD" w14:textId="77777777" w:rsidR="003B7212" w:rsidRPr="00AB47E6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64000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31F17BB6" w14:textId="03FC9B9E" w:rsidR="003B7212" w:rsidRPr="00AB47E6" w:rsidRDefault="583DD477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2827660.92</w:t>
            </w:r>
          </w:p>
          <w:p w14:paraId="1817EA0F" w14:textId="1E952591" w:rsidR="003B7212" w:rsidRPr="00AB47E6" w:rsidRDefault="003B7212" w:rsidP="731155A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687AFB5E" w14:textId="1A16BE39" w:rsidR="003B7212" w:rsidRPr="00AB47E6" w:rsidRDefault="583DD477" w:rsidP="731155A1">
            <w:pPr>
              <w:spacing w:after="0" w:line="240" w:lineRule="auto"/>
              <w:jc w:val="center"/>
              <w:rPr>
                <w:rFonts w:ascii="Trebuchet MS" w:eastAsia="Trebuchet MS" w:hAnsi="Trebuchet MS" w:cs="Trebuchet MS"/>
                <w:noProof w:val="0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</w:rPr>
              <w:t>4371030.73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510A2EA6" w14:textId="2DA34B37" w:rsidR="003B7212" w:rsidRPr="00AB47E6" w:rsidRDefault="005BBA76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731155A1">
              <w:rPr>
                <w:rFonts w:ascii="Dax-Regular" w:eastAsia="Times New Roman" w:hAnsi="Dax-Regular" w:cs="Calibri"/>
                <w:noProof w:val="0"/>
                <w:color w:val="000000" w:themeColor="text1"/>
              </w:rPr>
              <w:t>5802,92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532E3356" w14:textId="12A80DAC" w:rsidR="003B7212" w:rsidRPr="00AB47E6" w:rsidRDefault="2009DC4F" w:rsidP="001D5076">
            <w:pPr>
              <w:spacing w:after="0" w:line="240" w:lineRule="auto"/>
              <w:jc w:val="center"/>
            </w:pPr>
            <w:r w:rsidRPr="1334C087">
              <w:rPr>
                <w:rFonts w:ascii="Helvetica Neue" w:eastAsia="Helvetica Neue" w:hAnsi="Helvetica Neue" w:cs="Helvetica Neue"/>
                <w:noProof w:val="0"/>
                <w:sz w:val="19"/>
                <w:szCs w:val="19"/>
              </w:rPr>
              <w:t>2905.35</w:t>
            </w:r>
          </w:p>
          <w:p w14:paraId="0EAC668E" w14:textId="71B32AF1" w:rsidR="003B7212" w:rsidRPr="00AB47E6" w:rsidRDefault="003B7212" w:rsidP="1334C08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498A4D6" w14:textId="731FD090" w:rsidR="003B7212" w:rsidRPr="00AB47E6" w:rsidRDefault="5ABC092C" w:rsidP="001D5076">
            <w:pPr>
              <w:spacing w:after="0" w:line="240" w:lineRule="auto"/>
              <w:jc w:val="center"/>
            </w:pPr>
            <w:r w:rsidRPr="4C0CB370">
              <w:rPr>
                <w:rFonts w:ascii="Helvetica Neue" w:eastAsia="Helvetica Neue" w:hAnsi="Helvetica Neue" w:cs="Helvetica Neue"/>
                <w:noProof w:val="0"/>
                <w:sz w:val="19"/>
                <w:szCs w:val="19"/>
              </w:rPr>
              <w:t>2584,13</w:t>
            </w:r>
          </w:p>
          <w:p w14:paraId="5BAC41D8" w14:textId="36E2ED9D" w:rsidR="003B7212" w:rsidRPr="00AB47E6" w:rsidRDefault="003B7212" w:rsidP="001D5076">
            <w:pPr>
              <w:spacing w:after="0" w:line="240" w:lineRule="auto"/>
              <w:jc w:val="center"/>
            </w:pPr>
          </w:p>
          <w:p w14:paraId="69F16C0E" w14:textId="1CD62AB8" w:rsidR="003B7212" w:rsidRPr="00AB47E6" w:rsidRDefault="003B7212" w:rsidP="001D5076">
            <w:pPr>
              <w:spacing w:after="0" w:line="240" w:lineRule="auto"/>
              <w:jc w:val="center"/>
            </w:pPr>
          </w:p>
          <w:p w14:paraId="06E71DAC" w14:textId="17FE7D55" w:rsidR="003B7212" w:rsidRPr="00AB47E6" w:rsidRDefault="003B7212" w:rsidP="4C0CB370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3B7212" w:rsidRPr="00AB47E6" w14:paraId="797FB90E" w14:textId="77777777" w:rsidTr="4C0CB370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7F3A5E" w14:textId="77777777" w:rsidR="003B7212" w:rsidRPr="00AB47E6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128000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EF10AD" w14:textId="59A6BD66" w:rsidR="003B7212" w:rsidRPr="000F15DD" w:rsidRDefault="027AAC41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  <w:r w:rsidRPr="000F15DD">
              <w:rPr>
                <w:rFonts w:ascii="Dax-Regular" w:eastAsia="Times New Roman" w:hAnsi="Dax-Regular" w:cs="Calibri"/>
                <w:noProof w:val="0"/>
                <w:color w:val="000000" w:themeColor="text1"/>
                <w:lang w:val="es-CO"/>
              </w:rPr>
              <w:t xml:space="preserve">El tiempo máximo se </w:t>
            </w:r>
            <w:proofErr w:type="spellStart"/>
            <w:r w:rsidRPr="000F15DD">
              <w:rPr>
                <w:rFonts w:ascii="Dax-Regular" w:eastAsia="Times New Roman" w:hAnsi="Dax-Regular" w:cs="Calibri"/>
                <w:noProof w:val="0"/>
                <w:color w:val="000000" w:themeColor="text1"/>
                <w:lang w:val="es-CO"/>
              </w:rPr>
              <w:t>excedio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5F7F3D" w14:textId="3B15747B" w:rsidR="003B7212" w:rsidRPr="000F15DD" w:rsidRDefault="027AAC41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  <w:r w:rsidRPr="000F15DD">
              <w:rPr>
                <w:rFonts w:ascii="Dax-Regular" w:eastAsia="Times New Roman" w:hAnsi="Dax-Regular" w:cs="Calibri"/>
                <w:noProof w:val="0"/>
                <w:color w:val="000000" w:themeColor="text1"/>
                <w:lang w:val="es-CO"/>
              </w:rPr>
              <w:t xml:space="preserve">El tiempo máximo se </w:t>
            </w:r>
            <w:proofErr w:type="spellStart"/>
            <w:r w:rsidRPr="000F15DD">
              <w:rPr>
                <w:rFonts w:ascii="Dax-Regular" w:eastAsia="Times New Roman" w:hAnsi="Dax-Regular" w:cs="Calibri"/>
                <w:noProof w:val="0"/>
                <w:color w:val="000000" w:themeColor="text1"/>
                <w:lang w:val="es-CO"/>
              </w:rPr>
              <w:t>excedio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AA0F816" w14:textId="713F4193" w:rsidR="003B7212" w:rsidRPr="00AB47E6" w:rsidRDefault="044114B3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731155A1">
              <w:rPr>
                <w:rFonts w:ascii="Dax-Regular" w:eastAsia="Times New Roman" w:hAnsi="Dax-Regular" w:cs="Calibri"/>
                <w:noProof w:val="0"/>
                <w:color w:val="000000" w:themeColor="text1"/>
              </w:rPr>
              <w:t>13721,2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5A5549" w14:textId="2FDB9C6E" w:rsidR="003B7212" w:rsidRPr="00AB47E6" w:rsidRDefault="7686D721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4F04D55B">
              <w:rPr>
                <w:rFonts w:ascii="Dax-Regular" w:eastAsia="Times New Roman" w:hAnsi="Dax-Regular" w:cs="Calibri"/>
                <w:noProof w:val="0"/>
                <w:color w:val="000000" w:themeColor="text1"/>
              </w:rPr>
              <w:t>6290,45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FB1901B" w14:textId="1E433B80" w:rsidR="003B7212" w:rsidRPr="00AB47E6" w:rsidRDefault="39C96B8F" w:rsidP="001D5076">
            <w:pPr>
              <w:spacing w:after="0" w:line="240" w:lineRule="auto"/>
              <w:jc w:val="center"/>
            </w:pPr>
            <w:r w:rsidRPr="4C0CB370">
              <w:rPr>
                <w:rFonts w:ascii="Helvetica Neue" w:eastAsia="Helvetica Neue" w:hAnsi="Helvetica Neue" w:cs="Helvetica Neue"/>
                <w:noProof w:val="0"/>
                <w:sz w:val="19"/>
                <w:szCs w:val="19"/>
              </w:rPr>
              <w:t>5513,34</w:t>
            </w:r>
          </w:p>
          <w:p w14:paraId="7A3BD82A" w14:textId="1C5DD496" w:rsidR="003B7212" w:rsidRPr="00AB47E6" w:rsidRDefault="003B7212" w:rsidP="001D5076">
            <w:pPr>
              <w:spacing w:after="0" w:line="240" w:lineRule="auto"/>
              <w:jc w:val="center"/>
            </w:pPr>
          </w:p>
          <w:p w14:paraId="293C3C2B" w14:textId="2E81CBB9" w:rsidR="003B7212" w:rsidRPr="00AB47E6" w:rsidRDefault="003B7212" w:rsidP="001D5076">
            <w:pPr>
              <w:spacing w:after="0" w:line="240" w:lineRule="auto"/>
              <w:jc w:val="center"/>
            </w:pPr>
          </w:p>
          <w:p w14:paraId="7086ABF5" w14:textId="0249782A" w:rsidR="003B7212" w:rsidRPr="00AB47E6" w:rsidRDefault="003B7212" w:rsidP="4C0CB370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3B7212" w:rsidRPr="00AB47E6" w14:paraId="7A0E64A4" w14:textId="77777777" w:rsidTr="4C0CB370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3EB5362" w14:textId="77777777" w:rsidR="003B7212" w:rsidRPr="00AB47E6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256000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65EAB5D5" w14:textId="7388BC12" w:rsidR="003B7212" w:rsidRPr="000F15DD" w:rsidRDefault="5AF7141B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  <w:r w:rsidRPr="000F15DD">
              <w:rPr>
                <w:rFonts w:ascii="Dax-Regular" w:eastAsia="Times New Roman" w:hAnsi="Dax-Regular" w:cs="Calibri"/>
                <w:noProof w:val="0"/>
                <w:color w:val="000000" w:themeColor="text1"/>
                <w:lang w:val="es-CO"/>
              </w:rPr>
              <w:t xml:space="preserve">El tiempo máximo se </w:t>
            </w:r>
            <w:proofErr w:type="spellStart"/>
            <w:r w:rsidRPr="000F15DD">
              <w:rPr>
                <w:rFonts w:ascii="Dax-Regular" w:eastAsia="Times New Roman" w:hAnsi="Dax-Regular" w:cs="Calibri"/>
                <w:noProof w:val="0"/>
                <w:color w:val="000000" w:themeColor="text1"/>
                <w:lang w:val="es-CO"/>
              </w:rPr>
              <w:t>excedio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84EA768" w14:textId="11F5F823" w:rsidR="003B7212" w:rsidRPr="000F15DD" w:rsidRDefault="5AF7141B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  <w:r w:rsidRPr="000F15DD">
              <w:rPr>
                <w:rFonts w:ascii="Dax-Regular" w:eastAsia="Times New Roman" w:hAnsi="Dax-Regular" w:cs="Calibri"/>
                <w:noProof w:val="0"/>
                <w:color w:val="000000" w:themeColor="text1"/>
                <w:lang w:val="es-CO"/>
              </w:rPr>
              <w:t xml:space="preserve">El tiempo máximo se </w:t>
            </w:r>
            <w:proofErr w:type="spellStart"/>
            <w:r w:rsidRPr="000F15DD">
              <w:rPr>
                <w:rFonts w:ascii="Dax-Regular" w:eastAsia="Times New Roman" w:hAnsi="Dax-Regular" w:cs="Calibri"/>
                <w:noProof w:val="0"/>
                <w:color w:val="000000" w:themeColor="text1"/>
                <w:lang w:val="es-CO"/>
              </w:rPr>
              <w:t>excedio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C794AB9" w14:textId="29A08599" w:rsidR="003B7212" w:rsidRPr="00AB47E6" w:rsidRDefault="56B10108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731155A1">
              <w:rPr>
                <w:rFonts w:ascii="Dax-Regular" w:eastAsia="Times New Roman" w:hAnsi="Dax-Regular" w:cs="Calibri"/>
                <w:noProof w:val="0"/>
                <w:color w:val="000000" w:themeColor="text1"/>
              </w:rPr>
              <w:t>32207,74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5434847B" w14:textId="5F9ACD99" w:rsidR="003B7212" w:rsidRPr="00AB47E6" w:rsidRDefault="46BBC406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4F04D55B">
              <w:rPr>
                <w:rFonts w:ascii="Dax-Regular" w:eastAsia="Times New Roman" w:hAnsi="Dax-Regular" w:cs="Calibri"/>
                <w:noProof w:val="0"/>
                <w:color w:val="000000" w:themeColor="text1"/>
              </w:rPr>
              <w:t>15966,10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3104D98" w14:textId="7E32BECB" w:rsidR="003B7212" w:rsidRPr="00AB47E6" w:rsidRDefault="59F240C5" w:rsidP="001D5076">
            <w:pPr>
              <w:spacing w:after="0" w:line="240" w:lineRule="auto"/>
              <w:jc w:val="center"/>
            </w:pPr>
            <w:r w:rsidRPr="4C0CB370">
              <w:rPr>
                <w:rFonts w:ascii="Helvetica Neue" w:eastAsia="Helvetica Neue" w:hAnsi="Helvetica Neue" w:cs="Helvetica Neue"/>
                <w:noProof w:val="0"/>
                <w:sz w:val="19"/>
                <w:szCs w:val="19"/>
              </w:rPr>
              <w:t>11711,59</w:t>
            </w:r>
          </w:p>
          <w:p w14:paraId="7DCB4476" w14:textId="4A8632E5" w:rsidR="003B7212" w:rsidRPr="00AB47E6" w:rsidRDefault="003B7212" w:rsidP="4C0CB370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3B7212" w:rsidRPr="00AB47E6" w14:paraId="29604E2D" w14:textId="77777777" w:rsidTr="4C0CB370">
        <w:trPr>
          <w:trHeight w:val="287"/>
        </w:trPr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1537D87F" w14:textId="77777777" w:rsidR="003B7212" w:rsidRPr="00AB47E6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512000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14:paraId="1A794FCA" w14:textId="77777777" w:rsidR="003B7212" w:rsidRPr="00AB47E6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14:paraId="3AF6AF15" w14:textId="77777777" w:rsidR="003B7212" w:rsidRPr="00AB47E6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14:paraId="24A78309" w14:textId="77777777" w:rsidR="003B7212" w:rsidRPr="00AB47E6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14:paraId="495AB1E8" w14:textId="77777777" w:rsidR="003B7212" w:rsidRPr="00AB47E6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14:paraId="3767EF9E" w14:textId="77777777" w:rsidR="003B7212" w:rsidRPr="00AB47E6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</w:tbl>
    <w:p w14:paraId="6EA3DCA7" w14:textId="77777777" w:rsidR="003B7212" w:rsidRPr="00E36356" w:rsidRDefault="003B7212" w:rsidP="003B7212">
      <w:pPr>
        <w:pStyle w:val="Descripcin"/>
        <w:jc w:val="center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2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tiempos de ejecución para los ordenamientos iterativos en la representación arreglo.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811"/>
        <w:gridCol w:w="1606"/>
        <w:gridCol w:w="1508"/>
        <w:gridCol w:w="1508"/>
        <w:gridCol w:w="1508"/>
        <w:gridCol w:w="1419"/>
      </w:tblGrid>
      <w:tr w:rsidR="003B7212" w:rsidRPr="002D5C3A" w14:paraId="2F8F7757" w14:textId="77777777" w:rsidTr="0E41B268">
        <w:trPr>
          <w:trHeight w:val="287"/>
        </w:trPr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1F54D760" w14:textId="77777777" w:rsidR="003B7212" w:rsidRPr="002D5C3A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  <w:lang w:val="es-419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  <w:lang w:val="es-419"/>
              </w:rPr>
              <w:t>T</w:t>
            </w:r>
            <w:r w:rsidRPr="002D5C3A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es-419"/>
              </w:rPr>
              <w:t>amaño de la muestra (LINKED_LIST)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14D73626" w14:textId="77777777" w:rsidR="003B7212" w:rsidRPr="002D5C3A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Insertion Sort [</w:t>
            </w:r>
            <w:proofErr w:type="spellStart"/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ms</w:t>
            </w:r>
            <w:proofErr w:type="spellEnd"/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]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1F451318" w14:textId="77777777" w:rsidR="003B7212" w:rsidRPr="002D5C3A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Selection Sort [</w:t>
            </w:r>
            <w:proofErr w:type="spellStart"/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ms</w:t>
            </w:r>
            <w:proofErr w:type="spellEnd"/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]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37FA378B" w14:textId="77777777" w:rsidR="003B7212" w:rsidRPr="002D5C3A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Shell Sort [</w:t>
            </w:r>
            <w:proofErr w:type="spellStart"/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ms</w:t>
            </w:r>
            <w:proofErr w:type="spellEnd"/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]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15318F57" w14:textId="77777777" w:rsidR="003B7212" w:rsidRPr="002D5C3A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Quick Sort [</w:t>
            </w:r>
            <w:proofErr w:type="spellStart"/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ms</w:t>
            </w:r>
            <w:proofErr w:type="spellEnd"/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]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2954A6CB" w14:textId="77777777" w:rsidR="003B7212" w:rsidRPr="002D5C3A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Merge Sort [</w:t>
            </w:r>
            <w:proofErr w:type="spellStart"/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ms</w:t>
            </w:r>
            <w:proofErr w:type="spellEnd"/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]</w:t>
            </w:r>
          </w:p>
        </w:tc>
      </w:tr>
      <w:tr w:rsidR="003B7212" w:rsidRPr="002D5C3A" w14:paraId="562CEAB3" w14:textId="77777777" w:rsidTr="0E41B268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2DE203EC" w14:textId="77777777" w:rsidR="003B7212" w:rsidRPr="002D5C3A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2B9D31E2" w14:textId="715ED707" w:rsidR="003B7212" w:rsidRPr="002D5C3A" w:rsidRDefault="0B4C9446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44187,60</w:t>
            </w:r>
          </w:p>
          <w:p w14:paraId="52BD3ADE" w14:textId="5B68DFBB" w:rsidR="003B7212" w:rsidRPr="002D5C3A" w:rsidRDefault="003B7212" w:rsidP="731155A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2AA9CE5" w14:textId="3E92AA31" w:rsidR="003B7212" w:rsidRPr="002D5C3A" w:rsidRDefault="0B4C9446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38740,92</w:t>
            </w:r>
          </w:p>
          <w:p w14:paraId="40883116" w14:textId="4152D53F" w:rsidR="003B7212" w:rsidRPr="002D5C3A" w:rsidRDefault="003B7212" w:rsidP="731155A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E85FFC4" w14:textId="1ACE19EE" w:rsidR="003B7212" w:rsidRPr="002D5C3A" w:rsidRDefault="0B4C9446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2261,96</w:t>
            </w:r>
          </w:p>
          <w:p w14:paraId="43CFFC0C" w14:textId="67907B86" w:rsidR="003B7212" w:rsidRPr="002D5C3A" w:rsidRDefault="003B7212" w:rsidP="731155A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4ECD121" w14:textId="6770A3F8" w:rsidR="003B7212" w:rsidRPr="002D5C3A" w:rsidRDefault="0DFA1164" w:rsidP="001D5076">
            <w:pPr>
              <w:spacing w:after="0" w:line="240" w:lineRule="auto"/>
              <w:jc w:val="center"/>
            </w:pPr>
            <w:r w:rsidRPr="0E41B268">
              <w:rPr>
                <w:rFonts w:ascii="Helvetica Neue" w:eastAsia="Helvetica Neue" w:hAnsi="Helvetica Neue" w:cs="Helvetica Neue"/>
                <w:noProof w:val="0"/>
                <w:sz w:val="19"/>
                <w:szCs w:val="19"/>
              </w:rPr>
              <w:t>1463.70</w:t>
            </w:r>
          </w:p>
          <w:p w14:paraId="57088F34" w14:textId="495BFE42" w:rsidR="003B7212" w:rsidRPr="002D5C3A" w:rsidRDefault="003B7212" w:rsidP="001D5076">
            <w:pPr>
              <w:spacing w:after="0" w:line="240" w:lineRule="auto"/>
              <w:jc w:val="center"/>
            </w:pPr>
          </w:p>
          <w:p w14:paraId="61323F3D" w14:textId="49BB459A" w:rsidR="003B7212" w:rsidRPr="002D5C3A" w:rsidRDefault="003B7212" w:rsidP="001D5076">
            <w:pPr>
              <w:spacing w:after="0" w:line="240" w:lineRule="auto"/>
              <w:jc w:val="center"/>
            </w:pPr>
          </w:p>
          <w:p w14:paraId="1D053725" w14:textId="122A5A02" w:rsidR="003B7212" w:rsidRPr="002D5C3A" w:rsidRDefault="003B7212" w:rsidP="0E41B268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11D4B2A" w14:textId="0243D9EC" w:rsidR="003B7212" w:rsidRPr="002D5C3A" w:rsidRDefault="1C623CCD" w:rsidP="001D5076">
            <w:pPr>
              <w:spacing w:after="0" w:line="240" w:lineRule="auto"/>
              <w:jc w:val="center"/>
            </w:pPr>
            <w:r w:rsidRPr="0E41B268">
              <w:rPr>
                <w:rFonts w:ascii="Helvetica Neue" w:eastAsia="Helvetica Neue" w:hAnsi="Helvetica Neue" w:cs="Helvetica Neue"/>
                <w:noProof w:val="0"/>
                <w:sz w:val="19"/>
                <w:szCs w:val="19"/>
              </w:rPr>
              <w:t>218,41</w:t>
            </w:r>
          </w:p>
          <w:p w14:paraId="55111435" w14:textId="2133C970" w:rsidR="003B7212" w:rsidRPr="002D5C3A" w:rsidRDefault="003B7212" w:rsidP="001D5076">
            <w:pPr>
              <w:spacing w:after="0" w:line="240" w:lineRule="auto"/>
              <w:jc w:val="center"/>
            </w:pPr>
          </w:p>
          <w:p w14:paraId="4CD47564" w14:textId="4602B689" w:rsidR="003B7212" w:rsidRPr="002D5C3A" w:rsidRDefault="003B7212" w:rsidP="001D5076">
            <w:pPr>
              <w:spacing w:after="0" w:line="240" w:lineRule="auto"/>
              <w:jc w:val="center"/>
            </w:pPr>
          </w:p>
          <w:p w14:paraId="6C2157A9" w14:textId="3F4B7754" w:rsidR="003B7212" w:rsidRPr="002D5C3A" w:rsidRDefault="003B7212" w:rsidP="0E41B268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3B7212" w:rsidRPr="002D5C3A" w14:paraId="52A69742" w14:textId="77777777" w:rsidTr="0E41B268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34BC0F" w14:textId="77777777" w:rsidR="003B7212" w:rsidRPr="002D5C3A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44B755A" w14:textId="118D88E3" w:rsidR="003B7212" w:rsidRPr="002D5C3A" w:rsidRDefault="6A9F06DE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360864,48</w:t>
            </w:r>
          </w:p>
          <w:p w14:paraId="461F358F" w14:textId="756500A0" w:rsidR="003B7212" w:rsidRPr="002D5C3A" w:rsidRDefault="003B7212" w:rsidP="731155A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03ABD2A" w14:textId="1CACEA03" w:rsidR="003B7212" w:rsidRPr="002D5C3A" w:rsidRDefault="6A9F06DE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320300,92</w:t>
            </w:r>
          </w:p>
          <w:p w14:paraId="36568BF0" w14:textId="3DD8B39F" w:rsidR="003B7212" w:rsidRPr="002D5C3A" w:rsidRDefault="003B7212" w:rsidP="731155A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75B474" w14:textId="5AC52261" w:rsidR="003B7212" w:rsidRPr="002D5C3A" w:rsidRDefault="5847F61B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9670,98</w:t>
            </w:r>
          </w:p>
          <w:p w14:paraId="314339A0" w14:textId="58C8656A" w:rsidR="003B7212" w:rsidRPr="002D5C3A" w:rsidRDefault="003B7212" w:rsidP="731155A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A5B4739" w14:textId="2614090A" w:rsidR="003B7212" w:rsidRPr="002D5C3A" w:rsidRDefault="7E1D04EE" w:rsidP="001D5076">
            <w:pPr>
              <w:spacing w:after="0" w:line="240" w:lineRule="auto"/>
              <w:jc w:val="center"/>
            </w:pPr>
            <w:r w:rsidRPr="0E41B268">
              <w:rPr>
                <w:rFonts w:ascii="Helvetica Neue" w:eastAsia="Helvetica Neue" w:hAnsi="Helvetica Neue" w:cs="Helvetica Neue"/>
                <w:noProof w:val="0"/>
                <w:sz w:val="19"/>
                <w:szCs w:val="19"/>
              </w:rPr>
              <w:t>7787,38</w:t>
            </w:r>
          </w:p>
          <w:p w14:paraId="7B0674E1" w14:textId="65693EAE" w:rsidR="003B7212" w:rsidRPr="002D5C3A" w:rsidRDefault="003B7212" w:rsidP="0E41B268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760B538" w14:textId="623D5A14" w:rsidR="003B7212" w:rsidRPr="002D5C3A" w:rsidRDefault="412F25E5" w:rsidP="001D5076">
            <w:pPr>
              <w:spacing w:after="0" w:line="240" w:lineRule="auto"/>
              <w:jc w:val="center"/>
            </w:pPr>
            <w:r w:rsidRPr="0E41B268">
              <w:rPr>
                <w:rFonts w:ascii="Helvetica Neue" w:eastAsia="Helvetica Neue" w:hAnsi="Helvetica Neue" w:cs="Helvetica Neue"/>
                <w:noProof w:val="0"/>
                <w:sz w:val="19"/>
                <w:szCs w:val="19"/>
              </w:rPr>
              <w:t>857,51</w:t>
            </w:r>
          </w:p>
          <w:p w14:paraId="41BEE010" w14:textId="077001A9" w:rsidR="003B7212" w:rsidRPr="002D5C3A" w:rsidRDefault="003B7212" w:rsidP="0E41B268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3B7212" w:rsidRPr="002D5C3A" w14:paraId="488427CB" w14:textId="77777777" w:rsidTr="0E41B268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C05A9D3" w14:textId="77777777" w:rsidR="003B7212" w:rsidRPr="002D5C3A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25BCFEA1" w14:textId="61488B34" w:rsidR="003B7212" w:rsidRPr="002D5C3A" w:rsidRDefault="1FFFEB73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2923677,48</w:t>
            </w:r>
          </w:p>
          <w:p w14:paraId="6050DE3D" w14:textId="3913814E" w:rsidR="003B7212" w:rsidRPr="002D5C3A" w:rsidRDefault="003B7212" w:rsidP="731155A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57976691" w14:textId="7AEE64CF" w:rsidR="003B7212" w:rsidRPr="008E6E52" w:rsidRDefault="1FEDD1E9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  <w:lang w:val="es-CO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 xml:space="preserve">El tiempo máximo se </w:t>
            </w:r>
            <w:proofErr w:type="spellStart"/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excedio</w:t>
            </w:r>
            <w:proofErr w:type="spellEnd"/>
          </w:p>
          <w:p w14:paraId="196ABB28" w14:textId="1213E6F5" w:rsidR="003B7212" w:rsidRPr="008E6E52" w:rsidRDefault="003B7212" w:rsidP="731155A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441DA24" w14:textId="56E82703" w:rsidR="003B7212" w:rsidRPr="002D5C3A" w:rsidRDefault="4C04460D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47660,66</w:t>
            </w:r>
          </w:p>
          <w:p w14:paraId="2E9A9DB6" w14:textId="15641D82" w:rsidR="003B7212" w:rsidRPr="002D5C3A" w:rsidRDefault="003B7212" w:rsidP="731155A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2DAF955A" w14:textId="668CF891" w:rsidR="003B7212" w:rsidRPr="002D5C3A" w:rsidRDefault="6C132999" w:rsidP="001D5076">
            <w:pPr>
              <w:spacing w:after="0" w:line="240" w:lineRule="auto"/>
              <w:jc w:val="center"/>
            </w:pPr>
            <w:r w:rsidRPr="0E41B268">
              <w:rPr>
                <w:rFonts w:ascii="Helvetica Neue" w:eastAsia="Helvetica Neue" w:hAnsi="Helvetica Neue" w:cs="Helvetica Neue"/>
                <w:noProof w:val="0"/>
                <w:sz w:val="19"/>
                <w:szCs w:val="19"/>
              </w:rPr>
              <w:t>34459,38</w:t>
            </w:r>
          </w:p>
          <w:p w14:paraId="7CA12116" w14:textId="34902D6F" w:rsidR="003B7212" w:rsidRPr="002D5C3A" w:rsidRDefault="003B7212" w:rsidP="0E41B268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37FDB2F3" w14:textId="0AF98DEB" w:rsidR="003B7212" w:rsidRPr="002D5C3A" w:rsidRDefault="37B631B2" w:rsidP="001D5076">
            <w:pPr>
              <w:spacing w:after="0" w:line="240" w:lineRule="auto"/>
              <w:jc w:val="center"/>
            </w:pPr>
            <w:r w:rsidRPr="0E41B268">
              <w:rPr>
                <w:rFonts w:ascii="Helvetica Neue" w:eastAsia="Helvetica Neue" w:hAnsi="Helvetica Neue" w:cs="Helvetica Neue"/>
                <w:noProof w:val="0"/>
                <w:sz w:val="19"/>
                <w:szCs w:val="19"/>
              </w:rPr>
              <w:t>3356,50</w:t>
            </w:r>
          </w:p>
          <w:p w14:paraId="42C731E9" w14:textId="29415EBF" w:rsidR="003B7212" w:rsidRPr="002D5C3A" w:rsidRDefault="003B7212" w:rsidP="001D5076">
            <w:pPr>
              <w:spacing w:after="0" w:line="240" w:lineRule="auto"/>
              <w:jc w:val="center"/>
            </w:pPr>
          </w:p>
          <w:p w14:paraId="0C3A4D64" w14:textId="745E7AA4" w:rsidR="003B7212" w:rsidRPr="002D5C3A" w:rsidRDefault="003B7212" w:rsidP="001D5076">
            <w:pPr>
              <w:spacing w:after="0" w:line="240" w:lineRule="auto"/>
              <w:jc w:val="center"/>
            </w:pPr>
          </w:p>
          <w:p w14:paraId="4C7F3E41" w14:textId="537B0BD7" w:rsidR="003B7212" w:rsidRPr="002D5C3A" w:rsidRDefault="003B7212" w:rsidP="0E41B268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3B7212" w:rsidRPr="002D5C3A" w14:paraId="4B2FA59B" w14:textId="77777777" w:rsidTr="0E41B268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F76AF8" w14:textId="77777777" w:rsidR="003B7212" w:rsidRPr="002D5C3A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A5C2DE" w14:textId="5E4ED3BC" w:rsidR="003B7212" w:rsidRPr="008E6E52" w:rsidRDefault="0ACE123A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  <w:lang w:val="es-CO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 xml:space="preserve">El tiempo máximo se </w:t>
            </w:r>
            <w:proofErr w:type="spellStart"/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excedio</w:t>
            </w:r>
            <w:proofErr w:type="spellEnd"/>
          </w:p>
          <w:p w14:paraId="7ECF65DC" w14:textId="30457491" w:rsidR="003B7212" w:rsidRPr="008E6E52" w:rsidRDefault="003B7212" w:rsidP="731155A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5DCC70A" w14:textId="1CA3F9A8" w:rsidR="003B7212" w:rsidRPr="008E6E52" w:rsidRDefault="221D94C0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  <w:lang w:val="es-CO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 xml:space="preserve">El tiempo máximo se </w:t>
            </w:r>
            <w:proofErr w:type="spellStart"/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excedio</w:t>
            </w:r>
            <w:proofErr w:type="spellEnd"/>
          </w:p>
          <w:p w14:paraId="7583AAD8" w14:textId="559CB021" w:rsidR="003B7212" w:rsidRPr="008E6E52" w:rsidRDefault="003B7212" w:rsidP="731155A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D8EE1F" w14:textId="3CE517E1" w:rsidR="003B7212" w:rsidRPr="002D5C3A" w:rsidRDefault="1ACAD713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217265,05</w:t>
            </w:r>
          </w:p>
          <w:p w14:paraId="573E1F79" w14:textId="6F5F67AA" w:rsidR="003B7212" w:rsidRPr="002D5C3A" w:rsidRDefault="003B7212" w:rsidP="731155A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673B1C8" w14:textId="0E7D599F" w:rsidR="003B7212" w:rsidRPr="002D5C3A" w:rsidRDefault="2228F4CE" w:rsidP="001D5076">
            <w:pPr>
              <w:spacing w:after="0" w:line="240" w:lineRule="auto"/>
              <w:jc w:val="center"/>
            </w:pPr>
            <w:r w:rsidRPr="0E41B268">
              <w:rPr>
                <w:rFonts w:ascii="Helvetica Neue" w:eastAsia="Helvetica Neue" w:hAnsi="Helvetica Neue" w:cs="Helvetica Neue"/>
                <w:noProof w:val="0"/>
                <w:sz w:val="19"/>
                <w:szCs w:val="19"/>
              </w:rPr>
              <w:t>1413537.75</w:t>
            </w:r>
          </w:p>
          <w:p w14:paraId="24CF0744" w14:textId="3DCA86CA" w:rsidR="003B7212" w:rsidRPr="002D5C3A" w:rsidRDefault="003B7212" w:rsidP="001D5076">
            <w:pPr>
              <w:spacing w:after="0" w:line="240" w:lineRule="auto"/>
              <w:jc w:val="center"/>
            </w:pPr>
          </w:p>
          <w:p w14:paraId="1F466C7C" w14:textId="3D6455C4" w:rsidR="003B7212" w:rsidRPr="002D5C3A" w:rsidRDefault="003B7212" w:rsidP="001D5076">
            <w:pPr>
              <w:spacing w:after="0" w:line="240" w:lineRule="auto"/>
              <w:jc w:val="center"/>
            </w:pPr>
          </w:p>
          <w:p w14:paraId="054A3A4E" w14:textId="2A6E160B" w:rsidR="003B7212" w:rsidRPr="002D5C3A" w:rsidRDefault="003B7212" w:rsidP="0E41B268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4C5D5DE" w14:textId="025323BD" w:rsidR="003B7212" w:rsidRPr="002D5C3A" w:rsidRDefault="391E5528" w:rsidP="001D5076">
            <w:pPr>
              <w:spacing w:after="0" w:line="240" w:lineRule="auto"/>
              <w:jc w:val="center"/>
            </w:pPr>
            <w:r w:rsidRPr="0E41B268">
              <w:rPr>
                <w:rFonts w:ascii="Helvetica Neue" w:eastAsia="Helvetica Neue" w:hAnsi="Helvetica Neue" w:cs="Helvetica Neue"/>
                <w:noProof w:val="0"/>
                <w:sz w:val="19"/>
                <w:szCs w:val="19"/>
              </w:rPr>
              <w:t>13379,64</w:t>
            </w:r>
          </w:p>
          <w:p w14:paraId="0888276A" w14:textId="241D6715" w:rsidR="003B7212" w:rsidRPr="002D5C3A" w:rsidRDefault="003B7212" w:rsidP="001D5076">
            <w:pPr>
              <w:spacing w:after="0" w:line="240" w:lineRule="auto"/>
              <w:jc w:val="center"/>
            </w:pPr>
          </w:p>
          <w:p w14:paraId="1225D3EA" w14:textId="59A10CF8" w:rsidR="003B7212" w:rsidRPr="002D5C3A" w:rsidRDefault="003B7212" w:rsidP="001D5076">
            <w:pPr>
              <w:spacing w:after="0" w:line="240" w:lineRule="auto"/>
              <w:jc w:val="center"/>
            </w:pPr>
          </w:p>
          <w:p w14:paraId="0BAB718B" w14:textId="06E4D717" w:rsidR="003B7212" w:rsidRPr="002D5C3A" w:rsidRDefault="003B7212" w:rsidP="0E41B268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  <w:tr w:rsidR="003B7212" w:rsidRPr="008E6E52" w14:paraId="2F890922" w14:textId="77777777" w:rsidTr="0E41B268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7DF1096A" w14:textId="77777777" w:rsidR="003B7212" w:rsidRPr="002D5C3A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lastRenderedPageBreak/>
              <w:t>16000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16F2824" w14:textId="54705BC5" w:rsidR="003B7212" w:rsidRPr="008E6E52" w:rsidRDefault="44297B2A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  <w:lang w:val="es-CO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 xml:space="preserve">El tiempo máximo se </w:t>
            </w:r>
            <w:proofErr w:type="spellStart"/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excedio</w:t>
            </w:r>
            <w:proofErr w:type="spellEnd"/>
          </w:p>
          <w:p w14:paraId="23032D1B" w14:textId="551BAD21" w:rsidR="003B7212" w:rsidRPr="008E6E52" w:rsidRDefault="003B7212" w:rsidP="731155A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6FA8E01E" w14:textId="4FBCBDC8" w:rsidR="003B7212" w:rsidRPr="008E6E52" w:rsidRDefault="1FD0380E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  <w:lang w:val="es-CO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 xml:space="preserve">El tiempo máximo se </w:t>
            </w:r>
            <w:proofErr w:type="spellStart"/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excedio</w:t>
            </w:r>
            <w:proofErr w:type="spellEnd"/>
          </w:p>
          <w:p w14:paraId="4BE6398D" w14:textId="47F6064A" w:rsidR="003B7212" w:rsidRPr="008E6E52" w:rsidRDefault="003B7212" w:rsidP="731155A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324856A9" w14:textId="47B0E8E0" w:rsidR="003B7212" w:rsidRPr="008E6E52" w:rsidRDefault="33EE3E6F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  <w:lang w:val="es-CO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 xml:space="preserve">El tiempo máximo se </w:t>
            </w:r>
            <w:proofErr w:type="spellStart"/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excedio</w:t>
            </w:r>
            <w:proofErr w:type="spellEnd"/>
          </w:p>
          <w:p w14:paraId="5A3AC0C5" w14:textId="774A41CF" w:rsidR="003B7212" w:rsidRPr="008E6E52" w:rsidRDefault="003B7212" w:rsidP="731155A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69575D04" w14:textId="4C2A466B" w:rsidR="003B7212" w:rsidRPr="008E6E52" w:rsidRDefault="62103416" w:rsidP="0E41B268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  <w:lang w:val="es-CO"/>
              </w:rPr>
            </w:pPr>
            <w:r w:rsidRPr="0E41B268">
              <w:rPr>
                <w:rFonts w:ascii="Trebuchet MS" w:eastAsia="Trebuchet MS" w:hAnsi="Trebuchet MS" w:cs="Trebuchet MS"/>
                <w:noProof w:val="0"/>
                <w:lang w:val="es-ES"/>
              </w:rPr>
              <w:t xml:space="preserve">El tiempo máximo se </w:t>
            </w:r>
            <w:proofErr w:type="spellStart"/>
            <w:r w:rsidRPr="0E41B268">
              <w:rPr>
                <w:rFonts w:ascii="Trebuchet MS" w:eastAsia="Trebuchet MS" w:hAnsi="Trebuchet MS" w:cs="Trebuchet MS"/>
                <w:noProof w:val="0"/>
                <w:lang w:val="es-ES"/>
              </w:rPr>
              <w:t>excedio</w:t>
            </w:r>
            <w:proofErr w:type="spellEnd"/>
          </w:p>
          <w:p w14:paraId="1B022AA6" w14:textId="20F4F3E5" w:rsidR="003B7212" w:rsidRPr="008E6E52" w:rsidRDefault="003B7212" w:rsidP="0E41B268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632F39A7" w14:textId="0DB60E79" w:rsidR="003B7212" w:rsidRPr="008E6E52" w:rsidRDefault="3072BCB5" w:rsidP="001D5076">
            <w:pPr>
              <w:spacing w:after="0" w:line="240" w:lineRule="auto"/>
              <w:jc w:val="center"/>
            </w:pPr>
            <w:r w:rsidRPr="0E41B268">
              <w:rPr>
                <w:rFonts w:ascii="Helvetica Neue" w:eastAsia="Helvetica Neue" w:hAnsi="Helvetica Neue" w:cs="Helvetica Neue"/>
                <w:noProof w:val="0"/>
                <w:sz w:val="19"/>
                <w:szCs w:val="19"/>
                <w:lang w:val="es-CO"/>
              </w:rPr>
              <w:t>54081,03</w:t>
            </w:r>
          </w:p>
          <w:p w14:paraId="2E4445DA" w14:textId="5C7F79E7" w:rsidR="003B7212" w:rsidRPr="008E6E52" w:rsidRDefault="003B7212" w:rsidP="001D5076">
            <w:pPr>
              <w:spacing w:after="0" w:line="240" w:lineRule="auto"/>
              <w:jc w:val="center"/>
            </w:pPr>
          </w:p>
          <w:p w14:paraId="30E4BA75" w14:textId="70EF3D92" w:rsidR="003B7212" w:rsidRPr="008E6E52" w:rsidRDefault="003B7212" w:rsidP="001D5076">
            <w:pPr>
              <w:spacing w:after="0" w:line="240" w:lineRule="auto"/>
              <w:jc w:val="center"/>
            </w:pPr>
          </w:p>
          <w:p w14:paraId="3D2AD70E" w14:textId="5A6FE3AA" w:rsidR="003B7212" w:rsidRPr="008E6E52" w:rsidRDefault="003B7212" w:rsidP="0E41B268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</w:p>
        </w:tc>
      </w:tr>
      <w:tr w:rsidR="003B7212" w:rsidRPr="008E6E52" w14:paraId="330F39C5" w14:textId="77777777" w:rsidTr="0E41B268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30170C" w14:textId="77777777" w:rsidR="003B7212" w:rsidRPr="002D5C3A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32000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AF0FBF4" w14:textId="5F442B91" w:rsidR="003B7212" w:rsidRPr="000F15DD" w:rsidRDefault="1D4A8418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  <w:r w:rsidRPr="000F15DD">
              <w:rPr>
                <w:rFonts w:ascii="Dax-Regular" w:eastAsia="Times New Roman" w:hAnsi="Dax-Regular" w:cs="Calibri"/>
                <w:noProof w:val="0"/>
                <w:color w:val="000000" w:themeColor="text1"/>
                <w:lang w:val="es-CO"/>
              </w:rPr>
              <w:t xml:space="preserve">El tiempo máximo se </w:t>
            </w:r>
            <w:proofErr w:type="spellStart"/>
            <w:r w:rsidRPr="000F15DD">
              <w:rPr>
                <w:rFonts w:ascii="Dax-Regular" w:eastAsia="Times New Roman" w:hAnsi="Dax-Regular" w:cs="Calibri"/>
                <w:noProof w:val="0"/>
                <w:color w:val="000000" w:themeColor="text1"/>
                <w:lang w:val="es-CO"/>
              </w:rPr>
              <w:t>excedio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5220862" w14:textId="028F250A" w:rsidR="003B7212" w:rsidRPr="008E6E52" w:rsidRDefault="192C573A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  <w:lang w:val="es-CO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 xml:space="preserve">El tiempo máximo se </w:t>
            </w:r>
            <w:proofErr w:type="spellStart"/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excedio</w:t>
            </w:r>
            <w:proofErr w:type="spellEnd"/>
          </w:p>
          <w:p w14:paraId="19FE9C41" w14:textId="7641B798" w:rsidR="003B7212" w:rsidRPr="008E6E52" w:rsidRDefault="003B7212" w:rsidP="731155A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276EF72" w14:textId="4C2A466B" w:rsidR="003B7212" w:rsidRPr="008E6E52" w:rsidRDefault="380BA273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  <w:lang w:val="es-CO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 xml:space="preserve">El tiempo máximo se </w:t>
            </w:r>
            <w:proofErr w:type="spellStart"/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excedio</w:t>
            </w:r>
            <w:proofErr w:type="spellEnd"/>
          </w:p>
          <w:p w14:paraId="57BD3092" w14:textId="4E7728A8" w:rsidR="003B7212" w:rsidRPr="008E6E52" w:rsidRDefault="003B7212" w:rsidP="731155A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510BE3" w14:textId="4C2A466B" w:rsidR="003B7212" w:rsidRPr="008E6E52" w:rsidRDefault="73955ED5" w:rsidP="0E41B268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  <w:lang w:val="es-CO"/>
              </w:rPr>
            </w:pPr>
            <w:r w:rsidRPr="0E41B268">
              <w:rPr>
                <w:rFonts w:ascii="Trebuchet MS" w:eastAsia="Trebuchet MS" w:hAnsi="Trebuchet MS" w:cs="Trebuchet MS"/>
                <w:noProof w:val="0"/>
                <w:lang w:val="es-ES"/>
              </w:rPr>
              <w:t xml:space="preserve">El tiempo máximo se </w:t>
            </w:r>
            <w:proofErr w:type="spellStart"/>
            <w:r w:rsidRPr="0E41B268">
              <w:rPr>
                <w:rFonts w:ascii="Trebuchet MS" w:eastAsia="Trebuchet MS" w:hAnsi="Trebuchet MS" w:cs="Trebuchet MS"/>
                <w:noProof w:val="0"/>
                <w:lang w:val="es-ES"/>
              </w:rPr>
              <w:t>excedio</w:t>
            </w:r>
            <w:proofErr w:type="spellEnd"/>
          </w:p>
          <w:p w14:paraId="0FFD2B68" w14:textId="455B53D8" w:rsidR="003B7212" w:rsidRPr="008E6E52" w:rsidRDefault="003B7212" w:rsidP="0E41B268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4C2AE42" w14:textId="114563DE" w:rsidR="003B7212" w:rsidRPr="008E6E52" w:rsidRDefault="5378465C" w:rsidP="001D5076">
            <w:pPr>
              <w:spacing w:after="0" w:line="240" w:lineRule="auto"/>
              <w:jc w:val="center"/>
            </w:pPr>
            <w:r w:rsidRPr="0E41B268">
              <w:rPr>
                <w:rFonts w:ascii="Helvetica Neue" w:eastAsia="Helvetica Neue" w:hAnsi="Helvetica Neue" w:cs="Helvetica Neue"/>
                <w:noProof w:val="0"/>
                <w:sz w:val="19"/>
                <w:szCs w:val="19"/>
                <w:lang w:val="es-CO"/>
              </w:rPr>
              <w:t>224609,19</w:t>
            </w:r>
          </w:p>
          <w:p w14:paraId="7E76EA80" w14:textId="5F685594" w:rsidR="003B7212" w:rsidRPr="008E6E52" w:rsidRDefault="003B7212" w:rsidP="0E41B268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</w:p>
        </w:tc>
      </w:tr>
      <w:tr w:rsidR="003B7212" w:rsidRPr="008E6E52" w14:paraId="629F73DD" w14:textId="77777777" w:rsidTr="0E41B268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6A280B69" w14:textId="77777777" w:rsidR="003B7212" w:rsidRPr="002D5C3A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64000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D4ABAFA" w14:textId="3A8F0F90" w:rsidR="003B7212" w:rsidRPr="000F15DD" w:rsidRDefault="789FE4D3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  <w:r w:rsidRPr="000F15DD">
              <w:rPr>
                <w:rFonts w:ascii="Dax-Regular" w:eastAsia="Times New Roman" w:hAnsi="Dax-Regular" w:cs="Calibri"/>
                <w:noProof w:val="0"/>
                <w:color w:val="000000" w:themeColor="text1"/>
                <w:lang w:val="es-CO"/>
              </w:rPr>
              <w:t xml:space="preserve">El tiempo máximo se </w:t>
            </w:r>
            <w:proofErr w:type="spellStart"/>
            <w:r w:rsidRPr="000F15DD">
              <w:rPr>
                <w:rFonts w:ascii="Dax-Regular" w:eastAsia="Times New Roman" w:hAnsi="Dax-Regular" w:cs="Calibri"/>
                <w:noProof w:val="0"/>
                <w:color w:val="000000" w:themeColor="text1"/>
                <w:lang w:val="es-CO"/>
              </w:rPr>
              <w:t>excedio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E2C3EC5" w14:textId="5910F108" w:rsidR="003B7212" w:rsidRPr="008E6E52" w:rsidRDefault="437E89BB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  <w:lang w:val="es-CO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 xml:space="preserve">El tiempo máximo se </w:t>
            </w:r>
            <w:proofErr w:type="spellStart"/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excedio</w:t>
            </w:r>
            <w:proofErr w:type="spellEnd"/>
          </w:p>
          <w:p w14:paraId="56F3B7A6" w14:textId="383CD32F" w:rsidR="003B7212" w:rsidRPr="008E6E52" w:rsidRDefault="003B7212" w:rsidP="731155A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212F26F5" w14:textId="793AA70C" w:rsidR="003B7212" w:rsidRPr="008E6E52" w:rsidRDefault="68B77AE7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  <w:lang w:val="es-CO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 xml:space="preserve">El tiempo máximo se </w:t>
            </w:r>
            <w:proofErr w:type="spellStart"/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excedio</w:t>
            </w:r>
            <w:proofErr w:type="spellEnd"/>
          </w:p>
          <w:p w14:paraId="5ED9494C" w14:textId="7A1DFC75" w:rsidR="003B7212" w:rsidRPr="008E6E52" w:rsidRDefault="003B7212" w:rsidP="731155A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6129CCBD" w14:textId="4C2A466B" w:rsidR="003B7212" w:rsidRPr="008E6E52" w:rsidRDefault="64CFA284" w:rsidP="0E41B268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  <w:lang w:val="es-CO"/>
              </w:rPr>
            </w:pPr>
            <w:r w:rsidRPr="0E41B268">
              <w:rPr>
                <w:rFonts w:ascii="Trebuchet MS" w:eastAsia="Trebuchet MS" w:hAnsi="Trebuchet MS" w:cs="Trebuchet MS"/>
                <w:noProof w:val="0"/>
                <w:lang w:val="es-ES"/>
              </w:rPr>
              <w:t xml:space="preserve">El tiempo máximo se </w:t>
            </w:r>
            <w:proofErr w:type="spellStart"/>
            <w:r w:rsidRPr="0E41B268">
              <w:rPr>
                <w:rFonts w:ascii="Trebuchet MS" w:eastAsia="Trebuchet MS" w:hAnsi="Trebuchet MS" w:cs="Trebuchet MS"/>
                <w:noProof w:val="0"/>
                <w:lang w:val="es-ES"/>
              </w:rPr>
              <w:t>excedio</w:t>
            </w:r>
            <w:proofErr w:type="spellEnd"/>
          </w:p>
          <w:p w14:paraId="50DDDB53" w14:textId="7E48B3E1" w:rsidR="003B7212" w:rsidRPr="008E6E52" w:rsidRDefault="003B7212" w:rsidP="0E41B268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4EFA73B" w14:textId="4C2A466B" w:rsidR="003B7212" w:rsidRPr="008E6E52" w:rsidRDefault="64CFA284" w:rsidP="0E41B268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  <w:lang w:val="es-CO"/>
              </w:rPr>
            </w:pPr>
            <w:r w:rsidRPr="0E41B268">
              <w:rPr>
                <w:rFonts w:ascii="Trebuchet MS" w:eastAsia="Trebuchet MS" w:hAnsi="Trebuchet MS" w:cs="Trebuchet MS"/>
                <w:noProof w:val="0"/>
                <w:lang w:val="es-ES"/>
              </w:rPr>
              <w:t xml:space="preserve">El tiempo máximo se </w:t>
            </w:r>
            <w:proofErr w:type="spellStart"/>
            <w:r w:rsidRPr="0E41B268">
              <w:rPr>
                <w:rFonts w:ascii="Trebuchet MS" w:eastAsia="Trebuchet MS" w:hAnsi="Trebuchet MS" w:cs="Trebuchet MS"/>
                <w:noProof w:val="0"/>
                <w:lang w:val="es-ES"/>
              </w:rPr>
              <w:t>excedio</w:t>
            </w:r>
            <w:proofErr w:type="spellEnd"/>
          </w:p>
          <w:p w14:paraId="6A33DC83" w14:textId="1144FECC" w:rsidR="003B7212" w:rsidRPr="008E6E52" w:rsidRDefault="003B7212" w:rsidP="0E41B268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</w:p>
        </w:tc>
      </w:tr>
      <w:tr w:rsidR="003B7212" w:rsidRPr="008E6E52" w14:paraId="2318BCAB" w14:textId="77777777" w:rsidTr="0E41B268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2CE32B" w14:textId="77777777" w:rsidR="003B7212" w:rsidRPr="002D5C3A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128000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663200D" w14:textId="32855E17" w:rsidR="003B7212" w:rsidRPr="008E6E52" w:rsidRDefault="44ACA314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  <w:lang w:val="es-CO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 xml:space="preserve">El tiempo máximo se </w:t>
            </w:r>
            <w:proofErr w:type="spellStart"/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excedio</w:t>
            </w:r>
            <w:proofErr w:type="spellEnd"/>
          </w:p>
          <w:p w14:paraId="4713A217" w14:textId="23FEBB49" w:rsidR="003B7212" w:rsidRPr="008E6E52" w:rsidRDefault="003B7212" w:rsidP="731155A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1A54CAF" w14:textId="381A06D0" w:rsidR="003B7212" w:rsidRPr="008E6E52" w:rsidRDefault="26000BA9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  <w:lang w:val="es-CO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 xml:space="preserve">El tiempo máximo se </w:t>
            </w:r>
            <w:proofErr w:type="spellStart"/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excedio</w:t>
            </w:r>
            <w:proofErr w:type="spellEnd"/>
          </w:p>
          <w:p w14:paraId="573E3268" w14:textId="66720E19" w:rsidR="003B7212" w:rsidRPr="008E6E52" w:rsidRDefault="003B7212" w:rsidP="731155A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7AD4F3A" w14:textId="54D86E63" w:rsidR="003B7212" w:rsidRPr="008E6E52" w:rsidRDefault="57C4E2D3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  <w:lang w:val="es-CO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 xml:space="preserve">El tiempo máximo se </w:t>
            </w:r>
            <w:proofErr w:type="spellStart"/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excedio</w:t>
            </w:r>
            <w:proofErr w:type="spellEnd"/>
          </w:p>
          <w:p w14:paraId="0820A8C2" w14:textId="088A77C2" w:rsidR="003B7212" w:rsidRPr="008E6E52" w:rsidRDefault="003B7212" w:rsidP="731155A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A370796" w14:textId="4C2A466B" w:rsidR="003B7212" w:rsidRPr="008E6E52" w:rsidRDefault="4C179925" w:rsidP="0E41B268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  <w:lang w:val="es-CO"/>
              </w:rPr>
            </w:pPr>
            <w:r w:rsidRPr="0E41B268">
              <w:rPr>
                <w:rFonts w:ascii="Trebuchet MS" w:eastAsia="Trebuchet MS" w:hAnsi="Trebuchet MS" w:cs="Trebuchet MS"/>
                <w:noProof w:val="0"/>
                <w:lang w:val="es-ES"/>
              </w:rPr>
              <w:t xml:space="preserve">El tiempo máximo se </w:t>
            </w:r>
            <w:proofErr w:type="spellStart"/>
            <w:r w:rsidRPr="0E41B268">
              <w:rPr>
                <w:rFonts w:ascii="Trebuchet MS" w:eastAsia="Trebuchet MS" w:hAnsi="Trebuchet MS" w:cs="Trebuchet MS"/>
                <w:noProof w:val="0"/>
                <w:lang w:val="es-ES"/>
              </w:rPr>
              <w:t>excedio</w:t>
            </w:r>
            <w:proofErr w:type="spellEnd"/>
          </w:p>
          <w:p w14:paraId="67F6E04F" w14:textId="5BBFD0AE" w:rsidR="003B7212" w:rsidRPr="008E6E52" w:rsidRDefault="003B7212" w:rsidP="0E41B268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3AFB0B9" w14:textId="4C2A466B" w:rsidR="003B7212" w:rsidRPr="008E6E52" w:rsidRDefault="4C179925" w:rsidP="0E41B268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  <w:lang w:val="es-CO"/>
              </w:rPr>
            </w:pPr>
            <w:r w:rsidRPr="0E41B268">
              <w:rPr>
                <w:rFonts w:ascii="Trebuchet MS" w:eastAsia="Trebuchet MS" w:hAnsi="Trebuchet MS" w:cs="Trebuchet MS"/>
                <w:noProof w:val="0"/>
                <w:lang w:val="es-ES"/>
              </w:rPr>
              <w:t xml:space="preserve">El tiempo máximo se </w:t>
            </w:r>
            <w:proofErr w:type="spellStart"/>
            <w:r w:rsidRPr="0E41B268">
              <w:rPr>
                <w:rFonts w:ascii="Trebuchet MS" w:eastAsia="Trebuchet MS" w:hAnsi="Trebuchet MS" w:cs="Trebuchet MS"/>
                <w:noProof w:val="0"/>
                <w:lang w:val="es-ES"/>
              </w:rPr>
              <w:t>excedio</w:t>
            </w:r>
            <w:proofErr w:type="spellEnd"/>
          </w:p>
          <w:p w14:paraId="05081BA2" w14:textId="041497EA" w:rsidR="003B7212" w:rsidRPr="008E6E52" w:rsidRDefault="003B7212" w:rsidP="0E41B268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</w:p>
        </w:tc>
      </w:tr>
      <w:tr w:rsidR="003B7212" w:rsidRPr="008E6E52" w14:paraId="71C0754A" w14:textId="77777777" w:rsidTr="0E41B268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70AA30C" w14:textId="77777777" w:rsidR="003B7212" w:rsidRPr="002D5C3A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256000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190C849" w14:textId="406D5580" w:rsidR="003B7212" w:rsidRPr="008E6E52" w:rsidRDefault="61D7D836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  <w:lang w:val="es-CO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 xml:space="preserve">El tiempo máximo se </w:t>
            </w:r>
            <w:proofErr w:type="spellStart"/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excedio</w:t>
            </w:r>
            <w:proofErr w:type="spellEnd"/>
          </w:p>
          <w:p w14:paraId="3E1DBC4E" w14:textId="628E4B4D" w:rsidR="003B7212" w:rsidRPr="008E6E52" w:rsidRDefault="003B7212" w:rsidP="731155A1">
            <w:pPr>
              <w:spacing w:after="0" w:line="240" w:lineRule="auto"/>
              <w:jc w:val="center"/>
              <w:rPr>
                <w:noProof w:val="0"/>
                <w:lang w:val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D2FB63A" w14:textId="5CF47AE5" w:rsidR="003B7212" w:rsidRPr="008E6E52" w:rsidRDefault="61D7D836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  <w:lang w:val="es-CO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 xml:space="preserve">El tiempo máximo se </w:t>
            </w:r>
            <w:proofErr w:type="spellStart"/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excedio</w:t>
            </w:r>
            <w:proofErr w:type="spellEnd"/>
          </w:p>
          <w:p w14:paraId="15CDD7FA" w14:textId="76FBBFBC" w:rsidR="003B7212" w:rsidRPr="008E6E52" w:rsidRDefault="003B7212" w:rsidP="731155A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C3A0829" w14:textId="295DB0D7" w:rsidR="003B7212" w:rsidRPr="008E6E52" w:rsidRDefault="5CB44387" w:rsidP="731155A1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  <w:lang w:val="es-CO"/>
              </w:rPr>
            </w:pPr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 xml:space="preserve">El tiempo máximo se </w:t>
            </w:r>
            <w:proofErr w:type="spellStart"/>
            <w:r w:rsidRPr="731155A1">
              <w:rPr>
                <w:rFonts w:ascii="Trebuchet MS" w:eastAsia="Trebuchet MS" w:hAnsi="Trebuchet MS" w:cs="Trebuchet MS"/>
                <w:noProof w:val="0"/>
                <w:lang w:val="es-ES"/>
              </w:rPr>
              <w:t>excedio</w:t>
            </w:r>
            <w:proofErr w:type="spellEnd"/>
          </w:p>
          <w:p w14:paraId="14E34AEB" w14:textId="2C720B57" w:rsidR="003B7212" w:rsidRPr="008E6E52" w:rsidRDefault="003B7212" w:rsidP="731155A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29A4F77" w14:textId="4C2A466B" w:rsidR="003B7212" w:rsidRPr="008E6E52" w:rsidRDefault="59A84662" w:rsidP="0E41B268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  <w:lang w:val="es-CO"/>
              </w:rPr>
            </w:pPr>
            <w:r w:rsidRPr="0E41B268">
              <w:rPr>
                <w:rFonts w:ascii="Trebuchet MS" w:eastAsia="Trebuchet MS" w:hAnsi="Trebuchet MS" w:cs="Trebuchet MS"/>
                <w:noProof w:val="0"/>
                <w:lang w:val="es-ES"/>
              </w:rPr>
              <w:t xml:space="preserve">El tiempo máximo se </w:t>
            </w:r>
            <w:proofErr w:type="spellStart"/>
            <w:r w:rsidRPr="0E41B268">
              <w:rPr>
                <w:rFonts w:ascii="Trebuchet MS" w:eastAsia="Trebuchet MS" w:hAnsi="Trebuchet MS" w:cs="Trebuchet MS"/>
                <w:noProof w:val="0"/>
                <w:lang w:val="es-ES"/>
              </w:rPr>
              <w:t>excedio</w:t>
            </w:r>
            <w:proofErr w:type="spellEnd"/>
          </w:p>
          <w:p w14:paraId="6EBDDC94" w14:textId="3D3B01E9" w:rsidR="003B7212" w:rsidRPr="008E6E52" w:rsidRDefault="003B7212" w:rsidP="0E41B268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547BC2E4" w14:textId="4C2A466B" w:rsidR="003B7212" w:rsidRPr="008E6E52" w:rsidRDefault="59A84662" w:rsidP="0E41B268">
            <w:pPr>
              <w:spacing w:after="0" w:line="240" w:lineRule="auto"/>
              <w:rPr>
                <w:rFonts w:ascii="Trebuchet MS" w:eastAsia="Trebuchet MS" w:hAnsi="Trebuchet MS" w:cs="Trebuchet MS"/>
                <w:noProof w:val="0"/>
                <w:lang w:val="es-CO"/>
              </w:rPr>
            </w:pPr>
            <w:r w:rsidRPr="0E41B268">
              <w:rPr>
                <w:rFonts w:ascii="Trebuchet MS" w:eastAsia="Trebuchet MS" w:hAnsi="Trebuchet MS" w:cs="Trebuchet MS"/>
                <w:noProof w:val="0"/>
                <w:lang w:val="es-ES"/>
              </w:rPr>
              <w:t xml:space="preserve">El tiempo máximo se </w:t>
            </w:r>
            <w:proofErr w:type="spellStart"/>
            <w:r w:rsidRPr="0E41B268">
              <w:rPr>
                <w:rFonts w:ascii="Trebuchet MS" w:eastAsia="Trebuchet MS" w:hAnsi="Trebuchet MS" w:cs="Trebuchet MS"/>
                <w:noProof w:val="0"/>
                <w:lang w:val="es-ES"/>
              </w:rPr>
              <w:t>excedio</w:t>
            </w:r>
            <w:proofErr w:type="spellEnd"/>
          </w:p>
          <w:p w14:paraId="04C41759" w14:textId="2F2D11FA" w:rsidR="003B7212" w:rsidRPr="008E6E52" w:rsidRDefault="003B7212" w:rsidP="0E41B268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  <w:lang w:val="es-CO"/>
              </w:rPr>
            </w:pPr>
          </w:p>
        </w:tc>
      </w:tr>
      <w:tr w:rsidR="003B7212" w:rsidRPr="002D5C3A" w14:paraId="11C71F6F" w14:textId="77777777" w:rsidTr="0E41B268">
        <w:trPr>
          <w:trHeight w:val="287"/>
        </w:trPr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7F608E6A" w14:textId="77777777" w:rsidR="003B7212" w:rsidRPr="002D5C3A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512000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14:paraId="3644867F" w14:textId="77777777" w:rsidR="003B7212" w:rsidRPr="002D5C3A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14:paraId="7DE89811" w14:textId="77777777" w:rsidR="003B7212" w:rsidRPr="002D5C3A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14:paraId="5F1EAD86" w14:textId="77777777" w:rsidR="003B7212" w:rsidRPr="002D5C3A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14:paraId="36F3D681" w14:textId="77777777" w:rsidR="003B7212" w:rsidRPr="002D5C3A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14:paraId="4378F120" w14:textId="77777777" w:rsidR="003B7212" w:rsidRPr="002D5C3A" w:rsidRDefault="003B7212" w:rsidP="001D507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</w:tr>
    </w:tbl>
    <w:p w14:paraId="1F0DB1C1" w14:textId="77777777" w:rsidR="003B7212" w:rsidRPr="00E36356" w:rsidRDefault="003B7212" w:rsidP="003B7212">
      <w:pPr>
        <w:pStyle w:val="Descripcin"/>
        <w:ind w:left="360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3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tiempos de ejecución para los ordenamientos iterativos en la representación lista enlazada.</w:t>
      </w:r>
    </w:p>
    <w:tbl>
      <w:tblPr>
        <w:tblStyle w:val="Tablaconcuadrcula2-nfasis3"/>
        <w:tblW w:w="8790" w:type="dxa"/>
        <w:jc w:val="center"/>
        <w:tblLook w:val="04A0" w:firstRow="1" w:lastRow="0" w:firstColumn="1" w:lastColumn="0" w:noHBand="0" w:noVBand="1"/>
      </w:tblPr>
      <w:tblGrid>
        <w:gridCol w:w="2460"/>
        <w:gridCol w:w="2910"/>
        <w:gridCol w:w="3420"/>
      </w:tblGrid>
      <w:tr w:rsidR="003B7212" w:rsidRPr="00E36356" w14:paraId="4A466EAD" w14:textId="77777777" w:rsidTr="0E41B2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6B68F714" w14:textId="77777777" w:rsidR="003B7212" w:rsidRPr="00E36356" w:rsidRDefault="003B7212" w:rsidP="001D5076">
            <w:pPr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Algoritmo</w:t>
            </w:r>
          </w:p>
        </w:tc>
        <w:tc>
          <w:tcPr>
            <w:tcW w:w="2910" w:type="dxa"/>
          </w:tcPr>
          <w:p w14:paraId="34DB9C6C" w14:textId="77777777" w:rsidR="003B7212" w:rsidRPr="00E36356" w:rsidRDefault="003B7212" w:rsidP="001D50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Arreglo (ARRAYLIST)</w:t>
            </w:r>
          </w:p>
        </w:tc>
        <w:tc>
          <w:tcPr>
            <w:tcW w:w="3420" w:type="dxa"/>
          </w:tcPr>
          <w:p w14:paraId="680CB346" w14:textId="77777777" w:rsidR="003B7212" w:rsidRPr="00E36356" w:rsidRDefault="003B7212" w:rsidP="001D50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Lista enlazada (LINKED_LIST)</w:t>
            </w:r>
          </w:p>
        </w:tc>
      </w:tr>
      <w:tr w:rsidR="003B7212" w:rsidRPr="00E36356" w14:paraId="226D45D8" w14:textId="77777777" w:rsidTr="0E41B2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0B10D26B" w14:textId="77777777" w:rsidR="003B7212" w:rsidRPr="00E36356" w:rsidRDefault="003B7212" w:rsidP="001D5076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proofErr w:type="spellStart"/>
            <w:r>
              <w:rPr>
                <w:rFonts w:ascii="Dax-Regular" w:hAnsi="Dax-Regular"/>
                <w:noProof w:val="0"/>
                <w:lang w:val="es-419"/>
              </w:rPr>
              <w:t>Merge</w:t>
            </w:r>
            <w:proofErr w:type="spellEnd"/>
            <w:r w:rsidRPr="00E36356">
              <w:rPr>
                <w:rFonts w:ascii="Dax-Regular" w:hAnsi="Dax-Regular"/>
                <w:noProof w:val="0"/>
                <w:lang w:val="es-419"/>
              </w:rPr>
              <w:t xml:space="preserve"> </w:t>
            </w:r>
            <w:proofErr w:type="spellStart"/>
            <w:r w:rsidRPr="00E36356">
              <w:rPr>
                <w:rFonts w:ascii="Dax-Regular" w:hAnsi="Dax-Regular"/>
                <w:noProof w:val="0"/>
                <w:lang w:val="es-419"/>
              </w:rPr>
              <w:t>sort</w:t>
            </w:r>
            <w:proofErr w:type="spellEnd"/>
          </w:p>
        </w:tc>
        <w:tc>
          <w:tcPr>
            <w:tcW w:w="2910" w:type="dxa"/>
          </w:tcPr>
          <w:p w14:paraId="1F65181B" w14:textId="511DBB30" w:rsidR="003B7212" w:rsidRPr="00E36356" w:rsidRDefault="59B2104F" w:rsidP="001D507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E41B268">
              <w:rPr>
                <w:rFonts w:ascii="Dax-Regular" w:hAnsi="Dax-Regular"/>
                <w:noProof w:val="0"/>
                <w:lang w:val="es-419"/>
              </w:rPr>
              <w:t>x</w:t>
            </w:r>
          </w:p>
        </w:tc>
        <w:tc>
          <w:tcPr>
            <w:tcW w:w="3420" w:type="dxa"/>
          </w:tcPr>
          <w:p w14:paraId="045A975C" w14:textId="77777777" w:rsidR="003B7212" w:rsidRPr="00E36356" w:rsidRDefault="003B7212" w:rsidP="001D507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  <w:tr w:rsidR="003B7212" w:rsidRPr="00E36356" w14:paraId="7C4BDB8A" w14:textId="77777777" w:rsidTr="0E41B26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551D2365" w14:textId="77777777" w:rsidR="003B7212" w:rsidRPr="00E36356" w:rsidRDefault="003B7212" w:rsidP="001D5076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Quick</w:t>
            </w:r>
            <w:r w:rsidRPr="00E36356">
              <w:rPr>
                <w:rFonts w:ascii="Dax-Regular" w:hAnsi="Dax-Regular"/>
                <w:noProof w:val="0"/>
                <w:lang w:val="es-419"/>
              </w:rPr>
              <w:t xml:space="preserve"> </w:t>
            </w:r>
            <w:proofErr w:type="spellStart"/>
            <w:r w:rsidRPr="00E36356">
              <w:rPr>
                <w:rFonts w:ascii="Dax-Regular" w:hAnsi="Dax-Regular"/>
                <w:noProof w:val="0"/>
                <w:lang w:val="es-419"/>
              </w:rPr>
              <w:t>sort</w:t>
            </w:r>
            <w:proofErr w:type="spellEnd"/>
            <w:r w:rsidRPr="00E36356">
              <w:rPr>
                <w:noProof w:val="0"/>
                <w:lang w:val="es-419"/>
              </w:rPr>
              <w:tab/>
            </w:r>
          </w:p>
        </w:tc>
        <w:tc>
          <w:tcPr>
            <w:tcW w:w="2910" w:type="dxa"/>
          </w:tcPr>
          <w:p w14:paraId="59E3AECF" w14:textId="77777777" w:rsidR="003B7212" w:rsidRPr="00E36356" w:rsidRDefault="003B7212" w:rsidP="001D507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3420" w:type="dxa"/>
          </w:tcPr>
          <w:p w14:paraId="0EB6223B" w14:textId="77777777" w:rsidR="003B7212" w:rsidRPr="00E36356" w:rsidRDefault="003B7212" w:rsidP="001D507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</w:p>
        </w:tc>
      </w:tr>
    </w:tbl>
    <w:p w14:paraId="0532407C" w14:textId="77777777" w:rsidR="003B7212" w:rsidRPr="00E36356" w:rsidRDefault="003B7212" w:rsidP="003B7212">
      <w:pPr>
        <w:pStyle w:val="Descripcin"/>
        <w:jc w:val="center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4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eficiencia de acuerdo con los algoritmos de ordenamientos y estructuras de datos utilizadas.</w:t>
      </w:r>
    </w:p>
    <w:p w14:paraId="13B2EE4D" w14:textId="77777777" w:rsidR="003B7212" w:rsidRDefault="003B7212" w:rsidP="007F0157">
      <w:pPr>
        <w:pStyle w:val="Ttulo2"/>
        <w:rPr>
          <w:b/>
          <w:bCs/>
          <w:noProof w:val="0"/>
          <w:lang w:val="es-419"/>
        </w:rPr>
      </w:pPr>
    </w:p>
    <w:p w14:paraId="75E035D2" w14:textId="3D73849A" w:rsidR="007F0157" w:rsidRPr="00D33975" w:rsidRDefault="007F0157" w:rsidP="007F0157">
      <w:pPr>
        <w:pStyle w:val="Ttulo2"/>
        <w:rPr>
          <w:b/>
          <w:bCs/>
          <w:noProof w:val="0"/>
          <w:lang w:val="es-419"/>
        </w:rPr>
      </w:pPr>
      <w:r w:rsidRPr="00D33975">
        <w:rPr>
          <w:b/>
          <w:bCs/>
          <w:noProof w:val="0"/>
          <w:lang w:val="es-419"/>
        </w:rPr>
        <w:t>Graficas</w:t>
      </w:r>
    </w:p>
    <w:p w14:paraId="475C3AD9" w14:textId="3FBA68F6" w:rsidR="00A31D97" w:rsidRPr="00E36356" w:rsidRDefault="00A31D97" w:rsidP="00A31D97">
      <w:pPr>
        <w:pStyle w:val="Prrafodelista"/>
        <w:numPr>
          <w:ilvl w:val="0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 xml:space="preserve">Cinco gráficas generadas por los resultados de las pruebas de rendimiento en la </w:t>
      </w:r>
      <w:r w:rsidRPr="00E36356">
        <w:rPr>
          <w:rFonts w:ascii="Dax-Regular" w:hAnsi="Dax-Regular"/>
          <w:b/>
          <w:bCs/>
          <w:lang w:val="es-419"/>
        </w:rPr>
        <w:t xml:space="preserve">Maquina </w:t>
      </w:r>
      <w:r>
        <w:rPr>
          <w:rFonts w:ascii="Dax-Regular" w:hAnsi="Dax-Regular"/>
          <w:b/>
          <w:bCs/>
          <w:lang w:val="es-419"/>
        </w:rPr>
        <w:t>2</w:t>
      </w:r>
      <w:r w:rsidRPr="00E36356">
        <w:rPr>
          <w:rFonts w:ascii="Dax-Regular" w:hAnsi="Dax-Regular"/>
          <w:b/>
          <w:bCs/>
          <w:lang w:val="es-419"/>
        </w:rPr>
        <w:t>.</w:t>
      </w:r>
    </w:p>
    <w:p w14:paraId="384A619C" w14:textId="77777777" w:rsidR="00A31D97" w:rsidRPr="00E36356" w:rsidRDefault="00A31D97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E41B268">
        <w:rPr>
          <w:rFonts w:ascii="Dax-Regular" w:hAnsi="Dax-Regular"/>
          <w:lang w:val="es-419"/>
        </w:rPr>
        <w:t>Comparación de rendimiento ARRAYLIST.</w:t>
      </w:r>
    </w:p>
    <w:p w14:paraId="59A87049" w14:textId="1498C4C4" w:rsidR="0E41B268" w:rsidRDefault="0E41B268" w:rsidP="0E41B268">
      <w:pPr>
        <w:spacing w:after="0"/>
        <w:jc w:val="both"/>
        <w:rPr>
          <w:rFonts w:ascii="Dax-Regular" w:hAnsi="Dax-Regular"/>
          <w:lang w:val="es-419"/>
        </w:rPr>
      </w:pPr>
    </w:p>
    <w:p w14:paraId="19883BD8" w14:textId="60320418" w:rsidR="4513C4D8" w:rsidRDefault="4513C4D8" w:rsidP="0E41B268">
      <w:pPr>
        <w:spacing w:after="0"/>
        <w:jc w:val="both"/>
        <w:rPr>
          <w:rFonts w:ascii="Dax-Regular" w:hAnsi="Dax-Regular"/>
          <w:lang w:val="es-419"/>
        </w:rPr>
      </w:pPr>
      <w:r>
        <w:lastRenderedPageBreak/>
        <w:drawing>
          <wp:inline distT="0" distB="0" distL="0" distR="0" wp14:anchorId="440F7AD8" wp14:editId="3D8378F4">
            <wp:extent cx="5581650" cy="3221077"/>
            <wp:effectExtent l="0" t="0" r="0" b="0"/>
            <wp:docPr id="1834260978" name="Imagen 1834260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22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3504" w14:textId="21D15117" w:rsidR="0E41B268" w:rsidRDefault="0E41B268" w:rsidP="0E41B268">
      <w:pPr>
        <w:spacing w:after="0"/>
        <w:jc w:val="both"/>
        <w:rPr>
          <w:rFonts w:ascii="Dax-Regular" w:hAnsi="Dax-Regular"/>
          <w:lang w:val="es-419"/>
        </w:rPr>
      </w:pPr>
    </w:p>
    <w:p w14:paraId="139AE9E9" w14:textId="1C99AC6D" w:rsidR="0E41B268" w:rsidRDefault="0E41B268" w:rsidP="0E41B268">
      <w:pPr>
        <w:spacing w:after="0"/>
        <w:jc w:val="both"/>
        <w:rPr>
          <w:rFonts w:ascii="Dax-Regular" w:hAnsi="Dax-Regular"/>
          <w:lang w:val="es-419"/>
        </w:rPr>
      </w:pPr>
    </w:p>
    <w:p w14:paraId="188F8227" w14:textId="77777777" w:rsidR="00A31D97" w:rsidRPr="00E36356" w:rsidRDefault="00A31D97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E41B268">
        <w:rPr>
          <w:rFonts w:ascii="Dax-Regular" w:hAnsi="Dax-Regular"/>
          <w:lang w:val="es-419"/>
        </w:rPr>
        <w:t>Comparación de rendimiento LINKED_LIST.</w:t>
      </w:r>
    </w:p>
    <w:p w14:paraId="38D60758" w14:textId="4814B02D" w:rsidR="0E41B268" w:rsidRDefault="0E41B268" w:rsidP="0E41B268">
      <w:pPr>
        <w:spacing w:after="0"/>
        <w:jc w:val="both"/>
        <w:rPr>
          <w:rFonts w:ascii="Dax-Regular" w:hAnsi="Dax-Regular"/>
          <w:lang w:val="es-419"/>
        </w:rPr>
      </w:pPr>
    </w:p>
    <w:p w14:paraId="5CEB3550" w14:textId="0777FB49" w:rsidR="62BFBAED" w:rsidRDefault="62BFBAED" w:rsidP="0E41B268">
      <w:pPr>
        <w:spacing w:after="0"/>
        <w:jc w:val="both"/>
        <w:rPr>
          <w:rFonts w:ascii="Dax-Regular" w:hAnsi="Dax-Regular"/>
          <w:lang w:val="es-419"/>
        </w:rPr>
      </w:pPr>
      <w:r>
        <w:drawing>
          <wp:inline distT="0" distB="0" distL="0" distR="0" wp14:anchorId="6461B5BC" wp14:editId="7E3581E3">
            <wp:extent cx="4572000" cy="2600325"/>
            <wp:effectExtent l="0" t="0" r="0" b="0"/>
            <wp:docPr id="1844279089" name="Imagen 1844279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6A16" w14:textId="1BBE6721" w:rsidR="0E41B268" w:rsidRDefault="0E41B268" w:rsidP="0E41B268">
      <w:pPr>
        <w:spacing w:after="0"/>
        <w:jc w:val="both"/>
        <w:rPr>
          <w:rFonts w:ascii="Dax-Regular" w:hAnsi="Dax-Regular"/>
          <w:lang w:val="es-419"/>
        </w:rPr>
      </w:pPr>
    </w:p>
    <w:p w14:paraId="5480DBE5" w14:textId="77777777" w:rsidR="00A31D97" w:rsidRPr="00E36356" w:rsidRDefault="00A31D97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E41B268">
        <w:rPr>
          <w:rFonts w:ascii="Dax-Regular" w:hAnsi="Dax-Regular"/>
          <w:lang w:val="es-419"/>
        </w:rPr>
        <w:t xml:space="preserve">Comparación de rendimiento para </w:t>
      </w:r>
      <w:proofErr w:type="spellStart"/>
      <w:r w:rsidRPr="0E41B268">
        <w:rPr>
          <w:rFonts w:ascii="Dax-Regular" w:hAnsi="Dax-Regular"/>
          <w:lang w:val="es-419"/>
        </w:rPr>
        <w:t>Insertion</w:t>
      </w:r>
      <w:proofErr w:type="spellEnd"/>
      <w:r w:rsidRPr="0E41B268">
        <w:rPr>
          <w:rFonts w:ascii="Dax-Regular" w:hAnsi="Dax-Regular"/>
          <w:lang w:val="es-419"/>
        </w:rPr>
        <w:t xml:space="preserve"> </w:t>
      </w:r>
      <w:proofErr w:type="spellStart"/>
      <w:r w:rsidRPr="0E41B268">
        <w:rPr>
          <w:rFonts w:ascii="Dax-Regular" w:hAnsi="Dax-Regular"/>
          <w:lang w:val="es-419"/>
        </w:rPr>
        <w:t>Sort</w:t>
      </w:r>
      <w:proofErr w:type="spellEnd"/>
      <w:r w:rsidRPr="0E41B268">
        <w:rPr>
          <w:rFonts w:ascii="Dax-Regular" w:hAnsi="Dax-Regular"/>
          <w:lang w:val="es-419"/>
        </w:rPr>
        <w:t>.</w:t>
      </w:r>
    </w:p>
    <w:p w14:paraId="47F0FD51" w14:textId="18759A63" w:rsidR="0E41B268" w:rsidRDefault="0E41B268" w:rsidP="0E41B268">
      <w:pPr>
        <w:spacing w:after="0"/>
        <w:jc w:val="both"/>
        <w:rPr>
          <w:rFonts w:ascii="Dax-Regular" w:hAnsi="Dax-Regular"/>
          <w:lang w:val="es-419"/>
        </w:rPr>
      </w:pPr>
    </w:p>
    <w:p w14:paraId="7C1C516D" w14:textId="1F82DC69" w:rsidR="1B5CFD21" w:rsidRDefault="1B5CFD21" w:rsidP="0E41B268">
      <w:pPr>
        <w:spacing w:after="0"/>
        <w:jc w:val="both"/>
        <w:rPr>
          <w:rFonts w:ascii="Dax-Regular" w:hAnsi="Dax-Regular"/>
          <w:lang w:val="es-419"/>
        </w:rPr>
      </w:pPr>
      <w:r>
        <w:lastRenderedPageBreak/>
        <w:drawing>
          <wp:inline distT="0" distB="0" distL="0" distR="0" wp14:anchorId="05328F4A" wp14:editId="7F7101F6">
            <wp:extent cx="4572000" cy="2628900"/>
            <wp:effectExtent l="0" t="0" r="0" b="0"/>
            <wp:docPr id="670864423" name="Imagen 670864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3A7E" w14:textId="759654EE" w:rsidR="0E41B268" w:rsidRDefault="0E41B268" w:rsidP="0E41B268">
      <w:pPr>
        <w:spacing w:after="0"/>
        <w:jc w:val="both"/>
        <w:rPr>
          <w:rFonts w:ascii="Dax-Regular" w:hAnsi="Dax-Regular"/>
          <w:lang w:val="es-419"/>
        </w:rPr>
      </w:pPr>
    </w:p>
    <w:p w14:paraId="65D46A87" w14:textId="3AE2558A" w:rsidR="0E41B268" w:rsidRDefault="0E41B268" w:rsidP="0E41B268">
      <w:pPr>
        <w:spacing w:after="0"/>
        <w:jc w:val="both"/>
        <w:rPr>
          <w:rFonts w:ascii="Dax-Regular" w:hAnsi="Dax-Regular"/>
          <w:lang w:val="es-419"/>
        </w:rPr>
      </w:pPr>
    </w:p>
    <w:p w14:paraId="6E80D633" w14:textId="77777777" w:rsidR="00A31D97" w:rsidRPr="00E36356" w:rsidRDefault="00A31D97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E41B268">
        <w:rPr>
          <w:rFonts w:ascii="Dax-Regular" w:hAnsi="Dax-Regular"/>
          <w:lang w:val="es-419"/>
        </w:rPr>
        <w:t xml:space="preserve">Comparación de rendimiento para </w:t>
      </w:r>
      <w:proofErr w:type="spellStart"/>
      <w:r w:rsidRPr="0E41B268">
        <w:rPr>
          <w:rFonts w:ascii="Dax-Regular" w:hAnsi="Dax-Regular"/>
          <w:lang w:val="es-419"/>
        </w:rPr>
        <w:t>Selection</w:t>
      </w:r>
      <w:proofErr w:type="spellEnd"/>
      <w:r w:rsidRPr="0E41B268">
        <w:rPr>
          <w:rFonts w:ascii="Dax-Regular" w:hAnsi="Dax-Regular"/>
          <w:lang w:val="es-419"/>
        </w:rPr>
        <w:t xml:space="preserve"> </w:t>
      </w:r>
      <w:proofErr w:type="spellStart"/>
      <w:r w:rsidRPr="0E41B268">
        <w:rPr>
          <w:rFonts w:ascii="Dax-Regular" w:hAnsi="Dax-Regular"/>
          <w:lang w:val="es-419"/>
        </w:rPr>
        <w:t>Sort</w:t>
      </w:r>
      <w:proofErr w:type="spellEnd"/>
      <w:r w:rsidRPr="0E41B268">
        <w:rPr>
          <w:rFonts w:ascii="Dax-Regular" w:hAnsi="Dax-Regular"/>
          <w:lang w:val="es-419"/>
        </w:rPr>
        <w:t>.</w:t>
      </w:r>
    </w:p>
    <w:p w14:paraId="62F845E7" w14:textId="53D37D2A" w:rsidR="0E41B268" w:rsidRDefault="0E41B268" w:rsidP="0E41B268">
      <w:pPr>
        <w:spacing w:after="0"/>
        <w:ind w:left="720"/>
        <w:jc w:val="both"/>
        <w:rPr>
          <w:rFonts w:ascii="Dax-Regular" w:hAnsi="Dax-Regular"/>
          <w:lang w:val="es-419"/>
        </w:rPr>
      </w:pPr>
    </w:p>
    <w:p w14:paraId="11A70109" w14:textId="0915F304" w:rsidR="0E41B268" w:rsidRDefault="0E41B268" w:rsidP="0E41B268">
      <w:pPr>
        <w:spacing w:after="0"/>
        <w:jc w:val="both"/>
        <w:rPr>
          <w:rFonts w:ascii="Dax-Regular" w:hAnsi="Dax-Regular"/>
          <w:lang w:val="es-419"/>
        </w:rPr>
      </w:pPr>
    </w:p>
    <w:p w14:paraId="5C80C11C" w14:textId="4E75DA32" w:rsidR="37A7F81A" w:rsidRDefault="37A7F81A" w:rsidP="0E41B268">
      <w:pPr>
        <w:spacing w:after="0"/>
        <w:jc w:val="both"/>
        <w:rPr>
          <w:rFonts w:ascii="Dax-Regular" w:hAnsi="Dax-Regular"/>
          <w:lang w:val="es-419"/>
        </w:rPr>
      </w:pPr>
      <w:r>
        <w:drawing>
          <wp:inline distT="0" distB="0" distL="0" distR="0" wp14:anchorId="28C3A5FC" wp14:editId="02EAFBB9">
            <wp:extent cx="4572000" cy="3019425"/>
            <wp:effectExtent l="0" t="0" r="0" b="0"/>
            <wp:docPr id="1183559884" name="Imagen 1183559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08F6" w14:textId="0BC8E5B6" w:rsidR="0E41B268" w:rsidRDefault="0E41B268" w:rsidP="0E41B268">
      <w:pPr>
        <w:spacing w:after="0"/>
        <w:jc w:val="both"/>
        <w:rPr>
          <w:rFonts w:ascii="Dax-Regular" w:hAnsi="Dax-Regular"/>
          <w:lang w:val="es-419"/>
        </w:rPr>
      </w:pPr>
    </w:p>
    <w:p w14:paraId="5FA665F3" w14:textId="77777777" w:rsidR="00A31D97" w:rsidRDefault="00A31D97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E41B268">
        <w:rPr>
          <w:rFonts w:ascii="Dax-Regular" w:hAnsi="Dax-Regular"/>
          <w:lang w:val="es-419"/>
        </w:rPr>
        <w:t xml:space="preserve">Comparación de rendimiento para Shell </w:t>
      </w:r>
      <w:proofErr w:type="spellStart"/>
      <w:r w:rsidRPr="0E41B268">
        <w:rPr>
          <w:rFonts w:ascii="Dax-Regular" w:hAnsi="Dax-Regular"/>
          <w:lang w:val="es-419"/>
        </w:rPr>
        <w:t>Sort</w:t>
      </w:r>
      <w:proofErr w:type="spellEnd"/>
      <w:r w:rsidRPr="0E41B268">
        <w:rPr>
          <w:rFonts w:ascii="Dax-Regular" w:hAnsi="Dax-Regular"/>
          <w:lang w:val="es-419"/>
        </w:rPr>
        <w:t>.</w:t>
      </w:r>
    </w:p>
    <w:p w14:paraId="112031B9" w14:textId="2099AD1D" w:rsidR="0E41B268" w:rsidRDefault="0E41B268" w:rsidP="0E41B268">
      <w:pPr>
        <w:spacing w:after="0"/>
        <w:jc w:val="both"/>
        <w:rPr>
          <w:rFonts w:ascii="Dax-Regular" w:hAnsi="Dax-Regular"/>
          <w:lang w:val="es-419"/>
        </w:rPr>
      </w:pPr>
    </w:p>
    <w:p w14:paraId="46E588F1" w14:textId="3D53DB9E" w:rsidR="51145073" w:rsidRDefault="51145073" w:rsidP="0E41B268">
      <w:pPr>
        <w:spacing w:after="0"/>
        <w:jc w:val="both"/>
        <w:rPr>
          <w:rFonts w:ascii="Dax-Regular" w:hAnsi="Dax-Regular"/>
          <w:lang w:val="es-419"/>
        </w:rPr>
      </w:pPr>
      <w:r>
        <w:lastRenderedPageBreak/>
        <w:drawing>
          <wp:inline distT="0" distB="0" distL="0" distR="0" wp14:anchorId="1CF64116" wp14:editId="5D11EDE0">
            <wp:extent cx="4572000" cy="2638425"/>
            <wp:effectExtent l="0" t="0" r="0" b="0"/>
            <wp:docPr id="1079761490" name="Imagen 1079761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F87A" w14:textId="7F6F703C" w:rsidR="0E41B268" w:rsidRDefault="0E41B268" w:rsidP="0E41B268">
      <w:pPr>
        <w:spacing w:after="0"/>
        <w:jc w:val="both"/>
        <w:rPr>
          <w:rFonts w:ascii="Dax-Regular" w:hAnsi="Dax-Regular"/>
          <w:lang w:val="es-419"/>
        </w:rPr>
      </w:pPr>
    </w:p>
    <w:p w14:paraId="0DA20C33" w14:textId="77777777" w:rsidR="00A31D97" w:rsidRDefault="00A31D97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E41B268">
        <w:rPr>
          <w:rFonts w:ascii="Dax-Regular" w:hAnsi="Dax-Regular"/>
          <w:lang w:val="es-419"/>
        </w:rPr>
        <w:t xml:space="preserve">Comparación de rendimiento para </w:t>
      </w:r>
      <w:proofErr w:type="spellStart"/>
      <w:r w:rsidRPr="0E41B268">
        <w:rPr>
          <w:rFonts w:ascii="Dax-Regular" w:hAnsi="Dax-Regular"/>
          <w:lang w:val="es-419"/>
        </w:rPr>
        <w:t>MergeSort</w:t>
      </w:r>
      <w:proofErr w:type="spellEnd"/>
      <w:r w:rsidRPr="0E41B268">
        <w:rPr>
          <w:rFonts w:ascii="Dax-Regular" w:hAnsi="Dax-Regular"/>
          <w:lang w:val="es-419"/>
        </w:rPr>
        <w:t>.</w:t>
      </w:r>
    </w:p>
    <w:p w14:paraId="63F92B5D" w14:textId="71AFED27" w:rsidR="0E41B268" w:rsidRDefault="0E41B268" w:rsidP="0E41B268">
      <w:pPr>
        <w:spacing w:after="0"/>
        <w:jc w:val="both"/>
        <w:rPr>
          <w:rFonts w:ascii="Dax-Regular" w:hAnsi="Dax-Regular"/>
          <w:lang w:val="es-419"/>
        </w:rPr>
      </w:pPr>
    </w:p>
    <w:p w14:paraId="64D694B7" w14:textId="3B14D37F" w:rsidR="4F49E544" w:rsidRDefault="4F49E544" w:rsidP="0E41B268">
      <w:pPr>
        <w:spacing w:after="0"/>
        <w:jc w:val="both"/>
        <w:rPr>
          <w:rFonts w:ascii="Dax-Regular" w:hAnsi="Dax-Regular"/>
          <w:lang w:val="es-419"/>
        </w:rPr>
      </w:pPr>
      <w:r>
        <w:drawing>
          <wp:inline distT="0" distB="0" distL="0" distR="0" wp14:anchorId="77D2FDC4" wp14:editId="247BB6F0">
            <wp:extent cx="4572000" cy="2362200"/>
            <wp:effectExtent l="0" t="0" r="0" b="0"/>
            <wp:docPr id="1287621941" name="Imagen 128762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D1BC" w14:textId="5D2E961D" w:rsidR="0E41B268" w:rsidRDefault="0E41B268" w:rsidP="0E41B268">
      <w:pPr>
        <w:spacing w:after="0"/>
        <w:jc w:val="both"/>
        <w:rPr>
          <w:rFonts w:ascii="Dax-Regular" w:hAnsi="Dax-Regular"/>
          <w:lang w:val="es-419"/>
        </w:rPr>
      </w:pPr>
    </w:p>
    <w:p w14:paraId="1CBAA9BE" w14:textId="77777777" w:rsidR="00A31D97" w:rsidRPr="00A31D97" w:rsidRDefault="00A31D97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E41B268">
        <w:rPr>
          <w:rFonts w:ascii="Dax-Regular" w:hAnsi="Dax-Regular"/>
          <w:lang w:val="es-419"/>
        </w:rPr>
        <w:t xml:space="preserve">Comparación de rendimiento para </w:t>
      </w:r>
      <w:proofErr w:type="spellStart"/>
      <w:r w:rsidRPr="0E41B268">
        <w:rPr>
          <w:rFonts w:ascii="Dax-Regular" w:hAnsi="Dax-Regular"/>
          <w:lang w:val="es-419"/>
        </w:rPr>
        <w:t>QuickSort</w:t>
      </w:r>
      <w:proofErr w:type="spellEnd"/>
      <w:r w:rsidRPr="0E41B268">
        <w:rPr>
          <w:rFonts w:ascii="Dax-Regular" w:hAnsi="Dax-Regular"/>
          <w:lang w:val="es-419"/>
        </w:rPr>
        <w:t>.</w:t>
      </w:r>
    </w:p>
    <w:p w14:paraId="2C9CEA30" w14:textId="1FE4A635" w:rsidR="0E41B268" w:rsidRDefault="0E41B268" w:rsidP="0E41B268">
      <w:pPr>
        <w:spacing w:after="0"/>
        <w:jc w:val="both"/>
        <w:rPr>
          <w:rFonts w:ascii="Dax-Regular" w:hAnsi="Dax-Regular"/>
          <w:lang w:val="es-419"/>
        </w:rPr>
      </w:pPr>
    </w:p>
    <w:p w14:paraId="09161AFB" w14:textId="013F5352" w:rsidR="63214061" w:rsidRDefault="63214061" w:rsidP="0E41B268">
      <w:pPr>
        <w:spacing w:after="0"/>
        <w:jc w:val="both"/>
        <w:rPr>
          <w:rFonts w:ascii="Dax-Regular" w:hAnsi="Dax-Regular"/>
          <w:lang w:val="es-419"/>
        </w:rPr>
      </w:pPr>
      <w:r>
        <w:lastRenderedPageBreak/>
        <w:drawing>
          <wp:inline distT="0" distB="0" distL="0" distR="0" wp14:anchorId="61D7C5C6" wp14:editId="5341B566">
            <wp:extent cx="4572000" cy="2324100"/>
            <wp:effectExtent l="0" t="0" r="0" b="0"/>
            <wp:docPr id="1675407398" name="Imagen 1675407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D1E8" w14:textId="500E57DD" w:rsidR="0E41B268" w:rsidRDefault="0E41B268" w:rsidP="0E41B268">
      <w:pPr>
        <w:spacing w:after="0"/>
        <w:jc w:val="both"/>
        <w:rPr>
          <w:rFonts w:ascii="Dax-Regular" w:hAnsi="Dax-Regular"/>
          <w:lang w:val="es-419"/>
        </w:rPr>
      </w:pPr>
    </w:p>
    <w:p w14:paraId="78BA634B" w14:textId="51877B0B" w:rsidR="0E41B268" w:rsidRDefault="0E41B268" w:rsidP="0E41B268">
      <w:pPr>
        <w:spacing w:after="0"/>
        <w:jc w:val="both"/>
        <w:rPr>
          <w:rFonts w:ascii="Dax-Regular" w:hAnsi="Dax-Regular"/>
          <w:lang w:val="es-419"/>
        </w:rPr>
      </w:pPr>
    </w:p>
    <w:p w14:paraId="4EF02B9E" w14:textId="63E560FD" w:rsidR="00E36356" w:rsidRPr="00E36356" w:rsidRDefault="00E36356" w:rsidP="00E36356">
      <w:pPr>
        <w:pStyle w:val="Ttulo1"/>
        <w:rPr>
          <w:b/>
          <w:bCs/>
          <w:noProof w:val="0"/>
          <w:lang w:val="es-419"/>
        </w:rPr>
      </w:pPr>
      <w:r w:rsidRPr="00E36356">
        <w:rPr>
          <w:b/>
          <w:bCs/>
          <w:noProof w:val="0"/>
          <w:lang w:val="es-419"/>
        </w:rPr>
        <w:t>Preguntas de análisis</w:t>
      </w:r>
    </w:p>
    <w:p w14:paraId="4CAE85A3" w14:textId="77777777" w:rsidR="00E930F8" w:rsidRDefault="00E930F8" w:rsidP="001E238E">
      <w:pPr>
        <w:pStyle w:val="Prrafodelista"/>
        <w:numPr>
          <w:ilvl w:val="0"/>
          <w:numId w:val="8"/>
        </w:numPr>
        <w:rPr>
          <w:rFonts w:ascii="Dax-Regular" w:hAnsi="Dax-Regular"/>
          <w:lang w:val="es-419"/>
        </w:rPr>
      </w:pPr>
      <w:r w:rsidRPr="001E238E">
        <w:rPr>
          <w:rFonts w:ascii="Dax-Regular" w:hAnsi="Dax-Regular"/>
          <w:lang w:val="es-419"/>
        </w:rPr>
        <w:t>¿El comportamiento de los algoritmos es acorde a lo enunciado teóricamente?</w:t>
      </w:r>
    </w:p>
    <w:p w14:paraId="05E3556A" w14:textId="5CEE1C45" w:rsidR="00D67FEF" w:rsidRPr="00D67FEF" w:rsidRDefault="00D67FEF" w:rsidP="008679DA">
      <w:pPr>
        <w:pStyle w:val="Prrafodelista"/>
        <w:numPr>
          <w:ilvl w:val="1"/>
          <w:numId w:val="8"/>
        </w:numPr>
        <w:jc w:val="both"/>
        <w:rPr>
          <w:rFonts w:ascii="Dax-Regular" w:hAnsi="Dax-Regular"/>
          <w:lang w:val="es-CO"/>
        </w:rPr>
      </w:pPr>
      <w:r w:rsidRPr="00D67FEF">
        <w:rPr>
          <w:rFonts w:ascii="Dax-Regular" w:hAnsi="Dax-Regular"/>
          <w:lang w:val="es-CO"/>
        </w:rPr>
        <w:t xml:space="preserve">A grandes rasgos tanto Shell </w:t>
      </w:r>
      <w:proofErr w:type="spellStart"/>
      <w:r w:rsidRPr="00D67FEF">
        <w:rPr>
          <w:rFonts w:ascii="Dax-Regular" w:hAnsi="Dax-Regular"/>
          <w:lang w:val="es-CO"/>
        </w:rPr>
        <w:t>Sort</w:t>
      </w:r>
      <w:proofErr w:type="spellEnd"/>
      <w:r w:rsidRPr="00D67FEF">
        <w:rPr>
          <w:rFonts w:ascii="Dax-Regular" w:hAnsi="Dax-Regular"/>
          <w:lang w:val="es-CO"/>
        </w:rPr>
        <w:t xml:space="preserve"> como </w:t>
      </w:r>
      <w:proofErr w:type="spellStart"/>
      <w:r w:rsidRPr="00D67FEF">
        <w:rPr>
          <w:rFonts w:ascii="Dax-Regular" w:hAnsi="Dax-Regular"/>
          <w:lang w:val="es-CO"/>
        </w:rPr>
        <w:t>Merge</w:t>
      </w:r>
      <w:proofErr w:type="spellEnd"/>
      <w:r w:rsidRPr="00D67FEF">
        <w:rPr>
          <w:rFonts w:ascii="Dax-Regular" w:hAnsi="Dax-Regular"/>
          <w:lang w:val="es-CO"/>
        </w:rPr>
        <w:t xml:space="preserve"> </w:t>
      </w:r>
      <w:proofErr w:type="spellStart"/>
      <w:r w:rsidRPr="00D67FEF">
        <w:rPr>
          <w:rFonts w:ascii="Dax-Regular" w:hAnsi="Dax-Regular"/>
          <w:lang w:val="es-CO"/>
        </w:rPr>
        <w:t>Sort</w:t>
      </w:r>
      <w:proofErr w:type="spellEnd"/>
      <w:r w:rsidRPr="00D67FEF">
        <w:rPr>
          <w:rFonts w:ascii="Dax-Regular" w:hAnsi="Dax-Regular"/>
          <w:lang w:val="es-CO"/>
        </w:rPr>
        <w:t xml:space="preserve"> parecen tener comportami</w:t>
      </w:r>
      <w:r>
        <w:rPr>
          <w:rFonts w:ascii="Dax-Regular" w:hAnsi="Dax-Regular"/>
          <w:lang w:val="es-CO"/>
        </w:rPr>
        <w:t xml:space="preserve">entos </w:t>
      </w:r>
      <w:proofErr w:type="spellStart"/>
      <w:r>
        <w:rPr>
          <w:rFonts w:ascii="Dax-Regular" w:hAnsi="Dax-Regular"/>
          <w:lang w:val="es-CO"/>
        </w:rPr>
        <w:t>linearitmicos</w:t>
      </w:r>
      <w:proofErr w:type="spellEnd"/>
      <w:r>
        <w:rPr>
          <w:rFonts w:ascii="Dax-Regular" w:hAnsi="Dax-Regular"/>
          <w:lang w:val="es-CO"/>
        </w:rPr>
        <w:t xml:space="preserve"> en la práctica. Sin embargo, es difícil privarlo, pues Excel no tiene una </w:t>
      </w:r>
      <w:proofErr w:type="spellStart"/>
      <w:r>
        <w:rPr>
          <w:rFonts w:ascii="Dax-Regular" w:hAnsi="Dax-Regular"/>
          <w:lang w:val="es-CO"/>
        </w:rPr>
        <w:t>regración</w:t>
      </w:r>
      <w:proofErr w:type="spellEnd"/>
      <w:r>
        <w:rPr>
          <w:rFonts w:ascii="Dax-Regular" w:hAnsi="Dax-Regular"/>
          <w:lang w:val="es-CO"/>
        </w:rPr>
        <w:t xml:space="preserve"> de forma </w:t>
      </w:r>
      <w:proofErr w:type="spellStart"/>
      <w:r>
        <w:rPr>
          <w:rFonts w:ascii="Dax-Regular" w:hAnsi="Dax-Regular"/>
          <w:lang w:val="es-CO"/>
        </w:rPr>
        <w:t>linearítmica</w:t>
      </w:r>
      <w:proofErr w:type="spellEnd"/>
      <w:r>
        <w:rPr>
          <w:rFonts w:ascii="Dax-Regular" w:hAnsi="Dax-Regular"/>
          <w:lang w:val="es-CO"/>
        </w:rPr>
        <w:t xml:space="preserve">. Sin embargo, </w:t>
      </w:r>
      <w:r w:rsidR="006A3BDE">
        <w:rPr>
          <w:rFonts w:ascii="Dax-Regular" w:hAnsi="Dax-Regular"/>
          <w:lang w:val="es-CO"/>
        </w:rPr>
        <w:t xml:space="preserve">parece que los datos si se comportan de la mencionada manera, por lo que se puede decir que </w:t>
      </w:r>
      <w:r w:rsidR="008679DA">
        <w:rPr>
          <w:rFonts w:ascii="Dax-Regular" w:hAnsi="Dax-Regular"/>
          <w:lang w:val="es-CO"/>
        </w:rPr>
        <w:t>los algoritmos se comportan acorde a lo enunciado teóricamente.</w:t>
      </w:r>
    </w:p>
    <w:p w14:paraId="5E498F83" w14:textId="77777777" w:rsidR="00E930F8" w:rsidRDefault="00E930F8" w:rsidP="001E238E">
      <w:pPr>
        <w:pStyle w:val="Prrafodelista"/>
        <w:numPr>
          <w:ilvl w:val="0"/>
          <w:numId w:val="8"/>
        </w:numPr>
        <w:rPr>
          <w:rFonts w:ascii="Dax-Regular" w:hAnsi="Dax-Regular"/>
          <w:lang w:val="es-419"/>
        </w:rPr>
      </w:pPr>
      <w:r w:rsidRPr="001E238E">
        <w:rPr>
          <w:rFonts w:ascii="Dax-Regular" w:hAnsi="Dax-Regular"/>
          <w:lang w:val="es-419"/>
        </w:rPr>
        <w:t>¿Existe alguna diferencia entre los resultados obtenidos al ejecutar las pruebas en diferentes máquinas?</w:t>
      </w:r>
    </w:p>
    <w:p w14:paraId="0E276ABC" w14:textId="60B8A522" w:rsidR="008679DA" w:rsidRPr="001E238E" w:rsidRDefault="001A418C" w:rsidP="00572A19">
      <w:pPr>
        <w:pStyle w:val="Prrafodelista"/>
        <w:numPr>
          <w:ilvl w:val="1"/>
          <w:numId w:val="8"/>
        </w:numPr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t>Si. Una máquina tarda más en correr los algoritmos que la otra.</w:t>
      </w:r>
    </w:p>
    <w:p w14:paraId="47137180" w14:textId="77777777" w:rsidR="00E930F8" w:rsidRDefault="00E930F8" w:rsidP="001E238E">
      <w:pPr>
        <w:pStyle w:val="Prrafodelista"/>
        <w:numPr>
          <w:ilvl w:val="0"/>
          <w:numId w:val="8"/>
        </w:numPr>
        <w:rPr>
          <w:rFonts w:ascii="Dax-Regular" w:hAnsi="Dax-Regular"/>
          <w:lang w:val="es-419"/>
        </w:rPr>
      </w:pPr>
      <w:r w:rsidRPr="001E238E">
        <w:rPr>
          <w:rFonts w:ascii="Dax-Regular" w:hAnsi="Dax-Regular"/>
          <w:lang w:val="es-419"/>
        </w:rPr>
        <w:t>De existir diferencias, ¿A qué creen ustedes que se deben dichas diferencias?</w:t>
      </w:r>
    </w:p>
    <w:p w14:paraId="7AB6C4CB" w14:textId="50A89FF3" w:rsidR="00572A19" w:rsidRPr="001E238E" w:rsidRDefault="00572A19" w:rsidP="00572A19">
      <w:pPr>
        <w:pStyle w:val="Prrafodelista"/>
        <w:numPr>
          <w:ilvl w:val="1"/>
          <w:numId w:val="8"/>
        </w:numPr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t>Eso se debe a que tienen características diferentes y están ejecutando tareas diferentes a la hora de hacer las mediciones de tiempo.</w:t>
      </w:r>
    </w:p>
    <w:p w14:paraId="4FF61E54" w14:textId="77777777" w:rsidR="00E930F8" w:rsidRDefault="00E930F8" w:rsidP="001E238E">
      <w:pPr>
        <w:pStyle w:val="Prrafodelista"/>
        <w:numPr>
          <w:ilvl w:val="0"/>
          <w:numId w:val="8"/>
        </w:numPr>
        <w:rPr>
          <w:rFonts w:ascii="Dax-Regular" w:hAnsi="Dax-Regular"/>
          <w:lang w:val="es-419"/>
        </w:rPr>
      </w:pPr>
      <w:r w:rsidRPr="001E238E">
        <w:rPr>
          <w:rFonts w:ascii="Dax-Regular" w:hAnsi="Dax-Regular"/>
          <w:lang w:val="es-419"/>
        </w:rPr>
        <w:t>¿Cuál Estructura de Datos es mejor utilizar si solo se tiene en cuenta los tiempos de ejecución de los algoritmos?</w:t>
      </w:r>
    </w:p>
    <w:p w14:paraId="3DA0698A" w14:textId="4FE4BECD" w:rsidR="00572A19" w:rsidRPr="001E238E" w:rsidRDefault="002F6259" w:rsidP="00572A19">
      <w:pPr>
        <w:pStyle w:val="Prrafodelista"/>
        <w:numPr>
          <w:ilvl w:val="1"/>
          <w:numId w:val="8"/>
        </w:numPr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t>E</w:t>
      </w:r>
      <w:r w:rsidR="00F03547">
        <w:rPr>
          <w:rFonts w:ascii="Dax-Regular" w:hAnsi="Dax-Regular"/>
          <w:lang w:val="es-419"/>
        </w:rPr>
        <w:t>s mejor utilizar la estructura de ARRAY_LIST.</w:t>
      </w:r>
    </w:p>
    <w:p w14:paraId="2FF66CC2" w14:textId="77777777" w:rsidR="00E930F8" w:rsidRDefault="00E930F8" w:rsidP="001E238E">
      <w:pPr>
        <w:pStyle w:val="Prrafodelista"/>
        <w:numPr>
          <w:ilvl w:val="0"/>
          <w:numId w:val="8"/>
        </w:numPr>
        <w:rPr>
          <w:rFonts w:ascii="Dax-Regular" w:hAnsi="Dax-Regular"/>
          <w:lang w:val="es-419"/>
        </w:rPr>
      </w:pPr>
      <w:r w:rsidRPr="001E238E">
        <w:rPr>
          <w:rFonts w:ascii="Dax-Regular" w:hAnsi="Dax-Regular"/>
          <w:lang w:val="es-419"/>
        </w:rPr>
        <w:t>Para el caso analizado de ordenamiento de los videos, teniendo en cuenta los resultados de tiempo reportados por todos los algoritmos de ordenamiento estudiados (iterativos y recursivos), proponga un ranking de los algoritmos de ordenamiento (de mayor eficiencia a menor eficiencia en tiempo) para ordenar la mayor cantidad de videos.</w:t>
      </w:r>
    </w:p>
    <w:p w14:paraId="7963BAB6" w14:textId="77F9B0B6" w:rsidR="006F24B2" w:rsidRDefault="00957AB1" w:rsidP="006F24B2">
      <w:pPr>
        <w:pStyle w:val="Prrafodelista"/>
        <w:numPr>
          <w:ilvl w:val="0"/>
          <w:numId w:val="9"/>
        </w:numPr>
        <w:rPr>
          <w:rFonts w:ascii="Dax-Regular" w:hAnsi="Dax-Regular"/>
          <w:lang w:val="es-419"/>
        </w:rPr>
      </w:pPr>
      <w:proofErr w:type="spellStart"/>
      <w:r>
        <w:rPr>
          <w:rFonts w:ascii="Dax-Regular" w:hAnsi="Dax-Regular"/>
          <w:lang w:val="es-419"/>
        </w:rPr>
        <w:t>Merge</w:t>
      </w:r>
      <w:proofErr w:type="spellEnd"/>
      <w:r>
        <w:rPr>
          <w:rFonts w:ascii="Dax-Regular" w:hAnsi="Dax-Regular"/>
          <w:lang w:val="es-419"/>
        </w:rPr>
        <w:t xml:space="preserve"> </w:t>
      </w:r>
      <w:proofErr w:type="spellStart"/>
      <w:r>
        <w:rPr>
          <w:rFonts w:ascii="Dax-Regular" w:hAnsi="Dax-Regular"/>
          <w:lang w:val="es-419"/>
        </w:rPr>
        <w:t>Sort</w:t>
      </w:r>
      <w:proofErr w:type="spellEnd"/>
    </w:p>
    <w:p w14:paraId="4C702117" w14:textId="59E0F950" w:rsidR="00957AB1" w:rsidRDefault="00F5520D" w:rsidP="006F24B2">
      <w:pPr>
        <w:pStyle w:val="Prrafodelista"/>
        <w:numPr>
          <w:ilvl w:val="0"/>
          <w:numId w:val="9"/>
        </w:numPr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t xml:space="preserve">Shell </w:t>
      </w:r>
      <w:proofErr w:type="spellStart"/>
      <w:r>
        <w:rPr>
          <w:rFonts w:ascii="Dax-Regular" w:hAnsi="Dax-Regular"/>
          <w:lang w:val="es-419"/>
        </w:rPr>
        <w:t>Sort</w:t>
      </w:r>
      <w:proofErr w:type="spellEnd"/>
    </w:p>
    <w:p w14:paraId="12D0B5D6" w14:textId="41AB5405" w:rsidR="00F5520D" w:rsidRDefault="00F5520D" w:rsidP="006F24B2">
      <w:pPr>
        <w:pStyle w:val="Prrafodelista"/>
        <w:numPr>
          <w:ilvl w:val="0"/>
          <w:numId w:val="9"/>
        </w:numPr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t xml:space="preserve">Quick </w:t>
      </w:r>
      <w:proofErr w:type="spellStart"/>
      <w:r>
        <w:rPr>
          <w:rFonts w:ascii="Dax-Regular" w:hAnsi="Dax-Regular"/>
          <w:lang w:val="es-419"/>
        </w:rPr>
        <w:t>Sort</w:t>
      </w:r>
      <w:proofErr w:type="spellEnd"/>
    </w:p>
    <w:p w14:paraId="2FBA21E3" w14:textId="548DEEFE" w:rsidR="003A30B2" w:rsidRDefault="003A30B2" w:rsidP="006F24B2">
      <w:pPr>
        <w:pStyle w:val="Prrafodelista"/>
        <w:numPr>
          <w:ilvl w:val="0"/>
          <w:numId w:val="9"/>
        </w:numPr>
        <w:rPr>
          <w:rFonts w:ascii="Dax-Regular" w:hAnsi="Dax-Regular"/>
          <w:lang w:val="es-419"/>
        </w:rPr>
      </w:pPr>
      <w:proofErr w:type="spellStart"/>
      <w:r>
        <w:rPr>
          <w:rFonts w:ascii="Dax-Regular" w:hAnsi="Dax-Regular"/>
          <w:lang w:val="es-419"/>
        </w:rPr>
        <w:t>Insertion</w:t>
      </w:r>
      <w:proofErr w:type="spellEnd"/>
      <w:r>
        <w:rPr>
          <w:rFonts w:ascii="Dax-Regular" w:hAnsi="Dax-Regular"/>
          <w:lang w:val="es-419"/>
        </w:rPr>
        <w:t xml:space="preserve"> </w:t>
      </w:r>
      <w:proofErr w:type="spellStart"/>
      <w:r>
        <w:rPr>
          <w:rFonts w:ascii="Dax-Regular" w:hAnsi="Dax-Regular"/>
          <w:lang w:val="es-419"/>
        </w:rPr>
        <w:t>Sort</w:t>
      </w:r>
      <w:proofErr w:type="spellEnd"/>
    </w:p>
    <w:p w14:paraId="2D09031E" w14:textId="66456A2C" w:rsidR="00BA3B38" w:rsidRPr="00C01D4B" w:rsidRDefault="003A30B2" w:rsidP="00C01D4B">
      <w:pPr>
        <w:pStyle w:val="Prrafodelista"/>
        <w:numPr>
          <w:ilvl w:val="0"/>
          <w:numId w:val="9"/>
        </w:numPr>
        <w:rPr>
          <w:rFonts w:ascii="Dax-Regular" w:hAnsi="Dax-Regular"/>
          <w:lang w:val="es-419"/>
        </w:rPr>
      </w:pPr>
      <w:proofErr w:type="spellStart"/>
      <w:r>
        <w:rPr>
          <w:rFonts w:ascii="Dax-Regular" w:hAnsi="Dax-Regular"/>
          <w:lang w:val="es-419"/>
        </w:rPr>
        <w:t>Selection</w:t>
      </w:r>
      <w:proofErr w:type="spellEnd"/>
      <w:r>
        <w:rPr>
          <w:rFonts w:ascii="Dax-Regular" w:hAnsi="Dax-Regular"/>
          <w:lang w:val="es-419"/>
        </w:rPr>
        <w:t xml:space="preserve"> </w:t>
      </w:r>
      <w:proofErr w:type="spellStart"/>
      <w:r>
        <w:rPr>
          <w:rFonts w:ascii="Dax-Regular" w:hAnsi="Dax-Regular"/>
          <w:lang w:val="es-419"/>
        </w:rPr>
        <w:t>Sort</w:t>
      </w:r>
      <w:proofErr w:type="spellEnd"/>
    </w:p>
    <w:sectPr w:rsidR="00BA3B38" w:rsidRPr="00C01D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x-Regular">
    <w:altName w:val="Calibri"/>
    <w:charset w:val="00"/>
    <w:family w:val="auto"/>
    <w:pitch w:val="variable"/>
    <w:sig w:usb0="00000083" w:usb1="00000000" w:usb2="00000000" w:usb3="00000000" w:csb0="000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04CC"/>
    <w:multiLevelType w:val="hybridMultilevel"/>
    <w:tmpl w:val="D75209E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E250E"/>
    <w:multiLevelType w:val="hybridMultilevel"/>
    <w:tmpl w:val="8332A278"/>
    <w:lvl w:ilvl="0" w:tplc="240A000F">
      <w:start w:val="1"/>
      <w:numFmt w:val="decimal"/>
      <w:lvlText w:val="%1."/>
      <w:lvlJc w:val="left"/>
      <w:pPr>
        <w:ind w:left="1800" w:hanging="360"/>
      </w:pPr>
    </w:lvl>
    <w:lvl w:ilvl="1" w:tplc="240A0019" w:tentative="1">
      <w:start w:val="1"/>
      <w:numFmt w:val="lowerLetter"/>
      <w:lvlText w:val="%2."/>
      <w:lvlJc w:val="left"/>
      <w:pPr>
        <w:ind w:left="2520" w:hanging="360"/>
      </w:pPr>
    </w:lvl>
    <w:lvl w:ilvl="2" w:tplc="240A001B" w:tentative="1">
      <w:start w:val="1"/>
      <w:numFmt w:val="lowerRoman"/>
      <w:lvlText w:val="%3."/>
      <w:lvlJc w:val="right"/>
      <w:pPr>
        <w:ind w:left="3240" w:hanging="180"/>
      </w:pPr>
    </w:lvl>
    <w:lvl w:ilvl="3" w:tplc="240A000F" w:tentative="1">
      <w:start w:val="1"/>
      <w:numFmt w:val="decimal"/>
      <w:lvlText w:val="%4."/>
      <w:lvlJc w:val="left"/>
      <w:pPr>
        <w:ind w:left="3960" w:hanging="360"/>
      </w:pPr>
    </w:lvl>
    <w:lvl w:ilvl="4" w:tplc="240A0019" w:tentative="1">
      <w:start w:val="1"/>
      <w:numFmt w:val="lowerLetter"/>
      <w:lvlText w:val="%5."/>
      <w:lvlJc w:val="left"/>
      <w:pPr>
        <w:ind w:left="4680" w:hanging="360"/>
      </w:pPr>
    </w:lvl>
    <w:lvl w:ilvl="5" w:tplc="240A001B" w:tentative="1">
      <w:start w:val="1"/>
      <w:numFmt w:val="lowerRoman"/>
      <w:lvlText w:val="%6."/>
      <w:lvlJc w:val="right"/>
      <w:pPr>
        <w:ind w:left="5400" w:hanging="180"/>
      </w:pPr>
    </w:lvl>
    <w:lvl w:ilvl="6" w:tplc="240A000F" w:tentative="1">
      <w:start w:val="1"/>
      <w:numFmt w:val="decimal"/>
      <w:lvlText w:val="%7."/>
      <w:lvlJc w:val="left"/>
      <w:pPr>
        <w:ind w:left="6120" w:hanging="360"/>
      </w:pPr>
    </w:lvl>
    <w:lvl w:ilvl="7" w:tplc="240A0019" w:tentative="1">
      <w:start w:val="1"/>
      <w:numFmt w:val="lowerLetter"/>
      <w:lvlText w:val="%8."/>
      <w:lvlJc w:val="left"/>
      <w:pPr>
        <w:ind w:left="6840" w:hanging="360"/>
      </w:pPr>
    </w:lvl>
    <w:lvl w:ilvl="8" w:tplc="24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4A55406"/>
    <w:multiLevelType w:val="hybridMultilevel"/>
    <w:tmpl w:val="6F0C8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D34659"/>
    <w:multiLevelType w:val="hybridMultilevel"/>
    <w:tmpl w:val="4240E0E6"/>
    <w:lvl w:ilvl="0" w:tplc="525E5636">
      <w:start w:val="1"/>
      <w:numFmt w:val="decimal"/>
      <w:lvlText w:val="%1)"/>
      <w:lvlJc w:val="left"/>
      <w:pPr>
        <w:ind w:left="0" w:hanging="360"/>
      </w:pPr>
    </w:lvl>
    <w:lvl w:ilvl="1" w:tplc="C2A23C4A">
      <w:start w:val="1"/>
      <w:numFmt w:val="lowerLetter"/>
      <w:lvlText w:val="%2)"/>
      <w:lvlJc w:val="left"/>
      <w:pPr>
        <w:ind w:left="360" w:hanging="360"/>
      </w:pPr>
    </w:lvl>
    <w:lvl w:ilvl="2" w:tplc="5E9030CA">
      <w:start w:val="1"/>
      <w:numFmt w:val="lowerRoman"/>
      <w:lvlText w:val="%3)"/>
      <w:lvlJc w:val="left"/>
      <w:pPr>
        <w:ind w:left="720" w:hanging="360"/>
      </w:pPr>
    </w:lvl>
    <w:lvl w:ilvl="3" w:tplc="3DFC3A16">
      <w:start w:val="1"/>
      <w:numFmt w:val="decimal"/>
      <w:lvlText w:val="(%4)"/>
      <w:lvlJc w:val="left"/>
      <w:pPr>
        <w:ind w:left="1080" w:hanging="360"/>
      </w:pPr>
    </w:lvl>
    <w:lvl w:ilvl="4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5" w:tplc="3FCAB2E8">
      <w:start w:val="1"/>
      <w:numFmt w:val="lowerRoman"/>
      <w:lvlText w:val="(%6)"/>
      <w:lvlJc w:val="left"/>
      <w:pPr>
        <w:ind w:left="1800" w:hanging="360"/>
      </w:pPr>
    </w:lvl>
    <w:lvl w:ilvl="6" w:tplc="E34201B2">
      <w:start w:val="1"/>
      <w:numFmt w:val="decimal"/>
      <w:lvlText w:val="%7."/>
      <w:lvlJc w:val="left"/>
      <w:pPr>
        <w:ind w:left="2160" w:hanging="360"/>
      </w:pPr>
    </w:lvl>
    <w:lvl w:ilvl="7" w:tplc="7AC4427E">
      <w:start w:val="1"/>
      <w:numFmt w:val="lowerLetter"/>
      <w:lvlText w:val="%8."/>
      <w:lvlJc w:val="left"/>
      <w:pPr>
        <w:ind w:left="2520" w:hanging="360"/>
      </w:pPr>
    </w:lvl>
    <w:lvl w:ilvl="8" w:tplc="52B0AD4E">
      <w:start w:val="1"/>
      <w:numFmt w:val="lowerRoman"/>
      <w:lvlText w:val="%9."/>
      <w:lvlJc w:val="left"/>
      <w:pPr>
        <w:ind w:left="2880" w:hanging="360"/>
      </w:pPr>
    </w:lvl>
  </w:abstractNum>
  <w:abstractNum w:abstractNumId="4" w15:restartNumberingAfterBreak="0">
    <w:nsid w:val="37FB6924"/>
    <w:multiLevelType w:val="hybridMultilevel"/>
    <w:tmpl w:val="94EA709A"/>
    <w:lvl w:ilvl="0" w:tplc="525E5636">
      <w:start w:val="1"/>
      <w:numFmt w:val="decimal"/>
      <w:lvlText w:val="%1)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5E9030CA">
      <w:start w:val="1"/>
      <w:numFmt w:val="lowerRoman"/>
      <w:lvlText w:val="%3)"/>
      <w:lvlJc w:val="left"/>
      <w:pPr>
        <w:ind w:left="1080" w:hanging="360"/>
      </w:pPr>
    </w:lvl>
    <w:lvl w:ilvl="3" w:tplc="3DFC3A16">
      <w:start w:val="1"/>
      <w:numFmt w:val="decimal"/>
      <w:lvlText w:val="(%4)"/>
      <w:lvlJc w:val="left"/>
      <w:pPr>
        <w:ind w:left="1440" w:hanging="360"/>
      </w:pPr>
    </w:lvl>
    <w:lvl w:ilvl="4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 w:tplc="3FCAB2E8">
      <w:start w:val="1"/>
      <w:numFmt w:val="lowerRoman"/>
      <w:lvlText w:val="(%6)"/>
      <w:lvlJc w:val="left"/>
      <w:pPr>
        <w:ind w:left="2160" w:hanging="360"/>
      </w:pPr>
    </w:lvl>
    <w:lvl w:ilvl="6" w:tplc="E34201B2">
      <w:start w:val="1"/>
      <w:numFmt w:val="decimal"/>
      <w:lvlText w:val="%7."/>
      <w:lvlJc w:val="left"/>
      <w:pPr>
        <w:ind w:left="2520" w:hanging="360"/>
      </w:pPr>
    </w:lvl>
    <w:lvl w:ilvl="7" w:tplc="7AC4427E">
      <w:start w:val="1"/>
      <w:numFmt w:val="lowerLetter"/>
      <w:lvlText w:val="%8."/>
      <w:lvlJc w:val="left"/>
      <w:pPr>
        <w:ind w:left="2880" w:hanging="360"/>
      </w:pPr>
    </w:lvl>
    <w:lvl w:ilvl="8" w:tplc="52B0AD4E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446D4DD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8077949"/>
    <w:multiLevelType w:val="hybridMultilevel"/>
    <w:tmpl w:val="230E49A2"/>
    <w:lvl w:ilvl="0" w:tplc="19702C1A">
      <w:start w:val="1"/>
      <w:numFmt w:val="decimal"/>
      <w:lvlText w:val="%1)"/>
      <w:lvlJc w:val="left"/>
      <w:pPr>
        <w:ind w:left="720" w:hanging="360"/>
      </w:pPr>
      <w:rPr>
        <w:rFonts w:ascii="Dax-Regular" w:hAnsi="Dax-Regular" w:hint="default"/>
      </w:rPr>
    </w:lvl>
    <w:lvl w:ilvl="1" w:tplc="F9DCF2BE">
      <w:start w:val="1"/>
      <w:numFmt w:val="lowerLetter"/>
      <w:lvlText w:val="%2."/>
      <w:lvlJc w:val="left"/>
      <w:pPr>
        <w:ind w:left="1440" w:hanging="360"/>
      </w:pPr>
    </w:lvl>
    <w:lvl w:ilvl="2" w:tplc="21D07078">
      <w:start w:val="1"/>
      <w:numFmt w:val="lowerRoman"/>
      <w:lvlText w:val="%3."/>
      <w:lvlJc w:val="right"/>
      <w:pPr>
        <w:ind w:left="2160" w:hanging="180"/>
      </w:pPr>
    </w:lvl>
    <w:lvl w:ilvl="3" w:tplc="041CDFC0">
      <w:start w:val="1"/>
      <w:numFmt w:val="decimal"/>
      <w:lvlText w:val="%4."/>
      <w:lvlJc w:val="left"/>
      <w:pPr>
        <w:ind w:left="2880" w:hanging="360"/>
      </w:pPr>
    </w:lvl>
    <w:lvl w:ilvl="4" w:tplc="43EAC3CC">
      <w:start w:val="1"/>
      <w:numFmt w:val="lowerLetter"/>
      <w:lvlText w:val="%5."/>
      <w:lvlJc w:val="left"/>
      <w:pPr>
        <w:ind w:left="3600" w:hanging="360"/>
      </w:pPr>
    </w:lvl>
    <w:lvl w:ilvl="5" w:tplc="F9DAAC66">
      <w:start w:val="1"/>
      <w:numFmt w:val="lowerRoman"/>
      <w:lvlText w:val="%6."/>
      <w:lvlJc w:val="right"/>
      <w:pPr>
        <w:ind w:left="4320" w:hanging="180"/>
      </w:pPr>
    </w:lvl>
    <w:lvl w:ilvl="6" w:tplc="4BF45A38">
      <w:start w:val="1"/>
      <w:numFmt w:val="decimal"/>
      <w:lvlText w:val="%7."/>
      <w:lvlJc w:val="left"/>
      <w:pPr>
        <w:ind w:left="5040" w:hanging="360"/>
      </w:pPr>
    </w:lvl>
    <w:lvl w:ilvl="7" w:tplc="706A27D6">
      <w:start w:val="1"/>
      <w:numFmt w:val="lowerLetter"/>
      <w:lvlText w:val="%8."/>
      <w:lvlJc w:val="left"/>
      <w:pPr>
        <w:ind w:left="5760" w:hanging="360"/>
      </w:pPr>
    </w:lvl>
    <w:lvl w:ilvl="8" w:tplc="AB78C82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290FCB"/>
    <w:multiLevelType w:val="hybridMultilevel"/>
    <w:tmpl w:val="230E49A2"/>
    <w:lvl w:ilvl="0" w:tplc="19702C1A">
      <w:start w:val="1"/>
      <w:numFmt w:val="decimal"/>
      <w:lvlText w:val="%1)"/>
      <w:lvlJc w:val="left"/>
      <w:pPr>
        <w:ind w:left="360" w:hanging="360"/>
      </w:pPr>
      <w:rPr>
        <w:rFonts w:ascii="Dax-Regular" w:hAnsi="Dax-Regular" w:hint="default"/>
      </w:rPr>
    </w:lvl>
    <w:lvl w:ilvl="1" w:tplc="F9DCF2BE">
      <w:start w:val="1"/>
      <w:numFmt w:val="lowerLetter"/>
      <w:lvlText w:val="%2."/>
      <w:lvlJc w:val="left"/>
      <w:pPr>
        <w:ind w:left="1080" w:hanging="360"/>
      </w:pPr>
    </w:lvl>
    <w:lvl w:ilvl="2" w:tplc="21D07078">
      <w:start w:val="1"/>
      <w:numFmt w:val="lowerRoman"/>
      <w:lvlText w:val="%3."/>
      <w:lvlJc w:val="right"/>
      <w:pPr>
        <w:ind w:left="1800" w:hanging="180"/>
      </w:pPr>
    </w:lvl>
    <w:lvl w:ilvl="3" w:tplc="041CDFC0">
      <w:start w:val="1"/>
      <w:numFmt w:val="decimal"/>
      <w:lvlText w:val="%4."/>
      <w:lvlJc w:val="left"/>
      <w:pPr>
        <w:ind w:left="2520" w:hanging="360"/>
      </w:pPr>
    </w:lvl>
    <w:lvl w:ilvl="4" w:tplc="43EAC3CC">
      <w:start w:val="1"/>
      <w:numFmt w:val="lowerLetter"/>
      <w:lvlText w:val="%5."/>
      <w:lvlJc w:val="left"/>
      <w:pPr>
        <w:ind w:left="3240" w:hanging="360"/>
      </w:pPr>
    </w:lvl>
    <w:lvl w:ilvl="5" w:tplc="F9DAAC66">
      <w:start w:val="1"/>
      <w:numFmt w:val="lowerRoman"/>
      <w:lvlText w:val="%6."/>
      <w:lvlJc w:val="right"/>
      <w:pPr>
        <w:ind w:left="3960" w:hanging="180"/>
      </w:pPr>
    </w:lvl>
    <w:lvl w:ilvl="6" w:tplc="4BF45A38">
      <w:start w:val="1"/>
      <w:numFmt w:val="decimal"/>
      <w:lvlText w:val="%7."/>
      <w:lvlJc w:val="left"/>
      <w:pPr>
        <w:ind w:left="4680" w:hanging="360"/>
      </w:pPr>
    </w:lvl>
    <w:lvl w:ilvl="7" w:tplc="706A27D6">
      <w:start w:val="1"/>
      <w:numFmt w:val="lowerLetter"/>
      <w:lvlText w:val="%8."/>
      <w:lvlJc w:val="left"/>
      <w:pPr>
        <w:ind w:left="5400" w:hanging="360"/>
      </w:pPr>
    </w:lvl>
    <w:lvl w:ilvl="8" w:tplc="AB78C824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2CC7790"/>
    <w:multiLevelType w:val="hybridMultilevel"/>
    <w:tmpl w:val="324E3F1A"/>
    <w:lvl w:ilvl="0" w:tplc="FFFFFFFF">
      <w:start w:val="1"/>
      <w:numFmt w:val="decimal"/>
      <w:lvlText w:val="%1)"/>
      <w:lvlJc w:val="left"/>
      <w:pPr>
        <w:ind w:left="0" w:hanging="360"/>
      </w:pPr>
    </w:lvl>
    <w:lvl w:ilvl="1" w:tplc="C2A23C4A">
      <w:start w:val="1"/>
      <w:numFmt w:val="lowerLetter"/>
      <w:lvlText w:val="%2)"/>
      <w:lvlJc w:val="left"/>
      <w:pPr>
        <w:ind w:left="360" w:hanging="360"/>
      </w:pPr>
    </w:lvl>
    <w:lvl w:ilvl="2" w:tplc="5E9030CA">
      <w:start w:val="1"/>
      <w:numFmt w:val="lowerRoman"/>
      <w:lvlText w:val="%3)"/>
      <w:lvlJc w:val="left"/>
      <w:pPr>
        <w:ind w:left="720" w:hanging="360"/>
      </w:pPr>
    </w:lvl>
    <w:lvl w:ilvl="3" w:tplc="3DFC3A16">
      <w:start w:val="1"/>
      <w:numFmt w:val="decimal"/>
      <w:lvlText w:val="(%4)"/>
      <w:lvlJc w:val="left"/>
      <w:pPr>
        <w:ind w:left="1080" w:hanging="360"/>
      </w:pPr>
    </w:lvl>
    <w:lvl w:ilvl="4" w:tplc="DCF8BE4E">
      <w:start w:val="1"/>
      <w:numFmt w:val="lowerLetter"/>
      <w:lvlText w:val="(%5)"/>
      <w:lvlJc w:val="left"/>
      <w:pPr>
        <w:ind w:left="1440" w:hanging="360"/>
      </w:pPr>
    </w:lvl>
    <w:lvl w:ilvl="5" w:tplc="3FCAB2E8">
      <w:start w:val="1"/>
      <w:numFmt w:val="lowerRoman"/>
      <w:lvlText w:val="(%6)"/>
      <w:lvlJc w:val="left"/>
      <w:pPr>
        <w:ind w:left="1800" w:hanging="360"/>
      </w:pPr>
    </w:lvl>
    <w:lvl w:ilvl="6" w:tplc="E34201B2">
      <w:start w:val="1"/>
      <w:numFmt w:val="decimal"/>
      <w:lvlText w:val="%7."/>
      <w:lvlJc w:val="left"/>
      <w:pPr>
        <w:ind w:left="2160" w:hanging="360"/>
      </w:pPr>
    </w:lvl>
    <w:lvl w:ilvl="7" w:tplc="7AC4427E">
      <w:start w:val="1"/>
      <w:numFmt w:val="lowerLetter"/>
      <w:lvlText w:val="%8."/>
      <w:lvlJc w:val="left"/>
      <w:pPr>
        <w:ind w:left="2520" w:hanging="360"/>
      </w:pPr>
    </w:lvl>
    <w:lvl w:ilvl="8" w:tplc="52B0AD4E">
      <w:start w:val="1"/>
      <w:numFmt w:val="lowerRoman"/>
      <w:lvlText w:val="%9."/>
      <w:lvlJc w:val="left"/>
      <w:pPr>
        <w:ind w:left="2880" w:hanging="36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3"/>
  </w:num>
  <w:num w:numId="5">
    <w:abstractNumId w:val="2"/>
  </w:num>
  <w:num w:numId="6">
    <w:abstractNumId w:val="4"/>
  </w:num>
  <w:num w:numId="7">
    <w:abstractNumId w:val="8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A60"/>
    <w:rsid w:val="00010CD2"/>
    <w:rsid w:val="000472C6"/>
    <w:rsid w:val="000845BF"/>
    <w:rsid w:val="00091AF9"/>
    <w:rsid w:val="000D5151"/>
    <w:rsid w:val="000F15DD"/>
    <w:rsid w:val="000F67B7"/>
    <w:rsid w:val="00103550"/>
    <w:rsid w:val="0013546A"/>
    <w:rsid w:val="00163151"/>
    <w:rsid w:val="00177E51"/>
    <w:rsid w:val="001826C9"/>
    <w:rsid w:val="001A28F3"/>
    <w:rsid w:val="001A418C"/>
    <w:rsid w:val="001D5076"/>
    <w:rsid w:val="001E238E"/>
    <w:rsid w:val="002D0856"/>
    <w:rsid w:val="002D5C3A"/>
    <w:rsid w:val="002E1A63"/>
    <w:rsid w:val="002F6259"/>
    <w:rsid w:val="00374D58"/>
    <w:rsid w:val="00392066"/>
    <w:rsid w:val="003A30B2"/>
    <w:rsid w:val="003B6C26"/>
    <w:rsid w:val="003B7212"/>
    <w:rsid w:val="003B7C49"/>
    <w:rsid w:val="003E6BF8"/>
    <w:rsid w:val="00420B00"/>
    <w:rsid w:val="00450A1D"/>
    <w:rsid w:val="004E623D"/>
    <w:rsid w:val="00554782"/>
    <w:rsid w:val="00572A19"/>
    <w:rsid w:val="005BBA76"/>
    <w:rsid w:val="005C50D1"/>
    <w:rsid w:val="00637484"/>
    <w:rsid w:val="00667C88"/>
    <w:rsid w:val="006A3BDE"/>
    <w:rsid w:val="006F24B2"/>
    <w:rsid w:val="00752F83"/>
    <w:rsid w:val="00775C6E"/>
    <w:rsid w:val="007A516E"/>
    <w:rsid w:val="007D787B"/>
    <w:rsid w:val="007E309A"/>
    <w:rsid w:val="007F0157"/>
    <w:rsid w:val="00816C75"/>
    <w:rsid w:val="00852320"/>
    <w:rsid w:val="008679DA"/>
    <w:rsid w:val="008A43B8"/>
    <w:rsid w:val="008A618B"/>
    <w:rsid w:val="008C7A26"/>
    <w:rsid w:val="008E6E52"/>
    <w:rsid w:val="0091536E"/>
    <w:rsid w:val="009464BF"/>
    <w:rsid w:val="009543D4"/>
    <w:rsid w:val="0095735A"/>
    <w:rsid w:val="00957AB1"/>
    <w:rsid w:val="00A0307D"/>
    <w:rsid w:val="00A31D97"/>
    <w:rsid w:val="00A48519"/>
    <w:rsid w:val="00A71A40"/>
    <w:rsid w:val="00A74C44"/>
    <w:rsid w:val="00AB47E6"/>
    <w:rsid w:val="00AD0907"/>
    <w:rsid w:val="00B13898"/>
    <w:rsid w:val="00B34D75"/>
    <w:rsid w:val="00B554AD"/>
    <w:rsid w:val="00BA3B38"/>
    <w:rsid w:val="00C01D4B"/>
    <w:rsid w:val="00CD03C2"/>
    <w:rsid w:val="00CD2912"/>
    <w:rsid w:val="00CD3928"/>
    <w:rsid w:val="00CF2BF2"/>
    <w:rsid w:val="00D049CB"/>
    <w:rsid w:val="00D33975"/>
    <w:rsid w:val="00D45350"/>
    <w:rsid w:val="00D535D4"/>
    <w:rsid w:val="00D67FEF"/>
    <w:rsid w:val="00DA1878"/>
    <w:rsid w:val="00DE66C5"/>
    <w:rsid w:val="00E36356"/>
    <w:rsid w:val="00E37A60"/>
    <w:rsid w:val="00E5488E"/>
    <w:rsid w:val="00E930F8"/>
    <w:rsid w:val="00E933D1"/>
    <w:rsid w:val="00EA0105"/>
    <w:rsid w:val="00EB1C8A"/>
    <w:rsid w:val="00EC56F4"/>
    <w:rsid w:val="00ED5CDA"/>
    <w:rsid w:val="00EE07DE"/>
    <w:rsid w:val="00F03547"/>
    <w:rsid w:val="00F279BA"/>
    <w:rsid w:val="00F5520D"/>
    <w:rsid w:val="027AAC41"/>
    <w:rsid w:val="044114B3"/>
    <w:rsid w:val="0530E1DE"/>
    <w:rsid w:val="059ECBDF"/>
    <w:rsid w:val="06E8DBB6"/>
    <w:rsid w:val="0739B4C4"/>
    <w:rsid w:val="08499507"/>
    <w:rsid w:val="094286D6"/>
    <w:rsid w:val="0ACE123A"/>
    <w:rsid w:val="0B4C9446"/>
    <w:rsid w:val="0D7EA967"/>
    <w:rsid w:val="0DFA1164"/>
    <w:rsid w:val="0E41B268"/>
    <w:rsid w:val="113B7F78"/>
    <w:rsid w:val="11F2F6A3"/>
    <w:rsid w:val="1334C087"/>
    <w:rsid w:val="136E7135"/>
    <w:rsid w:val="1656F212"/>
    <w:rsid w:val="192C573A"/>
    <w:rsid w:val="1ACAD713"/>
    <w:rsid w:val="1B1CC315"/>
    <w:rsid w:val="1B5CFD21"/>
    <w:rsid w:val="1C623CCD"/>
    <w:rsid w:val="1D4A8418"/>
    <w:rsid w:val="1E00DA23"/>
    <w:rsid w:val="1FD0380E"/>
    <w:rsid w:val="1FEDD1E9"/>
    <w:rsid w:val="1FFFEB73"/>
    <w:rsid w:val="2009DC4F"/>
    <w:rsid w:val="212853F5"/>
    <w:rsid w:val="221D94C0"/>
    <w:rsid w:val="2228F4CE"/>
    <w:rsid w:val="241D20BF"/>
    <w:rsid w:val="25B8F120"/>
    <w:rsid w:val="26000BA9"/>
    <w:rsid w:val="2A4CA327"/>
    <w:rsid w:val="2BE586EF"/>
    <w:rsid w:val="2C2759A6"/>
    <w:rsid w:val="2C60626F"/>
    <w:rsid w:val="3072BCB5"/>
    <w:rsid w:val="30BC62F4"/>
    <w:rsid w:val="333FBAE2"/>
    <w:rsid w:val="33EE3E6F"/>
    <w:rsid w:val="34D7C622"/>
    <w:rsid w:val="3507DD80"/>
    <w:rsid w:val="378CCC69"/>
    <w:rsid w:val="37A7F81A"/>
    <w:rsid w:val="37B631B2"/>
    <w:rsid w:val="380BA273"/>
    <w:rsid w:val="391E5528"/>
    <w:rsid w:val="39C96B8F"/>
    <w:rsid w:val="3B6F4AF8"/>
    <w:rsid w:val="3CC62F67"/>
    <w:rsid w:val="3E63241F"/>
    <w:rsid w:val="40A466A7"/>
    <w:rsid w:val="412F25E5"/>
    <w:rsid w:val="414AD0CE"/>
    <w:rsid w:val="437E89BB"/>
    <w:rsid w:val="44297B2A"/>
    <w:rsid w:val="4475F3DC"/>
    <w:rsid w:val="44ACA314"/>
    <w:rsid w:val="4513C4D8"/>
    <w:rsid w:val="46BBC406"/>
    <w:rsid w:val="499BDDF5"/>
    <w:rsid w:val="499EBF86"/>
    <w:rsid w:val="4A322090"/>
    <w:rsid w:val="4C04460D"/>
    <w:rsid w:val="4C0CB370"/>
    <w:rsid w:val="4C179925"/>
    <w:rsid w:val="4D1DA81C"/>
    <w:rsid w:val="4D787B4F"/>
    <w:rsid w:val="4F04D55B"/>
    <w:rsid w:val="4F49E544"/>
    <w:rsid w:val="50580FDB"/>
    <w:rsid w:val="50EB903D"/>
    <w:rsid w:val="51145073"/>
    <w:rsid w:val="528CF939"/>
    <w:rsid w:val="5351E61E"/>
    <w:rsid w:val="5378465C"/>
    <w:rsid w:val="54FFF211"/>
    <w:rsid w:val="55A1A73D"/>
    <w:rsid w:val="56B10108"/>
    <w:rsid w:val="57C4E2D3"/>
    <w:rsid w:val="583DD477"/>
    <w:rsid w:val="5847F61B"/>
    <w:rsid w:val="591E411B"/>
    <w:rsid w:val="59A84662"/>
    <w:rsid w:val="59B2104F"/>
    <w:rsid w:val="59F240C5"/>
    <w:rsid w:val="5ABC092C"/>
    <w:rsid w:val="5AF7141B"/>
    <w:rsid w:val="5B513A49"/>
    <w:rsid w:val="5C8402CD"/>
    <w:rsid w:val="5CB44387"/>
    <w:rsid w:val="5CD7D7AE"/>
    <w:rsid w:val="5F24C243"/>
    <w:rsid w:val="5FF65013"/>
    <w:rsid w:val="6050AE69"/>
    <w:rsid w:val="614EDC4A"/>
    <w:rsid w:val="61922074"/>
    <w:rsid w:val="61D7D836"/>
    <w:rsid w:val="62103416"/>
    <w:rsid w:val="62BFBAED"/>
    <w:rsid w:val="63214061"/>
    <w:rsid w:val="64835476"/>
    <w:rsid w:val="64CFA284"/>
    <w:rsid w:val="66659197"/>
    <w:rsid w:val="6762FEE8"/>
    <w:rsid w:val="68B77AE7"/>
    <w:rsid w:val="6A9F06DE"/>
    <w:rsid w:val="6C132999"/>
    <w:rsid w:val="6CC26BB2"/>
    <w:rsid w:val="7254448F"/>
    <w:rsid w:val="731155A1"/>
    <w:rsid w:val="73955ED5"/>
    <w:rsid w:val="73EBE087"/>
    <w:rsid w:val="7686D721"/>
    <w:rsid w:val="776423EC"/>
    <w:rsid w:val="789FE4D3"/>
    <w:rsid w:val="7B033F29"/>
    <w:rsid w:val="7E1D0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D50E0"/>
  <w15:chartTrackingRefBased/>
  <w15:docId w15:val="{82C22954-6769-4D46-A678-FE9E832CB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7212"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1826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26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A3B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A3B38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667C88"/>
    <w:pPr>
      <w:ind w:left="720"/>
      <w:contextualSpacing/>
    </w:pPr>
    <w:rPr>
      <w:noProof w:val="0"/>
    </w:rPr>
  </w:style>
  <w:style w:type="paragraph" w:styleId="Descripcin">
    <w:name w:val="caption"/>
    <w:basedOn w:val="Normal"/>
    <w:next w:val="Normal"/>
    <w:uiPriority w:val="35"/>
    <w:unhideWhenUsed/>
    <w:qFormat/>
    <w:rsid w:val="005C50D1"/>
    <w:pPr>
      <w:spacing w:after="200" w:line="240" w:lineRule="auto"/>
    </w:pPr>
    <w:rPr>
      <w:i/>
      <w:iCs/>
      <w:noProof w:val="0"/>
      <w:color w:val="44546A" w:themeColor="text2"/>
      <w:sz w:val="18"/>
      <w:szCs w:val="18"/>
    </w:rPr>
  </w:style>
  <w:style w:type="table" w:styleId="Tabladecuadrcula2">
    <w:name w:val="Grid Table 2"/>
    <w:basedOn w:val="Tablanormal"/>
    <w:uiPriority w:val="47"/>
    <w:rsid w:val="005C50D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3">
    <w:name w:val="Grid Table 2 Accent 3"/>
    <w:basedOn w:val="Tablanormal"/>
    <w:uiPriority w:val="47"/>
    <w:rsid w:val="00392066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1826C9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826C9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chart" Target="charts/chart6.xml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webSettings" Target="webSettings.xml"/><Relationship Id="rId12" Type="http://schemas.openxmlformats.org/officeDocument/2006/relationships/chart" Target="charts/chart5.xm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hart" Target="charts/chart4.xml"/><Relationship Id="rId5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theme" Target="theme/theme1.xml"/><Relationship Id="rId10" Type="http://schemas.openxmlformats.org/officeDocument/2006/relationships/chart" Target="charts/chart3.xml"/><Relationship Id="rId19" Type="http://schemas.openxmlformats.org/officeDocument/2006/relationships/image" Target="media/image5.png"/><Relationship Id="rId4" Type="http://schemas.openxmlformats.org/officeDocument/2006/relationships/numbering" Target="numbering.xml"/><Relationship Id="rId9" Type="http://schemas.openxmlformats.org/officeDocument/2006/relationships/chart" Target="charts/chart2.xml"/><Relationship Id="rId14" Type="http://schemas.openxmlformats.org/officeDocument/2006/relationships/chart" Target="charts/chart7.xml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uniandes-my.sharepoint.com/personal/j_arboleda_uniandes_edu_co/Documents/AA%20Uniandes/202119/EDA/Share%20point%20EDA/Lab4/Datos%20Jua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uniandes-my.sharepoint.com/personal/j_arboleda_uniandes_edu_co/Documents/AA%20Uniandes/202119/EDA/Share%20point%20EDA/Lab4/Datos%20Jua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uniandes-my.sharepoint.com/personal/j_arboleda_uniandes_edu_co/Documents/AA%20Uniandes/202119/EDA/Share%20point%20EDA/Lab4/Datos%20Juan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uniandes-my.sharepoint.com/personal/j_arboleda_uniandes_edu_co/Documents/AA%20Uniandes/202119/EDA/Share%20point%20EDA/Lab4/Datos%20Juan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https://uniandes-my.sharepoint.com/personal/j_arboleda_uniandes_edu_co/Documents/AA%20Uniandes/202119/EDA/Share%20point%20EDA/Lab4/Datos%20Juan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https://uniandes-my.sharepoint.com/personal/j_arboleda_uniandes_edu_co/Documents/AA%20Uniandes/202119/EDA/Share%20point%20EDA/Lab4/Datos%20Juan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https://uniandes-my.sharepoint.com/personal/j_arboleda_uniandes_edu_co/Documents/AA%20Uniandes/202119/EDA/Share%20point%20EDA/Lab4/Datos%20Juan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Comportamiento de rendimiento ARRAY_LIST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Insetion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1"/>
            <c:trendlineLbl>
              <c:layout>
                <c:manualLayout>
                  <c:x val="0.18376068376068377"/>
                  <c:y val="2.8273886473146079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CO"/>
                </a:p>
              </c:txPr>
            </c:trendlineLbl>
          </c:trendline>
          <c:xVal>
            <c:numRef>
              <c:f>Hoja1!$B$4:$B$8</c:f>
              <c:numCache>
                <c:formatCode>General</c:formatCode>
                <c:ptCount val="5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  <c:pt idx="4">
                  <c:v>16000</c:v>
                </c:pt>
              </c:numCache>
            </c:numRef>
          </c:xVal>
          <c:yVal>
            <c:numRef>
              <c:f>Hoja1!$C$4:$C$13</c:f>
              <c:numCache>
                <c:formatCode>0.000</c:formatCode>
                <c:ptCount val="10"/>
                <c:pt idx="0">
                  <c:v>843.75</c:v>
                </c:pt>
                <c:pt idx="1">
                  <c:v>3302.0833333333335</c:v>
                </c:pt>
                <c:pt idx="2">
                  <c:v>12989.583333333334</c:v>
                </c:pt>
                <c:pt idx="3">
                  <c:v>56145.833333333336</c:v>
                </c:pt>
                <c:pt idx="4">
                  <c:v>218625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2CA2-40DB-B749-F8F89F5E4DC8}"/>
            </c:ext>
          </c:extLst>
        </c:ser>
        <c:ser>
          <c:idx val="1"/>
          <c:order val="1"/>
          <c:tx>
            <c:v>Selection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1"/>
            <c:trendlineLbl>
              <c:layout>
                <c:manualLayout>
                  <c:x val="0.19017094017094016"/>
                  <c:y val="-3.0186567164179105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CO"/>
                </a:p>
              </c:txPr>
            </c:trendlineLbl>
          </c:trendline>
          <c:xVal>
            <c:numRef>
              <c:f>Hoja1!$B$4:$B$8</c:f>
              <c:numCache>
                <c:formatCode>General</c:formatCode>
                <c:ptCount val="5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  <c:pt idx="4">
                  <c:v>16000</c:v>
                </c:pt>
              </c:numCache>
            </c:numRef>
          </c:xVal>
          <c:yVal>
            <c:numRef>
              <c:f>Hoja1!$D$4:$D$13</c:f>
              <c:numCache>
                <c:formatCode>0.000</c:formatCode>
                <c:ptCount val="10"/>
                <c:pt idx="0">
                  <c:v>880.20833333333337</c:v>
                </c:pt>
                <c:pt idx="1">
                  <c:v>3468.75</c:v>
                </c:pt>
                <c:pt idx="2">
                  <c:v>14625</c:v>
                </c:pt>
                <c:pt idx="3">
                  <c:v>59098.958333333336</c:v>
                </c:pt>
                <c:pt idx="4">
                  <c:v>234635.41666666666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2CA2-40DB-B749-F8F89F5E4DC8}"/>
            </c:ext>
          </c:extLst>
        </c:ser>
        <c:ser>
          <c:idx val="2"/>
          <c:order val="2"/>
          <c:tx>
            <c:v>Shell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3"/>
                </a:solidFill>
                <a:prstDash val="sysDot"/>
              </a:ln>
              <a:effectLst/>
            </c:spPr>
            <c:trendlineType val="power"/>
            <c:dispRSqr val="0"/>
            <c:dispEq val="1"/>
            <c:trendlineLbl>
              <c:layout>
                <c:manualLayout>
                  <c:x val="-6.2344864380035692E-3"/>
                  <c:y val="4.5653032763119127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CO"/>
                </a:p>
              </c:txPr>
            </c:trendlineLbl>
          </c:trendline>
          <c:xVal>
            <c:numRef>
              <c:f>Hoja1!$B$4:$B$13</c:f>
              <c:numCache>
                <c:formatCode>General</c:formatCode>
                <c:ptCount val="10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  <c:pt idx="4">
                  <c:v>16000</c:v>
                </c:pt>
                <c:pt idx="5">
                  <c:v>32000</c:v>
                </c:pt>
                <c:pt idx="6">
                  <c:v>64000</c:v>
                </c:pt>
                <c:pt idx="7">
                  <c:v>128000</c:v>
                </c:pt>
                <c:pt idx="8">
                  <c:v>256000</c:v>
                </c:pt>
                <c:pt idx="9">
                  <c:v>375000</c:v>
                </c:pt>
              </c:numCache>
            </c:numRef>
          </c:xVal>
          <c:yVal>
            <c:numRef>
              <c:f>Hoja1!$E$4:$E$13</c:f>
              <c:numCache>
                <c:formatCode>0.000</c:formatCode>
                <c:ptCount val="10"/>
                <c:pt idx="0">
                  <c:v>46.875</c:v>
                </c:pt>
                <c:pt idx="1">
                  <c:v>93.75</c:v>
                </c:pt>
                <c:pt idx="2">
                  <c:v>208.33333333333334</c:v>
                </c:pt>
                <c:pt idx="3">
                  <c:v>531.25</c:v>
                </c:pt>
                <c:pt idx="4">
                  <c:v>1348.9583333333333</c:v>
                </c:pt>
                <c:pt idx="5">
                  <c:v>2848.9583333333335</c:v>
                </c:pt>
                <c:pt idx="6">
                  <c:v>7041.666666666667</c:v>
                </c:pt>
                <c:pt idx="7">
                  <c:v>16572.916666666668</c:v>
                </c:pt>
                <c:pt idx="8">
                  <c:v>39437.5</c:v>
                </c:pt>
                <c:pt idx="9">
                  <c:v>66104.166666666672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2CA2-40DB-B749-F8F89F5E4DC8}"/>
            </c:ext>
          </c:extLst>
        </c:ser>
        <c:ser>
          <c:idx val="3"/>
          <c:order val="3"/>
          <c:tx>
            <c:strRef>
              <c:f>Hoja1!$F$3</c:f>
              <c:strCache>
                <c:ptCount val="1"/>
                <c:pt idx="0">
                  <c:v>Quick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4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7.4544634701310588E-3"/>
                  <c:y val="-3.7496279516282628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CO"/>
                </a:p>
              </c:txPr>
            </c:trendlineLbl>
          </c:trendline>
          <c:xVal>
            <c:numRef>
              <c:f>Hoja1!$B$4:$B$13</c:f>
              <c:numCache>
                <c:formatCode>General</c:formatCode>
                <c:ptCount val="10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  <c:pt idx="4">
                  <c:v>16000</c:v>
                </c:pt>
                <c:pt idx="5">
                  <c:v>32000</c:v>
                </c:pt>
                <c:pt idx="6">
                  <c:v>64000</c:v>
                </c:pt>
                <c:pt idx="7">
                  <c:v>128000</c:v>
                </c:pt>
                <c:pt idx="8">
                  <c:v>256000</c:v>
                </c:pt>
                <c:pt idx="9">
                  <c:v>375000</c:v>
                </c:pt>
              </c:numCache>
            </c:numRef>
          </c:xVal>
          <c:yVal>
            <c:numRef>
              <c:f>Hoja1!$F$4:$F$13</c:f>
              <c:numCache>
                <c:formatCode>0.000</c:formatCode>
                <c:ptCount val="10"/>
                <c:pt idx="0">
                  <c:v>26.041666666666668</c:v>
                </c:pt>
                <c:pt idx="1">
                  <c:v>72.916666666666671</c:v>
                </c:pt>
                <c:pt idx="2">
                  <c:v>161.45833333333334</c:v>
                </c:pt>
                <c:pt idx="3">
                  <c:v>354.16666666666669</c:v>
                </c:pt>
                <c:pt idx="4">
                  <c:v>635.41666666666663</c:v>
                </c:pt>
                <c:pt idx="5">
                  <c:v>1427.0833333333333</c:v>
                </c:pt>
                <c:pt idx="6">
                  <c:v>3473.9583333333335</c:v>
                </c:pt>
                <c:pt idx="7">
                  <c:v>10000</c:v>
                </c:pt>
                <c:pt idx="8">
                  <c:v>46369.791666666664</c:v>
                </c:pt>
                <c:pt idx="9">
                  <c:v>84432.291666666672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2CA2-40DB-B749-F8F89F5E4DC8}"/>
            </c:ext>
          </c:extLst>
        </c:ser>
        <c:ser>
          <c:idx val="4"/>
          <c:order val="4"/>
          <c:tx>
            <c:strRef>
              <c:f>Hoja1!$G$3</c:f>
              <c:strCache>
                <c:ptCount val="1"/>
                <c:pt idx="0">
                  <c:v>Merge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5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9.3736792516320069E-2"/>
                  <c:y val="2.2572276413209542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CO"/>
                </a:p>
              </c:txPr>
            </c:trendlineLbl>
          </c:trendline>
          <c:xVal>
            <c:numRef>
              <c:f>Hoja1!$B$4:$B$13</c:f>
              <c:numCache>
                <c:formatCode>General</c:formatCode>
                <c:ptCount val="10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  <c:pt idx="4">
                  <c:v>16000</c:v>
                </c:pt>
                <c:pt idx="5">
                  <c:v>32000</c:v>
                </c:pt>
                <c:pt idx="6">
                  <c:v>64000</c:v>
                </c:pt>
                <c:pt idx="7">
                  <c:v>128000</c:v>
                </c:pt>
                <c:pt idx="8">
                  <c:v>256000</c:v>
                </c:pt>
                <c:pt idx="9">
                  <c:v>375000</c:v>
                </c:pt>
              </c:numCache>
            </c:numRef>
          </c:xVal>
          <c:yVal>
            <c:numRef>
              <c:f>Hoja1!$G$4:$G$13</c:f>
              <c:numCache>
                <c:formatCode>0.000</c:formatCode>
                <c:ptCount val="10"/>
                <c:pt idx="0">
                  <c:v>31.25</c:v>
                </c:pt>
                <c:pt idx="1">
                  <c:v>78.125</c:v>
                </c:pt>
                <c:pt idx="2">
                  <c:v>156.25</c:v>
                </c:pt>
                <c:pt idx="3">
                  <c:v>343.75</c:v>
                </c:pt>
                <c:pt idx="4">
                  <c:v>677.08333333333337</c:v>
                </c:pt>
                <c:pt idx="5">
                  <c:v>1562.5</c:v>
                </c:pt>
                <c:pt idx="6">
                  <c:v>3197.9166666666665</c:v>
                </c:pt>
                <c:pt idx="7">
                  <c:v>6656.25</c:v>
                </c:pt>
                <c:pt idx="8">
                  <c:v>15203.125</c:v>
                </c:pt>
                <c:pt idx="9">
                  <c:v>22119.791666666668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2CA2-40DB-B749-F8F89F5E4DC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86154895"/>
        <c:axId val="486155311"/>
      </c:scatterChart>
      <c:valAx>
        <c:axId val="48615489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Número</a:t>
                </a:r>
                <a:r>
                  <a:rPr lang="es-CO" baseline="0"/>
                  <a:t> de elementos en la muestra</a:t>
                </a:r>
                <a:endParaRPr lang="es-CO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486155311"/>
        <c:crosses val="autoZero"/>
        <c:crossBetween val="midCat"/>
      </c:valAx>
      <c:valAx>
        <c:axId val="486155311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Tiempo 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48615489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Comportamiento de rendimiento SINGLE_LINKED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Insetion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1"/>
            <c:trendlineLbl>
              <c:layout>
                <c:manualLayout>
                  <c:x val="0.18446362473921529"/>
                  <c:y val="2.0599365377835233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CO"/>
                </a:p>
              </c:txPr>
            </c:trendlineLbl>
          </c:trendline>
          <c:xVal>
            <c:numRef>
              <c:f>Hoja1!$B$4:$B$5</c:f>
              <c:numCache>
                <c:formatCode>General</c:formatCode>
                <c:ptCount val="2"/>
                <c:pt idx="0">
                  <c:v>1000</c:v>
                </c:pt>
                <c:pt idx="1">
                  <c:v>2000</c:v>
                </c:pt>
              </c:numCache>
            </c:numRef>
          </c:xVal>
          <c:yVal>
            <c:numRef>
              <c:f>Hoja1!$H$4:$H$5</c:f>
              <c:numCache>
                <c:formatCode>0.000</c:formatCode>
                <c:ptCount val="2"/>
                <c:pt idx="0">
                  <c:v>63713.541666666664</c:v>
                </c:pt>
                <c:pt idx="1">
                  <c:v>508312.5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16E1-44CD-90A8-C551FCB0A31F}"/>
            </c:ext>
          </c:extLst>
        </c:ser>
        <c:ser>
          <c:idx val="1"/>
          <c:order val="1"/>
          <c:tx>
            <c:v>Selection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1"/>
            <c:trendlineLbl>
              <c:layout>
                <c:manualLayout>
                  <c:x val="0.14933541961101016"/>
                  <c:y val="-6.304794923022683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CO"/>
                </a:p>
              </c:txPr>
            </c:trendlineLbl>
          </c:trendline>
          <c:xVal>
            <c:numRef>
              <c:f>Hoja1!$B$4:$B$5</c:f>
              <c:numCache>
                <c:formatCode>General</c:formatCode>
                <c:ptCount val="2"/>
                <c:pt idx="0">
                  <c:v>1000</c:v>
                </c:pt>
                <c:pt idx="1">
                  <c:v>2000</c:v>
                </c:pt>
              </c:numCache>
            </c:numRef>
          </c:xVal>
          <c:yVal>
            <c:numRef>
              <c:f>Hoja1!$I$4:$I$5</c:f>
              <c:numCache>
                <c:formatCode>0.000</c:formatCode>
                <c:ptCount val="2"/>
                <c:pt idx="0">
                  <c:v>56791.666666666664</c:v>
                </c:pt>
                <c:pt idx="1">
                  <c:v>463911.45833333331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16E1-44CD-90A8-C551FCB0A31F}"/>
            </c:ext>
          </c:extLst>
        </c:ser>
        <c:ser>
          <c:idx val="2"/>
          <c:order val="2"/>
          <c:tx>
            <c:v>Shell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3"/>
                </a:solidFill>
                <a:prstDash val="sysDot"/>
              </a:ln>
              <a:effectLst/>
            </c:spPr>
            <c:trendlineType val="power"/>
            <c:dispRSqr val="0"/>
            <c:dispEq val="1"/>
            <c:trendlineLbl>
              <c:layout>
                <c:manualLayout>
                  <c:x val="0.16470893061444242"/>
                  <c:y val="-2.6331531319779024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CO"/>
                </a:p>
              </c:txPr>
            </c:trendlineLbl>
          </c:trendline>
          <c:xVal>
            <c:numRef>
              <c:f>Hoja1!$B$4:$B$7</c:f>
              <c:numCache>
                <c:formatCode>General</c:formatCode>
                <c:ptCount val="4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</c:numCache>
            </c:numRef>
          </c:xVal>
          <c:yVal>
            <c:numRef>
              <c:f>Hoja1!$J$4:$J$7</c:f>
              <c:numCache>
                <c:formatCode>0.000</c:formatCode>
                <c:ptCount val="4"/>
                <c:pt idx="0">
                  <c:v>3276.0416666666665</c:v>
                </c:pt>
                <c:pt idx="1">
                  <c:v>13901.041666666666</c:v>
                </c:pt>
                <c:pt idx="2">
                  <c:v>67656.25</c:v>
                </c:pt>
                <c:pt idx="3">
                  <c:v>306687.5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16E1-44CD-90A8-C551FCB0A31F}"/>
            </c:ext>
          </c:extLst>
        </c:ser>
        <c:ser>
          <c:idx val="3"/>
          <c:order val="3"/>
          <c:tx>
            <c:strRef>
              <c:f>Hoja1!$K$3</c:f>
              <c:strCache>
                <c:ptCount val="1"/>
                <c:pt idx="0">
                  <c:v>Quick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4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0.19541389057137087"/>
                  <c:y val="-1.4731166999647433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CO"/>
                </a:p>
              </c:txPr>
            </c:trendlineLbl>
          </c:trendline>
          <c:xVal>
            <c:numRef>
              <c:f>Hoja1!$B$4:$B$7</c:f>
              <c:numCache>
                <c:formatCode>General</c:formatCode>
                <c:ptCount val="4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</c:numCache>
            </c:numRef>
          </c:xVal>
          <c:yVal>
            <c:numRef>
              <c:f>Hoja1!$K$4:$K$7</c:f>
              <c:numCache>
                <c:formatCode>General</c:formatCode>
                <c:ptCount val="4"/>
                <c:pt idx="0">
                  <c:v>1979.1666666666667</c:v>
                </c:pt>
                <c:pt idx="1">
                  <c:v>10375</c:v>
                </c:pt>
                <c:pt idx="2">
                  <c:v>46442.708333333336</c:v>
                </c:pt>
                <c:pt idx="3">
                  <c:v>194869.79166666666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16E1-44CD-90A8-C551FCB0A31F}"/>
            </c:ext>
          </c:extLst>
        </c:ser>
        <c:ser>
          <c:idx val="4"/>
          <c:order val="4"/>
          <c:tx>
            <c:strRef>
              <c:f>Hoja1!$L$3</c:f>
              <c:strCache>
                <c:ptCount val="1"/>
                <c:pt idx="0">
                  <c:v>Merge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5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4.2701398690819029E-2"/>
                  <c:y val="6.7067848589293003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CO"/>
                </a:p>
              </c:txPr>
            </c:trendlineLbl>
          </c:trendline>
          <c:xVal>
            <c:numRef>
              <c:f>Hoja1!$B$4:$B$9</c:f>
              <c:numCache>
                <c:formatCode>General</c:formatCode>
                <c:ptCount val="6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  <c:pt idx="4">
                  <c:v>16000</c:v>
                </c:pt>
                <c:pt idx="5">
                  <c:v>32000</c:v>
                </c:pt>
              </c:numCache>
            </c:numRef>
          </c:xVal>
          <c:yVal>
            <c:numRef>
              <c:f>Hoja1!$L$4:$L$9</c:f>
              <c:numCache>
                <c:formatCode>General</c:formatCode>
                <c:ptCount val="6"/>
                <c:pt idx="0">
                  <c:v>291.66666666666669</c:v>
                </c:pt>
                <c:pt idx="1">
                  <c:v>1244.7916666666667</c:v>
                </c:pt>
                <c:pt idx="2">
                  <c:v>4354.166666666667</c:v>
                </c:pt>
                <c:pt idx="3">
                  <c:v>17369.791666666668</c:v>
                </c:pt>
                <c:pt idx="4">
                  <c:v>76166.666666666672</c:v>
                </c:pt>
                <c:pt idx="5">
                  <c:v>287859.375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16E1-44CD-90A8-C551FCB0A31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86154895"/>
        <c:axId val="486155311"/>
      </c:scatterChart>
      <c:valAx>
        <c:axId val="48615489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Número</a:t>
                </a:r>
                <a:r>
                  <a:rPr lang="es-CO" baseline="0"/>
                  <a:t> de elementos en la muestra</a:t>
                </a:r>
                <a:endParaRPr lang="es-CO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486155311"/>
        <c:crosses val="autoZero"/>
        <c:crossBetween val="midCat"/>
      </c:valAx>
      <c:valAx>
        <c:axId val="486155311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Tiempo 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48615489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Comportamiento del rendimiento</a:t>
            </a:r>
            <a:r>
              <a:rPr lang="es-CO" baseline="0"/>
              <a:t> Insertion Sort</a:t>
            </a:r>
            <a:endParaRPr lang="es-CO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Hoja1!$C$2</c:f>
              <c:strCache>
                <c:ptCount val="1"/>
                <c:pt idx="0">
                  <c:v>Array list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1"/>
            <c:trendlineLbl>
              <c:layout>
                <c:manualLayout>
                  <c:x val="3.6655949256342954E-2"/>
                  <c:y val="-2.7991032370953631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CO"/>
                </a:p>
              </c:txPr>
            </c:trendlineLbl>
          </c:trendline>
          <c:xVal>
            <c:numRef>
              <c:f>Hoja1!$B$4:$B$8</c:f>
              <c:numCache>
                <c:formatCode>General</c:formatCode>
                <c:ptCount val="5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  <c:pt idx="4">
                  <c:v>16000</c:v>
                </c:pt>
              </c:numCache>
            </c:numRef>
          </c:xVal>
          <c:yVal>
            <c:numRef>
              <c:f>Hoja1!$C$4:$C$8</c:f>
              <c:numCache>
                <c:formatCode>0.000</c:formatCode>
                <c:ptCount val="5"/>
                <c:pt idx="0">
                  <c:v>843.75</c:v>
                </c:pt>
                <c:pt idx="1">
                  <c:v>3302.0833333333335</c:v>
                </c:pt>
                <c:pt idx="2">
                  <c:v>12989.583333333334</c:v>
                </c:pt>
                <c:pt idx="3">
                  <c:v>56145.833333333336</c:v>
                </c:pt>
                <c:pt idx="4">
                  <c:v>218625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008B-423C-8E69-B8E88595437E}"/>
            </c:ext>
          </c:extLst>
        </c:ser>
        <c:ser>
          <c:idx val="1"/>
          <c:order val="1"/>
          <c:tx>
            <c:strRef>
              <c:f>Hoja1!$H$2</c:f>
              <c:strCache>
                <c:ptCount val="1"/>
                <c:pt idx="0">
                  <c:v>Single linked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0.25277777777777777"/>
                  <c:y val="-3.1908355205599301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CO"/>
                </a:p>
              </c:txPr>
            </c:trendlineLbl>
          </c:trendline>
          <c:xVal>
            <c:numRef>
              <c:f>Hoja1!$B$4:$B$5</c:f>
              <c:numCache>
                <c:formatCode>General</c:formatCode>
                <c:ptCount val="2"/>
                <c:pt idx="0">
                  <c:v>1000</c:v>
                </c:pt>
                <c:pt idx="1">
                  <c:v>2000</c:v>
                </c:pt>
              </c:numCache>
            </c:numRef>
          </c:xVal>
          <c:yVal>
            <c:numRef>
              <c:f>Hoja1!$H$4:$H$5</c:f>
              <c:numCache>
                <c:formatCode>0.000</c:formatCode>
                <c:ptCount val="2"/>
                <c:pt idx="0">
                  <c:v>63713.541666666664</c:v>
                </c:pt>
                <c:pt idx="1">
                  <c:v>508312.5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008B-423C-8E69-B8E88595437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26266703"/>
        <c:axId val="1526265407"/>
      </c:scatterChart>
      <c:valAx>
        <c:axId val="152626670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Número de elementos en</a:t>
                </a:r>
                <a:r>
                  <a:rPr lang="es-CO" baseline="0"/>
                  <a:t> la muestra</a:t>
                </a:r>
                <a:endParaRPr lang="es-CO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526265407"/>
        <c:crosses val="autoZero"/>
        <c:crossBetween val="midCat"/>
      </c:valAx>
      <c:valAx>
        <c:axId val="15262654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Tiempo 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526266703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Comparación</a:t>
            </a:r>
            <a:r>
              <a:rPr lang="es-CO" baseline="0"/>
              <a:t> de rendimiento Selection sort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ARRAY_LIST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1"/>
            <c:trendlineLbl>
              <c:layout>
                <c:manualLayout>
                  <c:x val="-1.5532993044752688E-2"/>
                  <c:y val="-3.1721430373743711E-3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CO"/>
                </a:p>
              </c:txPr>
            </c:trendlineLbl>
          </c:trendline>
          <c:xVal>
            <c:numRef>
              <c:f>Hoja1!$B$4:$B$8</c:f>
              <c:numCache>
                <c:formatCode>General</c:formatCode>
                <c:ptCount val="5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  <c:pt idx="4">
                  <c:v>16000</c:v>
                </c:pt>
              </c:numCache>
            </c:numRef>
          </c:xVal>
          <c:yVal>
            <c:numRef>
              <c:f>Hoja1!$D$4:$D$8</c:f>
              <c:numCache>
                <c:formatCode>0.000</c:formatCode>
                <c:ptCount val="5"/>
                <c:pt idx="0">
                  <c:v>880.20833333333337</c:v>
                </c:pt>
                <c:pt idx="1">
                  <c:v>3468.75</c:v>
                </c:pt>
                <c:pt idx="2">
                  <c:v>14625</c:v>
                </c:pt>
                <c:pt idx="3">
                  <c:v>59098.958333333336</c:v>
                </c:pt>
                <c:pt idx="4">
                  <c:v>234635.41666666666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E7A4-4774-8140-772D743D7144}"/>
            </c:ext>
          </c:extLst>
        </c:ser>
        <c:ser>
          <c:idx val="1"/>
          <c:order val="1"/>
          <c:tx>
            <c:v>SINGLE_LINKED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0.20322916837900482"/>
                  <c:y val="7.0309508183652057E-3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CO"/>
                </a:p>
              </c:txPr>
            </c:trendlineLbl>
          </c:trendline>
          <c:xVal>
            <c:numRef>
              <c:f>Hoja1!$B$4:$B$5</c:f>
              <c:numCache>
                <c:formatCode>General</c:formatCode>
                <c:ptCount val="2"/>
                <c:pt idx="0">
                  <c:v>1000</c:v>
                </c:pt>
                <c:pt idx="1">
                  <c:v>2000</c:v>
                </c:pt>
              </c:numCache>
            </c:numRef>
          </c:xVal>
          <c:yVal>
            <c:numRef>
              <c:f>Hoja1!$I$4:$I$5</c:f>
              <c:numCache>
                <c:formatCode>0.000</c:formatCode>
                <c:ptCount val="2"/>
                <c:pt idx="0">
                  <c:v>56791.666666666664</c:v>
                </c:pt>
                <c:pt idx="1">
                  <c:v>463911.45833333331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E7A4-4774-8140-772D743D714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12021871"/>
        <c:axId val="1012022287"/>
      </c:scatterChart>
      <c:valAx>
        <c:axId val="101202187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Númer</a:t>
                </a:r>
                <a:r>
                  <a:rPr lang="es-CO" baseline="0"/>
                  <a:t>o de elementos en la muestra</a:t>
                </a:r>
                <a:endParaRPr lang="es-CO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012022287"/>
        <c:crosses val="autoZero"/>
        <c:crossBetween val="midCat"/>
      </c:valAx>
      <c:valAx>
        <c:axId val="10120222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Tiempo 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01202187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Comparación</a:t>
            </a:r>
            <a:r>
              <a:rPr lang="es-CO" baseline="0"/>
              <a:t> de rendimiento Shell sort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Hoja1!$C$2</c:f>
              <c:strCache>
                <c:ptCount val="1"/>
                <c:pt idx="0">
                  <c:v>Array list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wer"/>
            <c:dispRSqr val="0"/>
            <c:dispEq val="1"/>
            <c:trendlineLbl>
              <c:layout>
                <c:manualLayout>
                  <c:x val="2.2844825833442822E-3"/>
                  <c:y val="-5.7888560713909291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CO"/>
                </a:p>
              </c:txPr>
            </c:trendlineLbl>
          </c:trendline>
          <c:xVal>
            <c:numRef>
              <c:f>Hoja1!$B$4:$B$13</c:f>
              <c:numCache>
                <c:formatCode>General</c:formatCode>
                <c:ptCount val="10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  <c:pt idx="4">
                  <c:v>16000</c:v>
                </c:pt>
                <c:pt idx="5">
                  <c:v>32000</c:v>
                </c:pt>
                <c:pt idx="6">
                  <c:v>64000</c:v>
                </c:pt>
                <c:pt idx="7">
                  <c:v>128000</c:v>
                </c:pt>
                <c:pt idx="8">
                  <c:v>256000</c:v>
                </c:pt>
                <c:pt idx="9">
                  <c:v>375000</c:v>
                </c:pt>
              </c:numCache>
            </c:numRef>
          </c:xVal>
          <c:yVal>
            <c:numRef>
              <c:f>Hoja1!$E$4:$E$13</c:f>
              <c:numCache>
                <c:formatCode>0.000</c:formatCode>
                <c:ptCount val="10"/>
                <c:pt idx="0">
                  <c:v>46.875</c:v>
                </c:pt>
                <c:pt idx="1">
                  <c:v>93.75</c:v>
                </c:pt>
                <c:pt idx="2">
                  <c:v>208.33333333333334</c:v>
                </c:pt>
                <c:pt idx="3">
                  <c:v>531.25</c:v>
                </c:pt>
                <c:pt idx="4">
                  <c:v>1348.9583333333333</c:v>
                </c:pt>
                <c:pt idx="5">
                  <c:v>2848.9583333333335</c:v>
                </c:pt>
                <c:pt idx="6">
                  <c:v>7041.666666666667</c:v>
                </c:pt>
                <c:pt idx="7">
                  <c:v>16572.916666666668</c:v>
                </c:pt>
                <c:pt idx="8">
                  <c:v>39437.5</c:v>
                </c:pt>
                <c:pt idx="9">
                  <c:v>66104.166666666672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AD34-436A-A569-3779F2606DB3}"/>
            </c:ext>
          </c:extLst>
        </c:ser>
        <c:ser>
          <c:idx val="1"/>
          <c:order val="1"/>
          <c:tx>
            <c:strRef>
              <c:f>Hoja1!$H$2</c:f>
              <c:strCache>
                <c:ptCount val="1"/>
                <c:pt idx="0">
                  <c:v>Single linked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power"/>
            <c:dispRSqr val="0"/>
            <c:dispEq val="1"/>
            <c:trendlineLbl>
              <c:layout>
                <c:manualLayout>
                  <c:x val="0.14958789712200346"/>
                  <c:y val="2.4214845004106641E-3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CO"/>
                </a:p>
              </c:txPr>
            </c:trendlineLbl>
          </c:trendline>
          <c:xVal>
            <c:numRef>
              <c:f>Hoja1!$B$4:$B$7</c:f>
              <c:numCache>
                <c:formatCode>General</c:formatCode>
                <c:ptCount val="4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</c:numCache>
            </c:numRef>
          </c:xVal>
          <c:yVal>
            <c:numRef>
              <c:f>Hoja1!$J$4:$J$7</c:f>
              <c:numCache>
                <c:formatCode>0.000</c:formatCode>
                <c:ptCount val="4"/>
                <c:pt idx="0">
                  <c:v>3276.0416666666665</c:v>
                </c:pt>
                <c:pt idx="1">
                  <c:v>13901.041666666666</c:v>
                </c:pt>
                <c:pt idx="2">
                  <c:v>67656.25</c:v>
                </c:pt>
                <c:pt idx="3">
                  <c:v>306687.5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AD34-436A-A569-3779F2606D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12021871"/>
        <c:axId val="1012022287"/>
      </c:scatterChart>
      <c:valAx>
        <c:axId val="101202187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Número de elementos</a:t>
                </a:r>
                <a:r>
                  <a:rPr lang="es-CO" baseline="0"/>
                  <a:t> en la muestra</a:t>
                </a:r>
                <a:endParaRPr lang="es-CO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012022287"/>
        <c:crosses val="autoZero"/>
        <c:crossBetween val="midCat"/>
      </c:valAx>
      <c:valAx>
        <c:axId val="10120222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Tiempo 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01202187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Comportamiento del rendimiento</a:t>
            </a:r>
            <a:r>
              <a:rPr lang="es-CO" baseline="0"/>
              <a:t> Merge Sort</a:t>
            </a:r>
            <a:endParaRPr lang="es-CO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Hoja1!$C$2</c:f>
              <c:strCache>
                <c:ptCount val="1"/>
                <c:pt idx="0">
                  <c:v>Array list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3.4554024496937882E-2"/>
                  <c:y val="-6.3803222513852439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CO"/>
                </a:p>
              </c:txPr>
            </c:trendlineLbl>
          </c:trendline>
          <c:xVal>
            <c:numRef>
              <c:f>Hoja1!$B$4:$B$13</c:f>
              <c:numCache>
                <c:formatCode>General</c:formatCode>
                <c:ptCount val="10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  <c:pt idx="4">
                  <c:v>16000</c:v>
                </c:pt>
                <c:pt idx="5">
                  <c:v>32000</c:v>
                </c:pt>
                <c:pt idx="6">
                  <c:v>64000</c:v>
                </c:pt>
                <c:pt idx="7">
                  <c:v>128000</c:v>
                </c:pt>
                <c:pt idx="8">
                  <c:v>256000</c:v>
                </c:pt>
                <c:pt idx="9">
                  <c:v>375000</c:v>
                </c:pt>
              </c:numCache>
            </c:numRef>
          </c:xVal>
          <c:yVal>
            <c:numRef>
              <c:f>Hoja1!$G$4:$G$13</c:f>
              <c:numCache>
                <c:formatCode>0.000</c:formatCode>
                <c:ptCount val="10"/>
                <c:pt idx="0">
                  <c:v>31.25</c:v>
                </c:pt>
                <c:pt idx="1">
                  <c:v>78.125</c:v>
                </c:pt>
                <c:pt idx="2">
                  <c:v>156.25</c:v>
                </c:pt>
                <c:pt idx="3">
                  <c:v>343.75</c:v>
                </c:pt>
                <c:pt idx="4">
                  <c:v>677.08333333333337</c:v>
                </c:pt>
                <c:pt idx="5">
                  <c:v>1562.5</c:v>
                </c:pt>
                <c:pt idx="6">
                  <c:v>3197.9166666666665</c:v>
                </c:pt>
                <c:pt idx="7">
                  <c:v>6656.25</c:v>
                </c:pt>
                <c:pt idx="8">
                  <c:v>15203.125</c:v>
                </c:pt>
                <c:pt idx="9">
                  <c:v>22119.791666666668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1E39-4221-A3A5-1A0A05B7BA71}"/>
            </c:ext>
          </c:extLst>
        </c:ser>
        <c:ser>
          <c:idx val="1"/>
          <c:order val="1"/>
          <c:tx>
            <c:strRef>
              <c:f>Hoja1!$H$2</c:f>
              <c:strCache>
                <c:ptCount val="1"/>
                <c:pt idx="0">
                  <c:v>Single linked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0.19444444444444445"/>
                  <c:y val="-6.1307232429279671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CO"/>
                </a:p>
              </c:txPr>
            </c:trendlineLbl>
          </c:trendline>
          <c:xVal>
            <c:numRef>
              <c:f>Hoja1!$B$4:$B$9</c:f>
              <c:numCache>
                <c:formatCode>General</c:formatCode>
                <c:ptCount val="6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  <c:pt idx="4">
                  <c:v>16000</c:v>
                </c:pt>
                <c:pt idx="5">
                  <c:v>32000</c:v>
                </c:pt>
              </c:numCache>
            </c:numRef>
          </c:xVal>
          <c:yVal>
            <c:numRef>
              <c:f>Hoja1!$L$4:$L$9</c:f>
              <c:numCache>
                <c:formatCode>General</c:formatCode>
                <c:ptCount val="6"/>
                <c:pt idx="0">
                  <c:v>291.66666666666669</c:v>
                </c:pt>
                <c:pt idx="1">
                  <c:v>1244.7916666666667</c:v>
                </c:pt>
                <c:pt idx="2">
                  <c:v>4354.166666666667</c:v>
                </c:pt>
                <c:pt idx="3">
                  <c:v>17369.791666666668</c:v>
                </c:pt>
                <c:pt idx="4">
                  <c:v>76166.666666666672</c:v>
                </c:pt>
                <c:pt idx="5">
                  <c:v>287859.375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1E39-4221-A3A5-1A0A05B7BA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9578960"/>
        <c:axId val="169576800"/>
      </c:scatterChart>
      <c:valAx>
        <c:axId val="1695789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Número</a:t>
                </a:r>
                <a:r>
                  <a:rPr lang="es-CO" baseline="0"/>
                  <a:t> de elementos de la muestra</a:t>
                </a:r>
                <a:endParaRPr lang="es-CO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69576800"/>
        <c:crosses val="autoZero"/>
        <c:crossBetween val="midCat"/>
      </c:valAx>
      <c:valAx>
        <c:axId val="169576800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Tiempo 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6957896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Comportamiento</a:t>
            </a:r>
            <a:r>
              <a:rPr lang="es-CO" baseline="0"/>
              <a:t> del rendimiento Quick Sort</a:t>
            </a:r>
            <a:endParaRPr lang="es-CO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Hoja1!$C$2</c:f>
              <c:strCache>
                <c:ptCount val="1"/>
                <c:pt idx="0">
                  <c:v>Array list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2.8998468941382326E-2"/>
                  <c:y val="-7.1332385535141443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CO"/>
                </a:p>
              </c:txPr>
            </c:trendlineLbl>
          </c:trendline>
          <c:xVal>
            <c:numRef>
              <c:f>Hoja1!$B$4:$B$13</c:f>
              <c:numCache>
                <c:formatCode>General</c:formatCode>
                <c:ptCount val="10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  <c:pt idx="4">
                  <c:v>16000</c:v>
                </c:pt>
                <c:pt idx="5">
                  <c:v>32000</c:v>
                </c:pt>
                <c:pt idx="6">
                  <c:v>64000</c:v>
                </c:pt>
                <c:pt idx="7">
                  <c:v>128000</c:v>
                </c:pt>
                <c:pt idx="8">
                  <c:v>256000</c:v>
                </c:pt>
                <c:pt idx="9">
                  <c:v>375000</c:v>
                </c:pt>
              </c:numCache>
            </c:numRef>
          </c:xVal>
          <c:yVal>
            <c:numRef>
              <c:f>Hoja1!$F$4:$F$13</c:f>
              <c:numCache>
                <c:formatCode>0.000</c:formatCode>
                <c:ptCount val="10"/>
                <c:pt idx="0">
                  <c:v>26.041666666666668</c:v>
                </c:pt>
                <c:pt idx="1">
                  <c:v>72.916666666666671</c:v>
                </c:pt>
                <c:pt idx="2">
                  <c:v>161.45833333333334</c:v>
                </c:pt>
                <c:pt idx="3">
                  <c:v>354.16666666666669</c:v>
                </c:pt>
                <c:pt idx="4">
                  <c:v>635.41666666666663</c:v>
                </c:pt>
                <c:pt idx="5">
                  <c:v>1427.0833333333333</c:v>
                </c:pt>
                <c:pt idx="6">
                  <c:v>3473.9583333333335</c:v>
                </c:pt>
                <c:pt idx="7">
                  <c:v>10000</c:v>
                </c:pt>
                <c:pt idx="8">
                  <c:v>46369.791666666664</c:v>
                </c:pt>
                <c:pt idx="9">
                  <c:v>84432.291666666672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168F-424F-9212-824310D8B418}"/>
            </c:ext>
          </c:extLst>
        </c:ser>
        <c:ser>
          <c:idx val="1"/>
          <c:order val="1"/>
          <c:tx>
            <c:strRef>
              <c:f>Hoja1!$H$2</c:f>
              <c:strCache>
                <c:ptCount val="1"/>
                <c:pt idx="0">
                  <c:v>Single linked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0.15555555555555556"/>
                  <c:y val="-6.0169145523476235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CO"/>
                </a:p>
              </c:txPr>
            </c:trendlineLbl>
          </c:trendline>
          <c:xVal>
            <c:numRef>
              <c:f>Hoja1!$B$4:$B$7</c:f>
              <c:numCache>
                <c:formatCode>General</c:formatCode>
                <c:ptCount val="4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</c:numCache>
            </c:numRef>
          </c:xVal>
          <c:yVal>
            <c:numRef>
              <c:f>Hoja1!$K$4:$K$7</c:f>
              <c:numCache>
                <c:formatCode>General</c:formatCode>
                <c:ptCount val="4"/>
                <c:pt idx="0">
                  <c:v>1979.1666666666667</c:v>
                </c:pt>
                <c:pt idx="1">
                  <c:v>10375</c:v>
                </c:pt>
                <c:pt idx="2">
                  <c:v>46442.708333333336</c:v>
                </c:pt>
                <c:pt idx="3">
                  <c:v>194869.79166666666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168F-424F-9212-824310D8B4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21996495"/>
        <c:axId val="1421997359"/>
      </c:scatterChart>
      <c:valAx>
        <c:axId val="142199649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Número de elementos en la muestra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421997359"/>
        <c:crosses val="autoZero"/>
        <c:crossBetween val="midCat"/>
      </c:valAx>
      <c:valAx>
        <c:axId val="1421997359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O"/>
                  <a:t>Tiempo</a:t>
                </a:r>
                <a:r>
                  <a:rPr lang="es-CO" baseline="0"/>
                  <a:t> (ms)</a:t>
                </a:r>
                <a:endParaRPr lang="es-CO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O"/>
            </a:p>
          </c:txPr>
        </c:title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42199649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3858CF01A2EF24688B692775F4C60A4" ma:contentTypeVersion="11" ma:contentTypeDescription="Crear nuevo documento." ma:contentTypeScope="" ma:versionID="04b510ef1bc187d79b842c792d256c41">
  <xsd:schema xmlns:xsd="http://www.w3.org/2001/XMLSchema" xmlns:xs="http://www.w3.org/2001/XMLSchema" xmlns:p="http://schemas.microsoft.com/office/2006/metadata/properties" xmlns:ns2="164883f8-7691-4ecf-b54a-664c0d0edefe" xmlns:ns3="85e30bcc-d76c-4413-8e4d-2dce22fb0743" targetNamespace="http://schemas.microsoft.com/office/2006/metadata/properties" ma:root="true" ma:fieldsID="9049981c3eb1ee76226ec9e2f8ecd7b4" ns2:_="" ns3:_="">
    <xsd:import namespace="164883f8-7691-4ecf-b54a-664c0d0edefe"/>
    <xsd:import namespace="85e30bcc-d76c-4413-8e4d-2dce22fb07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4883f8-7691-4ecf-b54a-664c0d0ede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e30bcc-d76c-4413-8e4d-2dce22fb074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8D55360-DA4E-4EE6-A532-0D8BE99E30A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11C6257-34D6-46E7-9ED2-3698C2C270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4883f8-7691-4ecf-b54a-664c0d0edefe"/>
    <ds:schemaRef ds:uri="85e30bcc-d76c-4413-8e4d-2dce22fb07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DBE8262-9C92-4A1B-85FF-A533173B85D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1006</Words>
  <Characters>5535</Characters>
  <Application>Microsoft Office Word</Application>
  <DocSecurity>0</DocSecurity>
  <Lines>46</Lines>
  <Paragraphs>13</Paragraphs>
  <ScaleCrop>false</ScaleCrop>
  <Company/>
  <LinksUpToDate>false</LinksUpToDate>
  <CharactersWithSpaces>6528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Felipe Arteaga Martin</dc:creator>
  <cp:keywords/>
  <dc:description/>
  <cp:lastModifiedBy>Juan Esteban Arboleda R.</cp:lastModifiedBy>
  <cp:revision>2</cp:revision>
  <dcterms:created xsi:type="dcterms:W3CDTF">2021-06-27T20:01:00Z</dcterms:created>
  <dcterms:modified xsi:type="dcterms:W3CDTF">2021-06-27T20:01:00Z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0x01010023858CF01A2EF24688B692775F4C60A4</vt:lpwstr>
  </property>
</Properties>
</file>