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2A93" w14:textId="13FA297C" w:rsidR="00B006FD" w:rsidRDefault="00B006FD" w:rsidP="00B006FD">
      <w:pPr>
        <w:rPr>
          <w:b/>
          <w:bCs/>
        </w:rPr>
      </w:pPr>
      <w:r w:rsidRPr="00B006FD">
        <w:rPr>
          <w:b/>
          <w:bCs/>
        </w:rPr>
        <w:t xml:space="preserve">¿Cuáles son los mecanismos de interacción (I/O: Input/Output) que tiene el view.py con el usuario? </w:t>
      </w:r>
    </w:p>
    <w:p w14:paraId="7F1623EE" w14:textId="4980EFDC" w:rsidR="006327E4" w:rsidRPr="006327E4" w:rsidRDefault="006327E4" w:rsidP="00B006FD">
      <w:r>
        <w:t xml:space="preserve">- </w:t>
      </w:r>
      <w:r w:rsidRPr="006327E4">
        <w:t>Al</w:t>
      </w:r>
      <w:r>
        <w:t xml:space="preserve"> ejecutar el programa, el </w:t>
      </w:r>
      <w:r w:rsidR="00CB4CC0">
        <w:t xml:space="preserve">archivo </w:t>
      </w:r>
      <w:r>
        <w:t xml:space="preserve">view.py se encarga de imprimir las diferentes funciones que </w:t>
      </w:r>
      <w:r w:rsidR="004D69E1">
        <w:t xml:space="preserve">hay disponibles </w:t>
      </w:r>
      <w:r>
        <w:t>para que el usuario elija una.</w:t>
      </w:r>
      <w:r w:rsidR="009D1260">
        <w:t xml:space="preserve"> Posteriormente, el programa recibe como respuesta el numero asignado a determinada función por medio de la terminal.</w:t>
      </w:r>
      <w:r w:rsidR="00EE32F7">
        <w:t xml:space="preserve"> También, cuando se ejecuta una función, en algunos casos se pide al usuario que ingrese datos adicionales a través de la consola</w:t>
      </w:r>
      <w:r w:rsidR="00273569">
        <w:t xml:space="preserve"> o se imprime información en consola para informar un resultado.</w:t>
      </w:r>
    </w:p>
    <w:p w14:paraId="117BCD5F" w14:textId="77777777" w:rsidR="00B006FD" w:rsidRDefault="00B006FD" w:rsidP="00B006FD"/>
    <w:p w14:paraId="35B0AED8" w14:textId="0438A5A0" w:rsidR="00B006FD" w:rsidRDefault="00B006FD" w:rsidP="00B006FD">
      <w:pPr>
        <w:rPr>
          <w:b/>
          <w:bCs/>
        </w:rPr>
      </w:pPr>
      <w:r w:rsidRPr="00B006FD">
        <w:rPr>
          <w:b/>
          <w:bCs/>
        </w:rPr>
        <w:t xml:space="preserve">¿Cómo se almacenan los datos de </w:t>
      </w:r>
      <w:proofErr w:type="spellStart"/>
      <w:r w:rsidRPr="00B006FD">
        <w:rPr>
          <w:b/>
          <w:bCs/>
        </w:rPr>
        <w:t>GoodReads</w:t>
      </w:r>
      <w:proofErr w:type="spellEnd"/>
      <w:r w:rsidRPr="00B006FD">
        <w:rPr>
          <w:b/>
          <w:bCs/>
        </w:rPr>
        <w:t xml:space="preserve"> en el model.py?</w:t>
      </w:r>
    </w:p>
    <w:p w14:paraId="735D91AA" w14:textId="708FF41E" w:rsidR="00707F75" w:rsidRPr="005A6713" w:rsidRDefault="00707F75" w:rsidP="00B006FD">
      <w:r>
        <w:t>- En pr</w:t>
      </w:r>
      <w:r w:rsidR="00D84CA7">
        <w:t>i</w:t>
      </w:r>
      <w:r>
        <w:t xml:space="preserve">mer lugar, en el controller.py se utiliza la </w:t>
      </w:r>
      <w:r w:rsidR="004B4852">
        <w:t>función</w:t>
      </w:r>
      <w:r>
        <w:t xml:space="preserve"> </w:t>
      </w:r>
      <w:proofErr w:type="spellStart"/>
      <w:r w:rsidR="004B4852">
        <w:t>D</w:t>
      </w:r>
      <w:r>
        <w:t>ict</w:t>
      </w:r>
      <w:r w:rsidR="004B4852">
        <w:t>R</w:t>
      </w:r>
      <w:r>
        <w:t>eader</w:t>
      </w:r>
      <w:proofErr w:type="spellEnd"/>
      <w:r w:rsidR="004B4852">
        <w:t xml:space="preserve"> para </w:t>
      </w:r>
      <w:r w:rsidR="004243B2">
        <w:t xml:space="preserve">recopilar toda la información contenida en un archivo </w:t>
      </w:r>
      <w:proofErr w:type="spellStart"/>
      <w:r w:rsidR="004243B2">
        <w:t>csv</w:t>
      </w:r>
      <w:proofErr w:type="spellEnd"/>
      <w:r w:rsidR="004243B2">
        <w:t xml:space="preserve">. Luego se recorre el objeto iterable generado y cada una de sus iteraciones se pasa como parámetro en la </w:t>
      </w:r>
      <w:r w:rsidR="001E62D4">
        <w:t>función</w:t>
      </w:r>
      <w:r w:rsidR="004243B2">
        <w:t xml:space="preserve"> correspondiente del </w:t>
      </w:r>
      <w:proofErr w:type="spellStart"/>
      <w:r w:rsidR="004243B2">
        <w:t>model</w:t>
      </w:r>
      <w:proofErr w:type="spellEnd"/>
      <w:r w:rsidR="001E62D4">
        <w:t>,</w:t>
      </w:r>
      <w:r w:rsidR="004243B2">
        <w:t xml:space="preserve"> </w:t>
      </w:r>
      <w:r w:rsidR="001E62D4">
        <w:t xml:space="preserve">la cual </w:t>
      </w:r>
      <w:proofErr w:type="spellStart"/>
      <w:r w:rsidR="004243B2">
        <w:t>se e</w:t>
      </w:r>
      <w:proofErr w:type="spellEnd"/>
      <w:r w:rsidR="004243B2">
        <w:t xml:space="preserve">ncarga de agregar el objeto en </w:t>
      </w:r>
      <w:r w:rsidR="001E62D4">
        <w:t>cuestión</w:t>
      </w:r>
      <w:r w:rsidR="004243B2">
        <w:t xml:space="preserve"> a la lista.</w:t>
      </w:r>
    </w:p>
    <w:p w14:paraId="083615BF" w14:textId="77777777" w:rsidR="00B006FD" w:rsidRDefault="00B006FD" w:rsidP="00B006FD"/>
    <w:p w14:paraId="775D298C" w14:textId="03900158" w:rsidR="008B5E05" w:rsidRDefault="00B006FD" w:rsidP="00B006FD">
      <w:pPr>
        <w:rPr>
          <w:b/>
          <w:bCs/>
        </w:rPr>
      </w:pPr>
      <w:r w:rsidRPr="00B006FD">
        <w:rPr>
          <w:b/>
          <w:bCs/>
        </w:rPr>
        <w:t>¿Cuáles son las funciones que comunican el view.py y el model.py?</w:t>
      </w:r>
    </w:p>
    <w:p w14:paraId="1478E127" w14:textId="0362650F" w:rsidR="008B5E05" w:rsidRDefault="008B5E05" w:rsidP="00B006FD">
      <w:r>
        <w:rPr>
          <w:b/>
          <w:bCs/>
        </w:rPr>
        <w:t xml:space="preserve">- </w:t>
      </w:r>
      <w:r w:rsidRPr="008B5E05">
        <w:t xml:space="preserve">Básicamente, todas las funciones del archivo </w:t>
      </w:r>
      <w:r w:rsidRPr="008B5E05">
        <w:t>controller.py</w:t>
      </w:r>
      <w:r>
        <w:t xml:space="preserve"> ayudan a comunicar el view.py </w:t>
      </w:r>
      <w:r w:rsidRPr="00B006FD">
        <w:t>y el model.py</w:t>
      </w:r>
      <w:r w:rsidRPr="008B5E05">
        <w:t xml:space="preserve"> entre si</w:t>
      </w:r>
      <w:r>
        <w:t xml:space="preserve">. Cuando se ejecuta una función en el view.py, en el caso que se requiera se invoca la función del </w:t>
      </w:r>
      <w:r>
        <w:t>controller.py</w:t>
      </w:r>
      <w:r>
        <w:t xml:space="preserve"> encargada de invocar a su vez aquella que se requiera utilizar del </w:t>
      </w:r>
      <w:proofErr w:type="spellStart"/>
      <w:r>
        <w:t>model</w:t>
      </w:r>
      <w:proofErr w:type="spellEnd"/>
      <w:r>
        <w:t>.</w:t>
      </w:r>
    </w:p>
    <w:p w14:paraId="70CB9EAD" w14:textId="4E9355D2" w:rsidR="000F3EC6" w:rsidRDefault="000F3EC6" w:rsidP="00B006FD"/>
    <w:p w14:paraId="0B80E52C" w14:textId="1B3C715E" w:rsidR="000F3EC6" w:rsidRPr="009371AB" w:rsidRDefault="000F3EC6" w:rsidP="000F3EC6">
      <w:pPr>
        <w:rPr>
          <w:b/>
          <w:bCs/>
        </w:rPr>
      </w:pPr>
      <w:r w:rsidRPr="009371AB">
        <w:rPr>
          <w:b/>
          <w:bCs/>
        </w:rPr>
        <w:t xml:space="preserve">¿Cómo se crea una lista? </w:t>
      </w:r>
    </w:p>
    <w:p w14:paraId="78D5DF76" w14:textId="62055598" w:rsidR="001C08C4" w:rsidRDefault="001C08C4" w:rsidP="000F3EC6">
      <w:r>
        <w:t>- Se crea utilizando la siguiente estructura</w:t>
      </w:r>
      <w:r w:rsidR="00670DF6">
        <w:t xml:space="preserve">: </w:t>
      </w:r>
      <w:proofErr w:type="spellStart"/>
      <w:r w:rsidR="00670DF6">
        <w:t>ls.</w:t>
      </w:r>
      <w:r w:rsidR="00670DF6">
        <w:t>newList</w:t>
      </w:r>
      <w:proofErr w:type="spellEnd"/>
      <w:r w:rsidR="00670DF6">
        <w:t>(</w:t>
      </w:r>
      <w:r w:rsidR="00190A0F">
        <w:t>“</w:t>
      </w:r>
      <w:proofErr w:type="spellStart"/>
      <w:r w:rsidR="00190A0F">
        <w:t>tipo_de_lista</w:t>
      </w:r>
      <w:proofErr w:type="spellEnd"/>
      <w:r w:rsidR="00190A0F">
        <w:t>”</w:t>
      </w:r>
      <w:r w:rsidR="00670DF6">
        <w:t>)</w:t>
      </w:r>
    </w:p>
    <w:p w14:paraId="01B19FA9" w14:textId="132FA896" w:rsidR="00BD0CAA" w:rsidRDefault="00BD0CAA" w:rsidP="000F3EC6">
      <w:r>
        <w:t>En donde:</w:t>
      </w:r>
    </w:p>
    <w:p w14:paraId="58F835B7" w14:textId="77777777" w:rsidR="009371AB" w:rsidRDefault="00BD0CAA" w:rsidP="000F3EC6">
      <w:pPr>
        <w:rPr>
          <w:rFonts w:eastAsiaTheme="minorHAnsi"/>
          <w:lang w:val="es-MX" w:eastAsia="en-US"/>
        </w:rPr>
      </w:pPr>
      <w:proofErr w:type="spellStart"/>
      <w:r>
        <w:t>ls</w:t>
      </w:r>
      <w:proofErr w:type="spellEnd"/>
      <w:r>
        <w:t xml:space="preserve">: abreviación para referirse a la clase </w:t>
      </w:r>
      <w:proofErr w:type="spellStart"/>
      <w:r>
        <w:t>list</w:t>
      </w:r>
      <w:proofErr w:type="spellEnd"/>
      <w:r>
        <w:t xml:space="preserve"> del modulo</w:t>
      </w:r>
      <w:r w:rsidR="005C7673">
        <w:t xml:space="preserve"> </w:t>
      </w:r>
      <w:r w:rsidR="005C7673" w:rsidRPr="005C7673">
        <w:rPr>
          <w:rFonts w:eastAsiaTheme="minorHAnsi"/>
          <w:lang w:val="es-MX" w:eastAsia="en-US"/>
        </w:rPr>
        <w:t>DISClib.ADT</w:t>
      </w:r>
    </w:p>
    <w:p w14:paraId="26635045" w14:textId="569B5390" w:rsidR="00BD0CAA" w:rsidRDefault="009371AB" w:rsidP="000F3EC6">
      <w:proofErr w:type="spellStart"/>
      <w:r>
        <w:t>newList</w:t>
      </w:r>
      <w:proofErr w:type="spellEnd"/>
      <w:r>
        <w:t>()</w:t>
      </w:r>
      <w:r>
        <w:t>: función para crear una lista nueva</w:t>
      </w:r>
      <w:r w:rsidR="00BD0CAA">
        <w:t xml:space="preserve"> </w:t>
      </w:r>
    </w:p>
    <w:p w14:paraId="1FE1B17A" w14:textId="77777777" w:rsidR="004259D0" w:rsidRDefault="004259D0" w:rsidP="000F3EC6"/>
    <w:p w14:paraId="2767E320" w14:textId="7CFEE9E0" w:rsidR="000F3EC6" w:rsidRDefault="000F3EC6" w:rsidP="000F3EC6">
      <w:r>
        <w:t xml:space="preserve">¿Qué hace el parámetro </w:t>
      </w:r>
      <w:proofErr w:type="spellStart"/>
      <w:r>
        <w:t>cmpfunction</w:t>
      </w:r>
      <w:proofErr w:type="spellEnd"/>
      <w:r>
        <w:t>=</w:t>
      </w:r>
      <w:proofErr w:type="spellStart"/>
      <w:r>
        <w:t>None</w:t>
      </w:r>
      <w:proofErr w:type="spellEnd"/>
      <w:r>
        <w:t xml:space="preserve"> en la función </w:t>
      </w:r>
      <w:proofErr w:type="spellStart"/>
      <w:r>
        <w:t>newList</w:t>
      </w:r>
      <w:proofErr w:type="spellEnd"/>
      <w:r>
        <w:t xml:space="preserve">()? </w:t>
      </w:r>
    </w:p>
    <w:p w14:paraId="5A5F3899" w14:textId="19699F36" w:rsidR="00B6265B" w:rsidRDefault="00B6265B" w:rsidP="000F3EC6">
      <w:r>
        <w:t xml:space="preserve">- Da a </w:t>
      </w:r>
      <w:proofErr w:type="spellStart"/>
      <w:r>
        <w:t>cmpfunction</w:t>
      </w:r>
      <w:proofErr w:type="spellEnd"/>
      <w:r>
        <w:t xml:space="preserve"> un valor nulo</w:t>
      </w:r>
      <w:r w:rsidR="00A77DA6">
        <w:t>.</w:t>
      </w:r>
    </w:p>
    <w:p w14:paraId="4821CE2A" w14:textId="77777777" w:rsidR="004259D0" w:rsidRDefault="004259D0" w:rsidP="000F3EC6"/>
    <w:p w14:paraId="40330D21" w14:textId="53EF0A02" w:rsidR="00BC6D78" w:rsidRPr="004259D0" w:rsidRDefault="000F3EC6" w:rsidP="000F3EC6">
      <w:pPr>
        <w:rPr>
          <w:b/>
          <w:bCs/>
        </w:rPr>
      </w:pPr>
      <w:r w:rsidRPr="004259D0">
        <w:rPr>
          <w:b/>
          <w:bCs/>
        </w:rPr>
        <w:t xml:space="preserve">¿Qué hace la función </w:t>
      </w:r>
      <w:proofErr w:type="spellStart"/>
      <w:r w:rsidRPr="004259D0">
        <w:rPr>
          <w:b/>
          <w:bCs/>
        </w:rPr>
        <w:t>addLast</w:t>
      </w:r>
      <w:proofErr w:type="spellEnd"/>
      <w:r w:rsidRPr="004259D0">
        <w:rPr>
          <w:b/>
          <w:bCs/>
        </w:rPr>
        <w:t xml:space="preserve">()? </w:t>
      </w:r>
    </w:p>
    <w:p w14:paraId="34846A3D" w14:textId="05D3B849" w:rsidR="004259D0" w:rsidRDefault="004259D0" w:rsidP="00BD4CE5">
      <w:r>
        <w:t>- A</w:t>
      </w:r>
      <w:r>
        <w:t>grega un elemento al final de la lista.</w:t>
      </w:r>
    </w:p>
    <w:p w14:paraId="73AF2921" w14:textId="56EC671F" w:rsidR="004259D0" w:rsidRDefault="004259D0" w:rsidP="004259D0"/>
    <w:p w14:paraId="5E3688B5" w14:textId="0A8BA6D8" w:rsidR="001C08C4" w:rsidRPr="00997CBC" w:rsidRDefault="000F3EC6" w:rsidP="004259D0">
      <w:pPr>
        <w:rPr>
          <w:b/>
          <w:bCs/>
        </w:rPr>
      </w:pPr>
      <w:r w:rsidRPr="00997CBC">
        <w:rPr>
          <w:b/>
          <w:bCs/>
        </w:rPr>
        <w:t xml:space="preserve">¿Qué hace la función </w:t>
      </w:r>
      <w:proofErr w:type="spellStart"/>
      <w:r w:rsidRPr="00997CBC">
        <w:rPr>
          <w:b/>
          <w:bCs/>
        </w:rPr>
        <w:t>getElement</w:t>
      </w:r>
      <w:proofErr w:type="spellEnd"/>
      <w:r w:rsidRPr="00997CBC">
        <w:rPr>
          <w:b/>
          <w:bCs/>
        </w:rPr>
        <w:t xml:space="preserve">()? </w:t>
      </w:r>
    </w:p>
    <w:p w14:paraId="2A8C5CCD" w14:textId="20A37388" w:rsidR="004259D0" w:rsidRDefault="004259D0" w:rsidP="004259D0">
      <w:r>
        <w:t>- Busca determinado elemento en una lista.</w:t>
      </w:r>
    </w:p>
    <w:p w14:paraId="3993FA87" w14:textId="77777777" w:rsidR="00B6265B" w:rsidRDefault="00B6265B" w:rsidP="004259D0"/>
    <w:p w14:paraId="63C901EC" w14:textId="6D276437" w:rsidR="000F3EC6" w:rsidRDefault="000F3EC6" w:rsidP="000F3EC6">
      <w:r>
        <w:t xml:space="preserve">¿Qué hace la función </w:t>
      </w:r>
      <w:proofErr w:type="spellStart"/>
      <w:r>
        <w:t>subList</w:t>
      </w:r>
      <w:proofErr w:type="spellEnd"/>
      <w:r>
        <w:t>()?</w:t>
      </w:r>
    </w:p>
    <w:p w14:paraId="0550469D" w14:textId="77777777" w:rsidR="000F3EC6" w:rsidRPr="00B006FD" w:rsidRDefault="000F3EC6" w:rsidP="00B006FD">
      <w:pPr>
        <w:rPr>
          <w:b/>
          <w:bCs/>
        </w:rPr>
      </w:pPr>
    </w:p>
    <w:p w14:paraId="4F291963" w14:textId="77777777" w:rsidR="00A16C0F" w:rsidRDefault="00A16C0F"/>
    <w:sectPr w:rsidR="00A16C0F" w:rsidSect="0077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174C"/>
    <w:multiLevelType w:val="hybridMultilevel"/>
    <w:tmpl w:val="5728EC20"/>
    <w:lvl w:ilvl="0" w:tplc="392821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FD"/>
    <w:rsid w:val="000F3EC6"/>
    <w:rsid w:val="00190A0F"/>
    <w:rsid w:val="001C08C4"/>
    <w:rsid w:val="001E62D4"/>
    <w:rsid w:val="00273569"/>
    <w:rsid w:val="004243B2"/>
    <w:rsid w:val="004259D0"/>
    <w:rsid w:val="00473F77"/>
    <w:rsid w:val="004B4852"/>
    <w:rsid w:val="004D69E1"/>
    <w:rsid w:val="005A6713"/>
    <w:rsid w:val="005C7673"/>
    <w:rsid w:val="006327E4"/>
    <w:rsid w:val="00670DF6"/>
    <w:rsid w:val="00707F75"/>
    <w:rsid w:val="00775AFD"/>
    <w:rsid w:val="008B5E05"/>
    <w:rsid w:val="009371AB"/>
    <w:rsid w:val="00944198"/>
    <w:rsid w:val="00997CBC"/>
    <w:rsid w:val="009D1260"/>
    <w:rsid w:val="00A16C0F"/>
    <w:rsid w:val="00A61082"/>
    <w:rsid w:val="00A77DA6"/>
    <w:rsid w:val="00B006FD"/>
    <w:rsid w:val="00B6265B"/>
    <w:rsid w:val="00BC6D78"/>
    <w:rsid w:val="00BD0CAA"/>
    <w:rsid w:val="00BD4CE5"/>
    <w:rsid w:val="00CB4CC0"/>
    <w:rsid w:val="00D84CA7"/>
    <w:rsid w:val="00EE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0D4EF"/>
  <w15:chartTrackingRefBased/>
  <w15:docId w15:val="{C53B900F-5C8F-B64E-9819-A4C4EDF7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C6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7E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sanchez delgado</dc:creator>
  <cp:keywords/>
  <dc:description/>
  <cp:lastModifiedBy>juan sebastian sanchez delgado</cp:lastModifiedBy>
  <cp:revision>34</cp:revision>
  <dcterms:created xsi:type="dcterms:W3CDTF">2021-08-30T22:20:00Z</dcterms:created>
  <dcterms:modified xsi:type="dcterms:W3CDTF">2021-08-30T23:20:00Z</dcterms:modified>
</cp:coreProperties>
</file>