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2AF33" w14:textId="37FB3DB3" w:rsidR="001C6960" w:rsidRDefault="006B35F3" w:rsidP="006B35F3">
      <w:pPr>
        <w:tabs>
          <w:tab w:val="left" w:pos="5808"/>
        </w:tabs>
      </w:pPr>
      <w:r>
        <w:tab/>
      </w:r>
    </w:p>
    <w:p w14:paraId="3C7AC7C8" w14:textId="343D193D" w:rsidR="006B35F3" w:rsidRDefault="006B35F3" w:rsidP="006B35F3">
      <w:pPr>
        <w:tabs>
          <w:tab w:val="left" w:pos="5808"/>
        </w:tabs>
      </w:pPr>
      <w:r>
        <w:t>Abdullah Ahmed Akhtar</w:t>
      </w:r>
    </w:p>
    <w:p w14:paraId="26FE1540" w14:textId="35E4383A" w:rsidR="006B35F3" w:rsidRDefault="006B35F3" w:rsidP="006B35F3">
      <w:pPr>
        <w:pStyle w:val="ListParagraph"/>
        <w:numPr>
          <w:ilvl w:val="0"/>
          <w:numId w:val="3"/>
        </w:numPr>
        <w:tabs>
          <w:tab w:val="left" w:pos="5808"/>
        </w:tabs>
      </w:pPr>
      <w:r>
        <w:t>Worked on the final draft of DR1 report and made the necessary changes, to my part, after discussing in the team. This included adding caption to the figure, removing bullet points and writing in paragraph etc.</w:t>
      </w:r>
    </w:p>
    <w:p w14:paraId="0F4DCD55" w14:textId="692CE2B3" w:rsidR="006B35F3" w:rsidRDefault="006B35F3" w:rsidP="006B35F3">
      <w:pPr>
        <w:pStyle w:val="ListParagraph"/>
        <w:numPr>
          <w:ilvl w:val="0"/>
          <w:numId w:val="3"/>
        </w:numPr>
        <w:tabs>
          <w:tab w:val="left" w:pos="5808"/>
        </w:tabs>
      </w:pPr>
      <w:r>
        <w:t>Participated in the discussion with team and gave examples of risks associated with our ESP project.</w:t>
      </w:r>
    </w:p>
    <w:p w14:paraId="7A01DB18" w14:textId="55525D3D" w:rsidR="006B35F3" w:rsidRDefault="006B35F3" w:rsidP="006B35F3">
      <w:pPr>
        <w:pStyle w:val="ListParagraph"/>
        <w:numPr>
          <w:ilvl w:val="0"/>
          <w:numId w:val="3"/>
        </w:numPr>
        <w:tabs>
          <w:tab w:val="left" w:pos="5808"/>
        </w:tabs>
      </w:pPr>
      <w:r>
        <w:t>I have started my research for</w:t>
      </w:r>
      <w:r w:rsidR="00E677C1">
        <w:t xml:space="preserve"> ‘’hardware overview’’ section of</w:t>
      </w:r>
      <w:r>
        <w:t xml:space="preserve"> the DR2 </w:t>
      </w:r>
      <w:r w:rsidR="00E677C1">
        <w:t>report and</w:t>
      </w:r>
      <w:bookmarkStart w:id="0" w:name="_GoBack"/>
      <w:bookmarkEnd w:id="0"/>
      <w:r w:rsidR="00E677C1">
        <w:t xml:space="preserve"> have read pages 26-29 of the procedures handbook to improve my understanding of what I’m required to do for this task.</w:t>
      </w:r>
    </w:p>
    <w:sectPr w:rsidR="006B35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563252"/>
    <w:multiLevelType w:val="hybridMultilevel"/>
    <w:tmpl w:val="85847E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7C802098"/>
    <w:multiLevelType w:val="hybridMultilevel"/>
    <w:tmpl w:val="47D8A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5F3"/>
    <w:rsid w:val="001C6960"/>
    <w:rsid w:val="006B35F3"/>
    <w:rsid w:val="00E677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63EC4"/>
  <w15:chartTrackingRefBased/>
  <w15:docId w15:val="{D5674014-AA2D-46E2-BF7B-D7CC600DF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5F3"/>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8188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80</Words>
  <Characters>458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ahmedakhtar</dc:creator>
  <cp:keywords/>
  <dc:description/>
  <cp:lastModifiedBy>abdullah ahmedakhtar</cp:lastModifiedBy>
  <cp:revision>1</cp:revision>
  <dcterms:created xsi:type="dcterms:W3CDTF">2018-11-04T18:05:00Z</dcterms:created>
  <dcterms:modified xsi:type="dcterms:W3CDTF">2018-11-04T18:22:00Z</dcterms:modified>
</cp:coreProperties>
</file>