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332"/>
        <w:gridCol w:w="2285"/>
        <w:gridCol w:w="2144"/>
      </w:tblGrid>
      <w:tr w:rsidR="003B6A3F" w14:paraId="239D6378" w14:textId="539523F4" w:rsidTr="003B6A3F">
        <w:tc>
          <w:tcPr>
            <w:tcW w:w="2255" w:type="dxa"/>
          </w:tcPr>
          <w:p w14:paraId="204A91F8" w14:textId="2258CA18" w:rsidR="003B6A3F" w:rsidRPr="00237FBB" w:rsidRDefault="003B6A3F">
            <w:pPr>
              <w:rPr>
                <w:b/>
                <w:bCs/>
                <w:sz w:val="24"/>
                <w:szCs w:val="24"/>
              </w:rPr>
            </w:pPr>
            <w:r w:rsidRPr="00237FBB">
              <w:rPr>
                <w:b/>
                <w:bCs/>
                <w:sz w:val="24"/>
                <w:szCs w:val="24"/>
              </w:rPr>
              <w:t>RED</w:t>
            </w:r>
          </w:p>
        </w:tc>
        <w:tc>
          <w:tcPr>
            <w:tcW w:w="2332" w:type="dxa"/>
          </w:tcPr>
          <w:p w14:paraId="67CE96EE" w14:textId="1886168F" w:rsidR="003B6A3F" w:rsidRPr="00237FBB" w:rsidRDefault="003B6A3F">
            <w:pPr>
              <w:rPr>
                <w:b/>
                <w:bCs/>
                <w:sz w:val="24"/>
                <w:szCs w:val="24"/>
              </w:rPr>
            </w:pPr>
            <w:r w:rsidRPr="00237FBB">
              <w:rPr>
                <w:b/>
                <w:bCs/>
                <w:sz w:val="24"/>
                <w:szCs w:val="24"/>
              </w:rPr>
              <w:t>GREEN</w:t>
            </w:r>
          </w:p>
        </w:tc>
        <w:tc>
          <w:tcPr>
            <w:tcW w:w="2285" w:type="dxa"/>
          </w:tcPr>
          <w:p w14:paraId="7B811F5E" w14:textId="30413CB6" w:rsidR="003B6A3F" w:rsidRPr="00237FBB" w:rsidRDefault="003B6A3F">
            <w:pPr>
              <w:rPr>
                <w:b/>
                <w:bCs/>
                <w:sz w:val="24"/>
                <w:szCs w:val="24"/>
              </w:rPr>
            </w:pPr>
            <w:r w:rsidRPr="00237FBB">
              <w:rPr>
                <w:b/>
                <w:bCs/>
                <w:sz w:val="24"/>
                <w:szCs w:val="24"/>
              </w:rPr>
              <w:t>BLUE</w:t>
            </w:r>
          </w:p>
        </w:tc>
        <w:tc>
          <w:tcPr>
            <w:tcW w:w="2144" w:type="dxa"/>
          </w:tcPr>
          <w:p w14:paraId="1B9139E9" w14:textId="17AF1BE6" w:rsidR="003B6A3F" w:rsidRPr="00237FBB" w:rsidRDefault="003B6A3F">
            <w:pPr>
              <w:rPr>
                <w:b/>
                <w:bCs/>
                <w:sz w:val="24"/>
                <w:szCs w:val="24"/>
              </w:rPr>
            </w:pPr>
            <w:r w:rsidRPr="00237FBB">
              <w:rPr>
                <w:b/>
                <w:bCs/>
                <w:sz w:val="24"/>
                <w:szCs w:val="24"/>
              </w:rPr>
              <w:t xml:space="preserve">Colour </w:t>
            </w:r>
          </w:p>
        </w:tc>
      </w:tr>
      <w:tr w:rsidR="00B61172" w14:paraId="645F4A01" w14:textId="77777777" w:rsidTr="003B6A3F">
        <w:tc>
          <w:tcPr>
            <w:tcW w:w="2255" w:type="dxa"/>
          </w:tcPr>
          <w:p w14:paraId="2B6DB8ED" w14:textId="324642C0" w:rsidR="00B61172" w:rsidRPr="00237FBB" w:rsidRDefault="00B61172" w:rsidP="00B61172">
            <w:pPr>
              <w:rPr>
                <w:b/>
                <w:bCs/>
                <w:sz w:val="24"/>
                <w:szCs w:val="24"/>
              </w:rPr>
            </w:pPr>
            <w:r>
              <w:t>L</w:t>
            </w:r>
          </w:p>
        </w:tc>
        <w:tc>
          <w:tcPr>
            <w:tcW w:w="2332" w:type="dxa"/>
          </w:tcPr>
          <w:p w14:paraId="2B5C18A4" w14:textId="4C7B9E9C" w:rsidR="00B61172" w:rsidRPr="00237FBB" w:rsidRDefault="00B61172" w:rsidP="00B61172">
            <w:pPr>
              <w:rPr>
                <w:b/>
                <w:bCs/>
                <w:sz w:val="24"/>
                <w:szCs w:val="24"/>
              </w:rPr>
            </w:pPr>
            <w:r>
              <w:t>L</w:t>
            </w:r>
          </w:p>
        </w:tc>
        <w:tc>
          <w:tcPr>
            <w:tcW w:w="2285" w:type="dxa"/>
          </w:tcPr>
          <w:p w14:paraId="072A1C6E" w14:textId="3D809EDD" w:rsidR="00B61172" w:rsidRPr="00237FBB" w:rsidRDefault="00B61172" w:rsidP="00B61172">
            <w:pPr>
              <w:rPr>
                <w:b/>
                <w:bCs/>
                <w:sz w:val="24"/>
                <w:szCs w:val="24"/>
              </w:rPr>
            </w:pPr>
            <w:r>
              <w:t>L</w:t>
            </w:r>
          </w:p>
        </w:tc>
        <w:tc>
          <w:tcPr>
            <w:tcW w:w="2144" w:type="dxa"/>
          </w:tcPr>
          <w:p w14:paraId="75915B0F" w14:textId="0A5B561C" w:rsidR="00B61172" w:rsidRPr="00237FBB" w:rsidRDefault="00B61172" w:rsidP="00B61172">
            <w:pPr>
              <w:rPr>
                <w:b/>
                <w:bCs/>
                <w:sz w:val="24"/>
                <w:szCs w:val="24"/>
              </w:rPr>
            </w:pPr>
            <w:r>
              <w:t>None</w:t>
            </w:r>
          </w:p>
        </w:tc>
      </w:tr>
      <w:tr w:rsidR="00F96695" w14:paraId="1893EFD0" w14:textId="77777777" w:rsidTr="003B6A3F">
        <w:tc>
          <w:tcPr>
            <w:tcW w:w="2255" w:type="dxa"/>
          </w:tcPr>
          <w:p w14:paraId="394953BE" w14:textId="21278B18" w:rsidR="00F96695" w:rsidRDefault="00F96695" w:rsidP="00F96695">
            <w:r>
              <w:t>L</w:t>
            </w:r>
          </w:p>
        </w:tc>
        <w:tc>
          <w:tcPr>
            <w:tcW w:w="2332" w:type="dxa"/>
          </w:tcPr>
          <w:p w14:paraId="4D1E6C26" w14:textId="050FEC64" w:rsidR="00F96695" w:rsidRDefault="00F96695" w:rsidP="00F96695">
            <w:r>
              <w:t>L</w:t>
            </w:r>
          </w:p>
        </w:tc>
        <w:tc>
          <w:tcPr>
            <w:tcW w:w="2285" w:type="dxa"/>
          </w:tcPr>
          <w:p w14:paraId="2327DCA0" w14:textId="4EEC758B" w:rsidR="00F96695" w:rsidRDefault="00F96695" w:rsidP="00F96695">
            <w:r>
              <w:t>H</w:t>
            </w:r>
          </w:p>
        </w:tc>
        <w:tc>
          <w:tcPr>
            <w:tcW w:w="2144" w:type="dxa"/>
          </w:tcPr>
          <w:p w14:paraId="4B47B267" w14:textId="60663EB2" w:rsidR="00F96695" w:rsidRDefault="00F96695" w:rsidP="00F96695">
            <w:r>
              <w:t xml:space="preserve">Blue </w:t>
            </w:r>
          </w:p>
        </w:tc>
      </w:tr>
      <w:tr w:rsidR="00F96695" w14:paraId="485A467F" w14:textId="77777777" w:rsidTr="003B6A3F">
        <w:tc>
          <w:tcPr>
            <w:tcW w:w="2255" w:type="dxa"/>
          </w:tcPr>
          <w:p w14:paraId="52533F20" w14:textId="7000A355" w:rsidR="00F96695" w:rsidRDefault="00F96695" w:rsidP="00F96695">
            <w:r>
              <w:t>L</w:t>
            </w:r>
          </w:p>
        </w:tc>
        <w:tc>
          <w:tcPr>
            <w:tcW w:w="2332" w:type="dxa"/>
          </w:tcPr>
          <w:p w14:paraId="5EA99D5E" w14:textId="6386DF2D" w:rsidR="00F96695" w:rsidRDefault="00F96695" w:rsidP="00F96695">
            <w:r>
              <w:t>H</w:t>
            </w:r>
          </w:p>
        </w:tc>
        <w:tc>
          <w:tcPr>
            <w:tcW w:w="2285" w:type="dxa"/>
          </w:tcPr>
          <w:p w14:paraId="2C070AD2" w14:textId="482C9F62" w:rsidR="00F96695" w:rsidRDefault="00F96695" w:rsidP="00F96695">
            <w:r>
              <w:t>L</w:t>
            </w:r>
          </w:p>
        </w:tc>
        <w:tc>
          <w:tcPr>
            <w:tcW w:w="2144" w:type="dxa"/>
          </w:tcPr>
          <w:p w14:paraId="2536F4CE" w14:textId="72EB4ADD" w:rsidR="00F96695" w:rsidRDefault="00F96695" w:rsidP="00F96695">
            <w:r>
              <w:t>Green</w:t>
            </w:r>
          </w:p>
        </w:tc>
      </w:tr>
      <w:tr w:rsidR="00AE264F" w14:paraId="5FEA4B6E" w14:textId="77777777" w:rsidTr="003B6A3F">
        <w:tc>
          <w:tcPr>
            <w:tcW w:w="2255" w:type="dxa"/>
          </w:tcPr>
          <w:p w14:paraId="3C823B7D" w14:textId="6F6C1E6F" w:rsidR="00AE264F" w:rsidRDefault="00AE264F" w:rsidP="00AE264F">
            <w:r>
              <w:t>L</w:t>
            </w:r>
          </w:p>
        </w:tc>
        <w:tc>
          <w:tcPr>
            <w:tcW w:w="2332" w:type="dxa"/>
          </w:tcPr>
          <w:p w14:paraId="6B30FC61" w14:textId="21D86AA2" w:rsidR="00AE264F" w:rsidRDefault="00AE264F" w:rsidP="00AE264F">
            <w:r>
              <w:t xml:space="preserve">H </w:t>
            </w:r>
          </w:p>
        </w:tc>
        <w:tc>
          <w:tcPr>
            <w:tcW w:w="2285" w:type="dxa"/>
          </w:tcPr>
          <w:p w14:paraId="514F0A80" w14:textId="067F8852" w:rsidR="00AE264F" w:rsidRDefault="00AE264F" w:rsidP="00AE264F">
            <w:r>
              <w:t>H</w:t>
            </w:r>
          </w:p>
        </w:tc>
        <w:tc>
          <w:tcPr>
            <w:tcW w:w="2144" w:type="dxa"/>
          </w:tcPr>
          <w:p w14:paraId="6052B4AD" w14:textId="659D5F7E" w:rsidR="00AE264F" w:rsidRDefault="00AE264F" w:rsidP="00AE264F">
            <w:r>
              <w:t xml:space="preserve">Cyan </w:t>
            </w:r>
          </w:p>
        </w:tc>
      </w:tr>
      <w:tr w:rsidR="00AE264F" w14:paraId="5067AA65" w14:textId="2D675332" w:rsidTr="003B6A3F">
        <w:tc>
          <w:tcPr>
            <w:tcW w:w="2255" w:type="dxa"/>
          </w:tcPr>
          <w:p w14:paraId="67FDB20E" w14:textId="5999210D" w:rsidR="00AE264F" w:rsidRDefault="00AE264F" w:rsidP="00AE264F">
            <w:r>
              <w:t>H</w:t>
            </w:r>
          </w:p>
        </w:tc>
        <w:tc>
          <w:tcPr>
            <w:tcW w:w="2332" w:type="dxa"/>
          </w:tcPr>
          <w:p w14:paraId="0AA4BD86" w14:textId="0D59D18F" w:rsidR="00AE264F" w:rsidRDefault="00AE264F" w:rsidP="00AE264F">
            <w:r>
              <w:t>L</w:t>
            </w:r>
          </w:p>
        </w:tc>
        <w:tc>
          <w:tcPr>
            <w:tcW w:w="2285" w:type="dxa"/>
          </w:tcPr>
          <w:p w14:paraId="6D076983" w14:textId="6F4446D4" w:rsidR="00AE264F" w:rsidRDefault="00AE264F" w:rsidP="00AE264F">
            <w:r>
              <w:t>L</w:t>
            </w:r>
          </w:p>
        </w:tc>
        <w:tc>
          <w:tcPr>
            <w:tcW w:w="2144" w:type="dxa"/>
          </w:tcPr>
          <w:p w14:paraId="6FEF7DCD" w14:textId="215404D8" w:rsidR="00AE264F" w:rsidRDefault="00AE264F" w:rsidP="00AE264F">
            <w:r>
              <w:t>Red</w:t>
            </w:r>
          </w:p>
        </w:tc>
      </w:tr>
      <w:tr w:rsidR="00AE264F" w14:paraId="7CCA6E93" w14:textId="51BA1D1B" w:rsidTr="003B6A3F">
        <w:tc>
          <w:tcPr>
            <w:tcW w:w="2255" w:type="dxa"/>
          </w:tcPr>
          <w:p w14:paraId="3400BC6F" w14:textId="22C8E798" w:rsidR="00AE264F" w:rsidRDefault="00AE264F" w:rsidP="00AE264F">
            <w:r>
              <w:t>H</w:t>
            </w:r>
          </w:p>
        </w:tc>
        <w:tc>
          <w:tcPr>
            <w:tcW w:w="2332" w:type="dxa"/>
          </w:tcPr>
          <w:p w14:paraId="1B49BCB4" w14:textId="10696519" w:rsidR="00AE264F" w:rsidRDefault="00AE264F" w:rsidP="00AE264F">
            <w:r>
              <w:t>L</w:t>
            </w:r>
          </w:p>
        </w:tc>
        <w:tc>
          <w:tcPr>
            <w:tcW w:w="2285" w:type="dxa"/>
          </w:tcPr>
          <w:p w14:paraId="76D8F8B7" w14:textId="3658305F" w:rsidR="00AE264F" w:rsidRDefault="00AE264F" w:rsidP="00AE264F">
            <w:r>
              <w:t>H</w:t>
            </w:r>
          </w:p>
        </w:tc>
        <w:tc>
          <w:tcPr>
            <w:tcW w:w="2144" w:type="dxa"/>
          </w:tcPr>
          <w:p w14:paraId="6BFB638E" w14:textId="70448081" w:rsidR="00AE264F" w:rsidRDefault="00AE264F" w:rsidP="00AE264F">
            <w:r>
              <w:t xml:space="preserve">Purple </w:t>
            </w:r>
          </w:p>
        </w:tc>
      </w:tr>
      <w:tr w:rsidR="00AE264F" w14:paraId="1D5E267B" w14:textId="26273B1E" w:rsidTr="003B6A3F">
        <w:tc>
          <w:tcPr>
            <w:tcW w:w="2255" w:type="dxa"/>
          </w:tcPr>
          <w:p w14:paraId="7D010565" w14:textId="321B5B0F" w:rsidR="00AE264F" w:rsidRDefault="00AE264F" w:rsidP="00AE264F">
            <w:r>
              <w:t>H</w:t>
            </w:r>
          </w:p>
        </w:tc>
        <w:tc>
          <w:tcPr>
            <w:tcW w:w="2332" w:type="dxa"/>
          </w:tcPr>
          <w:p w14:paraId="2B38E79B" w14:textId="5E811914" w:rsidR="00AE264F" w:rsidRDefault="00AE264F" w:rsidP="00AE264F">
            <w:r>
              <w:t>H</w:t>
            </w:r>
          </w:p>
        </w:tc>
        <w:tc>
          <w:tcPr>
            <w:tcW w:w="2285" w:type="dxa"/>
          </w:tcPr>
          <w:p w14:paraId="4119FF26" w14:textId="19ABEACF" w:rsidR="00AE264F" w:rsidRDefault="00AE264F" w:rsidP="00AE264F">
            <w:r>
              <w:t>L</w:t>
            </w:r>
          </w:p>
        </w:tc>
        <w:tc>
          <w:tcPr>
            <w:tcW w:w="2144" w:type="dxa"/>
          </w:tcPr>
          <w:p w14:paraId="4A13C38B" w14:textId="735BD92B" w:rsidR="00AE264F" w:rsidRDefault="00AE264F" w:rsidP="00AE264F">
            <w:r>
              <w:t>Yellow</w:t>
            </w:r>
          </w:p>
        </w:tc>
      </w:tr>
      <w:tr w:rsidR="00AE264F" w14:paraId="4BA11342" w14:textId="73417692" w:rsidTr="003B6A3F">
        <w:tc>
          <w:tcPr>
            <w:tcW w:w="2255" w:type="dxa"/>
          </w:tcPr>
          <w:p w14:paraId="3FF6EFB6" w14:textId="5898AA8D" w:rsidR="00AE264F" w:rsidRDefault="00AE264F" w:rsidP="00AE264F">
            <w:r>
              <w:t>H</w:t>
            </w:r>
          </w:p>
        </w:tc>
        <w:tc>
          <w:tcPr>
            <w:tcW w:w="2332" w:type="dxa"/>
          </w:tcPr>
          <w:p w14:paraId="7F56E757" w14:textId="01BDEB84" w:rsidR="00AE264F" w:rsidRDefault="00AE264F" w:rsidP="00AE264F">
            <w:r>
              <w:t>H</w:t>
            </w:r>
          </w:p>
        </w:tc>
        <w:tc>
          <w:tcPr>
            <w:tcW w:w="2285" w:type="dxa"/>
          </w:tcPr>
          <w:p w14:paraId="43F5E6B9" w14:textId="393225F0" w:rsidR="00AE264F" w:rsidRDefault="00AE264F" w:rsidP="00AE264F">
            <w:r>
              <w:t>H</w:t>
            </w:r>
          </w:p>
        </w:tc>
        <w:tc>
          <w:tcPr>
            <w:tcW w:w="2144" w:type="dxa"/>
          </w:tcPr>
          <w:p w14:paraId="316EBF64" w14:textId="58E82B71" w:rsidR="00AE264F" w:rsidRDefault="00AE264F" w:rsidP="00AE264F">
            <w:r>
              <w:t xml:space="preserve">White </w:t>
            </w:r>
          </w:p>
        </w:tc>
      </w:tr>
    </w:tbl>
    <w:p w14:paraId="56761FA4" w14:textId="77777777" w:rsidR="001215CD" w:rsidRDefault="001215CD"/>
    <w:sectPr w:rsidR="0012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3F"/>
    <w:rsid w:val="001215CD"/>
    <w:rsid w:val="00177C62"/>
    <w:rsid w:val="00237FBB"/>
    <w:rsid w:val="003B6A3F"/>
    <w:rsid w:val="00597F99"/>
    <w:rsid w:val="00AE264F"/>
    <w:rsid w:val="00B61172"/>
    <w:rsid w:val="00B72280"/>
    <w:rsid w:val="00F9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2E17"/>
  <w15:chartTrackingRefBased/>
  <w15:docId w15:val="{6E104C08-E07B-4B1D-A6EE-12A84D5F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Usmaan Hussain</dc:creator>
  <cp:keywords/>
  <dc:description/>
  <cp:lastModifiedBy>Usmaan Hussain</cp:lastModifiedBy>
  <cp:revision>6</cp:revision>
  <dcterms:created xsi:type="dcterms:W3CDTF">2022-12-18T19:46:00Z</dcterms:created>
  <dcterms:modified xsi:type="dcterms:W3CDTF">2022-12-29T00:36:00Z</dcterms:modified>
</cp:coreProperties>
</file>