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E7E6" w14:textId="77777777" w:rsidR="0085173F" w:rsidRDefault="0085173F" w:rsidP="0085173F">
      <w:r>
        <w:t>Step 1. Install Python</w:t>
      </w:r>
    </w:p>
    <w:p w14:paraId="39A94CEB" w14:textId="77777777" w:rsidR="0085173F" w:rsidRDefault="0085173F" w:rsidP="0085173F">
      <w:r>
        <w:t>Step 2. Run the following commands to install dependencies:</w:t>
      </w:r>
    </w:p>
    <w:p w14:paraId="2EF893E3" w14:textId="77777777" w:rsidR="0085173F" w:rsidRDefault="0085173F" w:rsidP="0085173F">
      <w:r>
        <w:t xml:space="preserve">    pip3 install PyQt5</w:t>
      </w:r>
    </w:p>
    <w:p w14:paraId="114E2E01" w14:textId="77777777" w:rsidR="0085173F" w:rsidRDefault="0085173F" w:rsidP="0085173F">
      <w:r>
        <w:t xml:space="preserve">    pip3 install </w:t>
      </w:r>
      <w:proofErr w:type="spellStart"/>
      <w:r>
        <w:t>tkinter</w:t>
      </w:r>
      <w:proofErr w:type="spellEnd"/>
    </w:p>
    <w:p w14:paraId="7F479B39" w14:textId="77777777" w:rsidR="0085173F" w:rsidRDefault="0085173F" w:rsidP="0085173F">
      <w:r>
        <w:t xml:space="preserve">    pip3 install </w:t>
      </w:r>
      <w:proofErr w:type="spellStart"/>
      <w:r>
        <w:t>kivy</w:t>
      </w:r>
      <w:proofErr w:type="spellEnd"/>
    </w:p>
    <w:p w14:paraId="791AE91E" w14:textId="77777777" w:rsidR="0085173F" w:rsidRDefault="0085173F" w:rsidP="0085173F"/>
    <w:p w14:paraId="186E1737" w14:textId="77777777" w:rsidR="0085173F" w:rsidRDefault="0085173F" w:rsidP="0085173F">
      <w:r>
        <w:t xml:space="preserve">Step 3: Download </w:t>
      </w:r>
      <w:proofErr w:type="spellStart"/>
      <w:r>
        <w:t>Library.db</w:t>
      </w:r>
      <w:proofErr w:type="spellEnd"/>
      <w:r>
        <w:t xml:space="preserve"> or create </w:t>
      </w:r>
      <w:proofErr w:type="spellStart"/>
      <w:r>
        <w:t>Library.db</w:t>
      </w:r>
      <w:proofErr w:type="spellEnd"/>
      <w:r>
        <w:t xml:space="preserve"> from the </w:t>
      </w:r>
      <w:proofErr w:type="spellStart"/>
      <w:r>
        <w:t>LMS.sql</w:t>
      </w:r>
      <w:proofErr w:type="spellEnd"/>
      <w:r>
        <w:t xml:space="preserve"> file</w:t>
      </w:r>
    </w:p>
    <w:p w14:paraId="7431D0A9" w14:textId="77777777" w:rsidR="006064DD" w:rsidRDefault="0085173F" w:rsidP="0085173F">
      <w:r>
        <w:t>Step 4. Run python program using 'python Library.py' to open GUI</w:t>
      </w:r>
    </w:p>
    <w:p w14:paraId="639F9A24" w14:textId="77777777" w:rsidR="006064DD" w:rsidRDefault="006064DD" w:rsidP="0085173F"/>
    <w:p w14:paraId="1D08AAE0" w14:textId="2251D536" w:rsidR="006064DD" w:rsidRDefault="00A538D3" w:rsidP="0085173F">
      <w:r>
        <w:t>Checkout Book Example</w:t>
      </w:r>
    </w:p>
    <w:p w14:paraId="3FADB494" w14:textId="5336CBD9" w:rsidR="006064DD" w:rsidRDefault="00E84B43" w:rsidP="0085173F">
      <w:r>
        <w:rPr>
          <w:noProof/>
        </w:rPr>
        <w:drawing>
          <wp:inline distT="0" distB="0" distL="0" distR="0" wp14:anchorId="78371A99" wp14:editId="66787F65">
            <wp:extent cx="3544917" cy="3717985"/>
            <wp:effectExtent l="0" t="0" r="0" b="0"/>
            <wp:docPr id="51638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86536" name="Picture 516386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514" cy="37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E19D" w14:textId="77777777" w:rsidR="006064DD" w:rsidRDefault="006064DD" w:rsidP="0085173F"/>
    <w:p w14:paraId="508637C7" w14:textId="77777777" w:rsidR="00A538D3" w:rsidRDefault="00A538D3" w:rsidP="0085173F"/>
    <w:p w14:paraId="27393EFC" w14:textId="77777777" w:rsidR="00A538D3" w:rsidRDefault="00A538D3" w:rsidP="0085173F"/>
    <w:p w14:paraId="4C42EFA7" w14:textId="77777777" w:rsidR="00A538D3" w:rsidRDefault="00A538D3" w:rsidP="0085173F"/>
    <w:p w14:paraId="316B87B0" w14:textId="0A937184" w:rsidR="00A538D3" w:rsidRDefault="00A538D3" w:rsidP="0085173F"/>
    <w:p w14:paraId="5E08FF1E" w14:textId="7774D955" w:rsidR="00A538D3" w:rsidRDefault="00CC0E9C" w:rsidP="0085173F">
      <w:r>
        <w:t xml:space="preserve">Add </w:t>
      </w:r>
      <w:proofErr w:type="gramStart"/>
      <w:r>
        <w:t>New</w:t>
      </w:r>
      <w:proofErr w:type="gramEnd"/>
      <w:r>
        <w:t xml:space="preserve"> Borrower Example</w:t>
      </w:r>
      <w:r>
        <w:rPr>
          <w:noProof/>
        </w:rPr>
        <w:drawing>
          <wp:inline distT="0" distB="0" distL="0" distR="0" wp14:anchorId="58C282A5" wp14:editId="391ADC04">
            <wp:extent cx="4132053" cy="4311707"/>
            <wp:effectExtent l="0" t="0" r="1905" b="0"/>
            <wp:docPr id="697014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14835" name="Picture 697014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448" cy="43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1695" w14:textId="2132F320" w:rsidR="00CC0E9C" w:rsidRDefault="00CC0E9C" w:rsidP="0085173F"/>
    <w:p w14:paraId="6667F085" w14:textId="77777777" w:rsidR="00CC0E9C" w:rsidRDefault="00CC0E9C" w:rsidP="0085173F"/>
    <w:p w14:paraId="0A064AB8" w14:textId="77777777" w:rsidR="00CC0E9C" w:rsidRDefault="00CC0E9C" w:rsidP="0085173F"/>
    <w:p w14:paraId="2F8AC29D" w14:textId="77777777" w:rsidR="00CC0E9C" w:rsidRDefault="00CC0E9C" w:rsidP="0085173F"/>
    <w:p w14:paraId="5F1CA8B4" w14:textId="77777777" w:rsidR="00CC0E9C" w:rsidRDefault="00CC0E9C" w:rsidP="0085173F"/>
    <w:p w14:paraId="113EA2E6" w14:textId="77777777" w:rsidR="00CC0E9C" w:rsidRDefault="00CC0E9C" w:rsidP="0085173F"/>
    <w:p w14:paraId="237BFD02" w14:textId="77777777" w:rsidR="00CC0E9C" w:rsidRDefault="00CC0E9C" w:rsidP="0085173F"/>
    <w:p w14:paraId="09431B49" w14:textId="77777777" w:rsidR="00CC0E9C" w:rsidRDefault="00CC0E9C" w:rsidP="0085173F"/>
    <w:p w14:paraId="6BB425A2" w14:textId="77777777" w:rsidR="00CC0E9C" w:rsidRDefault="00CC0E9C" w:rsidP="0085173F"/>
    <w:p w14:paraId="27CC6687" w14:textId="77777777" w:rsidR="00CC0E9C" w:rsidRDefault="00CC0E9C" w:rsidP="0085173F"/>
    <w:p w14:paraId="00B94D38" w14:textId="7914A35F" w:rsidR="00CC0E9C" w:rsidRDefault="00CC0E9C" w:rsidP="0085173F">
      <w:r>
        <w:lastRenderedPageBreak/>
        <w:t>Add Books Example</w:t>
      </w:r>
    </w:p>
    <w:p w14:paraId="71AAEB85" w14:textId="34D594C6" w:rsidR="00CC0E9C" w:rsidRDefault="00CC0E9C" w:rsidP="0085173F">
      <w:r>
        <w:rPr>
          <w:noProof/>
        </w:rPr>
        <w:drawing>
          <wp:inline distT="0" distB="0" distL="0" distR="0" wp14:anchorId="184AD58C" wp14:editId="09EF1A6E">
            <wp:extent cx="3233860" cy="3364302"/>
            <wp:effectExtent l="0" t="0" r="5080" b="7620"/>
            <wp:docPr id="1727170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0015" name="Picture 17271700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495" cy="337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61F3" w14:textId="7016CBA2" w:rsidR="00CC0E9C" w:rsidRDefault="00CC0E9C" w:rsidP="0085173F"/>
    <w:p w14:paraId="5DAA458D" w14:textId="21192E97" w:rsidR="00CC0E9C" w:rsidRDefault="009A1DEA" w:rsidP="0085173F">
      <w:r>
        <w:lastRenderedPageBreak/>
        <w:t>Find Branch Copies Example</w:t>
      </w:r>
      <w:r>
        <w:rPr>
          <w:noProof/>
        </w:rPr>
        <w:drawing>
          <wp:inline distT="0" distB="0" distL="0" distR="0" wp14:anchorId="5E1D1DA9" wp14:editId="1E07CF30">
            <wp:extent cx="4473113" cy="4753155"/>
            <wp:effectExtent l="0" t="0" r="3810" b="0"/>
            <wp:docPr id="1863530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30580" name="Picture 18635305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92" cy="47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AB93" w14:textId="639089C0" w:rsidR="009A1DEA" w:rsidRDefault="009A1DEA" w:rsidP="0085173F"/>
    <w:p w14:paraId="358F860B" w14:textId="77777777" w:rsidR="009A1DEA" w:rsidRDefault="009A1DEA" w:rsidP="0085173F"/>
    <w:p w14:paraId="134563CA" w14:textId="77777777" w:rsidR="009A1DEA" w:rsidRDefault="009A1DEA" w:rsidP="0085173F"/>
    <w:p w14:paraId="13CF753A" w14:textId="77777777" w:rsidR="009A1DEA" w:rsidRDefault="009A1DEA" w:rsidP="0085173F"/>
    <w:p w14:paraId="203CA675" w14:textId="77777777" w:rsidR="009A1DEA" w:rsidRDefault="009A1DEA" w:rsidP="0085173F"/>
    <w:p w14:paraId="64697957" w14:textId="77777777" w:rsidR="009A1DEA" w:rsidRDefault="009A1DEA" w:rsidP="0085173F"/>
    <w:p w14:paraId="4CEB3F12" w14:textId="77777777" w:rsidR="009A1DEA" w:rsidRDefault="009A1DEA" w:rsidP="0085173F"/>
    <w:p w14:paraId="50AF9A32" w14:textId="77777777" w:rsidR="009A1DEA" w:rsidRDefault="009A1DEA" w:rsidP="0085173F"/>
    <w:p w14:paraId="5C324D1A" w14:textId="77777777" w:rsidR="009A1DEA" w:rsidRDefault="009A1DEA" w:rsidP="0085173F"/>
    <w:p w14:paraId="674E89A3" w14:textId="77777777" w:rsidR="009A1DEA" w:rsidRDefault="009A1DEA" w:rsidP="0085173F"/>
    <w:p w14:paraId="2E8D9096" w14:textId="10C4C1E1" w:rsidR="009A1DEA" w:rsidRDefault="009A1DEA" w:rsidP="0085173F">
      <w:r>
        <w:lastRenderedPageBreak/>
        <w:t>Days Late Example</w:t>
      </w:r>
    </w:p>
    <w:p w14:paraId="63AA5F8E" w14:textId="163FF458" w:rsidR="009A1DEA" w:rsidRDefault="009A1DEA" w:rsidP="0085173F">
      <w:r>
        <w:rPr>
          <w:noProof/>
        </w:rPr>
        <w:drawing>
          <wp:inline distT="0" distB="0" distL="0" distR="0" wp14:anchorId="5CF3AC2E" wp14:editId="0B214425">
            <wp:extent cx="3295291" cy="3823383"/>
            <wp:effectExtent l="0" t="0" r="635" b="5715"/>
            <wp:docPr id="1186710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0577" name="Picture 1186710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321" cy="382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F6FB" w14:textId="3D35BB8B" w:rsidR="009A1DEA" w:rsidRDefault="009A1DEA" w:rsidP="0085173F"/>
    <w:p w14:paraId="588FA09C" w14:textId="78895CB9" w:rsidR="009A1DEA" w:rsidRDefault="0044619C" w:rsidP="0085173F">
      <w:r>
        <w:lastRenderedPageBreak/>
        <w:t>Borrower Late Fees Example</w:t>
      </w:r>
      <w:r>
        <w:rPr>
          <w:noProof/>
        </w:rPr>
        <w:drawing>
          <wp:inline distT="0" distB="0" distL="0" distR="0" wp14:anchorId="48B70ACF" wp14:editId="5EF1EB6C">
            <wp:extent cx="5943600" cy="5943600"/>
            <wp:effectExtent l="0" t="0" r="0" b="0"/>
            <wp:docPr id="1403048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8368" name="Picture 14030483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5286" w14:textId="4D1FD087" w:rsidR="00E01BAC" w:rsidRDefault="006064DD" w:rsidP="0085173F">
      <w:r>
        <w:rPr>
          <w:noProof/>
        </w:rPr>
        <w:lastRenderedPageBreak/>
        <w:drawing>
          <wp:inline distT="0" distB="0" distL="0" distR="0" wp14:anchorId="40D8FB29" wp14:editId="37BC375C">
            <wp:extent cx="5943600" cy="2990215"/>
            <wp:effectExtent l="0" t="0" r="0" b="635"/>
            <wp:docPr id="13302672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67252" name="Picture 13302672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986" w14:textId="531DA75A" w:rsidR="0044619C" w:rsidRDefault="0044619C" w:rsidP="0085173F">
      <w:r>
        <w:t>Book Information Example</w:t>
      </w:r>
    </w:p>
    <w:sectPr w:rsidR="0044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70"/>
    <w:rsid w:val="003A3723"/>
    <w:rsid w:val="00432058"/>
    <w:rsid w:val="0044619C"/>
    <w:rsid w:val="006064DD"/>
    <w:rsid w:val="007E0170"/>
    <w:rsid w:val="0085173F"/>
    <w:rsid w:val="009A1DEA"/>
    <w:rsid w:val="00A538D3"/>
    <w:rsid w:val="00CC0E9C"/>
    <w:rsid w:val="00D77433"/>
    <w:rsid w:val="00E01BAC"/>
    <w:rsid w:val="00E84B43"/>
    <w:rsid w:val="00F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4738"/>
  <w15:chartTrackingRefBased/>
  <w15:docId w15:val="{51B5E7AD-F4BC-426C-A214-8212ECA4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Shamayev</dc:creator>
  <cp:keywords/>
  <dc:description/>
  <cp:lastModifiedBy>Brian Shamayev</cp:lastModifiedBy>
  <cp:revision>3</cp:revision>
  <dcterms:created xsi:type="dcterms:W3CDTF">2025-04-30T03:13:00Z</dcterms:created>
  <dcterms:modified xsi:type="dcterms:W3CDTF">2025-04-30T03:36:00Z</dcterms:modified>
</cp:coreProperties>
</file>