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9B47FF" w14:paraId="6D8F310F" w14:textId="77777777" w:rsidTr="009B47FF">
        <w:trPr>
          <w:cantSplit/>
          <w:trHeight w:val="180"/>
        </w:trPr>
        <w:tc>
          <w:tcPr>
            <w:tcW w:w="5000" w:type="pct"/>
            <w:hideMark/>
          </w:tcPr>
          <w:p w14:paraId="7F83A9CF" w14:textId="77777777" w:rsidR="009B47FF" w:rsidRDefault="009B47FF">
            <w:pPr>
              <w:spacing w:before="60"/>
              <w:jc w:val="center"/>
              <w:rPr>
                <w:rFonts w:cs="Times New Roman"/>
                <w:caps/>
                <w:color w:val="000000"/>
                <w:sz w:val="24"/>
              </w:rPr>
            </w:pPr>
            <w:r>
              <w:rPr>
                <w:rFonts w:cs="Times New Roman"/>
                <w:noProof/>
                <w:color w:val="000000"/>
                <w:sz w:val="24"/>
                <w:lang w:eastAsia="ru-RU" w:bidi="ar-SA"/>
              </w:rPr>
              <w:drawing>
                <wp:inline distT="0" distB="0" distL="0" distR="0" wp14:anchorId="0EB092B0" wp14:editId="26F8285B">
                  <wp:extent cx="1066800" cy="10668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1674E3" w14:textId="77777777" w:rsidR="009B47FF" w:rsidRDefault="009B47FF">
            <w:pPr>
              <w:spacing w:before="60"/>
              <w:jc w:val="center"/>
              <w:rPr>
                <w:rFonts w:cs="Times New Roman"/>
                <w:caps/>
                <w:color w:val="000000"/>
                <w:sz w:val="24"/>
              </w:rPr>
            </w:pPr>
            <w:r>
              <w:rPr>
                <w:rFonts w:cs="Times New Roman"/>
                <w:caps/>
                <w:color w:val="000000"/>
                <w:sz w:val="24"/>
              </w:rPr>
              <w:t>МИНОБРНАУКИ РОССИИ</w:t>
            </w:r>
          </w:p>
        </w:tc>
      </w:tr>
      <w:tr w:rsidR="009B47FF" w14:paraId="3A5BFF69" w14:textId="77777777" w:rsidTr="009B47FF">
        <w:trPr>
          <w:cantSplit/>
          <w:trHeight w:val="1417"/>
        </w:trPr>
        <w:tc>
          <w:tcPr>
            <w:tcW w:w="5000" w:type="pct"/>
            <w:hideMark/>
          </w:tcPr>
          <w:p w14:paraId="2959EB63" w14:textId="77777777" w:rsidR="009B47FF" w:rsidRDefault="009B47FF">
            <w:pPr>
              <w:spacing w:after="140" w:line="216" w:lineRule="auto"/>
              <w:jc w:val="center"/>
              <w:rPr>
                <w:rFonts w:cs="Times New Roman"/>
                <w:b/>
                <w:i/>
                <w:color w:val="000000"/>
                <w:sz w:val="20"/>
              </w:rPr>
            </w:pPr>
            <w:r>
              <w:rPr>
                <w:rFonts w:cs="Times New Roman"/>
                <w:color w:val="000000"/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rFonts w:cs="Times New Roman"/>
                <w:color w:val="000000"/>
                <w:sz w:val="24"/>
              </w:rPr>
              <w:br/>
              <w:t>высшего образования</w:t>
            </w:r>
            <w:r>
              <w:rPr>
                <w:rFonts w:cs="Times New Roman"/>
                <w:color w:val="000000"/>
                <w:sz w:val="24"/>
              </w:rPr>
              <w:br/>
            </w:r>
            <w:r>
              <w:rPr>
                <w:rFonts w:cs="Times New Roman"/>
                <w:b/>
                <w:bCs/>
                <w:snapToGrid w:val="0"/>
                <w:color w:val="000000"/>
                <w:sz w:val="24"/>
              </w:rPr>
              <w:t xml:space="preserve">«МИРЭА </w:t>
            </w:r>
            <w:r>
              <w:rPr>
                <w:rFonts w:cs="Times New Roman"/>
                <w:b/>
                <w:bCs/>
                <w:snapToGrid w:val="0"/>
                <w:color w:val="000000"/>
                <w:sz w:val="24"/>
              </w:rPr>
              <w:sym w:font="Symbol" w:char="F02D"/>
            </w:r>
            <w:r>
              <w:rPr>
                <w:rFonts w:cs="Times New Roman"/>
                <w:b/>
                <w:bCs/>
                <w:snapToGrid w:val="0"/>
                <w:color w:val="000000"/>
                <w:sz w:val="24"/>
              </w:rPr>
              <w:t xml:space="preserve"> Российский технологический университет»</w:t>
            </w:r>
          </w:p>
          <w:p w14:paraId="79A7EDD5" w14:textId="77777777" w:rsidR="009B47FF" w:rsidRDefault="009B47FF">
            <w:pPr>
              <w:jc w:val="center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b/>
                <w:snapToGrid w:val="0"/>
                <w:color w:val="00000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color w:val="000000"/>
                <w:sz w:val="32"/>
                <w:szCs w:val="32"/>
              </w:rPr>
              <w:t xml:space="preserve"> </w:t>
            </w:r>
            <w:r>
              <w:rPr>
                <w:noProof/>
                <w:color w:val="000000"/>
              </w:rPr>
              <mc:AlternateContent>
                <mc:Choice Requires="wps">
                  <w:drawing>
                    <wp:inline distT="0" distB="0" distL="0" distR="0" wp14:anchorId="1930EA4D" wp14:editId="04994B24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8F3711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66242DF" w14:textId="77777777" w:rsidR="009B47FF" w:rsidRDefault="009B47FF" w:rsidP="009B47FF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32AC5C26" w14:textId="77777777" w:rsidR="009B47FF" w:rsidRDefault="009B47FF" w:rsidP="009B47FF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Кафедра инструментального и прикладного программного обеспечения (ИППО)</w:t>
      </w:r>
    </w:p>
    <w:p w14:paraId="1957F074" w14:textId="77777777" w:rsidR="009B47FF" w:rsidRDefault="009B47FF" w:rsidP="009B47FF">
      <w:pPr>
        <w:spacing w:line="240" w:lineRule="auto"/>
        <w:jc w:val="center"/>
        <w:rPr>
          <w:rFonts w:cs="Times New Roman"/>
          <w:b/>
          <w:sz w:val="24"/>
        </w:rPr>
      </w:pPr>
    </w:p>
    <w:p w14:paraId="5DB05307" w14:textId="77777777" w:rsidR="009B47FF" w:rsidRDefault="009B47FF" w:rsidP="009B47FF">
      <w:pPr>
        <w:spacing w:line="240" w:lineRule="auto"/>
        <w:jc w:val="left"/>
        <w:rPr>
          <w:rFonts w:cs="Times New Roman"/>
          <w:b/>
          <w:sz w:val="24"/>
        </w:rPr>
      </w:pPr>
    </w:p>
    <w:p w14:paraId="506E18EC" w14:textId="77777777" w:rsidR="009B47FF" w:rsidRDefault="009B47FF" w:rsidP="009B47FF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ОТЧЕТ ПО ПРАКТИЧЕСКОЙ РАБОТЕ</w:t>
      </w:r>
    </w:p>
    <w:p w14:paraId="2ABEE65C" w14:textId="77777777" w:rsidR="009B47FF" w:rsidRDefault="009B47FF" w:rsidP="009B47FF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по дисциплине «</w:t>
      </w:r>
      <w:r w:rsidR="001750DA" w:rsidRPr="001750DA">
        <w:rPr>
          <w:rFonts w:cs="Times New Roman"/>
          <w:szCs w:val="28"/>
        </w:rPr>
        <w:t>Технология разработки программных приложений</w:t>
      </w:r>
      <w:r>
        <w:rPr>
          <w:rFonts w:cs="Times New Roman"/>
          <w:szCs w:val="28"/>
        </w:rPr>
        <w:t>»</w:t>
      </w:r>
    </w:p>
    <w:p w14:paraId="78981BFA" w14:textId="77777777" w:rsidR="009B47FF" w:rsidRDefault="009B47FF" w:rsidP="009B47FF">
      <w:pPr>
        <w:jc w:val="center"/>
        <w:rPr>
          <w:rFonts w:cs="Times New Roman"/>
          <w:szCs w:val="28"/>
        </w:rPr>
      </w:pPr>
    </w:p>
    <w:p w14:paraId="7E764DBD" w14:textId="77777777" w:rsidR="009B47FF" w:rsidRDefault="009B47FF" w:rsidP="009B47FF">
      <w:pPr>
        <w:jc w:val="center"/>
        <w:rPr>
          <w:rFonts w:cs="Times New Roman"/>
          <w:szCs w:val="28"/>
        </w:rPr>
      </w:pPr>
    </w:p>
    <w:p w14:paraId="1B9138AF" w14:textId="77777777" w:rsidR="009B47FF" w:rsidRDefault="009B47FF" w:rsidP="009B47FF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задание № 1</w:t>
      </w:r>
    </w:p>
    <w:p w14:paraId="2D385024" w14:textId="77777777" w:rsidR="009B47FF" w:rsidRDefault="009B47FF" w:rsidP="009B47FF">
      <w:pPr>
        <w:jc w:val="left"/>
        <w:rPr>
          <w:rFonts w:cs="Times New Roman"/>
          <w:szCs w:val="28"/>
        </w:rPr>
      </w:pPr>
    </w:p>
    <w:p w14:paraId="64674241" w14:textId="77777777" w:rsidR="009B47FF" w:rsidRDefault="009B47FF" w:rsidP="009B47FF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9B47FF" w14:paraId="02EB03AF" w14:textId="77777777" w:rsidTr="009B47FF">
        <w:trPr>
          <w:gridAfter w:val="1"/>
          <w:wAfter w:w="1106" w:type="dxa"/>
        </w:trPr>
        <w:tc>
          <w:tcPr>
            <w:tcW w:w="2547" w:type="dxa"/>
          </w:tcPr>
          <w:p w14:paraId="686594E6" w14:textId="77777777" w:rsidR="009B47FF" w:rsidRDefault="009B47F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1C0E1ADE" w14:textId="77777777" w:rsidR="009B47FF" w:rsidRDefault="009B47F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  <w:hideMark/>
          </w:tcPr>
          <w:p w14:paraId="64296BEC" w14:textId="77777777" w:rsidR="009B47FF" w:rsidRDefault="009B47F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ИКБО-16-22 Трусов Е.С.</w:t>
            </w:r>
          </w:p>
        </w:tc>
        <w:tc>
          <w:tcPr>
            <w:tcW w:w="1666" w:type="dxa"/>
            <w:gridSpan w:val="2"/>
          </w:tcPr>
          <w:p w14:paraId="241E1C32" w14:textId="77777777" w:rsidR="009B47FF" w:rsidRDefault="009B47F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322C6D60" w14:textId="77777777" w:rsidR="009B47FF" w:rsidRDefault="009B47F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6D6CD317" w14:textId="77777777" w:rsidR="009B47FF" w:rsidRDefault="009B47F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9B47FF" w14:paraId="5C642056" w14:textId="77777777" w:rsidTr="009B47FF">
        <w:trPr>
          <w:gridAfter w:val="1"/>
          <w:wAfter w:w="1106" w:type="dxa"/>
        </w:trPr>
        <w:tc>
          <w:tcPr>
            <w:tcW w:w="2547" w:type="dxa"/>
          </w:tcPr>
          <w:p w14:paraId="0CF8FA76" w14:textId="77777777" w:rsidR="009B47FF" w:rsidRDefault="009B47F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46AD48F3" w14:textId="77777777" w:rsidR="009B47FF" w:rsidRDefault="009B47F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0D47913" w14:textId="77777777" w:rsidR="009B47FF" w:rsidRDefault="009B47F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72357A2F" w14:textId="77777777" w:rsidR="009B47FF" w:rsidRDefault="009B47F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089D4455" w14:textId="77777777" w:rsidR="009B47FF" w:rsidRDefault="009B47F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Герасимов С.С.</w:t>
            </w:r>
          </w:p>
          <w:p w14:paraId="14531513" w14:textId="77777777" w:rsidR="009B47FF" w:rsidRDefault="009B47F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525C231D" w14:textId="77777777" w:rsidR="009B47FF" w:rsidRDefault="009B47F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33BBE5A1" w14:textId="77777777" w:rsidR="009B47FF" w:rsidRDefault="009B47F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4A652003" w14:textId="77777777" w:rsidR="009B47FF" w:rsidRDefault="009B47F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2489FAB8" w14:textId="77777777" w:rsidR="009B47FF" w:rsidRDefault="009B47F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9B47FF" w14:paraId="71A258DA" w14:textId="77777777" w:rsidTr="009B47FF">
        <w:tc>
          <w:tcPr>
            <w:tcW w:w="2547" w:type="dxa"/>
          </w:tcPr>
          <w:p w14:paraId="083965A0" w14:textId="77777777" w:rsidR="009B47FF" w:rsidRDefault="009B47FF">
            <w:pPr>
              <w:rPr>
                <w:rFonts w:cs="Times New Roman"/>
                <w:sz w:val="24"/>
              </w:rPr>
            </w:pPr>
          </w:p>
          <w:p w14:paraId="1CFC718F" w14:textId="77777777" w:rsidR="009B47FF" w:rsidRDefault="009B47F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1B9D4AE6" w14:textId="77777777" w:rsidR="009B47FF" w:rsidRDefault="009B47FF">
            <w:pPr>
              <w:rPr>
                <w:rFonts w:cs="Times New Roman"/>
                <w:sz w:val="24"/>
              </w:rPr>
            </w:pPr>
          </w:p>
          <w:p w14:paraId="7C4F2C1F" w14:textId="77777777" w:rsidR="009B47FF" w:rsidRDefault="009B47FF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«___»________2023г.</w:t>
            </w:r>
          </w:p>
        </w:tc>
        <w:tc>
          <w:tcPr>
            <w:tcW w:w="1666" w:type="dxa"/>
            <w:gridSpan w:val="2"/>
          </w:tcPr>
          <w:p w14:paraId="045CA7E9" w14:textId="77777777" w:rsidR="009B47FF" w:rsidRDefault="009B47FF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7C37A0C6" w14:textId="77777777" w:rsidR="009B47FF" w:rsidRDefault="009B47FF" w:rsidP="009B47FF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D1FB640" w14:textId="77777777" w:rsidR="009B47FF" w:rsidRDefault="009B47FF" w:rsidP="009B47FF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49FABDD" w14:textId="77777777" w:rsidR="009B47FF" w:rsidRDefault="009B47FF" w:rsidP="009B47FF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C910571" w14:textId="77777777" w:rsidR="009B47FF" w:rsidRDefault="009B47FF" w:rsidP="009B47FF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8A96D2" w14:textId="77777777" w:rsidR="009B47FF" w:rsidRDefault="009B47FF" w:rsidP="009B47FF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9C8B6CE" w14:textId="77777777" w:rsidR="009B47FF" w:rsidRDefault="009B47FF" w:rsidP="009B47FF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419BF5F" w14:textId="77777777" w:rsidR="009B47FF" w:rsidRDefault="009B47FF" w:rsidP="009B47FF">
      <w:pPr>
        <w:spacing w:line="240" w:lineRule="auto"/>
        <w:rPr>
          <w:rFonts w:cs="Times New Roman"/>
          <w:sz w:val="24"/>
          <w:szCs w:val="28"/>
        </w:rPr>
      </w:pPr>
    </w:p>
    <w:p w14:paraId="4ACF84BD" w14:textId="77777777" w:rsidR="009B47FF" w:rsidRDefault="009B47FF" w:rsidP="009B47FF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6242FB6" w14:textId="77777777" w:rsidR="009B47FF" w:rsidRDefault="009B47FF" w:rsidP="009B47FF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54725EC" w14:textId="77777777" w:rsidR="009B47FF" w:rsidRDefault="009B47FF" w:rsidP="009B47FF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586892E" w14:textId="77777777" w:rsidR="009B47FF" w:rsidRDefault="009B47FF" w:rsidP="009B47FF">
      <w:pPr>
        <w:spacing w:line="240" w:lineRule="auto"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Москва 2023 г.</w:t>
      </w:r>
    </w:p>
    <w:p w14:paraId="65497743" w14:textId="77777777" w:rsidR="009B47FF" w:rsidRDefault="009B47FF" w:rsidP="009B47FF">
      <w:pPr>
        <w:widowControl/>
        <w:suppressAutoHyphens w:val="0"/>
        <w:spacing w:line="240" w:lineRule="auto"/>
        <w:ind w:firstLine="0"/>
        <w:jc w:val="left"/>
        <w:rPr>
          <w:rFonts w:cs="Times New Roman"/>
          <w:sz w:val="24"/>
          <w:szCs w:val="28"/>
        </w:rPr>
        <w:sectPr w:rsidR="009B47FF">
          <w:pgSz w:w="11906" w:h="16838"/>
          <w:pgMar w:top="1134" w:right="850" w:bottom="1134" w:left="1701" w:header="708" w:footer="708" w:gutter="0"/>
          <w:cols w:space="720"/>
        </w:sectPr>
      </w:pPr>
    </w:p>
    <w:p w14:paraId="4E711F1A" w14:textId="77777777" w:rsidR="00BB212A" w:rsidRDefault="001750DA" w:rsidP="001750DA">
      <w:pPr>
        <w:pStyle w:val="a4"/>
      </w:pPr>
      <w:r>
        <w:lastRenderedPageBreak/>
        <w:t>Оглавление</w:t>
      </w:r>
    </w:p>
    <w:p w14:paraId="64C31983" w14:textId="77777777" w:rsidR="001750DA" w:rsidRDefault="001750DA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2BB6941A" w14:textId="77777777" w:rsidR="001750DA" w:rsidRDefault="001750DA" w:rsidP="001750DA">
      <w:pPr>
        <w:pStyle w:val="1"/>
      </w:pPr>
      <w:r w:rsidRPr="001750DA">
        <w:lastRenderedPageBreak/>
        <w:t>Скриншоты действий, выполненных согласно варианту</w:t>
      </w:r>
    </w:p>
    <w:p w14:paraId="165C774C" w14:textId="77777777" w:rsidR="001750DA" w:rsidRDefault="001750DA" w:rsidP="001750DA">
      <w:pPr>
        <w:pStyle w:val="2"/>
      </w:pPr>
      <w:r>
        <w:t>Часть 1</w:t>
      </w:r>
    </w:p>
    <w:p w14:paraId="74596DE1" w14:textId="77777777" w:rsidR="001750DA" w:rsidRDefault="001750DA" w:rsidP="001750DA">
      <w:r w:rsidRPr="001750DA">
        <w:t xml:space="preserve">Установите и настройте клиент </w:t>
      </w:r>
      <w:proofErr w:type="spellStart"/>
      <w:r w:rsidRPr="001750DA">
        <w:t>git</w:t>
      </w:r>
      <w:proofErr w:type="spellEnd"/>
      <w:r w:rsidRPr="001750DA">
        <w:t xml:space="preserve"> на своей рабочей станции</w:t>
      </w:r>
      <w:r>
        <w:t xml:space="preserve"> (рисунок 1)</w:t>
      </w:r>
      <w:r w:rsidRPr="001750DA">
        <w:t>.</w:t>
      </w:r>
    </w:p>
    <w:p w14:paraId="25D957B0" w14:textId="77777777" w:rsidR="001750DA" w:rsidRDefault="001750DA" w:rsidP="001750DA">
      <w:pPr>
        <w:ind w:firstLine="0"/>
        <w:jc w:val="center"/>
      </w:pPr>
      <w:r>
        <w:rPr>
          <w:noProof/>
        </w:rPr>
        <w:drawing>
          <wp:inline distT="0" distB="0" distL="0" distR="0" wp14:anchorId="07E45C47" wp14:editId="5EB4CC1C">
            <wp:extent cx="5940425" cy="32156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B3A9" w14:textId="77777777" w:rsidR="001750DA" w:rsidRPr="005F0367" w:rsidRDefault="001750DA" w:rsidP="001750DA">
      <w:pPr>
        <w:ind w:firstLine="0"/>
        <w:jc w:val="center"/>
      </w:pPr>
      <w:r>
        <w:t xml:space="preserve">Рисунок 1 – Настройка </w:t>
      </w:r>
      <w:r>
        <w:rPr>
          <w:lang w:val="en-US"/>
        </w:rPr>
        <w:t>git</w:t>
      </w:r>
    </w:p>
    <w:p w14:paraId="5BCA2120" w14:textId="77777777" w:rsidR="001750DA" w:rsidRDefault="001750DA" w:rsidP="001750DA">
      <w:r w:rsidRPr="001750DA">
        <w:t>Создайте локальный репозиторий и добавьте в него несколько файлов.</w:t>
      </w:r>
    </w:p>
    <w:p w14:paraId="7465B472" w14:textId="77777777" w:rsidR="001750DA" w:rsidRDefault="00C01886" w:rsidP="00C01886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907307A" wp14:editId="03DB9E27">
            <wp:extent cx="5940425" cy="23660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61DC" w14:textId="77777777" w:rsidR="00C01886" w:rsidRDefault="00C01886" w:rsidP="00C01886">
      <w:pPr>
        <w:rPr>
          <w:noProof/>
        </w:rPr>
      </w:pPr>
      <w:r>
        <w:rPr>
          <w:noProof/>
        </w:rPr>
        <w:t>В</w:t>
      </w:r>
      <w:r w:rsidRPr="00C01886">
        <w:rPr>
          <w:noProof/>
        </w:rPr>
        <w:t>несите изменения в один из файлов.</w:t>
      </w:r>
    </w:p>
    <w:p w14:paraId="2E5F3D38" w14:textId="77777777" w:rsidR="00C01886" w:rsidRDefault="00C01886" w:rsidP="00C01886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1B4EEBE0" wp14:editId="3DBBC292">
            <wp:extent cx="4323809" cy="438095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5068" w14:textId="77777777" w:rsidR="00C01886" w:rsidRDefault="00C01886" w:rsidP="00C01886">
      <w:pPr>
        <w:rPr>
          <w:noProof/>
        </w:rPr>
      </w:pPr>
      <w:r w:rsidRPr="00C01886">
        <w:rPr>
          <w:noProof/>
        </w:rPr>
        <w:t>Проиндексируйте изменения и проверьте состояние.</w:t>
      </w:r>
    </w:p>
    <w:p w14:paraId="51656F0F" w14:textId="77777777" w:rsidR="00C01886" w:rsidRDefault="00831C95" w:rsidP="00C0188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7243ED7" wp14:editId="748BBC35">
            <wp:extent cx="5940425" cy="18332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8504" w14:textId="77777777" w:rsidR="00831C95" w:rsidRDefault="00831C95" w:rsidP="00831C95">
      <w:pPr>
        <w:rPr>
          <w:noProof/>
        </w:rPr>
      </w:pPr>
      <w:r>
        <w:rPr>
          <w:noProof/>
        </w:rPr>
        <w:t>Сделайте коммит того, что было проиндексировано в репозиторий. Добавьте к</w:t>
      </w:r>
      <w:r>
        <w:rPr>
          <w:noProof/>
          <w:lang w:val="en-US"/>
        </w:rPr>
        <w:t xml:space="preserve"> </w:t>
      </w:r>
      <w:r>
        <w:rPr>
          <w:noProof/>
        </w:rPr>
        <w:t>коммиту комментарий.</w:t>
      </w:r>
    </w:p>
    <w:p w14:paraId="4D95B9E0" w14:textId="77777777" w:rsidR="00363935" w:rsidRDefault="00363935" w:rsidP="00831C95">
      <w:pPr>
        <w:rPr>
          <w:noProof/>
        </w:rPr>
      </w:pPr>
      <w:r>
        <w:rPr>
          <w:noProof/>
        </w:rPr>
        <w:drawing>
          <wp:inline distT="0" distB="0" distL="0" distR="0" wp14:anchorId="2FC031FE" wp14:editId="7B4AB71C">
            <wp:extent cx="4247619" cy="876190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B4E6" w14:textId="77777777" w:rsidR="00831C95" w:rsidRDefault="00831C95" w:rsidP="00831C95">
      <w:pPr>
        <w:rPr>
          <w:noProof/>
        </w:rPr>
      </w:pPr>
      <w:r>
        <w:rPr>
          <w:noProof/>
        </w:rPr>
        <w:t>Измените еще один файл. Добавьте это изменение в индекс git. Измените файл еще</w:t>
      </w:r>
      <w:r w:rsidRPr="005F0367">
        <w:rPr>
          <w:noProof/>
        </w:rPr>
        <w:t xml:space="preserve"> </w:t>
      </w:r>
      <w:r>
        <w:rPr>
          <w:noProof/>
        </w:rPr>
        <w:t>раз. Проверьте состояние и произведите коммит проиндексированного изменения.</w:t>
      </w:r>
    </w:p>
    <w:p w14:paraId="5D108BF5" w14:textId="77777777" w:rsidR="00363935" w:rsidRDefault="00FC4640" w:rsidP="00831C95">
      <w:pPr>
        <w:rPr>
          <w:noProof/>
        </w:rPr>
      </w:pPr>
      <w:r>
        <w:rPr>
          <w:noProof/>
        </w:rPr>
        <w:drawing>
          <wp:inline distT="0" distB="0" distL="0" distR="0" wp14:anchorId="7C5FA534" wp14:editId="7C51BBCA">
            <wp:extent cx="5940425" cy="29838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1CE1" w14:textId="77777777" w:rsidR="00FC4640" w:rsidRDefault="00FC4640" w:rsidP="00831C95">
      <w:pPr>
        <w:rPr>
          <w:noProof/>
        </w:rPr>
      </w:pPr>
      <w:r>
        <w:rPr>
          <w:noProof/>
        </w:rPr>
        <w:drawing>
          <wp:inline distT="0" distB="0" distL="0" distR="0" wp14:anchorId="669E36FB" wp14:editId="5EB02C19">
            <wp:extent cx="4238095" cy="9238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CCA3" w14:textId="77777777" w:rsidR="00831C95" w:rsidRDefault="00831C95" w:rsidP="00831C95">
      <w:pPr>
        <w:rPr>
          <w:noProof/>
        </w:rPr>
      </w:pPr>
      <w:r>
        <w:rPr>
          <w:noProof/>
        </w:rPr>
        <w:t>Теперь добавьте второе изменение в индекс, а затем проверьте состояние с помощью</w:t>
      </w:r>
      <w:r w:rsidRPr="00831C95">
        <w:rPr>
          <w:noProof/>
        </w:rPr>
        <w:t xml:space="preserve"> </w:t>
      </w:r>
      <w:r>
        <w:rPr>
          <w:noProof/>
        </w:rPr>
        <w:t>команды git status. Сделайте коммит второго изменения.</w:t>
      </w:r>
    </w:p>
    <w:p w14:paraId="539D6E71" w14:textId="77777777" w:rsidR="00FC4640" w:rsidRDefault="00FC4640" w:rsidP="00831C9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798B105" wp14:editId="27CBE2E9">
            <wp:extent cx="5940425" cy="18726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CE19" w14:textId="77777777" w:rsidR="00831C95" w:rsidRDefault="00831C95" w:rsidP="00831C95">
      <w:pPr>
        <w:rPr>
          <w:noProof/>
        </w:rPr>
      </w:pPr>
      <w:r>
        <w:rPr>
          <w:noProof/>
        </w:rPr>
        <w:t>Просмотрите историю коммитов с помощью команды git log. Ознакомьтесь с</w:t>
      </w:r>
      <w:r w:rsidRPr="00831C95">
        <w:rPr>
          <w:noProof/>
        </w:rPr>
        <w:t xml:space="preserve"> </w:t>
      </w:r>
      <w:r>
        <w:rPr>
          <w:noProof/>
        </w:rPr>
        <w:t>параметрами команды и используйте некоторые из них для различного формата</w:t>
      </w:r>
      <w:r w:rsidRPr="00831C95">
        <w:rPr>
          <w:noProof/>
        </w:rPr>
        <w:t xml:space="preserve"> </w:t>
      </w:r>
      <w:r>
        <w:rPr>
          <w:noProof/>
        </w:rPr>
        <w:t>отображения истории коммитов.</w:t>
      </w:r>
    </w:p>
    <w:p w14:paraId="55C9883F" w14:textId="77777777" w:rsidR="002057EB" w:rsidRDefault="002057EB" w:rsidP="00831C95">
      <w:pPr>
        <w:rPr>
          <w:noProof/>
        </w:rPr>
      </w:pPr>
      <w:r>
        <w:rPr>
          <w:noProof/>
        </w:rPr>
        <w:drawing>
          <wp:inline distT="0" distB="0" distL="0" distR="0" wp14:anchorId="53CCD32B" wp14:editId="73CE003E">
            <wp:extent cx="5552381" cy="323809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B9B2" w14:textId="77777777" w:rsidR="002057EB" w:rsidRDefault="002057EB" w:rsidP="00831C9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0EC52BE" wp14:editId="452F258E">
            <wp:extent cx="5676190" cy="4466667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4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AF37" w14:textId="77777777" w:rsidR="00030177" w:rsidRDefault="00030177" w:rsidP="00831C95">
      <w:pPr>
        <w:rPr>
          <w:noProof/>
        </w:rPr>
      </w:pPr>
      <w:r>
        <w:rPr>
          <w:noProof/>
        </w:rPr>
        <w:drawing>
          <wp:inline distT="0" distB="0" distL="0" distR="0" wp14:anchorId="3CC08CF5" wp14:editId="41EC5AB6">
            <wp:extent cx="5028571" cy="971429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AABF" w14:textId="77777777" w:rsidR="00831C95" w:rsidRDefault="00831C95" w:rsidP="00831C95">
      <w:pPr>
        <w:rPr>
          <w:noProof/>
        </w:rPr>
      </w:pPr>
      <w:r>
        <w:rPr>
          <w:noProof/>
        </w:rPr>
        <w:t>Верните рабочий каталог к одному из предыдущих состояний.</w:t>
      </w:r>
    </w:p>
    <w:p w14:paraId="69452C17" w14:textId="77777777" w:rsidR="00030177" w:rsidRPr="00CF542E" w:rsidRDefault="00030177" w:rsidP="00831C95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2360CB71" wp14:editId="536960ED">
            <wp:extent cx="5940425" cy="30727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4BDE" w14:textId="77777777" w:rsidR="00831C95" w:rsidRDefault="00831C95" w:rsidP="00831C95">
      <w:pPr>
        <w:rPr>
          <w:noProof/>
        </w:rPr>
      </w:pPr>
      <w:r>
        <w:rPr>
          <w:noProof/>
        </w:rPr>
        <w:lastRenderedPageBreak/>
        <w:t>Изучите, как создавать теги для коммитов для использования в будущем.</w:t>
      </w:r>
    </w:p>
    <w:p w14:paraId="68A0517F" w14:textId="77777777" w:rsidR="00CF542E" w:rsidRDefault="00CF542E" w:rsidP="00831C95">
      <w:pPr>
        <w:rPr>
          <w:noProof/>
        </w:rPr>
      </w:pPr>
      <w:r>
        <w:rPr>
          <w:noProof/>
        </w:rPr>
        <w:drawing>
          <wp:inline distT="0" distB="0" distL="0" distR="0" wp14:anchorId="0CB84AC1" wp14:editId="15187BBF">
            <wp:extent cx="4800000" cy="420000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6AC6" w14:textId="77777777" w:rsidR="00831C95" w:rsidRDefault="00831C95" w:rsidP="00831C95">
      <w:pPr>
        <w:rPr>
          <w:noProof/>
        </w:rPr>
      </w:pPr>
      <w:r>
        <w:rPr>
          <w:noProof/>
        </w:rPr>
        <w:t>Отмените некоторые изменения в рабочем каталоге (до и после индексирования).</w:t>
      </w:r>
    </w:p>
    <w:p w14:paraId="26040E84" w14:textId="77777777" w:rsidR="00CF542E" w:rsidRDefault="00CF542E" w:rsidP="00831C95">
      <w:pPr>
        <w:rPr>
          <w:noProof/>
        </w:rPr>
      </w:pPr>
      <w:r>
        <w:rPr>
          <w:noProof/>
        </w:rPr>
        <w:drawing>
          <wp:inline distT="0" distB="0" distL="0" distR="0" wp14:anchorId="6750199D" wp14:editId="06F383F7">
            <wp:extent cx="4276190" cy="111428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969A" w14:textId="77777777" w:rsidR="00CF542E" w:rsidRDefault="00CF542E" w:rsidP="00831C9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71A4BBC" wp14:editId="56D83D31">
            <wp:extent cx="4314286" cy="3657143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51B6" w14:textId="77777777" w:rsidR="00831C95" w:rsidRDefault="00831C95" w:rsidP="00831C95">
      <w:pPr>
        <w:rPr>
          <w:noProof/>
        </w:rPr>
      </w:pPr>
      <w:r>
        <w:rPr>
          <w:noProof/>
        </w:rPr>
        <w:t>Отмените один из коммитов в локальном репозитории.</w:t>
      </w:r>
    </w:p>
    <w:p w14:paraId="06867CB3" w14:textId="77777777" w:rsidR="00CF542E" w:rsidRDefault="00CE5FD6" w:rsidP="00831C95">
      <w:pPr>
        <w:rPr>
          <w:noProof/>
        </w:rPr>
      </w:pPr>
      <w:r>
        <w:rPr>
          <w:noProof/>
        </w:rPr>
        <w:drawing>
          <wp:inline distT="0" distB="0" distL="0" distR="0" wp14:anchorId="40B06F18" wp14:editId="4BA2D3F2">
            <wp:extent cx="5085714" cy="4085714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A0BD" w14:textId="77777777" w:rsidR="006B0617" w:rsidRDefault="009176F1" w:rsidP="009176F1">
      <w:pPr>
        <w:pStyle w:val="2"/>
        <w:rPr>
          <w:noProof/>
        </w:rPr>
      </w:pPr>
      <w:r>
        <w:rPr>
          <w:noProof/>
        </w:rPr>
        <w:t>Часть 2</w:t>
      </w:r>
    </w:p>
    <w:p w14:paraId="45A557F7" w14:textId="77777777" w:rsidR="009176F1" w:rsidRDefault="009176F1" w:rsidP="00831C95">
      <w:pPr>
        <w:rPr>
          <w:noProof/>
        </w:rPr>
      </w:pPr>
      <w:r w:rsidRPr="009176F1">
        <w:rPr>
          <w:noProof/>
        </w:rPr>
        <w:t>Создайте аккаунт на GitHub (у кого нет)</w:t>
      </w:r>
    </w:p>
    <w:p w14:paraId="732C6862" w14:textId="77777777" w:rsidR="009176F1" w:rsidRDefault="009176F1" w:rsidP="009176F1">
      <w:pPr>
        <w:rPr>
          <w:noProof/>
        </w:rPr>
      </w:pPr>
      <w:r>
        <w:rPr>
          <w:noProof/>
        </w:rPr>
        <w:t xml:space="preserve">Создайте репозиторий на GitHub и на локальной машине, согласно </w:t>
      </w:r>
      <w:r>
        <w:rPr>
          <w:noProof/>
        </w:rPr>
        <w:lastRenderedPageBreak/>
        <w:t>выбранной теме проекта.</w:t>
      </w:r>
    </w:p>
    <w:p w14:paraId="09AD66A6" w14:textId="77777777" w:rsidR="00D41B0A" w:rsidRDefault="00D41B0A" w:rsidP="009176F1">
      <w:pPr>
        <w:rPr>
          <w:noProof/>
        </w:rPr>
      </w:pPr>
      <w:r>
        <w:rPr>
          <w:noProof/>
        </w:rPr>
        <w:drawing>
          <wp:inline distT="0" distB="0" distL="0" distR="0" wp14:anchorId="40A9B7CA" wp14:editId="49FCA829">
            <wp:extent cx="5940425" cy="293306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A946" w14:textId="77777777" w:rsidR="00D41B0A" w:rsidRDefault="00D41B0A" w:rsidP="009176F1">
      <w:pPr>
        <w:rPr>
          <w:noProof/>
        </w:rPr>
      </w:pPr>
      <w:r>
        <w:rPr>
          <w:noProof/>
        </w:rPr>
        <w:drawing>
          <wp:inline distT="0" distB="0" distL="0" distR="0" wp14:anchorId="7CCBF652" wp14:editId="37B5A84B">
            <wp:extent cx="5940425" cy="57023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BA65" w14:textId="77777777" w:rsidR="00B40DEC" w:rsidRDefault="00B40DEC" w:rsidP="00B40DEC">
      <w:pPr>
        <w:rPr>
          <w:noProof/>
        </w:rPr>
      </w:pPr>
      <w:r>
        <w:rPr>
          <w:noProof/>
        </w:rPr>
        <w:t>Создайте несколько файлов на локальной машине при помощи консоли</w:t>
      </w:r>
    </w:p>
    <w:p w14:paraId="5C3C97F8" w14:textId="77777777" w:rsidR="00D41B0A" w:rsidRDefault="00D41B0A" w:rsidP="00B40DEC">
      <w:pPr>
        <w:rPr>
          <w:noProof/>
        </w:rPr>
      </w:pPr>
      <w:r>
        <w:rPr>
          <w:noProof/>
        </w:rPr>
        <w:drawing>
          <wp:inline distT="0" distB="0" distL="0" distR="0" wp14:anchorId="4F060C81" wp14:editId="361A80BD">
            <wp:extent cx="4819048" cy="980952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F8C9" w14:textId="77777777" w:rsidR="00B40DEC" w:rsidRDefault="00B40DEC" w:rsidP="00B40DEC">
      <w:pPr>
        <w:rPr>
          <w:noProof/>
        </w:rPr>
      </w:pPr>
      <w:r>
        <w:rPr>
          <w:noProof/>
        </w:rPr>
        <w:t>Создайте SSH-ключ для авторизации</w:t>
      </w:r>
    </w:p>
    <w:p w14:paraId="3CBAFBE1" w14:textId="77777777" w:rsidR="00D41B0A" w:rsidRPr="00AE0CD0" w:rsidRDefault="00D41B0A" w:rsidP="00B40DEC">
      <w:pPr>
        <w:rPr>
          <w:noProof/>
        </w:rPr>
      </w:pPr>
    </w:p>
    <w:p w14:paraId="6C5DBDCD" w14:textId="77777777" w:rsidR="00B40DEC" w:rsidRDefault="00B40DEC" w:rsidP="00B40DEC">
      <w:pPr>
        <w:rPr>
          <w:noProof/>
        </w:rPr>
      </w:pPr>
      <w:r>
        <w:rPr>
          <w:noProof/>
        </w:rPr>
        <w:t>Свяжите репозиторий локальной машины с репозиторием на GitHub при помощи консоли</w:t>
      </w:r>
    </w:p>
    <w:p w14:paraId="63476438" w14:textId="77777777" w:rsidR="00AE0CD0" w:rsidRDefault="00EF7B09" w:rsidP="00B40DEC">
      <w:pPr>
        <w:rPr>
          <w:noProof/>
        </w:rPr>
      </w:pPr>
      <w:r>
        <w:rPr>
          <w:noProof/>
        </w:rPr>
        <w:drawing>
          <wp:inline distT="0" distB="0" distL="0" distR="0" wp14:anchorId="31C99E44" wp14:editId="1EC954BF">
            <wp:extent cx="5940425" cy="207391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B733" w14:textId="77777777" w:rsidR="00B40DEC" w:rsidRDefault="00B40DEC" w:rsidP="00B40DEC">
      <w:pPr>
        <w:rPr>
          <w:noProof/>
        </w:rPr>
      </w:pPr>
      <w:r>
        <w:rPr>
          <w:noProof/>
        </w:rPr>
        <w:t xml:space="preserve">Создайте новую ветку в репозитории с помощью команды, произведите </w:t>
      </w:r>
      <w:r>
        <w:rPr>
          <w:noProof/>
        </w:rPr>
        <w:lastRenderedPageBreak/>
        <w:t>в ней какие-нибудь изменения, а после слейте с веткой master</w:t>
      </w:r>
    </w:p>
    <w:p w14:paraId="626CE6DB" w14:textId="77777777" w:rsidR="00EF7B09" w:rsidRDefault="00072A38" w:rsidP="00B40DEC">
      <w:pPr>
        <w:rPr>
          <w:noProof/>
        </w:rPr>
      </w:pPr>
      <w:r>
        <w:rPr>
          <w:noProof/>
        </w:rPr>
        <w:drawing>
          <wp:inline distT="0" distB="0" distL="0" distR="0" wp14:anchorId="2CC4E626" wp14:editId="18BE1394">
            <wp:extent cx="5940425" cy="326136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5CC4" w14:textId="0AFC7C2C" w:rsidR="00B40DEC" w:rsidRDefault="00B40DEC" w:rsidP="00B40DEC">
      <w:pPr>
        <w:rPr>
          <w:noProof/>
        </w:rPr>
      </w:pPr>
      <w:r>
        <w:rPr>
          <w:noProof/>
        </w:rPr>
        <w:t>Выполните цепочку действий в репозитории, согласно вариа</w:t>
      </w:r>
      <w:r w:rsidR="00AA3C22">
        <w:rPr>
          <w:noProof/>
        </w:rPr>
        <w:t>нтам</w:t>
      </w:r>
      <w:r w:rsidR="005F0367">
        <w:rPr>
          <w:noProof/>
        </w:rPr>
        <w:t xml:space="preserve">. </w:t>
      </w:r>
    </w:p>
    <w:p w14:paraId="311C725F" w14:textId="756578F6" w:rsidR="005F0367" w:rsidRDefault="005F0367" w:rsidP="005F0367">
      <w:pPr>
        <w:rPr>
          <w:noProof/>
        </w:rPr>
      </w:pPr>
      <w:r>
        <w:rPr>
          <w:noProof/>
        </w:rPr>
        <w:t>Клонируйте непустой удаленный репозиторий на локальную машину</w:t>
      </w:r>
    </w:p>
    <w:p w14:paraId="50DE5A85" w14:textId="16637428" w:rsidR="005F0367" w:rsidRPr="00A4004E" w:rsidRDefault="00A4004E" w:rsidP="005F0367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006BEE23" wp14:editId="479B72C1">
            <wp:extent cx="5476190" cy="204761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6514" w14:textId="626BFE00" w:rsidR="005F0367" w:rsidRDefault="005F0367" w:rsidP="005F0367">
      <w:pPr>
        <w:rPr>
          <w:noProof/>
        </w:rPr>
      </w:pPr>
      <w:r>
        <w:rPr>
          <w:noProof/>
        </w:rPr>
        <w:t>Создайте новую ветку и выведите список всех веток</w:t>
      </w:r>
    </w:p>
    <w:p w14:paraId="63FC2F33" w14:textId="279B3732" w:rsidR="00A4004E" w:rsidRPr="00A4004E" w:rsidRDefault="00A4004E" w:rsidP="005F0367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08A1461E" wp14:editId="2E0BB548">
            <wp:extent cx="4171429" cy="1619048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7D72" w14:textId="5AA39505" w:rsidR="005F0367" w:rsidRDefault="005F0367" w:rsidP="005F0367">
      <w:pPr>
        <w:rPr>
          <w:noProof/>
        </w:rPr>
      </w:pPr>
      <w:r>
        <w:rPr>
          <w:noProof/>
        </w:rPr>
        <w:t>Произведите 3 коммита в новой ветке в разные файлы</w:t>
      </w:r>
    </w:p>
    <w:p w14:paraId="5098D8C7" w14:textId="7C7BF73F" w:rsidR="00A4004E" w:rsidRDefault="00A4004E" w:rsidP="005F036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AC91FBA" wp14:editId="069C5F00">
            <wp:extent cx="5940425" cy="4380865"/>
            <wp:effectExtent l="0" t="0" r="317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3556" w14:textId="1E561015" w:rsidR="005F0367" w:rsidRDefault="005F0367" w:rsidP="005F0367">
      <w:pPr>
        <w:rPr>
          <w:noProof/>
        </w:rPr>
      </w:pPr>
      <w:r>
        <w:rPr>
          <w:noProof/>
        </w:rPr>
        <w:t>Выгрузите изменения в удаленный репозиторий</w:t>
      </w:r>
    </w:p>
    <w:p w14:paraId="66B3B2D8" w14:textId="3F8D2E8E" w:rsidR="009A2300" w:rsidRDefault="009A2300" w:rsidP="005F0367">
      <w:pPr>
        <w:rPr>
          <w:noProof/>
        </w:rPr>
      </w:pPr>
      <w:r>
        <w:rPr>
          <w:noProof/>
        </w:rPr>
        <w:drawing>
          <wp:inline distT="0" distB="0" distL="0" distR="0" wp14:anchorId="263FCAEA" wp14:editId="13594AE2">
            <wp:extent cx="5940425" cy="250380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038D" w14:textId="6AD3B48C" w:rsidR="005F0367" w:rsidRDefault="005F0367" w:rsidP="005F0367">
      <w:pPr>
        <w:rPr>
          <w:noProof/>
        </w:rPr>
      </w:pPr>
      <w:r>
        <w:rPr>
          <w:noProof/>
        </w:rPr>
        <w:t>Произведите revert предпоследнего коммита в новой ветке</w:t>
      </w:r>
    </w:p>
    <w:p w14:paraId="56C25CF6" w14:textId="07A4484A" w:rsidR="00C127F9" w:rsidRDefault="00C127F9" w:rsidP="005F036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475E28C" wp14:editId="1C166CB1">
            <wp:extent cx="5940425" cy="409575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13DB" w14:textId="62ECEED4" w:rsidR="005F0367" w:rsidRDefault="005F0367" w:rsidP="005F0367">
      <w:pPr>
        <w:rPr>
          <w:noProof/>
        </w:rPr>
      </w:pPr>
      <w:r>
        <w:rPr>
          <w:noProof/>
        </w:rPr>
        <w:t>Выведите в консоли различия между веткой master и новой веткой</w:t>
      </w:r>
    </w:p>
    <w:p w14:paraId="3693238B" w14:textId="22F36E50" w:rsidR="00C127F9" w:rsidRDefault="00C127F9" w:rsidP="005F0367">
      <w:pPr>
        <w:rPr>
          <w:noProof/>
        </w:rPr>
      </w:pPr>
      <w:r>
        <w:rPr>
          <w:noProof/>
        </w:rPr>
        <w:drawing>
          <wp:inline distT="0" distB="0" distL="0" distR="0" wp14:anchorId="6FDBB931" wp14:editId="5B5C8D9A">
            <wp:extent cx="4628571" cy="2600000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6793" w14:textId="6491DEAB" w:rsidR="005F0367" w:rsidRDefault="005F0367" w:rsidP="005F0367">
      <w:pPr>
        <w:rPr>
          <w:noProof/>
        </w:rPr>
      </w:pPr>
      <w:r>
        <w:rPr>
          <w:noProof/>
        </w:rPr>
        <w:t>Слейте новую ветку с master при помощи merge</w:t>
      </w:r>
    </w:p>
    <w:p w14:paraId="4B18298D" w14:textId="505E969A" w:rsidR="00C127F9" w:rsidRDefault="00C127F9" w:rsidP="005F036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2983E04" wp14:editId="6AAE7B0F">
            <wp:extent cx="5940425" cy="413956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7B5E" w14:textId="20A81725" w:rsidR="0042427F" w:rsidRDefault="0042427F" w:rsidP="0042427F">
      <w:pPr>
        <w:pStyle w:val="2"/>
        <w:rPr>
          <w:noProof/>
        </w:rPr>
      </w:pPr>
      <w:r>
        <w:rPr>
          <w:noProof/>
        </w:rPr>
        <w:t>Часть</w:t>
      </w:r>
      <w:r w:rsidRPr="00D61336">
        <w:rPr>
          <w:noProof/>
        </w:rPr>
        <w:t xml:space="preserve"> 3</w:t>
      </w:r>
    </w:p>
    <w:p w14:paraId="5E7AF33C" w14:textId="77326120" w:rsidR="00D61336" w:rsidRPr="00D61336" w:rsidRDefault="00D61336" w:rsidP="00D61336">
      <w:r>
        <w:t xml:space="preserve">Вариант 1 - </w:t>
      </w:r>
      <w:hyperlink r:id="rId34" w:history="1">
        <w:r w:rsidRPr="00D17437">
          <w:rPr>
            <w:rStyle w:val="a6"/>
          </w:rPr>
          <w:t>https://github.com/liamg/traitor</w:t>
        </w:r>
      </w:hyperlink>
    </w:p>
    <w:p w14:paraId="2E86AB19" w14:textId="79AE4360" w:rsidR="00D61336" w:rsidRDefault="00D61336" w:rsidP="00D61336">
      <w:pPr>
        <w:rPr>
          <w:noProof/>
        </w:rPr>
      </w:pPr>
      <w:r w:rsidRPr="00D61336">
        <w:rPr>
          <w:noProof/>
        </w:rPr>
        <w:t>Сделайте форк репозитория в соответствии с вашим вариантом</w:t>
      </w:r>
    </w:p>
    <w:p w14:paraId="2D5BBECD" w14:textId="0BAB921E" w:rsidR="0006090D" w:rsidRPr="00D61336" w:rsidRDefault="0006090D" w:rsidP="00D61336">
      <w:pPr>
        <w:rPr>
          <w:noProof/>
        </w:rPr>
      </w:pPr>
      <w:r>
        <w:rPr>
          <w:noProof/>
        </w:rPr>
        <w:drawing>
          <wp:inline distT="0" distB="0" distL="0" distR="0" wp14:anchorId="50112DFD" wp14:editId="3E1E1961">
            <wp:extent cx="1961905" cy="933333"/>
            <wp:effectExtent l="0" t="0" r="63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9ED1" w14:textId="42352BD8" w:rsidR="00D61336" w:rsidRDefault="00D61336" w:rsidP="00D61336">
      <w:pPr>
        <w:rPr>
          <w:noProof/>
        </w:rPr>
      </w:pPr>
      <w:r w:rsidRPr="00D61336">
        <w:rPr>
          <w:noProof/>
        </w:rPr>
        <w:t>Склонируйте его на локальную машину</w:t>
      </w:r>
    </w:p>
    <w:p w14:paraId="0CDFCFF8" w14:textId="377A282A" w:rsidR="0006090D" w:rsidRPr="0006090D" w:rsidRDefault="0006090D" w:rsidP="00D61336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6463A18E" wp14:editId="5D39BDAB">
            <wp:extent cx="5752381" cy="1800000"/>
            <wp:effectExtent l="0" t="0" r="127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B5BA" w14:textId="733B518E" w:rsidR="00D61336" w:rsidRDefault="00D61336" w:rsidP="00D61336">
      <w:pPr>
        <w:rPr>
          <w:noProof/>
        </w:rPr>
      </w:pPr>
      <w:r w:rsidRPr="00D61336">
        <w:rPr>
          <w:noProof/>
        </w:rPr>
        <w:t xml:space="preserve">Создайте две ветки </w:t>
      </w:r>
      <w:r w:rsidRPr="00D61336">
        <w:rPr>
          <w:noProof/>
          <w:lang w:val="en-US"/>
        </w:rPr>
        <w:t>branch</w:t>
      </w:r>
      <w:r w:rsidRPr="00D61336">
        <w:rPr>
          <w:noProof/>
        </w:rPr>
        <w:t xml:space="preserve">1 и </w:t>
      </w:r>
      <w:r w:rsidRPr="00D61336">
        <w:rPr>
          <w:noProof/>
          <w:lang w:val="en-US"/>
        </w:rPr>
        <w:t>branch</w:t>
      </w:r>
      <w:r w:rsidRPr="00D61336">
        <w:rPr>
          <w:noProof/>
        </w:rPr>
        <w:t xml:space="preserve">2 от последнего коммита в </w:t>
      </w:r>
      <w:r w:rsidRPr="00D61336">
        <w:rPr>
          <w:noProof/>
          <w:lang w:val="en-US"/>
        </w:rPr>
        <w:t>master</w:t>
      </w:r>
      <w:r w:rsidRPr="00D61336">
        <w:rPr>
          <w:noProof/>
        </w:rPr>
        <w:t>'е</w:t>
      </w:r>
    </w:p>
    <w:p w14:paraId="45B4A7E7" w14:textId="7A1A2F28" w:rsidR="0006090D" w:rsidRPr="00D61336" w:rsidRDefault="0006090D" w:rsidP="00D6133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9900F56" wp14:editId="06A92F30">
            <wp:extent cx="4247619" cy="1066667"/>
            <wp:effectExtent l="0" t="0" r="63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1F3B" w14:textId="3B59C872" w:rsidR="00D61336" w:rsidRDefault="00D61336" w:rsidP="00D61336">
      <w:pPr>
        <w:rPr>
          <w:noProof/>
        </w:rPr>
      </w:pPr>
      <w:r w:rsidRPr="00D61336">
        <w:rPr>
          <w:noProof/>
        </w:rPr>
        <w:t>Проведите по 3 коммита в каждую из веток, которые меняют один и тот же кусочек</w:t>
      </w:r>
      <w:r w:rsidR="0006090D" w:rsidRPr="0006090D">
        <w:rPr>
          <w:noProof/>
        </w:rPr>
        <w:t xml:space="preserve"> </w:t>
      </w:r>
      <w:r w:rsidRPr="00D61336">
        <w:rPr>
          <w:noProof/>
        </w:rPr>
        <w:t>файла</w:t>
      </w:r>
    </w:p>
    <w:p w14:paraId="7E6B7F0C" w14:textId="438C3AF6" w:rsidR="0006090D" w:rsidRDefault="0006090D" w:rsidP="00D61336">
      <w:pPr>
        <w:rPr>
          <w:noProof/>
        </w:rPr>
      </w:pPr>
      <w:r>
        <w:rPr>
          <w:noProof/>
        </w:rPr>
        <w:drawing>
          <wp:inline distT="0" distB="0" distL="0" distR="0" wp14:anchorId="2EB47D38" wp14:editId="5D348982">
            <wp:extent cx="4457143" cy="6942857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6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B712" w14:textId="5D8E9971" w:rsidR="0006090D" w:rsidRPr="00D61336" w:rsidRDefault="004B6073" w:rsidP="00D6133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2A16F93" wp14:editId="464226FB">
            <wp:extent cx="4361905" cy="5419048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5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DF85" w14:textId="4ECCD96A" w:rsidR="00D61336" w:rsidRDefault="00D61336" w:rsidP="00D61336">
      <w:pPr>
        <w:rPr>
          <w:noProof/>
        </w:rPr>
      </w:pPr>
      <w:r w:rsidRPr="00D61336">
        <w:rPr>
          <w:noProof/>
        </w:rPr>
        <w:t xml:space="preserve">Выполните слияние ветки </w:t>
      </w:r>
      <w:r w:rsidRPr="00D61336">
        <w:rPr>
          <w:noProof/>
          <w:lang w:val="en-US"/>
        </w:rPr>
        <w:t>branch</w:t>
      </w:r>
      <w:r w:rsidRPr="00D61336">
        <w:rPr>
          <w:noProof/>
        </w:rPr>
        <w:t xml:space="preserve">1 в ветку </w:t>
      </w:r>
      <w:r w:rsidRPr="00D61336">
        <w:rPr>
          <w:noProof/>
          <w:lang w:val="en-US"/>
        </w:rPr>
        <w:t>branch</w:t>
      </w:r>
      <w:r w:rsidRPr="00D61336">
        <w:rPr>
          <w:noProof/>
        </w:rPr>
        <w:t>2, разрешив конфликты при этом</w:t>
      </w:r>
    </w:p>
    <w:p w14:paraId="23BD9013" w14:textId="77777777" w:rsidR="009F00F0" w:rsidRPr="00D61336" w:rsidRDefault="009F00F0" w:rsidP="00D61336">
      <w:pPr>
        <w:rPr>
          <w:noProof/>
        </w:rPr>
      </w:pPr>
      <w:bookmarkStart w:id="0" w:name="_GoBack"/>
      <w:bookmarkEnd w:id="0"/>
    </w:p>
    <w:p w14:paraId="7946B6EC" w14:textId="77777777" w:rsidR="00D61336" w:rsidRPr="00D61336" w:rsidRDefault="00D61336" w:rsidP="00D61336">
      <w:pPr>
        <w:rPr>
          <w:noProof/>
        </w:rPr>
      </w:pPr>
      <w:r w:rsidRPr="00D61336">
        <w:rPr>
          <w:noProof/>
        </w:rPr>
        <w:t>6. Выгрузите все изменения во всех ветках в удаленный репозиторий</w:t>
      </w:r>
    </w:p>
    <w:p w14:paraId="28E4721F" w14:textId="77777777" w:rsidR="00D61336" w:rsidRPr="00D61336" w:rsidRDefault="00D61336" w:rsidP="00D61336">
      <w:pPr>
        <w:rPr>
          <w:noProof/>
        </w:rPr>
      </w:pPr>
      <w:r w:rsidRPr="00D61336">
        <w:rPr>
          <w:noProof/>
        </w:rPr>
        <w:t xml:space="preserve">7. Проведите еще 3 коммита в ветку </w:t>
      </w:r>
      <w:r w:rsidRPr="00D61336">
        <w:rPr>
          <w:noProof/>
          <w:lang w:val="en-US"/>
        </w:rPr>
        <w:t>branch</w:t>
      </w:r>
      <w:r w:rsidRPr="00D61336">
        <w:rPr>
          <w:noProof/>
        </w:rPr>
        <w:t>1</w:t>
      </w:r>
    </w:p>
    <w:p w14:paraId="5EFAE8CD" w14:textId="77777777" w:rsidR="00D61336" w:rsidRPr="00D61336" w:rsidRDefault="00D61336" w:rsidP="00D61336">
      <w:pPr>
        <w:rPr>
          <w:noProof/>
        </w:rPr>
      </w:pPr>
      <w:r w:rsidRPr="00D61336">
        <w:rPr>
          <w:noProof/>
        </w:rPr>
        <w:t>8. Склонируйте репозиторий еще раз в другую директорию</w:t>
      </w:r>
    </w:p>
    <w:p w14:paraId="5AC1DCA2" w14:textId="77777777" w:rsidR="00D61336" w:rsidRPr="00D61336" w:rsidRDefault="00D61336" w:rsidP="00D61336">
      <w:pPr>
        <w:rPr>
          <w:noProof/>
        </w:rPr>
      </w:pPr>
      <w:r w:rsidRPr="00D61336">
        <w:rPr>
          <w:noProof/>
        </w:rPr>
        <w:t xml:space="preserve">9. В новом клоне репозитории сделайте 3 коммита в ветку </w:t>
      </w:r>
      <w:r w:rsidRPr="00D61336">
        <w:rPr>
          <w:noProof/>
          <w:lang w:val="en-US"/>
        </w:rPr>
        <w:t>branch</w:t>
      </w:r>
      <w:r w:rsidRPr="00D61336">
        <w:rPr>
          <w:noProof/>
        </w:rPr>
        <w:t>1</w:t>
      </w:r>
    </w:p>
    <w:p w14:paraId="5A3A1CB9" w14:textId="77777777" w:rsidR="00D61336" w:rsidRPr="00D61336" w:rsidRDefault="00D61336" w:rsidP="00D61336">
      <w:pPr>
        <w:rPr>
          <w:noProof/>
        </w:rPr>
      </w:pPr>
      <w:r w:rsidRPr="00D61336">
        <w:rPr>
          <w:noProof/>
        </w:rPr>
        <w:t>10. Выгрузите все изменения из нового репозитория в удаленный репозиторий</w:t>
      </w:r>
    </w:p>
    <w:p w14:paraId="026CD84D" w14:textId="77777777" w:rsidR="00D61336" w:rsidRPr="00D61336" w:rsidRDefault="00D61336" w:rsidP="00D61336">
      <w:pPr>
        <w:rPr>
          <w:noProof/>
        </w:rPr>
      </w:pPr>
      <w:r w:rsidRPr="00D61336">
        <w:rPr>
          <w:noProof/>
        </w:rPr>
        <w:t>11. Вернитесь в старый клон с репозиторием, выгрузите изменения с опцией --</w:t>
      </w:r>
      <w:r w:rsidRPr="00D61336">
        <w:rPr>
          <w:noProof/>
          <w:lang w:val="en-US"/>
        </w:rPr>
        <w:t>force</w:t>
      </w:r>
    </w:p>
    <w:p w14:paraId="682D32DB" w14:textId="76E7CE73" w:rsidR="0042427F" w:rsidRDefault="00D61336" w:rsidP="00D61336">
      <w:pPr>
        <w:rPr>
          <w:noProof/>
        </w:rPr>
      </w:pPr>
      <w:r w:rsidRPr="00D61336">
        <w:rPr>
          <w:noProof/>
        </w:rPr>
        <w:t>12. Получите все изменения в новом репозитории</w:t>
      </w:r>
    </w:p>
    <w:p w14:paraId="35E8022C" w14:textId="77777777" w:rsidR="00D61336" w:rsidRPr="00D61336" w:rsidRDefault="00D61336" w:rsidP="00D61336">
      <w:pPr>
        <w:rPr>
          <w:noProof/>
        </w:rPr>
      </w:pPr>
    </w:p>
    <w:sectPr w:rsidR="00D61336" w:rsidRPr="00D61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11A40"/>
    <w:multiLevelType w:val="hybridMultilevel"/>
    <w:tmpl w:val="845C35F6"/>
    <w:lvl w:ilvl="0" w:tplc="6864426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E4FA1"/>
    <w:multiLevelType w:val="hybridMultilevel"/>
    <w:tmpl w:val="43A6B762"/>
    <w:lvl w:ilvl="0" w:tplc="E04EC8F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FF"/>
    <w:rsid w:val="00030177"/>
    <w:rsid w:val="0006090D"/>
    <w:rsid w:val="00072A38"/>
    <w:rsid w:val="0015706C"/>
    <w:rsid w:val="001750DA"/>
    <w:rsid w:val="00177BEB"/>
    <w:rsid w:val="002057EB"/>
    <w:rsid w:val="00363935"/>
    <w:rsid w:val="0042427F"/>
    <w:rsid w:val="004B6073"/>
    <w:rsid w:val="005E5100"/>
    <w:rsid w:val="005F0367"/>
    <w:rsid w:val="006B0617"/>
    <w:rsid w:val="00831C95"/>
    <w:rsid w:val="009176F1"/>
    <w:rsid w:val="009A2300"/>
    <w:rsid w:val="009B47FF"/>
    <w:rsid w:val="009F00F0"/>
    <w:rsid w:val="00A4004E"/>
    <w:rsid w:val="00AA38D2"/>
    <w:rsid w:val="00AA3C22"/>
    <w:rsid w:val="00AE0CD0"/>
    <w:rsid w:val="00B40DEC"/>
    <w:rsid w:val="00BB212A"/>
    <w:rsid w:val="00BD4D23"/>
    <w:rsid w:val="00C01886"/>
    <w:rsid w:val="00C127F9"/>
    <w:rsid w:val="00CE5FD6"/>
    <w:rsid w:val="00CF542E"/>
    <w:rsid w:val="00D41B0A"/>
    <w:rsid w:val="00D61336"/>
    <w:rsid w:val="00EF7B09"/>
    <w:rsid w:val="00F51BA2"/>
    <w:rsid w:val="00FC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8FF49"/>
  <w15:chartTrackingRefBased/>
  <w15:docId w15:val="{2B953DF6-9F58-4727-B504-669A1D3D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0DA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next w:val="a"/>
    <w:link w:val="10"/>
    <w:uiPriority w:val="9"/>
    <w:qFormat/>
    <w:rsid w:val="001750DA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750DA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0DA"/>
    <w:rPr>
      <w:rFonts w:ascii="Times New Roman" w:eastAsia="Times New Roman" w:hAnsi="Times New Roman" w:cs="Times New Roman"/>
      <w:b/>
      <w:caps/>
      <w:color w:val="000000"/>
      <w:sz w:val="28"/>
    </w:rPr>
  </w:style>
  <w:style w:type="character" w:customStyle="1" w:styleId="20">
    <w:name w:val="Заголовок 2 Знак"/>
    <w:basedOn w:val="a0"/>
    <w:link w:val="2"/>
    <w:uiPriority w:val="9"/>
    <w:rsid w:val="001750DA"/>
    <w:rPr>
      <w:rFonts w:ascii="Times New Roman" w:eastAsiaTheme="majorEastAsia" w:hAnsi="Times New Roman" w:cstheme="majorBidi"/>
      <w:b/>
      <w:kern w:val="2"/>
      <w:sz w:val="28"/>
      <w:szCs w:val="26"/>
      <w:lang w:eastAsia="zh-CN" w:bidi="hi-IN"/>
    </w:rPr>
  </w:style>
  <w:style w:type="table" w:styleId="a3">
    <w:name w:val="Table Grid"/>
    <w:basedOn w:val="a1"/>
    <w:uiPriority w:val="39"/>
    <w:rsid w:val="009B47FF"/>
    <w:pPr>
      <w:spacing w:after="0" w:line="240" w:lineRule="auto"/>
      <w:ind w:firstLine="567"/>
      <w:jc w:val="both"/>
    </w:pPr>
    <w:rPr>
      <w:rFonts w:ascii="Times New Roman" w:hAnsi="Times New Roman" w:cs="Times New Roman"/>
      <w:color w:val="000000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1750DA"/>
    <w:pPr>
      <w:spacing w:line="240" w:lineRule="auto"/>
      <w:ind w:firstLine="0"/>
      <w:contextualSpacing/>
      <w:jc w:val="center"/>
    </w:pPr>
    <w:rPr>
      <w:rFonts w:eastAsiaTheme="majorEastAsia" w:cs="Mangal"/>
      <w:b/>
      <w:caps/>
      <w:spacing w:val="-10"/>
      <w:kern w:val="28"/>
      <w:szCs w:val="50"/>
    </w:rPr>
  </w:style>
  <w:style w:type="character" w:customStyle="1" w:styleId="a5">
    <w:name w:val="Заголовок Знак"/>
    <w:basedOn w:val="a0"/>
    <w:link w:val="a4"/>
    <w:uiPriority w:val="10"/>
    <w:rsid w:val="001750DA"/>
    <w:rPr>
      <w:rFonts w:ascii="Times New Roman" w:eastAsiaTheme="majorEastAsia" w:hAnsi="Times New Roman" w:cs="Mangal"/>
      <w:b/>
      <w:caps/>
      <w:spacing w:val="-10"/>
      <w:kern w:val="28"/>
      <w:sz w:val="28"/>
      <w:szCs w:val="50"/>
      <w:lang w:eastAsia="zh-CN" w:bidi="hi-IN"/>
    </w:rPr>
  </w:style>
  <w:style w:type="character" w:styleId="a6">
    <w:name w:val="Hyperlink"/>
    <w:basedOn w:val="a0"/>
    <w:uiPriority w:val="99"/>
    <w:unhideWhenUsed/>
    <w:rsid w:val="00D6133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61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hyperlink" Target="https://github.com/liamg/traitor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0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16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Трусов</dc:creator>
  <cp:keywords/>
  <dc:description/>
  <cp:lastModifiedBy>Егор Трусов</cp:lastModifiedBy>
  <cp:revision>14</cp:revision>
  <dcterms:created xsi:type="dcterms:W3CDTF">2024-02-10T09:31:00Z</dcterms:created>
  <dcterms:modified xsi:type="dcterms:W3CDTF">2024-02-12T15:01:00Z</dcterms:modified>
</cp:coreProperties>
</file>