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LOCAL DE PUERTO LOPEZ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800037979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2030-10-15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