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COOPERATIVA DE TRANSPORTADORES DE TAME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892099421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TRANSPORTE NO URGENTES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