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CONEXIA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900444717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OPERACIÓN LOGISTICA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OPERACIÓN LOGISTICA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OPERACIÓN LOGISTICA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OPERACIÓN LOGISTICA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OPERACIÓN LOGISTICA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OPERACIÓN LOGISTICA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