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HOSPITAL SAN CARLOS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860007373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N.°873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I.C.35,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201, 203, 205, 207, 208, 213, 214, 215, 231, 234, 245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