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ANGIOVASCULAR MORENO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900575153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