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INTEGRADO SAN JUAN DE CIMITARRA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890204895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N.°603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