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21/08/2026 — V1.13</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