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C3" w:rsidRPr="005C397A" w:rsidRDefault="00EF6CC3" w:rsidP="00EF6CC3">
      <w:pPr>
        <w:rPr>
          <w:b/>
          <w:u w:val="single"/>
        </w:rPr>
      </w:pPr>
      <w:bookmarkStart w:id="0" w:name="_GoBack"/>
      <w:r>
        <w:rPr>
          <w:b/>
          <w:u w:val="single"/>
        </w:rPr>
        <w:t>TRIS DES COULEURS SELON LES NIVEAUX DE GRIS</w:t>
      </w:r>
    </w:p>
    <w:bookmarkEnd w:id="0"/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27305</wp:posOffset>
                </wp:positionV>
                <wp:extent cx="2797810" cy="259461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259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6CC3" w:rsidRDefault="00EF6CC3" w:rsidP="00EF6C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D1B1D" wp14:editId="1535DD7D">
                                  <wp:extent cx="2828925" cy="2352675"/>
                                  <wp:effectExtent l="0" t="0" r="9525" b="9525"/>
                                  <wp:docPr id="3" name="Picture 3" descr="Nouvelle image bitmap (3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3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2352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.4pt;margin-top:2.15pt;width:220.3pt;height:20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" stroked="f">
                <v:textbox style="mso-fit-shape-to-text:t">
                  <w:txbxContent>
                    <w:p w:rsidR="00EF6CC3" w:rsidRDefault="00EF6CC3" w:rsidP="00EF6CC3">
                      <w:r>
                        <w:rPr>
                          <w:noProof/>
                        </w:rPr>
                        <w:drawing>
                          <wp:inline distT="0" distB="0" distL="0" distR="0" wp14:anchorId="1AED1B1D" wp14:editId="1535DD7D">
                            <wp:extent cx="2828925" cy="2352675"/>
                            <wp:effectExtent l="0" t="0" r="9525" b="9525"/>
                            <wp:docPr id="3" name="Picture 3" descr="Nouvelle image bitmap (3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3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925" cy="2352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'RGB.jpg'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R= 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:, :, 1);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G= 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:, :, 2);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B= </w:t>
      </w: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:, :, 3);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1),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2),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(R,[0 255]), title(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'Rouge'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3),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(G,[0 255]), title(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Vert</w:t>
      </w:r>
      <w:proofErr w:type="spellEnd"/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6CC3" w:rsidRPr="005C397A" w:rsidRDefault="00EF6CC3" w:rsidP="00EF6C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4),</w:t>
      </w:r>
      <w:proofErr w:type="spell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(B,[0 255]), title(</w:t>
      </w:r>
      <w:r w:rsidRPr="005C397A">
        <w:rPr>
          <w:rFonts w:ascii="Courier New" w:hAnsi="Courier New" w:cs="Courier New"/>
          <w:color w:val="A020F0"/>
          <w:sz w:val="20"/>
          <w:szCs w:val="20"/>
          <w:lang w:val="en-US"/>
        </w:rPr>
        <w:t>'Bleu'</w:t>
      </w:r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6CC3" w:rsidRPr="00997579" w:rsidRDefault="00EF6CC3" w:rsidP="00EF6CC3">
      <w:pPr>
        <w:rPr>
          <w:b/>
          <w:u w:val="single"/>
          <w:lang w:val="en-US"/>
        </w:rPr>
      </w:pPr>
    </w:p>
    <w:p w:rsidR="007F4976" w:rsidRPr="00EF6CC3" w:rsidRDefault="007F4976" w:rsidP="00EF6CC3">
      <w:pPr>
        <w:rPr>
          <w:lang w:val="en-US"/>
        </w:rPr>
      </w:pPr>
    </w:p>
    <w:sectPr w:rsidR="007F4976" w:rsidRPr="00EF6CC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47" w:rsidRDefault="002B1047" w:rsidP="008D7AC4">
      <w:pPr>
        <w:spacing w:after="0" w:line="240" w:lineRule="auto"/>
      </w:pPr>
      <w:r>
        <w:separator/>
      </w:r>
    </w:p>
  </w:endnote>
  <w:endnote w:type="continuationSeparator" w:id="0">
    <w:p w:rsidR="002B1047" w:rsidRDefault="002B1047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47" w:rsidRDefault="002B1047" w:rsidP="008D7AC4">
      <w:pPr>
        <w:spacing w:after="0" w:line="240" w:lineRule="auto"/>
      </w:pPr>
      <w:r>
        <w:separator/>
      </w:r>
    </w:p>
  </w:footnote>
  <w:footnote w:type="continuationSeparator" w:id="0">
    <w:p w:rsidR="002B1047" w:rsidRDefault="002B1047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2021-04-16T21:08:00Z</dcterms:created>
  <dcterms:modified xsi:type="dcterms:W3CDTF">2021-04-16T21:12:00Z</dcterms:modified>
</cp:coreProperties>
</file>