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A2C" w14:textId="77777777" w:rsidR="00BC60AC" w:rsidRDefault="00BC60AC">
      <w:r>
        <w:rPr>
          <w:noProof/>
        </w:rPr>
        <w:drawing>
          <wp:inline distT="0" distB="0" distL="0" distR="0" wp14:anchorId="03F80A30" wp14:editId="03F80A31">
            <wp:extent cx="5391033" cy="1626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844" cy="16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A2D" w14:textId="77777777" w:rsidR="00BC60AC" w:rsidRDefault="00BC60AC">
      <w:r>
        <w:rPr>
          <w:noProof/>
        </w:rPr>
        <w:drawing>
          <wp:inline distT="0" distB="0" distL="0" distR="0" wp14:anchorId="03F80A32" wp14:editId="03F80A33">
            <wp:extent cx="5268164" cy="20127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521" cy="20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A2E" w14:textId="77777777" w:rsidR="00BC60AC" w:rsidRDefault="00985790">
      <w:r>
        <w:rPr>
          <w:noProof/>
        </w:rPr>
        <w:drawing>
          <wp:inline distT="0" distB="0" distL="0" distR="0" wp14:anchorId="03F80A34" wp14:editId="03F80A35">
            <wp:extent cx="5735523" cy="30926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0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A2F" w14:textId="77777777" w:rsidR="00BC60AC" w:rsidRDefault="00BC60AC">
      <w:r>
        <w:t xml:space="preserve"> Choose a for question 5.</w:t>
      </w:r>
    </w:p>
    <w:p w14:paraId="645F58D6" w14:textId="1338A501" w:rsidR="00A140AE" w:rsidRDefault="00A140AE" w:rsidP="00A140AE">
      <w:pPr>
        <w:pStyle w:val="ListParagraph"/>
        <w:numPr>
          <w:ilvl w:val="0"/>
          <w:numId w:val="1"/>
        </w:numPr>
      </w:pPr>
      <w:r>
        <w:t>A</w:t>
      </w:r>
    </w:p>
    <w:p w14:paraId="3D68EC2C" w14:textId="18A21400" w:rsidR="00A140AE" w:rsidRDefault="007640C2" w:rsidP="00A140AE">
      <w:pPr>
        <w:pStyle w:val="ListParagraph"/>
        <w:numPr>
          <w:ilvl w:val="0"/>
          <w:numId w:val="1"/>
        </w:numPr>
      </w:pPr>
      <w:r>
        <w:t>B</w:t>
      </w:r>
    </w:p>
    <w:p w14:paraId="0B5362ED" w14:textId="1906D4F3" w:rsidR="00355544" w:rsidRDefault="00355544" w:rsidP="00A140AE">
      <w:pPr>
        <w:pStyle w:val="ListParagraph"/>
        <w:numPr>
          <w:ilvl w:val="0"/>
          <w:numId w:val="1"/>
        </w:numPr>
      </w:pPr>
      <w:r>
        <w:t>A</w:t>
      </w:r>
    </w:p>
    <w:p w14:paraId="22F63D60" w14:textId="5B9D4498" w:rsidR="00355544" w:rsidRDefault="00355544" w:rsidP="00A140AE">
      <w:pPr>
        <w:pStyle w:val="ListParagraph"/>
        <w:numPr>
          <w:ilvl w:val="0"/>
          <w:numId w:val="1"/>
        </w:numPr>
      </w:pPr>
      <w:r>
        <w:t>A</w:t>
      </w:r>
    </w:p>
    <w:sectPr w:rsidR="0035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264"/>
    <w:multiLevelType w:val="hybridMultilevel"/>
    <w:tmpl w:val="8802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0D"/>
    <w:rsid w:val="00355544"/>
    <w:rsid w:val="00744F0D"/>
    <w:rsid w:val="007640C2"/>
    <w:rsid w:val="00985790"/>
    <w:rsid w:val="00A140AE"/>
    <w:rsid w:val="00BC60AC"/>
    <w:rsid w:val="00C55498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0A2C"/>
  <w15:chartTrackingRefBased/>
  <w15:docId w15:val="{1C746008-55A0-4149-B0C7-61B6C5A7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5</cp:revision>
  <dcterms:created xsi:type="dcterms:W3CDTF">2023-03-23T16:06:00Z</dcterms:created>
  <dcterms:modified xsi:type="dcterms:W3CDTF">2023-03-30T02:54:00Z</dcterms:modified>
</cp:coreProperties>
</file>