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72 --res_scale 0.1 --save_results --data_test  Set5+Set14+B100+Urban100+Manga109     --test_only  --pre_train  "D:\Mohamed Morsi\src\experiment\DHTCUN_bestx4\model\model_best.pt"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Morsi\src\experiment\Wavlet2_bestx4\import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Morsi\src\experiment\collect_1ch_best\draw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Morsi\src\experiment\Wavlet2_bestx4\Test\Record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