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7C738" w14:textId="1E6F9F31" w:rsidR="00487E5D" w:rsidRDefault="00487E5D" w:rsidP="00487E5D">
      <w:r w:rsidRPr="00F03748">
        <w:rPr>
          <w:b/>
          <w:bCs/>
        </w:rPr>
        <w:t>Introduction</w:t>
      </w:r>
      <w:r>
        <w:t>:</w:t>
      </w:r>
    </w:p>
    <w:p w14:paraId="5E919737" w14:textId="77777777" w:rsidR="00487E5D" w:rsidRDefault="00487E5D" w:rsidP="00487E5D"/>
    <w:p w14:paraId="2C909435" w14:textId="099E2F1E" w:rsidR="00316378" w:rsidRDefault="00487E5D" w:rsidP="00487E5D">
      <w:r>
        <w:t>The following is a</w:t>
      </w:r>
      <w:r w:rsidR="00316378">
        <w:t xml:space="preserve"> general</w:t>
      </w:r>
      <w:r>
        <w:t xml:space="preserve"> data science project </w:t>
      </w:r>
      <w:r w:rsidR="00FE303E">
        <w:t xml:space="preserve">for which </w:t>
      </w:r>
      <w:r>
        <w:t xml:space="preserve">I will </w:t>
      </w:r>
      <w:r w:rsidR="00FA5760">
        <w:t xml:space="preserve">be </w:t>
      </w:r>
      <w:r>
        <w:t>posting updates indefinitely</w:t>
      </w:r>
      <w:r w:rsidR="00FE303E">
        <w:t>.</w:t>
      </w:r>
      <w:r>
        <w:t xml:space="preserve"> I am an avid basketball fan</w:t>
      </w:r>
      <w:r w:rsidR="00FE303E">
        <w:t xml:space="preserve">, </w:t>
      </w:r>
      <w:r>
        <w:t xml:space="preserve">and as a scientist and analyst </w:t>
      </w:r>
      <w:r w:rsidR="00FA5760">
        <w:t xml:space="preserve">by education </w:t>
      </w:r>
      <w:r>
        <w:t>I was intrigued by th</w:t>
      </w:r>
      <w:r w:rsidR="00FE303E">
        <w:t xml:space="preserve">e increasing use of statistics and metrics </w:t>
      </w:r>
      <w:r w:rsidR="00FE303E" w:rsidRPr="00F03748">
        <w:rPr>
          <w:color w:val="FF0000"/>
        </w:rPr>
        <w:t>beyond counting totals and averages</w:t>
      </w:r>
      <w:r w:rsidR="00FE303E">
        <w:t xml:space="preserve">. </w:t>
      </w:r>
      <w:proofErr w:type="gramStart"/>
      <w:r w:rsidR="007A6C67">
        <w:t>At a glance</w:t>
      </w:r>
      <w:proofErr w:type="gramEnd"/>
      <w:r w:rsidR="00A97928">
        <w:t>,</w:t>
      </w:r>
      <w:r w:rsidR="007A6C67">
        <w:t xml:space="preserve"> some metrics are </w:t>
      </w:r>
      <w:r w:rsidR="00FA5760">
        <w:t>quite clear and straightforward, shooting percentages, points per game averages</w:t>
      </w:r>
      <w:r w:rsidR="00A97928">
        <w:t xml:space="preserve"> etc. </w:t>
      </w:r>
      <w:r w:rsidR="007A6C67">
        <w:t>while others are more obscure, subtle or cryptic even.</w:t>
      </w:r>
    </w:p>
    <w:p w14:paraId="2C777530" w14:textId="77777777" w:rsidR="00316378" w:rsidRDefault="00316378" w:rsidP="00487E5D"/>
    <w:p w14:paraId="0BF2FD66" w14:textId="691C79AC" w:rsidR="00316378" w:rsidRDefault="00316378" w:rsidP="00487E5D">
      <w:r>
        <w:t>I</w:t>
      </w:r>
      <w:r w:rsidR="007A6C67">
        <w:t>n this project</w:t>
      </w:r>
      <w:r>
        <w:t xml:space="preserve"> </w:t>
      </w:r>
      <w:r w:rsidR="007A6C67">
        <w:t>the outline as follows</w:t>
      </w:r>
      <w:r>
        <w:t>:</w:t>
      </w:r>
    </w:p>
    <w:p w14:paraId="7885D7B7" w14:textId="77777777" w:rsidR="00316378" w:rsidRDefault="00316378" w:rsidP="00487E5D"/>
    <w:p w14:paraId="63FFB960" w14:textId="791C7A4F" w:rsidR="00FE303E" w:rsidRDefault="00316378" w:rsidP="00316378">
      <w:pPr>
        <w:pStyle w:val="ListParagraph"/>
        <w:numPr>
          <w:ilvl w:val="0"/>
          <w:numId w:val="7"/>
        </w:numPr>
      </w:pPr>
      <w:r>
        <w:t>Gather data using Python</w:t>
      </w:r>
      <w:r w:rsidR="00A97928">
        <w:t xml:space="preserve">, </w:t>
      </w:r>
      <w:r w:rsidR="00F47562">
        <w:t>VBA</w:t>
      </w:r>
      <w:r w:rsidR="00A97928">
        <w:t>, NBA Stats APIs, and any other tools or sources deemed useful or necessary.</w:t>
      </w:r>
    </w:p>
    <w:p w14:paraId="5CD7C7F1" w14:textId="57481FF8" w:rsidR="00316378" w:rsidRDefault="00316378" w:rsidP="00316378">
      <w:pPr>
        <w:pStyle w:val="ListParagraph"/>
        <w:numPr>
          <w:ilvl w:val="0"/>
          <w:numId w:val="7"/>
        </w:numPr>
      </w:pPr>
      <w:r>
        <w:t>Store and organize the data in a SQL database (PostgreSQL</w:t>
      </w:r>
      <w:r w:rsidR="007A6C67">
        <w:t xml:space="preserve"> and SQLite</w:t>
      </w:r>
      <w:r>
        <w:t>)</w:t>
      </w:r>
    </w:p>
    <w:p w14:paraId="1015DEA2" w14:textId="7D2716D8" w:rsidR="00F47562" w:rsidRDefault="00F47562" w:rsidP="00F47562">
      <w:pPr>
        <w:pStyle w:val="ListParagraph"/>
        <w:numPr>
          <w:ilvl w:val="0"/>
          <w:numId w:val="7"/>
        </w:numPr>
      </w:pPr>
      <w:r>
        <w:t xml:space="preserve">Design a series of </w:t>
      </w:r>
      <w:r w:rsidR="00A97928">
        <w:t>mini projects</w:t>
      </w:r>
      <w:r>
        <w:t xml:space="preserve"> centered around </w:t>
      </w:r>
      <w:r w:rsidR="007A6C67">
        <w:t>the assessment of various analytic tools and metrics</w:t>
      </w:r>
      <w:r w:rsidR="00A97928">
        <w:t xml:space="preserve"> used to interpret the sport as it is played and rate performance.</w:t>
      </w:r>
      <w:r w:rsidR="007A6C67">
        <w:t xml:space="preserve"> </w:t>
      </w:r>
      <w:r w:rsidR="00A97928">
        <w:t>It is also likely that I will be able</w:t>
      </w:r>
      <w:r w:rsidR="007A6C67">
        <w:t xml:space="preserve"> create new </w:t>
      </w:r>
      <w:r w:rsidR="00A97928">
        <w:t>metrics, or new versions of accepted metrics</w:t>
      </w:r>
      <w:r w:rsidR="007A6C67">
        <w:t xml:space="preserve"> for either a fresh take</w:t>
      </w:r>
      <w:r w:rsidR="00A97928">
        <w:t xml:space="preserve"> </w:t>
      </w:r>
      <w:r w:rsidR="007A6C67">
        <w:t>or further investigative analysis.</w:t>
      </w:r>
    </w:p>
    <w:p w14:paraId="59A2197D" w14:textId="77777777" w:rsidR="00FE303E" w:rsidRDefault="00FE303E" w:rsidP="00487E5D"/>
    <w:p w14:paraId="11C85CE7" w14:textId="77777777" w:rsidR="007A6C67" w:rsidRDefault="007A6C67" w:rsidP="00487E5D"/>
    <w:p w14:paraId="0A577D4B" w14:textId="59E5888D" w:rsidR="007A6C67" w:rsidRPr="00A97928" w:rsidRDefault="007A6C67" w:rsidP="00487E5D">
      <w:pPr>
        <w:rPr>
          <w:b/>
          <w:bCs/>
        </w:rPr>
      </w:pPr>
      <w:r w:rsidRPr="00A97928">
        <w:rPr>
          <w:b/>
          <w:bCs/>
        </w:rPr>
        <w:t>Background and Interest Lead:</w:t>
      </w:r>
    </w:p>
    <w:p w14:paraId="7C6E4CE7" w14:textId="308878DB" w:rsidR="00487E5D" w:rsidRDefault="00FE303E" w:rsidP="00487E5D">
      <w:r>
        <w:t xml:space="preserve">For most of the history of the NBA fans </w:t>
      </w:r>
      <w:r w:rsidR="00F47562">
        <w:t xml:space="preserve">simply </w:t>
      </w:r>
      <w:r>
        <w:t>watched the games</w:t>
      </w:r>
      <w:r w:rsidR="00F47562">
        <w:t xml:space="preserve"> </w:t>
      </w:r>
      <w:r w:rsidR="00A97928">
        <w:t>to support</w:t>
      </w:r>
      <w:r>
        <w:t xml:space="preserve"> their favorite teams and players </w:t>
      </w:r>
      <w:r w:rsidR="00A97928">
        <w:t>in their goal to</w:t>
      </w:r>
      <w:r>
        <w:t xml:space="preserve"> </w:t>
      </w:r>
      <w:r w:rsidRPr="00F47562">
        <w:rPr>
          <w:color w:val="FF0000"/>
        </w:rPr>
        <w:t>win games, awards or break standing records.</w:t>
      </w:r>
    </w:p>
    <w:p w14:paraId="65E510B7" w14:textId="77777777" w:rsidR="00FE303E" w:rsidRDefault="00FE303E" w:rsidP="00487E5D"/>
    <w:p w14:paraId="05122810" w14:textId="29ABDB71" w:rsidR="00FE303E" w:rsidRDefault="00FE303E" w:rsidP="00487E5D">
      <w:r>
        <w:t>In the last 15</w:t>
      </w:r>
      <w:r w:rsidR="00F03748">
        <w:t>-20</w:t>
      </w:r>
      <w:r>
        <w:t xml:space="preserve"> years some </w:t>
      </w:r>
      <w:r w:rsidR="00624F98">
        <w:t xml:space="preserve">advanced </w:t>
      </w:r>
      <w:r>
        <w:t xml:space="preserve">statistics and metrics in the background, and in a few cases previously nonexistent, have </w:t>
      </w:r>
      <w:r w:rsidR="00A97928">
        <w:t>become fundamental</w:t>
      </w:r>
      <w:r>
        <w:t xml:space="preserve"> measurement tools for teams, players and franchises.</w:t>
      </w:r>
    </w:p>
    <w:p w14:paraId="60EC439C" w14:textId="77777777" w:rsidR="00FE303E" w:rsidRDefault="00FE303E" w:rsidP="00487E5D"/>
    <w:p w14:paraId="5B8CA3E2" w14:textId="5AEA7E8E" w:rsidR="00FE303E" w:rsidRDefault="00FE303E" w:rsidP="00487E5D">
      <w:r>
        <w:t xml:space="preserve">A few of these </w:t>
      </w:r>
      <w:r w:rsidR="00624F98">
        <w:t xml:space="preserve">advanced </w:t>
      </w:r>
      <w:r>
        <w:t>metrics, plus/minus</w:t>
      </w:r>
      <w:r w:rsidR="00624F98">
        <w:t xml:space="preserve"> (+/-)</w:t>
      </w:r>
      <w:r>
        <w:t xml:space="preserve">, </w:t>
      </w:r>
      <w:r w:rsidR="00624F98">
        <w:t>Player Efficiency Rating (PER) and True Shooting Percentage</w:t>
      </w:r>
      <w:r w:rsidR="00F03748">
        <w:t xml:space="preserve"> </w:t>
      </w:r>
      <w:r w:rsidR="00624F98">
        <w:t xml:space="preserve">(TS%) among others </w:t>
      </w:r>
      <w:r w:rsidR="009371B8">
        <w:t xml:space="preserve">eventually </w:t>
      </w:r>
      <w:r w:rsidR="00624F98">
        <w:t>landed in the foreground as advanced statistics</w:t>
      </w:r>
      <w:r w:rsidR="00A97928">
        <w:t>.</w:t>
      </w:r>
    </w:p>
    <w:p w14:paraId="010D99D3" w14:textId="77777777" w:rsidR="00624F98" w:rsidRDefault="00624F98" w:rsidP="00487E5D"/>
    <w:p w14:paraId="5E9E6FA4" w14:textId="312902CC" w:rsidR="00624F98" w:rsidRDefault="00624F98" w:rsidP="00487E5D">
      <w:r>
        <w:t xml:space="preserve">Despite this there has been mixed response from </w:t>
      </w:r>
      <w:r w:rsidR="00A97928">
        <w:t>fans</w:t>
      </w:r>
      <w:r>
        <w:t>, notably several current and former players who</w:t>
      </w:r>
      <w:r w:rsidR="00F03748">
        <w:t xml:space="preserve"> criticized advanced metrics as a disruption to the natural evolution of the game as it is played.</w:t>
      </w:r>
    </w:p>
    <w:p w14:paraId="1B67D18F" w14:textId="77777777" w:rsidR="00624F98" w:rsidRDefault="00624F98" w:rsidP="00487E5D"/>
    <w:p w14:paraId="2425F6D7" w14:textId="35EC8AD4" w:rsidR="00F03748" w:rsidRDefault="00F03748" w:rsidP="00487E5D">
      <w:r>
        <w:t>By habit, I look over historical and current NBA statistics</w:t>
      </w:r>
      <w:r w:rsidR="009371B8">
        <w:t xml:space="preserve"> to gauge the evolution of the sport, comparing </w:t>
      </w:r>
      <w:r>
        <w:t xml:space="preserve">trends in </w:t>
      </w:r>
      <w:proofErr w:type="spellStart"/>
      <w:r>
        <w:t>stats</w:t>
      </w:r>
      <w:proofErr w:type="spellEnd"/>
      <w:r>
        <w:t xml:space="preserve"> such as 3pt shooting percentage, shooting volume</w:t>
      </w:r>
      <w:r w:rsidR="009371B8">
        <w:t xml:space="preserve"> etc.</w:t>
      </w:r>
    </w:p>
    <w:p w14:paraId="00E22A9F" w14:textId="77777777" w:rsidR="009371B8" w:rsidRDefault="009371B8" w:rsidP="00487E5D"/>
    <w:p w14:paraId="12FF6E68" w14:textId="3E074B0A" w:rsidR="00624F98" w:rsidRDefault="009371B8" w:rsidP="00487E5D">
      <w:r>
        <w:t xml:space="preserve">One group of </w:t>
      </w:r>
      <w:proofErr w:type="gramStart"/>
      <w:r>
        <w:t xml:space="preserve">stats in particular, </w:t>
      </w:r>
      <w:r w:rsidR="00624F98">
        <w:t>Win</w:t>
      </w:r>
      <w:proofErr w:type="gramEnd"/>
      <w:r w:rsidR="00624F98">
        <w:t xml:space="preserve"> Shares, </w:t>
      </w:r>
      <w:r w:rsidR="00624F98" w:rsidRPr="00316378">
        <w:rPr>
          <w:color w:val="FF0000"/>
        </w:rPr>
        <w:t xml:space="preserve">intrigued me </w:t>
      </w:r>
      <w:r w:rsidR="00706FCC">
        <w:rPr>
          <w:color w:val="FF0000"/>
        </w:rPr>
        <w:t xml:space="preserve">initially </w:t>
      </w:r>
      <w:r w:rsidR="00624F98" w:rsidRPr="00316378">
        <w:rPr>
          <w:color w:val="FF0000"/>
        </w:rPr>
        <w:t xml:space="preserve">as one with </w:t>
      </w:r>
      <w:r w:rsidR="00316378" w:rsidRPr="00316378">
        <w:rPr>
          <w:color w:val="FF0000"/>
        </w:rPr>
        <w:t xml:space="preserve">the </w:t>
      </w:r>
      <w:r w:rsidR="00624F98" w:rsidRPr="00316378">
        <w:rPr>
          <w:color w:val="FF0000"/>
        </w:rPr>
        <w:t>potential to wholly defining a player’s value</w:t>
      </w:r>
      <w:r w:rsidRPr="00316378">
        <w:rPr>
          <w:color w:val="FF0000"/>
        </w:rPr>
        <w:t xml:space="preserve">. </w:t>
      </w:r>
      <w:r>
        <w:t>After looking over some win share data for current and former standout players I thought to the limitation of such a measure in a game so intrinsically dynamic and ever changing.</w:t>
      </w:r>
    </w:p>
    <w:p w14:paraId="72BEB355" w14:textId="77777777" w:rsidR="00487E5D" w:rsidRDefault="00487E5D" w:rsidP="00487E5D"/>
    <w:p w14:paraId="6BE64541" w14:textId="5752FE88" w:rsidR="00316378" w:rsidRDefault="00316378" w:rsidP="00487E5D">
      <w:pPr>
        <w:rPr>
          <w:color w:val="00B0F0"/>
        </w:rPr>
      </w:pPr>
      <w:r>
        <w:lastRenderedPageBreak/>
        <w:t>How close could on</w:t>
      </w:r>
      <w:r w:rsidR="00F47562">
        <w:t>e</w:t>
      </w:r>
      <w:r>
        <w:t xml:space="preserve"> come to deriving a single metric that represents a </w:t>
      </w:r>
      <w:r w:rsidR="00C417C3">
        <w:t>player’s</w:t>
      </w:r>
      <w:r>
        <w:t xml:space="preserve"> contribution to </w:t>
      </w:r>
      <w:r w:rsidR="00F47562">
        <w:t>their</w:t>
      </w:r>
      <w:r>
        <w:t xml:space="preserve"> team? </w:t>
      </w:r>
      <w:r w:rsidRPr="00316378">
        <w:rPr>
          <w:color w:val="00B0F0"/>
        </w:rPr>
        <w:t>What is the shape of this idea</w:t>
      </w:r>
      <w:r w:rsidR="00F47562">
        <w:rPr>
          <w:color w:val="00B0F0"/>
        </w:rPr>
        <w:t>?</w:t>
      </w:r>
      <w:r w:rsidRPr="00316378">
        <w:rPr>
          <w:color w:val="00B0F0"/>
        </w:rPr>
        <w:t xml:space="preserve"> How reductive or </w:t>
      </w:r>
      <w:r>
        <w:rPr>
          <w:color w:val="00B0F0"/>
        </w:rPr>
        <w:t xml:space="preserve">imprecisely </w:t>
      </w:r>
      <w:r w:rsidRPr="00316378">
        <w:rPr>
          <w:color w:val="00B0F0"/>
        </w:rPr>
        <w:t>weighte</w:t>
      </w:r>
      <w:r>
        <w:rPr>
          <w:color w:val="00B0F0"/>
        </w:rPr>
        <w:t>d</w:t>
      </w:r>
      <w:r w:rsidRPr="00316378">
        <w:rPr>
          <w:color w:val="00B0F0"/>
        </w:rPr>
        <w:t xml:space="preserve"> might it be</w:t>
      </w:r>
      <w:r w:rsidR="007B453B">
        <w:rPr>
          <w:color w:val="00B0F0"/>
        </w:rPr>
        <w:t xml:space="preserve"> for the game as it is played in a particular era</w:t>
      </w:r>
      <w:r w:rsidRPr="00316378">
        <w:rPr>
          <w:color w:val="00B0F0"/>
        </w:rPr>
        <w:t>?</w:t>
      </w:r>
      <w:r w:rsidR="00F47562">
        <w:rPr>
          <w:color w:val="00B0F0"/>
        </w:rPr>
        <w:t xml:space="preserve"> What might it lack?</w:t>
      </w:r>
      <w:r w:rsidR="007A6C67">
        <w:rPr>
          <w:color w:val="00B0F0"/>
        </w:rPr>
        <w:t xml:space="preserve"> What story does this statistic tell?</w:t>
      </w:r>
    </w:p>
    <w:p w14:paraId="3F4640C8" w14:textId="77777777" w:rsidR="007A6C67" w:rsidRDefault="007A6C67" w:rsidP="00487E5D">
      <w:pPr>
        <w:rPr>
          <w:color w:val="00B0F0"/>
        </w:rPr>
      </w:pPr>
    </w:p>
    <w:p w14:paraId="1CEF8A17" w14:textId="6052F7C8" w:rsidR="007A6C67" w:rsidRPr="007A6C67" w:rsidRDefault="007A6C67" w:rsidP="00487E5D">
      <w:pPr>
        <w:rPr>
          <w:color w:val="000000" w:themeColor="text1"/>
        </w:rPr>
      </w:pPr>
      <w:r w:rsidRPr="007A6C67">
        <w:rPr>
          <w:color w:val="000000" w:themeColor="text1"/>
        </w:rPr>
        <w:t>This last question is certainly substantial in the scope of the NBA and the association we have with each player</w:t>
      </w:r>
      <w:r w:rsidR="006F5372">
        <w:rPr>
          <w:color w:val="000000" w:themeColor="text1"/>
        </w:rPr>
        <w:t xml:space="preserve">. </w:t>
      </w:r>
      <w:r w:rsidR="00FA5760">
        <w:rPr>
          <w:color w:val="000000" w:themeColor="text1"/>
        </w:rPr>
        <w:t>Where can metrics be derived that tell the story of a player’s a career? Where do trusted metrics fail to account for a player’s</w:t>
      </w:r>
      <w:r w:rsidRPr="007A6C67">
        <w:rPr>
          <w:color w:val="000000" w:themeColor="text1"/>
        </w:rPr>
        <w:t xml:space="preserve"> abilities and contribution to their team and the game itself</w:t>
      </w:r>
      <w:r w:rsidR="00FA5760">
        <w:rPr>
          <w:color w:val="000000" w:themeColor="text1"/>
        </w:rPr>
        <w:t>?</w:t>
      </w:r>
    </w:p>
    <w:p w14:paraId="320EC5C2" w14:textId="77777777" w:rsidR="00487E5D" w:rsidRDefault="00487E5D" w:rsidP="00487E5D"/>
    <w:p w14:paraId="774F27F2" w14:textId="77777777" w:rsidR="00316378" w:rsidRDefault="00316378" w:rsidP="00487E5D"/>
    <w:p w14:paraId="7927B5FD" w14:textId="77777777" w:rsidR="00316378" w:rsidRDefault="00316378" w:rsidP="00487E5D"/>
    <w:p w14:paraId="1A2B2720" w14:textId="77777777" w:rsidR="00F47562" w:rsidRDefault="00F47562" w:rsidP="00487E5D"/>
    <w:p w14:paraId="0BCCC3C8" w14:textId="77777777" w:rsidR="00F47562" w:rsidRDefault="00F47562" w:rsidP="00487E5D"/>
    <w:p w14:paraId="04686853" w14:textId="0CDC9C5F" w:rsidR="00316378" w:rsidRPr="00C417C3" w:rsidRDefault="00316378" w:rsidP="00487E5D">
      <w:pPr>
        <w:rPr>
          <w:b/>
          <w:bCs/>
        </w:rPr>
      </w:pPr>
      <w:r w:rsidRPr="00C417C3">
        <w:rPr>
          <w:b/>
          <w:bCs/>
        </w:rPr>
        <w:t>First Analysis Project: Win Shares</w:t>
      </w:r>
    </w:p>
    <w:p w14:paraId="76030838" w14:textId="77777777" w:rsidR="007B453B" w:rsidRDefault="007B453B" w:rsidP="00487E5D"/>
    <w:p w14:paraId="64BAD473" w14:textId="0C8414E9" w:rsidR="007B453B" w:rsidRPr="007B453B" w:rsidRDefault="007B453B" w:rsidP="00487E5D">
      <w:pPr>
        <w:rPr>
          <w:i/>
          <w:iCs/>
        </w:rPr>
      </w:pPr>
      <w:r w:rsidRPr="007B453B">
        <w:rPr>
          <w:i/>
          <w:iCs/>
        </w:rPr>
        <w:t>*This document serves as an introduction to the full scope of the project. Documents specific to this phase of the project will be added</w:t>
      </w:r>
      <w:r>
        <w:rPr>
          <w:i/>
          <w:iCs/>
        </w:rPr>
        <w:t>*</w:t>
      </w:r>
    </w:p>
    <w:p w14:paraId="1EF701F8" w14:textId="77777777" w:rsidR="007B453B" w:rsidRDefault="007B453B" w:rsidP="00487E5D"/>
    <w:p w14:paraId="5964F95C" w14:textId="6E75241B" w:rsidR="00FE303E" w:rsidRDefault="00316378" w:rsidP="00487E5D">
      <w:r>
        <w:t>My first goal for analysis will be to formally investigate the statistics group “Win Shares.”</w:t>
      </w:r>
    </w:p>
    <w:p w14:paraId="75585797" w14:textId="047682AF" w:rsidR="00316378" w:rsidRDefault="00316378" w:rsidP="00487E5D">
      <w:r>
        <w:t>I will investigate at least 3(?) commonly used variations of each WS formula and assess them for bias, imprecisions in the weight of certain factors, and overall usefulness towards quantifying a player’s contribution.</w:t>
      </w:r>
    </w:p>
    <w:p w14:paraId="0834C55C" w14:textId="77777777" w:rsidR="00C417C3" w:rsidRDefault="00C417C3" w:rsidP="00C417C3"/>
    <w:p w14:paraId="25E99C0F" w14:textId="77777777" w:rsidR="00C417C3" w:rsidRDefault="00C417C3" w:rsidP="00C417C3"/>
    <w:p w14:paraId="6B841696" w14:textId="77777777" w:rsidR="00C417C3" w:rsidRDefault="00C417C3" w:rsidP="00C417C3">
      <w:r>
        <w:t>The three formulas for win shares are as follows:</w:t>
      </w:r>
    </w:p>
    <w:p w14:paraId="4563733A" w14:textId="77777777" w:rsidR="00C417C3" w:rsidRDefault="00C417C3" w:rsidP="00C417C3"/>
    <w:p w14:paraId="13483FEE" w14:textId="77777777" w:rsidR="00C417C3" w:rsidRDefault="00C417C3" w:rsidP="00C417C3">
      <w:pPr>
        <w:pStyle w:val="ListParagraph"/>
        <w:numPr>
          <w:ilvl w:val="0"/>
          <w:numId w:val="8"/>
        </w:numPr>
      </w:pPr>
    </w:p>
    <w:p w14:paraId="5484B6A2" w14:textId="77777777" w:rsidR="00F47562" w:rsidRDefault="00F47562" w:rsidP="00487E5D"/>
    <w:p w14:paraId="4A2A045C" w14:textId="77777777" w:rsidR="00C417C3" w:rsidRDefault="00C417C3" w:rsidP="00487E5D"/>
    <w:p w14:paraId="270932EE" w14:textId="77777777" w:rsidR="00C417C3" w:rsidRDefault="00C417C3" w:rsidP="00487E5D"/>
    <w:p w14:paraId="6D8C707A" w14:textId="77777777" w:rsidR="00C417C3" w:rsidRDefault="00C417C3" w:rsidP="00487E5D"/>
    <w:p w14:paraId="5C419D14" w14:textId="77777777" w:rsidR="00C417C3" w:rsidRDefault="00C417C3" w:rsidP="00487E5D"/>
    <w:p w14:paraId="4E700C3B" w14:textId="77777777" w:rsidR="00C417C3" w:rsidRDefault="00C417C3" w:rsidP="00487E5D"/>
    <w:p w14:paraId="76A53F72" w14:textId="65DF60A5" w:rsidR="009371B8" w:rsidRPr="00C417C3" w:rsidRDefault="00F47562" w:rsidP="00487E5D">
      <w:pPr>
        <w:rPr>
          <w:i/>
          <w:iCs/>
        </w:rPr>
      </w:pPr>
      <w:r w:rsidRPr="00C417C3">
        <w:rPr>
          <w:i/>
          <w:iCs/>
        </w:rPr>
        <w:t xml:space="preserve">** </w:t>
      </w:r>
      <w:proofErr w:type="gramStart"/>
      <w:r w:rsidRPr="00C417C3">
        <w:rPr>
          <w:i/>
          <w:iCs/>
        </w:rPr>
        <w:t>At a glance</w:t>
      </w:r>
      <w:proofErr w:type="gramEnd"/>
      <w:r w:rsidRPr="00C417C3">
        <w:rPr>
          <w:i/>
          <w:iCs/>
        </w:rPr>
        <w:t xml:space="preserve">, or as a hypothesis there seems to be </w:t>
      </w:r>
      <w:r w:rsidR="007B453B" w:rsidRPr="00C417C3">
        <w:rPr>
          <w:i/>
          <w:iCs/>
        </w:rPr>
        <w:t xml:space="preserve">a bias in fav of players who play on winning teams. This shades the metric away from a complete measure of a </w:t>
      </w:r>
      <w:proofErr w:type="gramStart"/>
      <w:r w:rsidR="007B453B" w:rsidRPr="00C417C3">
        <w:rPr>
          <w:i/>
          <w:iCs/>
        </w:rPr>
        <w:t>players</w:t>
      </w:r>
      <w:proofErr w:type="gramEnd"/>
      <w:r w:rsidR="007B453B" w:rsidRPr="00C417C3">
        <w:rPr>
          <w:i/>
          <w:iCs/>
        </w:rPr>
        <w:t xml:space="preserve"> contribution, and towards a much more conditional or reduced measure</w:t>
      </w:r>
      <w:r w:rsidR="00C417C3" w:rsidRPr="00C417C3">
        <w:rPr>
          <w:i/>
          <w:iCs/>
        </w:rPr>
        <w:t>. A great</w:t>
      </w:r>
      <w:r w:rsidR="00C417C3">
        <w:rPr>
          <w:i/>
          <w:iCs/>
        </w:rPr>
        <w:t xml:space="preserve"> player on a team with fewer wins is penalized, disallowing for a more general measure for </w:t>
      </w:r>
      <w:proofErr w:type="gramStart"/>
      <w:r w:rsidR="00C417C3">
        <w:rPr>
          <w:i/>
          <w:iCs/>
        </w:rPr>
        <w:t>contribution.*</w:t>
      </w:r>
      <w:proofErr w:type="gramEnd"/>
      <w:r w:rsidR="00C417C3">
        <w:rPr>
          <w:i/>
          <w:iCs/>
        </w:rPr>
        <w:t>*</w:t>
      </w:r>
      <w:r w:rsidR="00C417C3" w:rsidRPr="00C417C3">
        <w:rPr>
          <w:i/>
          <w:iCs/>
        </w:rPr>
        <w:t xml:space="preserve"> </w:t>
      </w:r>
    </w:p>
    <w:p w14:paraId="1385E1C1" w14:textId="77777777" w:rsidR="009371B8" w:rsidRDefault="009371B8" w:rsidP="00487E5D"/>
    <w:p w14:paraId="61AD499C" w14:textId="77777777" w:rsidR="00F47562" w:rsidRDefault="00F47562" w:rsidP="00487E5D"/>
    <w:p w14:paraId="712EBB5C" w14:textId="77777777" w:rsidR="00F47562" w:rsidRDefault="00F47562" w:rsidP="00487E5D"/>
    <w:p w14:paraId="4E6A7B69" w14:textId="77777777" w:rsidR="00F47562" w:rsidRDefault="00F47562" w:rsidP="00487E5D"/>
    <w:p w14:paraId="24813BB7" w14:textId="77777777" w:rsidR="00F47562" w:rsidRDefault="00F47562" w:rsidP="00487E5D"/>
    <w:p w14:paraId="30F73FF3" w14:textId="77777777" w:rsidR="009371B8" w:rsidRDefault="009371B8" w:rsidP="00487E5D"/>
    <w:p w14:paraId="49AC9052" w14:textId="77777777" w:rsidR="009371B8" w:rsidRDefault="009371B8" w:rsidP="00487E5D"/>
    <w:p w14:paraId="5B37B0D3" w14:textId="77777777" w:rsidR="009371B8" w:rsidRDefault="009371B8" w:rsidP="00487E5D"/>
    <w:p w14:paraId="237AD083" w14:textId="77777777" w:rsidR="009371B8" w:rsidRDefault="009371B8" w:rsidP="00487E5D"/>
    <w:p w14:paraId="12F1E864" w14:textId="77777777" w:rsidR="007B453B" w:rsidRDefault="007B453B" w:rsidP="00F47562"/>
    <w:p w14:paraId="235C89A0" w14:textId="77777777" w:rsidR="007B453B" w:rsidRDefault="007B453B" w:rsidP="00F47562"/>
    <w:p w14:paraId="39CB17C0" w14:textId="77777777" w:rsidR="007B453B" w:rsidRDefault="007B453B" w:rsidP="00F47562"/>
    <w:p w14:paraId="1DE52035" w14:textId="77777777" w:rsidR="007B453B" w:rsidRDefault="007B453B" w:rsidP="00F47562"/>
    <w:p w14:paraId="03640D29" w14:textId="77777777" w:rsidR="007B453B" w:rsidRDefault="007B453B" w:rsidP="00F47562"/>
    <w:p w14:paraId="78C8A88F" w14:textId="77777777" w:rsidR="007B453B" w:rsidRDefault="007B453B" w:rsidP="00F47562"/>
    <w:p w14:paraId="61B967BA" w14:textId="77777777" w:rsidR="007B453B" w:rsidRDefault="007B453B" w:rsidP="00F47562"/>
    <w:p w14:paraId="7C675A5E" w14:textId="77777777" w:rsidR="007B453B" w:rsidRDefault="007B453B" w:rsidP="00F47562"/>
    <w:p w14:paraId="1B1787A6" w14:textId="77777777" w:rsidR="007B453B" w:rsidRDefault="007B453B" w:rsidP="00F47562"/>
    <w:p w14:paraId="68C45075" w14:textId="77777777" w:rsidR="007B453B" w:rsidRDefault="007B453B" w:rsidP="00F47562"/>
    <w:p w14:paraId="5972252C" w14:textId="77777777" w:rsidR="007B453B" w:rsidRDefault="007B453B" w:rsidP="00F47562"/>
    <w:p w14:paraId="727EE174" w14:textId="77777777" w:rsidR="007B453B" w:rsidRDefault="007B453B" w:rsidP="00F47562"/>
    <w:p w14:paraId="68AA81DE" w14:textId="77777777" w:rsidR="007B453B" w:rsidRDefault="007B453B" w:rsidP="00F47562"/>
    <w:p w14:paraId="2613E6AC" w14:textId="77777777" w:rsidR="007B453B" w:rsidRDefault="007B453B" w:rsidP="00F47562"/>
    <w:p w14:paraId="622710A7" w14:textId="77777777" w:rsidR="007B453B" w:rsidRDefault="007B453B" w:rsidP="00F47562"/>
    <w:p w14:paraId="7224D44A" w14:textId="77777777" w:rsidR="007B453B" w:rsidRDefault="007B453B" w:rsidP="00F47562"/>
    <w:p w14:paraId="7D649DE1" w14:textId="77777777" w:rsidR="007B453B" w:rsidRDefault="007B453B" w:rsidP="00F47562"/>
    <w:p w14:paraId="492D5005" w14:textId="77777777" w:rsidR="007B453B" w:rsidRDefault="007B453B" w:rsidP="00F47562"/>
    <w:p w14:paraId="0BCC8B14" w14:textId="77777777" w:rsidR="007B453B" w:rsidRDefault="007B453B" w:rsidP="00F47562"/>
    <w:p w14:paraId="4024F053" w14:textId="77777777" w:rsidR="007B453B" w:rsidRDefault="007B453B" w:rsidP="00F47562"/>
    <w:p w14:paraId="0778FAB9" w14:textId="41003603" w:rsidR="00F47562" w:rsidRDefault="00F47562" w:rsidP="00F47562">
      <w:r>
        <w:t>Second Analysis Project: Win Shares Reformulation (</w:t>
      </w:r>
      <w:r w:rsidR="007B453B">
        <w:t xml:space="preserve">contingent upon </w:t>
      </w:r>
      <w:proofErr w:type="gramStart"/>
      <w:r w:rsidR="007B453B">
        <w:t>whether or not</w:t>
      </w:r>
      <w:proofErr w:type="gramEnd"/>
      <w:r>
        <w:t xml:space="preserve"> </w:t>
      </w:r>
      <w:r w:rsidR="007B453B">
        <w:t>the</w:t>
      </w:r>
      <w:r>
        <w:t xml:space="preserve"> </w:t>
      </w:r>
      <w:r w:rsidR="007B453B">
        <w:t>assessment</w:t>
      </w:r>
      <w:r>
        <w:t xml:space="preserve"> is made that there is another interesting way to derive a measure of this type)</w:t>
      </w:r>
    </w:p>
    <w:p w14:paraId="7B46D061" w14:textId="77777777" w:rsidR="009371B8" w:rsidRDefault="009371B8" w:rsidP="00487E5D"/>
    <w:p w14:paraId="4C27FB2D" w14:textId="77777777" w:rsidR="009371B8" w:rsidRDefault="009371B8" w:rsidP="00487E5D"/>
    <w:p w14:paraId="6D0DFE46" w14:textId="77777777" w:rsidR="009371B8" w:rsidRDefault="009371B8" w:rsidP="00487E5D"/>
    <w:p w14:paraId="4AA237D7" w14:textId="77777777" w:rsidR="00FE303E" w:rsidRDefault="00FE303E" w:rsidP="00487E5D"/>
    <w:p w14:paraId="0FA6F63F" w14:textId="77777777" w:rsidR="00FE303E" w:rsidRDefault="00FE303E" w:rsidP="00487E5D"/>
    <w:p w14:paraId="6DA2C73B" w14:textId="77777777" w:rsidR="007B453B" w:rsidRDefault="007B453B" w:rsidP="00487E5D"/>
    <w:p w14:paraId="674DC046" w14:textId="77777777" w:rsidR="007B453B" w:rsidRDefault="007B453B" w:rsidP="00487E5D"/>
    <w:p w14:paraId="31076D09" w14:textId="77777777" w:rsidR="007B453B" w:rsidRDefault="007B453B" w:rsidP="00487E5D"/>
    <w:p w14:paraId="55811DB8" w14:textId="77777777" w:rsidR="007B453B" w:rsidRDefault="007B453B" w:rsidP="00487E5D"/>
    <w:p w14:paraId="0F84B950" w14:textId="77777777" w:rsidR="007B453B" w:rsidRDefault="007B453B" w:rsidP="00487E5D"/>
    <w:p w14:paraId="4F151B8A" w14:textId="77777777" w:rsidR="007B453B" w:rsidRDefault="007B453B" w:rsidP="00487E5D"/>
    <w:p w14:paraId="41616656" w14:textId="77777777" w:rsidR="007B453B" w:rsidRDefault="007B453B" w:rsidP="00487E5D"/>
    <w:p w14:paraId="1E192C79" w14:textId="77777777" w:rsidR="007B453B" w:rsidRDefault="007B453B" w:rsidP="00487E5D"/>
    <w:p w14:paraId="18EB6A6C" w14:textId="77777777" w:rsidR="007B453B" w:rsidRDefault="007B453B" w:rsidP="00487E5D"/>
    <w:p w14:paraId="36104056" w14:textId="77777777" w:rsidR="007B453B" w:rsidRDefault="007B453B" w:rsidP="00487E5D"/>
    <w:p w14:paraId="76DEA748" w14:textId="77777777" w:rsidR="007B453B" w:rsidRDefault="007B453B" w:rsidP="00487E5D"/>
    <w:p w14:paraId="48A0AA23" w14:textId="77777777" w:rsidR="007B453B" w:rsidRDefault="007B453B" w:rsidP="00487E5D"/>
    <w:p w14:paraId="189BFA64" w14:textId="77777777" w:rsidR="007B453B" w:rsidRDefault="007B453B" w:rsidP="00487E5D"/>
    <w:p w14:paraId="3550E50D" w14:textId="77777777" w:rsidR="007B453B" w:rsidRDefault="007B453B" w:rsidP="00487E5D"/>
    <w:p w14:paraId="79D3F6F1" w14:textId="3778EE0B" w:rsidR="00B010CD" w:rsidRDefault="00487E5D" w:rsidP="00487E5D">
      <w:r>
        <w:t>Data Gathering/Wrangling</w:t>
      </w:r>
    </w:p>
    <w:p w14:paraId="135E0F12" w14:textId="77777777" w:rsidR="00487E5D" w:rsidRDefault="00487E5D"/>
    <w:p w14:paraId="37F52B1D" w14:textId="7DAEB550" w:rsidR="00487E5D" w:rsidRDefault="00487E5D" w:rsidP="00487E5D">
      <w:pPr>
        <w:pStyle w:val="ListParagraph"/>
        <w:numPr>
          <w:ilvl w:val="0"/>
          <w:numId w:val="6"/>
        </w:numPr>
      </w:pPr>
      <w:r>
        <w:t>API calls ______ with Python 3</w:t>
      </w:r>
    </w:p>
    <w:p w14:paraId="0C634C2C" w14:textId="77777777" w:rsidR="00487E5D" w:rsidRDefault="00487E5D"/>
    <w:p w14:paraId="2D6C3F86" w14:textId="5A542852" w:rsidR="00487E5D" w:rsidRDefault="00487E5D" w:rsidP="00487E5D">
      <w:pPr>
        <w:pStyle w:val="ListParagraph"/>
        <w:numPr>
          <w:ilvl w:val="0"/>
          <w:numId w:val="5"/>
        </w:numPr>
      </w:pPr>
      <w:r>
        <w:t>gathering player names and ids</w:t>
      </w:r>
    </w:p>
    <w:p w14:paraId="706A7B17" w14:textId="4ECA874A" w:rsidR="00487E5D" w:rsidRDefault="00487E5D" w:rsidP="00487E5D">
      <w:r>
        <w:t>** searches and Web scraping for complete list of Active and Historical Players, Player IDs for the website: sportsreference.com_ (script 1a)</w:t>
      </w:r>
    </w:p>
    <w:p w14:paraId="09F1EA9B" w14:textId="77777777" w:rsidR="00487E5D" w:rsidRDefault="00487E5D" w:rsidP="00487E5D"/>
    <w:p w14:paraId="4F0A1C35" w14:textId="1CC21307" w:rsidR="00487E5D" w:rsidRDefault="00487E5D" w:rsidP="00487E5D">
      <w:pPr>
        <w:pStyle w:val="ListParagraph"/>
        <w:numPr>
          <w:ilvl w:val="0"/>
          <w:numId w:val="5"/>
        </w:numPr>
      </w:pPr>
      <w:r>
        <w:t>Player Data with script 1b</w:t>
      </w:r>
    </w:p>
    <w:p w14:paraId="6F8379BE" w14:textId="77777777" w:rsidR="00487E5D" w:rsidRDefault="00487E5D"/>
    <w:p w14:paraId="0227ECCF" w14:textId="77777777" w:rsidR="00487E5D" w:rsidRDefault="00487E5D"/>
    <w:p w14:paraId="33F39907" w14:textId="77777777" w:rsidR="00487E5D" w:rsidRDefault="00487E5D"/>
    <w:sectPr w:rsidR="00487E5D" w:rsidSect="00F0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5773"/>
    <w:multiLevelType w:val="hybridMultilevel"/>
    <w:tmpl w:val="F0EA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7738"/>
    <w:multiLevelType w:val="hybridMultilevel"/>
    <w:tmpl w:val="2F24C532"/>
    <w:lvl w:ilvl="0" w:tplc="04090001">
      <w:start w:val="1"/>
      <w:numFmt w:val="bullet"/>
      <w:lvlText w:val=""/>
      <w:lvlJc w:val="left"/>
      <w:pPr>
        <w:ind w:left="4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2097E"/>
    <w:multiLevelType w:val="hybridMultilevel"/>
    <w:tmpl w:val="1FEAC578"/>
    <w:lvl w:ilvl="0" w:tplc="F3DABC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B0BD3"/>
    <w:multiLevelType w:val="hybridMultilevel"/>
    <w:tmpl w:val="0BCC0D04"/>
    <w:lvl w:ilvl="0" w:tplc="F43C5E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A0CE6"/>
    <w:multiLevelType w:val="hybridMultilevel"/>
    <w:tmpl w:val="33A48ACA"/>
    <w:lvl w:ilvl="0" w:tplc="A48E6F52">
      <w:start w:val="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 w15:restartNumberingAfterBreak="0">
    <w:nsid w:val="5F5A5790"/>
    <w:multiLevelType w:val="hybridMultilevel"/>
    <w:tmpl w:val="F9F0FD9E"/>
    <w:lvl w:ilvl="0" w:tplc="FC8C25A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6CC20FED"/>
    <w:multiLevelType w:val="hybridMultilevel"/>
    <w:tmpl w:val="BC1CF53A"/>
    <w:lvl w:ilvl="0" w:tplc="38D47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225AE"/>
    <w:multiLevelType w:val="hybridMultilevel"/>
    <w:tmpl w:val="22AC6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24507">
    <w:abstractNumId w:val="3"/>
  </w:num>
  <w:num w:numId="2" w16cid:durableId="1245915151">
    <w:abstractNumId w:val="2"/>
  </w:num>
  <w:num w:numId="3" w16cid:durableId="1769813579">
    <w:abstractNumId w:val="6"/>
  </w:num>
  <w:num w:numId="4" w16cid:durableId="83845608">
    <w:abstractNumId w:val="4"/>
  </w:num>
  <w:num w:numId="5" w16cid:durableId="1235821758">
    <w:abstractNumId w:val="1"/>
  </w:num>
  <w:num w:numId="6" w16cid:durableId="1778326983">
    <w:abstractNumId w:val="7"/>
  </w:num>
  <w:num w:numId="7" w16cid:durableId="782460867">
    <w:abstractNumId w:val="0"/>
  </w:num>
  <w:num w:numId="8" w16cid:durableId="414058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5D"/>
    <w:rsid w:val="0017002B"/>
    <w:rsid w:val="00180C30"/>
    <w:rsid w:val="002533CF"/>
    <w:rsid w:val="00266196"/>
    <w:rsid w:val="00316378"/>
    <w:rsid w:val="00487E5D"/>
    <w:rsid w:val="005B04F0"/>
    <w:rsid w:val="00624F98"/>
    <w:rsid w:val="006F5372"/>
    <w:rsid w:val="00706FCC"/>
    <w:rsid w:val="007A6C67"/>
    <w:rsid w:val="007B453B"/>
    <w:rsid w:val="007F2FE3"/>
    <w:rsid w:val="009371B8"/>
    <w:rsid w:val="00A97928"/>
    <w:rsid w:val="00B010CD"/>
    <w:rsid w:val="00B02C2A"/>
    <w:rsid w:val="00B7451C"/>
    <w:rsid w:val="00C417C3"/>
    <w:rsid w:val="00CF1BC7"/>
    <w:rsid w:val="00D454E8"/>
    <w:rsid w:val="00DC1483"/>
    <w:rsid w:val="00DF2D1B"/>
    <w:rsid w:val="00EB066E"/>
    <w:rsid w:val="00F01242"/>
    <w:rsid w:val="00F03748"/>
    <w:rsid w:val="00F1642D"/>
    <w:rsid w:val="00F47562"/>
    <w:rsid w:val="00FA5760"/>
    <w:rsid w:val="00F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96A6E"/>
  <w15:chartTrackingRefBased/>
  <w15:docId w15:val="{2939A7A3-0018-E44B-B069-DA3020C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E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E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E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E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E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E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E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thurman</dc:creator>
  <cp:keywords/>
  <dc:description/>
  <cp:lastModifiedBy>chris thurman</cp:lastModifiedBy>
  <cp:revision>2</cp:revision>
  <dcterms:created xsi:type="dcterms:W3CDTF">2025-05-01T18:20:00Z</dcterms:created>
  <dcterms:modified xsi:type="dcterms:W3CDTF">2025-05-01T18:20:00Z</dcterms:modified>
</cp:coreProperties>
</file>