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A" w:rsidRDefault="00E5018D">
      <w:bookmarkStart w:id="0" w:name="_GoBack"/>
      <w:bookmarkEnd w:id="0"/>
      <w:r>
        <w:t>Testing, testing…</w:t>
      </w:r>
    </w:p>
    <w:sectPr w:rsidR="008A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8D"/>
    <w:rsid w:val="008A404A"/>
    <w:rsid w:val="00A351C7"/>
    <w:rsid w:val="00E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Alexander</dc:creator>
  <cp:lastModifiedBy>Wood, Alexander</cp:lastModifiedBy>
  <cp:revision>2</cp:revision>
  <dcterms:created xsi:type="dcterms:W3CDTF">2018-02-26T17:06:00Z</dcterms:created>
  <dcterms:modified xsi:type="dcterms:W3CDTF">2018-02-26T17:06:00Z</dcterms:modified>
</cp:coreProperties>
</file>