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B1" w:rsidRDefault="00BD0F57" w:rsidP="00BD0F57">
      <w:pPr>
        <w:pStyle w:val="Ttulo1"/>
        <w:jc w:val="center"/>
      </w:pPr>
      <w:r>
        <w:t>Cuestionario 2</w:t>
      </w:r>
    </w:p>
    <w:p w:rsidR="00BD0F57" w:rsidRDefault="00BD0F57" w:rsidP="00BD0F57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1.- Describe qué es lo que realizan las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pseudo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-clases :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hover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y :link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2. Menciona la diferencia entre un selector descendente y entre un selector hijo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3.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-¿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Cuál sería el maquetado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) y el estilado si yo quiero modificar el tamaño del texto, la fuente, y el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background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del elemento a todos los párrafos que tengan un atributo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en el que al menos uno de sus valores sea "destacado"?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4.- Describe cómo funciona la herencia en CSS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5.-Explica brevemente el modelo de cajas de CSS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6.-Describe de manera resumida en qué consisten (cómo funcionan) los selectores de clase, de id, de descendencia, de hijo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7.-Investiga en la documentación otras etiquetas de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5 y ponlas en una página web. (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un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punto extra quien lo haga)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8.-Sean felices C:</w:t>
      </w:r>
    </w:p>
    <w:p w:rsidR="00BD0F57" w:rsidRDefault="00BD0F57" w:rsidP="00BD0F57">
      <w:pPr>
        <w:rPr>
          <w:rFonts w:ascii="Segoe UI" w:hAnsi="Segoe UI" w:cs="Segoe UI"/>
          <w:b/>
          <w:color w:val="24292E"/>
          <w:sz w:val="24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4"/>
          <w:szCs w:val="21"/>
          <w:shd w:val="clear" w:color="auto" w:fill="FFFFFF"/>
        </w:rPr>
        <w:t>Respuestas:</w:t>
      </w:r>
    </w:p>
    <w:p w:rsidR="00BD0F57" w:rsidRDefault="00BD0F57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1.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 :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hover genera una acción al mover el mouse.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:link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puede usarse a la par de :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visited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y se refiere a los enlaces no seleccionados por el usuario.</w:t>
      </w:r>
    </w:p>
    <w:p w:rsidR="00BD0F57" w:rsidRDefault="00BD0F57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2.- </w:t>
      </w:r>
      <w:r w:rsidR="00B27F7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Un selector descendente se refiere a los elementos dentro de un elemento. Un selector hijo se refiere a los elementos adyacentes entre sí.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3.- &lt;…&gt;&lt;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&lt;p&gt; &lt;div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=”destacado”&gt;Mucho texto aquí…&lt;/div&gt;&lt;/p&gt;</w:t>
      </w:r>
    </w:p>
    <w:p w:rsidR="00B27F72" w:rsidRDefault="00B27F72" w:rsidP="00B27F72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&lt;p&gt; &lt;div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=”destacado”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&gt;Más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texto aquí…&lt;/div&gt;&lt;/p&gt;</w:t>
      </w:r>
    </w:p>
    <w:p w:rsidR="00B27F72" w:rsidRPr="00BD0F57" w:rsidRDefault="00B27F72" w:rsidP="00B27F72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&lt;p&gt; &lt;div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=”destacado”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y más por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aquí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…&lt;/div&gt;&lt;/p&gt;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&lt;/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body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&lt;…&gt;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CSS: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p .destacado {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                  Font-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size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5em;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                 Font-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family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Arial,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sans-serif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;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                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Background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#000;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                      }</w:t>
      </w:r>
    </w:p>
    <w:p w:rsidR="00B27F72" w:rsidRDefault="00B27F72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4.- Las declaraciones a un elemento se mantienen al contenido de éste, sin embargo lo específico </w:t>
      </w:r>
      <w:r w:rsidR="00A010D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siempre reemplaza a lo general, por lo que hará caso omiso si se le modifican atributos específicos al último.</w:t>
      </w:r>
    </w:p>
    <w:p w:rsidR="00A010DD" w:rsidRDefault="00A010DD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5.- Es un modelo que ayuda al desarrollador a ubicar donde va cada elemento de la página, cuál tiene mayor relevancia y así. Algo así como web semántica. También es empleado en estilado, para, según yo, abarcar las cosas generales.</w:t>
      </w:r>
    </w:p>
    <w:p w:rsidR="00A010DD" w:rsidRDefault="00A010DD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6.- Clase, se requiere colocar un punto (.) antes del nombre de la clase, selecciona el contenido de dicha clase. Puede haber muchas clases en el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doc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</w:p>
    <w:p w:rsidR="00A010DD" w:rsidRDefault="00A010DD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   Id, antes del nombre del id se coloca un gato (#), selecciona el contenido que abarca el id. Sólo debe haber un id por doc.</w:t>
      </w:r>
    </w:p>
    <w:p w:rsidR="00A010DD" w:rsidRDefault="00A010DD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 xml:space="preserve">      Descendencia, abarca los elementos dentro de un elemento, debe escribirse toda la “ruta” del elemento.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Ej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p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span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{…}</w:t>
      </w:r>
    </w:p>
    <w:p w:rsidR="00A010DD" w:rsidRDefault="00A010DD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 </w:t>
      </w:r>
      <w:bookmarkStart w:id="0" w:name="_GoBack"/>
      <w:bookmarkEnd w:id="0"/>
    </w:p>
    <w:p w:rsidR="00A010DD" w:rsidRPr="00BD0F57" w:rsidRDefault="00A010DD" w:rsidP="00BD0F57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sectPr w:rsidR="00A010DD" w:rsidRPr="00BD0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57"/>
    <w:rsid w:val="00A010DD"/>
    <w:rsid w:val="00AD1D25"/>
    <w:rsid w:val="00B27F72"/>
    <w:rsid w:val="00BD0F57"/>
    <w:rsid w:val="00EB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Olaf Romero Càzares</dc:creator>
  <cp:lastModifiedBy>Edson Olaf Romero Càzares</cp:lastModifiedBy>
  <cp:revision>1</cp:revision>
  <dcterms:created xsi:type="dcterms:W3CDTF">2017-05-19T21:51:00Z</dcterms:created>
  <dcterms:modified xsi:type="dcterms:W3CDTF">2017-05-19T22:24:00Z</dcterms:modified>
</cp:coreProperties>
</file>