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7A" w:rsidRDefault="0010267A" w:rsidP="001026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Instructions</w:t>
      </w:r>
    </w:p>
    <w:p w:rsidR="0010267A" w:rsidRDefault="0010267A" w:rsidP="00D1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67A" w:rsidRDefault="0010267A" w:rsidP="00D1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11566" w:rsidRPr="00D11566" w:rsidRDefault="00D11566" w:rsidP="00D1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566">
        <w:rPr>
          <w:rFonts w:ascii="Times New Roman" w:eastAsia="Times New Roman" w:hAnsi="Times New Roman" w:cs="Times New Roman"/>
          <w:sz w:val="24"/>
          <w:szCs w:val="24"/>
        </w:rPr>
        <w:t>Write an informal report to Danielle Sherman, in Word or PowerPoint, describing your initial experience working with R. As you are writing it, think about questions such as the following:</w:t>
      </w:r>
    </w:p>
    <w:p w:rsidR="00D11566" w:rsidRPr="00E00EB9" w:rsidRDefault="00D11566" w:rsidP="00D11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B9">
        <w:rPr>
          <w:rFonts w:ascii="Times New Roman" w:eastAsia="Times New Roman" w:hAnsi="Times New Roman" w:cs="Times New Roman"/>
          <w:sz w:val="24"/>
          <w:szCs w:val="24"/>
        </w:rPr>
        <w:t>Was it straightforward to install R and R Studio?</w:t>
      </w:r>
    </w:p>
    <w:p w:rsidR="00D11566" w:rsidRPr="00E00EB9" w:rsidRDefault="00D11566" w:rsidP="00D11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B9">
        <w:rPr>
          <w:rFonts w:ascii="Times New Roman" w:eastAsia="Times New Roman" w:hAnsi="Times New Roman" w:cs="Times New Roman"/>
          <w:sz w:val="24"/>
          <w:szCs w:val="24"/>
        </w:rPr>
        <w:t>Was the tutorial useful? Would you recommend it to others?</w:t>
      </w:r>
    </w:p>
    <w:p w:rsidR="00D11566" w:rsidRPr="00E00EB9" w:rsidRDefault="00D11566" w:rsidP="00D11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B9">
        <w:rPr>
          <w:rFonts w:ascii="Times New Roman" w:eastAsia="Times New Roman" w:hAnsi="Times New Roman" w:cs="Times New Roman"/>
          <w:sz w:val="24"/>
          <w:szCs w:val="24"/>
        </w:rPr>
        <w:t>Did you learn anything of potential business value from this analysis?</w:t>
      </w:r>
    </w:p>
    <w:p w:rsidR="00D11566" w:rsidRPr="00E00EB9" w:rsidRDefault="00D11566" w:rsidP="00D11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B9">
        <w:rPr>
          <w:rFonts w:ascii="Times New Roman" w:eastAsia="Times New Roman" w:hAnsi="Times New Roman" w:cs="Times New Roman"/>
          <w:sz w:val="24"/>
          <w:szCs w:val="24"/>
        </w:rPr>
        <w:t xml:space="preserve">Was it straightforward to rerun your projections of sales volume using R (and </w:t>
      </w:r>
      <w:proofErr w:type="spellStart"/>
      <w:r w:rsidRPr="00E00EB9">
        <w:rPr>
          <w:rFonts w:ascii="Times New Roman" w:eastAsia="Times New Roman" w:hAnsi="Times New Roman" w:cs="Times New Roman"/>
          <w:sz w:val="24"/>
          <w:szCs w:val="24"/>
        </w:rPr>
        <w:t>RWeka</w:t>
      </w:r>
      <w:proofErr w:type="spellEnd"/>
      <w:r w:rsidRPr="00E00EB9">
        <w:rPr>
          <w:rFonts w:ascii="Times New Roman" w:eastAsia="Times New Roman" w:hAnsi="Times New Roman" w:cs="Times New Roman"/>
          <w:sz w:val="24"/>
          <w:szCs w:val="24"/>
        </w:rPr>
        <w:t>)? Did the results match the ones you initially obtained running them directly in WEKA?</w:t>
      </w:r>
    </w:p>
    <w:p w:rsidR="00D11566" w:rsidRPr="00E00EB9" w:rsidRDefault="00D11566" w:rsidP="00D115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EB9">
        <w:rPr>
          <w:rFonts w:ascii="Times New Roman" w:eastAsia="Times New Roman" w:hAnsi="Times New Roman" w:cs="Times New Roman"/>
          <w:sz w:val="24"/>
          <w:szCs w:val="24"/>
        </w:rPr>
        <w:t>What are the main lessons you've learned from this experience? What recommendations would you give to other employees who need to get started using R and doing predictive analytics in R instead of WEKA?</w:t>
      </w:r>
    </w:p>
    <w:p w:rsidR="00D11566" w:rsidRPr="00D11566" w:rsidRDefault="00D11566" w:rsidP="00D11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566">
        <w:rPr>
          <w:rFonts w:ascii="Times New Roman" w:eastAsia="Times New Roman" w:hAnsi="Times New Roman" w:cs="Times New Roman"/>
          <w:sz w:val="24"/>
          <w:szCs w:val="24"/>
        </w:rPr>
        <w:t>Also report on business-relevant insights, if any, that you gleaned when you generated descriptive statistics for desktop and laptop computers as part of this task.</w:t>
      </w:r>
    </w:p>
    <w:p w:rsidR="00EE4F0B" w:rsidRDefault="00EE4F0B"/>
    <w:sectPr w:rsidR="00EE4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74015"/>
    <w:multiLevelType w:val="multilevel"/>
    <w:tmpl w:val="5E5A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566"/>
    <w:rsid w:val="0010267A"/>
    <w:rsid w:val="00284E4A"/>
    <w:rsid w:val="00491870"/>
    <w:rsid w:val="006E31F9"/>
    <w:rsid w:val="009161B7"/>
    <w:rsid w:val="00A34C25"/>
    <w:rsid w:val="00C71520"/>
    <w:rsid w:val="00D11566"/>
    <w:rsid w:val="00E00EB9"/>
    <w:rsid w:val="00EE4F0B"/>
    <w:rsid w:val="00F2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3</cp:revision>
  <dcterms:created xsi:type="dcterms:W3CDTF">2017-11-24T21:37:00Z</dcterms:created>
  <dcterms:modified xsi:type="dcterms:W3CDTF">2017-11-24T21:45:00Z</dcterms:modified>
</cp:coreProperties>
</file>