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BCD28" w14:textId="240ECD3C" w:rsidR="00AF173C" w:rsidRDefault="00AF173C"/>
    <w:p w14:paraId="66E430DD" w14:textId="5B3385B8" w:rsidR="00C83225" w:rsidRDefault="00C83225"/>
    <w:p w14:paraId="629DD236" w14:textId="5B9650CF" w:rsidR="00C83225" w:rsidRDefault="00C83225"/>
    <w:p w14:paraId="30A70452" w14:textId="5BA749C3" w:rsidR="00C83225" w:rsidRDefault="00C83225">
      <w:r>
        <w:rPr>
          <w:noProof/>
        </w:rPr>
        <w:drawing>
          <wp:inline distT="0" distB="0" distL="0" distR="0" wp14:anchorId="56E891AE" wp14:editId="3329B3E7">
            <wp:extent cx="5314950" cy="166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98CE" w14:textId="2683DDF2" w:rsidR="00E51128" w:rsidRDefault="00E51128"/>
    <w:p w14:paraId="2BE64EDA" w14:textId="339BB9AA" w:rsidR="00E51128" w:rsidRDefault="00E51128">
      <w:r>
        <w:rPr>
          <w:noProof/>
        </w:rPr>
        <w:drawing>
          <wp:inline distT="0" distB="0" distL="0" distR="0" wp14:anchorId="782E9029" wp14:editId="3AA2C4EB">
            <wp:extent cx="5943600" cy="1647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1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27450"/>
    <w:multiLevelType w:val="multilevel"/>
    <w:tmpl w:val="480446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E920EC1"/>
    <w:multiLevelType w:val="multilevel"/>
    <w:tmpl w:val="801A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53"/>
    <w:rsid w:val="00296253"/>
    <w:rsid w:val="002D58DB"/>
    <w:rsid w:val="008678FB"/>
    <w:rsid w:val="00966FBC"/>
    <w:rsid w:val="00AF173C"/>
    <w:rsid w:val="00C83225"/>
    <w:rsid w:val="00D50D16"/>
    <w:rsid w:val="00E5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1143F"/>
  <w15:chartTrackingRefBased/>
  <w15:docId w15:val="{63763E50-0FE3-405B-BD20-2E029DC1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70C0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16"/>
    <w:rPr>
      <w:rFonts w:asciiTheme="majorHAnsi" w:eastAsiaTheme="majorEastAsia" w:hAnsiTheme="majorHAnsi" w:cstheme="majorBidi"/>
      <w:b/>
      <w:color w:val="0070C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CLEMENT</dc:creator>
  <cp:keywords/>
  <dc:description/>
  <cp:lastModifiedBy>Ewen CLEMENT</cp:lastModifiedBy>
  <cp:revision>3</cp:revision>
  <dcterms:created xsi:type="dcterms:W3CDTF">2021-12-03T08:37:00Z</dcterms:created>
  <dcterms:modified xsi:type="dcterms:W3CDTF">2021-12-03T09:48:00Z</dcterms:modified>
</cp:coreProperties>
</file>