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98" w:rsidRDefault="00501A09" w:rsidP="00501A09">
      <w:r>
        <w:t>Libraries</w:t>
      </w:r>
    </w:p>
    <w:p w:rsidR="00501A09" w:rsidRDefault="00501A09" w:rsidP="00501A09"/>
    <w:p w:rsidR="00501A09" w:rsidRDefault="00501A09" w:rsidP="00501A09">
      <w:r>
        <w:tab/>
        <w:t xml:space="preserve">Computer accounts contain a number of folders to store all of a person’s unique information, </w:t>
      </w:r>
      <w:r w:rsidR="003E6A0D">
        <w:t xml:space="preserve">such as </w:t>
      </w:r>
      <w:r>
        <w:t xml:space="preserve">documents, downloaded items and settings. </w:t>
      </w:r>
      <w:r w:rsidR="003E6A0D">
        <w:t xml:space="preserve">In Windows 10, these folders include </w:t>
      </w:r>
      <w:r>
        <w:t>desktop, documents</w:t>
      </w:r>
      <w:r w:rsidR="003E6A0D">
        <w:t>,</w:t>
      </w:r>
      <w:r>
        <w:t xml:space="preserve"> downloads</w:t>
      </w:r>
      <w:r w:rsidR="003E6A0D">
        <w:t>, music, pictures and videos</w:t>
      </w:r>
      <w:r>
        <w:t>.</w:t>
      </w:r>
    </w:p>
    <w:p w:rsidR="00501A09" w:rsidRDefault="003E6A0D" w:rsidP="00501A09">
      <w:r>
        <w:tab/>
        <w:t xml:space="preserve">You can find your library folders several ways. By default, most of them are pinned to the “Quick Access” section of the Tree View in </w:t>
      </w:r>
      <w:r w:rsidR="00AD4170">
        <w:t xml:space="preserve">File </w:t>
      </w:r>
      <w:r>
        <w:t>Explorer</w:t>
      </w:r>
      <w:r w:rsidR="00F0372F">
        <w:t xml:space="preserve">. Most are also visible within the “This PC” section of </w:t>
      </w:r>
      <w:r w:rsidR="00AD4170">
        <w:t xml:space="preserve">File </w:t>
      </w:r>
      <w:r w:rsidR="00C47447">
        <w:t>Explorer. Also</w:t>
      </w:r>
      <w:r w:rsidR="00F0372F">
        <w:t>, if you navigate t</w:t>
      </w:r>
      <w:r w:rsidR="00C47447">
        <w:t>o</w:t>
      </w:r>
      <w:r w:rsidR="00F0372F">
        <w:t xml:space="preserve"> your computer</w:t>
      </w:r>
      <w:r w:rsidR="00C47447">
        <w:t>’</w:t>
      </w:r>
      <w:r w:rsidR="00F0372F">
        <w:t>s main drive and go into the “users” folder, you can find the folder with your username and your folders inside. Finally, if you are looking for a specific folder, just type it into the search box in the Start Menu; this is how you normally access your documents</w:t>
      </w:r>
      <w:r w:rsidR="008A7056">
        <w:t xml:space="preserve"> folder</w:t>
      </w:r>
      <w:r w:rsidR="00F0372F">
        <w:t>.</w:t>
      </w:r>
    </w:p>
    <w:p w:rsidR="00F0372F" w:rsidRDefault="00F0372F" w:rsidP="00501A09">
      <w:r>
        <w:tab/>
        <w:t xml:space="preserve">These folders can be helpful for keeping track of information. For example, when a camera is connected to a computer and you allow it to back up pictures, these are placed in the “Pictures” folder by default. Similarly, downloads are placed in the “Downloads” folder unless you tell the computer otherwise. </w:t>
      </w:r>
      <w:bookmarkStart w:id="0" w:name="_GoBack"/>
      <w:bookmarkEnd w:id="0"/>
      <w:r>
        <w:t>Programs like iTunes place media in your “music” folder, etc.</w:t>
      </w:r>
    </w:p>
    <w:sectPr w:rsidR="00F037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86" w:rsidRDefault="00BB2586" w:rsidP="00A80E3F">
      <w:pPr>
        <w:spacing w:after="0" w:line="240" w:lineRule="auto"/>
      </w:pPr>
      <w:r>
        <w:separator/>
      </w:r>
    </w:p>
  </w:endnote>
  <w:endnote w:type="continuationSeparator" w:id="0">
    <w:p w:rsidR="00BB2586" w:rsidRDefault="00BB2586" w:rsidP="00A8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86" w:rsidRDefault="00BB2586" w:rsidP="00A80E3F">
      <w:pPr>
        <w:spacing w:after="0" w:line="240" w:lineRule="auto"/>
      </w:pPr>
      <w:r>
        <w:separator/>
      </w:r>
    </w:p>
  </w:footnote>
  <w:footnote w:type="continuationSeparator" w:id="0">
    <w:p w:rsidR="00BB2586" w:rsidRDefault="00BB2586" w:rsidP="00A8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E3F" w:rsidRDefault="00A80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639E8"/>
    <w:multiLevelType w:val="hybridMultilevel"/>
    <w:tmpl w:val="3E42F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3F"/>
    <w:rsid w:val="000D1A03"/>
    <w:rsid w:val="000D6698"/>
    <w:rsid w:val="003E6A0D"/>
    <w:rsid w:val="00476017"/>
    <w:rsid w:val="004D0A94"/>
    <w:rsid w:val="00501A09"/>
    <w:rsid w:val="0055202A"/>
    <w:rsid w:val="00573DFA"/>
    <w:rsid w:val="005C4B13"/>
    <w:rsid w:val="006F1655"/>
    <w:rsid w:val="00802F15"/>
    <w:rsid w:val="008A7056"/>
    <w:rsid w:val="00A80E3F"/>
    <w:rsid w:val="00AD4170"/>
    <w:rsid w:val="00BB2586"/>
    <w:rsid w:val="00C47447"/>
    <w:rsid w:val="00CD6BF0"/>
    <w:rsid w:val="00D20261"/>
    <w:rsid w:val="00DC1AD1"/>
    <w:rsid w:val="00DD785F"/>
    <w:rsid w:val="00F0372F"/>
    <w:rsid w:val="00F8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9E74"/>
  <w15:docId w15:val="{B4B1C9AB-7176-4C34-82E1-B95548C2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E3F"/>
    <w:pPr>
      <w:tabs>
        <w:tab w:val="center" w:pos="4680"/>
        <w:tab w:val="right" w:pos="9360"/>
      </w:tabs>
    </w:pPr>
  </w:style>
  <w:style w:type="character" w:customStyle="1" w:styleId="HeaderChar">
    <w:name w:val="Header Char"/>
    <w:link w:val="Header"/>
    <w:uiPriority w:val="99"/>
    <w:rsid w:val="00A80E3F"/>
    <w:rPr>
      <w:sz w:val="22"/>
      <w:szCs w:val="22"/>
    </w:rPr>
  </w:style>
  <w:style w:type="paragraph" w:styleId="Footer">
    <w:name w:val="footer"/>
    <w:basedOn w:val="Normal"/>
    <w:link w:val="FooterChar"/>
    <w:uiPriority w:val="99"/>
    <w:unhideWhenUsed/>
    <w:rsid w:val="00A80E3F"/>
    <w:pPr>
      <w:tabs>
        <w:tab w:val="center" w:pos="4680"/>
        <w:tab w:val="right" w:pos="9360"/>
      </w:tabs>
    </w:pPr>
  </w:style>
  <w:style w:type="character" w:customStyle="1" w:styleId="FooterChar">
    <w:name w:val="Footer Char"/>
    <w:link w:val="Footer"/>
    <w:uiPriority w:val="99"/>
    <w:rsid w:val="00A80E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Stevens</dc:creator>
  <cp:lastModifiedBy>Enrique Mejia</cp:lastModifiedBy>
  <cp:revision>6</cp:revision>
  <dcterms:created xsi:type="dcterms:W3CDTF">2015-05-18T13:51:00Z</dcterms:created>
  <dcterms:modified xsi:type="dcterms:W3CDTF">2021-03-10T16:58:00Z</dcterms:modified>
</cp:coreProperties>
</file>