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rPr>
          <w:rFonts w:ascii="宋体" w:hAnsi="宋体" w:eastAsia="宋体" w:cs="宋体"/>
        </w:rPr>
        <w:t>00：00：00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角色1：我们是南方科技大学</w:t>
      </w:r>
      <w:r>
        <w:rPr>
          <w:rFonts w:hint="eastAsia" w:ascii="宋体" w:hAnsi="宋体" w:eastAsia="宋体" w:cs="宋体"/>
          <w:lang w:val="en-US" w:eastAsia="zh-CN"/>
        </w:rPr>
        <w:t>GI</w:t>
      </w:r>
      <w:r>
        <w:rPr>
          <w:rFonts w:ascii="宋体" w:hAnsi="宋体" w:eastAsia="宋体" w:cs="宋体"/>
        </w:rPr>
        <w:t>S实验室的学生调研员，然后我们正在进行一项有关于深圳地铁的研究，接下来可能会基于深圳地铁问您一些问题，可能要了解一下您的基本信息，您的出生年份和</w:t>
      </w:r>
      <w:r>
        <w:rPr>
          <w:rFonts w:hint="eastAsia" w:ascii="宋体" w:hAnsi="宋体" w:eastAsia="宋体" w:cs="宋体"/>
          <w:lang w:val="en-US" w:eastAsia="zh-CN"/>
        </w:rPr>
        <w:t>抵深</w:t>
      </w:r>
      <w:r>
        <w:rPr>
          <w:rFonts w:ascii="宋体" w:hAnsi="宋体" w:eastAsia="宋体" w:cs="宋体"/>
        </w:rPr>
        <w:t>年份就是到达深圳的年份。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角色2：年</w:t>
      </w:r>
      <w:r>
        <w:rPr>
          <w:rFonts w:hint="eastAsia" w:ascii="宋体" w:hAnsi="宋体" w:eastAsia="宋体" w:cs="宋体"/>
          <w:lang w:val="en-US" w:eastAsia="zh-CN"/>
        </w:rPr>
        <w:t>份</w:t>
      </w:r>
      <w:r>
        <w:rPr>
          <w:rFonts w:ascii="宋体" w:hAnsi="宋体" w:eastAsia="宋体" w:cs="宋体"/>
        </w:rPr>
        <w:t>是1984年，2011年抵达深圳。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角色1：您的学历？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角色2：硕士。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角色1：您现在的身份，您的职业是什么？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角色2：董事长助理，董助。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角色1：您在深圳主要生活区域是哪边？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角色2：福田。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角色1：好，那我们就来看一下下面的访谈问题。首先，第一个想问一下您在深圳的生活经历可以大概分为几个阶段？就是从哪一年到哪一年是在一个阶段，然后在怎么样？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从我个人的发展经历，如果说从个人的生活，主要是围绕工作来阐述，我个人认为应该是两个阶段。第一个阶段是2011年到2015年，然后第二个阶段应该是2015年到现在，之所以这么划分是根据工作的性质来划分的，还有我的居住环境，相结合来划分这两个阶段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角色1：那像您在第一个阶段和第二个阶段的主要生活区域是哪里呢？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角色2：都是在福田。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角色1：是都在福田的同一个区域，还是说会有不同的变</w:t>
      </w:r>
      <w:r>
        <w:rPr>
          <w:rFonts w:hint="eastAsia" w:ascii="宋体" w:hAnsi="宋体" w:eastAsia="宋体" w:cs="宋体"/>
          <w:lang w:val="en-US" w:eastAsia="zh-CN"/>
        </w:rPr>
        <w:t>更</w:t>
      </w:r>
      <w:r>
        <w:rPr>
          <w:rFonts w:ascii="宋体" w:hAnsi="宋体" w:eastAsia="宋体" w:cs="宋体"/>
        </w:rPr>
        <w:t>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角色2：第一个阶段主要是在福田，第二个阶段是在有福田、有南山、有宝安掺杂着，但是应该是福田占70%，南山和宝安合在一起占30%。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角色1：如果更具体一点的话是在福田的哪里呢？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角色2：福田工作地点车公庙，生活是在上沙就城中村，城中村还有华强北两个地方。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角色1：您有在深圳搬过家吗？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角色2：有，租房子。从城中村搬到华强北，从华强北搬到南山，又从南山搬到宝安，然后又从宝安搬回福田。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角色1：您在搬家的时候会去考虑地铁的因素吗？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角色2：地铁是我考虑的首要因素。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角色1：可能得需要您画一张地图去示意一下您在深圳整个发展的轨迹，就很简单的。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角色2：很简洁呗。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角色1：对，很简洁</w:t>
      </w:r>
      <w:r>
        <w:rPr>
          <w:rFonts w:hint="eastAsia" w:ascii="宋体" w:hAnsi="宋体" w:eastAsia="宋体" w:cs="宋体"/>
          <w:lang w:val="en-US" w:eastAsia="zh-CN"/>
        </w:rPr>
        <w:t>地</w:t>
      </w:r>
      <w:r>
        <w:rPr>
          <w:rFonts w:ascii="宋体" w:hAnsi="宋体" w:eastAsia="宋体" w:cs="宋体"/>
        </w:rPr>
        <w:t>画一下。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角色2：这个是公司，如果是以公司为核心，这两块是2011年到2013年，上沙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在这个位置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相对来说离得近一点。然后在再有个距离，然后是2013到2015，华强北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后来又搬到从南山这个距离更远了一点，就是</w:t>
      </w:r>
      <w:r>
        <w:rPr>
          <w:rFonts w:hint="eastAsia" w:ascii="宋体" w:hAnsi="宋体" w:eastAsia="宋体" w:cs="宋体"/>
          <w:lang w:val="en-US" w:eastAsia="zh-CN"/>
        </w:rPr>
        <w:t>西丽</w:t>
      </w:r>
      <w:r>
        <w:rPr>
          <w:rFonts w:ascii="宋体" w:hAnsi="宋体" w:eastAsia="宋体" w:cs="宋体"/>
        </w:rPr>
        <w:t>。2015到2017因为当时考虑到，就是租金的压力，我搬的可能更远一些到福永，后来这个福永是2017到2018住了一年，在这一年中这个过程，虽然交通很方便，但是距离太远很痛苦，然后我又搬回了福田。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00：05：23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这个我代表的距离，可能因为地图东西南北没有划分清楚，这个是主要的。当年在上沙住的时候，没有考虑到地铁的因素，因为刚来那个时候还懵懵懂懂，只考虑到离公司比较近，城中村相对来说租金比较便宜，地铁很方便，走路也可以，对吧？公交很方便，坐了两站就是公司。之后在搬家的时候，地铁环境是我首要考虑的因素，现在找房子我是超过地铁口300米的我就不选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角色1：行，谢谢。如果是地铁出现之前，您的日常出行或者是平常工作的时候的路线是从哪里到哪里呢？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角色2：没有地铁出现之前，因为我是2011年到深圳，那个时候深圳已经有一号线、三号线。我常坐的就是一号线和三号线，那个时候四号线几乎没有触碰到，主要是在一号线和三号线。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角色1：等于说在您到深圳的时候，其实地铁规模就已经有了。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角色2：对，已经很有规模了。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角色1：也可以说是在深圳之前，就是抵达深圳之前的日常出行，如果没有地铁会是什么？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公交，因为在毕业没来之前，那个时候是在北京生活。北京的公交是非常方便，比深圳方便，现在我也认为北京的公交比深圳方便，但是地铁可能，因为北京的地铁人确实多，跟深圳比的话，那个时候2010年的时候，北京的地铁几乎得等四五趟你才能上去，但是公交很方便。现在的选择因为在深圳时间也比较长，我现在几乎就是两个选择，一是地铁，二就是打车，也就是这两种出行方式比较多一些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角色1：如果之前在北京公交出行是上学还是说？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角色2：上班。念书的时候是读在长春，长春那个时候主要是以公交为主，因为当时的长春还没有地铁，只有电车，主要是以公交。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角色1：那在地铁出现之前，如果是一些非日常的，就比如说可能是偶尔节假日出去玩，或者是说一些聚会之类的，您的路线会是从哪里到哪里呢？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角色2：路线在学校里面吗？或者是在公司。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角色1：都可以，也就是说会从学校或者公司出发。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怎么说我是属于一个乖宝宝，念书的时候起码在高中之前一直是在家父母跟前生活，也没有过多的一个业余爱好，如果有业余爱好就是学校的老师同学大家一起集体性的活动。然后念到大学之后，一般我的出发点就是以学校为核心，因为住宿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从学校到哪去逛街，女孩子嘛，去商场、逛街、看电影、上KTV就这种活动相对来说比较多，但是我的中心点就是以学校为中心。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角色1：那这种的话您的出行方式会选择什么呢？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角色2：学生时期主要就是公交，因为那是学生时期，大家都以省钱为主。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00：10：00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角色1：来到深圳您觉得改革开放后，深圳的整个发展可以大致分为几个阶段，就是从哪一年到哪一年是一个阶段，哪一年到哪一年是另一个阶段？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角色2：我的感觉我是给它划分四个阶段，应该是从小平爷爷在深圳画的一个圈开始，那个时候是一九八几年，还是七几年。具体时间1979还是1980。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角色1：应该差不多。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角色2：那个年代叫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ascii="宋体" w:hAnsi="宋体" w:eastAsia="宋体" w:cs="宋体"/>
        </w:rPr>
        <w:t>入深圳的时候，大家得带一个什么入关证。那个年代我没有经历过，因为在我来深圳之后，经常听年纪大的人回忆那段历史，来深圳甚至来偷渡，然后没有偷渡的话必须办理什么入关证，那个大概得有小20年的那段历史，那段历史是深圳迅猛野蛮发展的一段历史。但是我没有经历过，只是听深圳年纪大的一些长辈说过，在那个年代只要你胆子大，肯付出辛苦，你就能赚到钱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第二段历史应该算是从1992年到2000年，这段历史在我看来深圳是属于腾笼换鸟的一段历史，就把深圳市内的劳动密集型产业外迁，有这个</w:t>
      </w:r>
      <w:r>
        <w:rPr>
          <w:rFonts w:hint="eastAsia" w:ascii="宋体" w:hAnsi="宋体" w:eastAsia="宋体" w:cs="宋体"/>
          <w:lang w:val="en-US" w:eastAsia="zh-CN"/>
        </w:rPr>
        <w:t>趋势</w:t>
      </w:r>
      <w:r>
        <w:rPr>
          <w:rFonts w:ascii="宋体" w:hAnsi="宋体" w:eastAsia="宋体" w:cs="宋体"/>
        </w:rPr>
        <w:t>了，腾笼换鸟这个过程是很痛苦的，因为我经常也会看书、看报纸，在那个历史过程中算是深圳发展的一个镇痛期，把劳动密集型的企业都外迁，强制关闭，保证环境，金山银山。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第三个阶段，应该是2010年到2020年，我来的这10年，在这10年中我看着，因为我是身在其中，作为深圳一个普通的年轻打工者，我是见证了整个深圳这10年的发展历程。我觉得这10年它的发展速度超出了我的认知范围内，我有幸能够参与到历史这段10年当中，我是很荣幸的，应该是回忆过去，如果说到老的时候回忆这10年，我会感慨我错失了很多机会，但是我也有幸见证了这段历史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第四个阶段，应该是疫情之后开始到现在，我觉得虽然这疫情对深圳的发展有了一个很大的冲击，但是就是因为深圳疫情这三年，让深圳政府重新思考了它的发展一个过程。在疫情这三年其实深圳的经济发展受到了影响，但实际上它的GDP它的深度思考没有受到任何影响，在疫情放开之后，我就发现这四个月，在我周围发生了很多的一些企业的一个发展例子，给了我一些很大的感触。现在深圳已经逐渐往是用思想来引导经济的发展，是用思想还有它的创新来赚钱的这一个过程了。因为我的阐述可能语言不太有逻辑性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角色1：没事。像您认为这四个阶段内，整个深圳的空间格局大概是怎么样的？比如说它的中心区或者是它的工业区、商务区会发生什么样的变化吗？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角色2：刚来深圳的时候，我认为大家都说它的发展</w:t>
      </w:r>
      <w:r>
        <w:rPr>
          <w:rFonts w:hint="eastAsia" w:ascii="宋体" w:hAnsi="宋体" w:eastAsia="宋体" w:cs="宋体"/>
          <w:lang w:val="en-US" w:eastAsia="zh-CN"/>
        </w:rPr>
        <w:t>区是</w:t>
      </w:r>
      <w:r>
        <w:rPr>
          <w:rFonts w:ascii="宋体" w:hAnsi="宋体" w:eastAsia="宋体" w:cs="宋体"/>
        </w:rPr>
        <w:t>福田，我也认为它的核心区是福田，但是从2010年开始我发现之后，这几个龙岗、罗湖、宝安、南山、福田，它分不出来哪一个是真正一个城市的核心区，我觉得哪一个地方它都是核心区，是齐头并进的。2010年大家又传言说罗湖已经老了，老区比较落后，然后我去逛过罗湖，当然女孩去什么东门老街之后，我也觉得很混乱，我就不喜欢去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00：15：06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但是在2021年的时候，我去了一趟罗湖，罗湖它的面貌让我觉得很惊讶，我想短短也就5年时间，罗湖怎么又是焕然一新，没有老区街区的感觉了。所以说这几年每个区的发展都是齐头并进的，像坪山区，宝安那边福永，还有沙井那边，发展的速度也特别快。特别是</w:t>
      </w:r>
      <w:r>
        <w:rPr>
          <w:rFonts w:hint="eastAsia" w:ascii="宋体" w:hAnsi="宋体" w:eastAsia="宋体" w:cs="宋体"/>
          <w:lang w:val="en-US" w:eastAsia="zh-CN"/>
        </w:rPr>
        <w:t>地铁</w:t>
      </w:r>
      <w:r>
        <w:rPr>
          <w:rFonts w:ascii="宋体" w:hAnsi="宋体" w:eastAsia="宋体" w:cs="宋体"/>
        </w:rPr>
        <w:t>开通之后，整个深圳全线开通之后，我们去到哪也方便。我就会利用周六周日时候自己一个人，没事坐个</w:t>
      </w:r>
      <w:r>
        <w:rPr>
          <w:rFonts w:hint="eastAsia" w:ascii="宋体" w:hAnsi="宋体" w:eastAsia="宋体" w:cs="宋体"/>
          <w:lang w:val="en-US" w:eastAsia="zh-CN"/>
        </w:rPr>
        <w:t>地铁</w:t>
      </w:r>
      <w:r>
        <w:rPr>
          <w:rFonts w:ascii="宋体" w:hAnsi="宋体" w:eastAsia="宋体" w:cs="宋体"/>
        </w:rPr>
        <w:t>，坐到终点，沿途中就会看到很多高楼拔地而起，我觉得这个过程是很享受的。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角色1：您有觉得深圳哪些地方因为地铁的开通而发生了较大转变的？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沙井、福永、龙岗，龙岗应该双龙，倒数第5、6站，还有光明区，还有一个观澜。因为以前地铁没开通之前，我认为这些地方好像都是乡下的感觉，郊区的感觉，现在开通之后我觉得建的特别漂亮，甚至比福田南山中心都建的很漂亮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角色1：可能他们以前是不会有太多人过去，那边也就是属于一种未开发的感觉。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角色1：现在因为地铁会带动他们的发展。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角色2：对，带动他们的发展，有了人流，这个地方就会迅速发展。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角色1：那可以请您描述一下，像地铁开通之后，现在那一边会是什么样的景象呢？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就拿沙井来说，有一次我去到沙井，是我一个朋友在那开了一个美容院，她说让我去支持。我当时抱着捧场的态度去的，去了之后我发现她那个地方建设的怎么说，房价已经达到了6万多块钱一平，这个超出我想象，一直以为沙井那个地方可能2万、3万，但是它均价已经5、6万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角色1：那您认为这些地方，从原本的那种荒芜到现在，可能房价已经快赶上中心区了，得到很大发展。出现这种转变的原因是什么呢？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角色2：第一，要认可深圳市政府的政策指导，深圳市政府的强势指引。第二个我觉得就是交通的便利，交通带动了人流，有了人流一个地方的发展自然而然也就会起来。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角色1：您认为这样的转变来讲，是好的还是坏的？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角色2：好的，肯定是好的。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角色1：这里有一个地铁的图片，可以请您在地铁上勾画一下它的，像您刚才说的大概位置吗？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角色2：我活动的位置？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角色1：就是发生了大变化的位置。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角色2：发生变化有哪些？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角色1：对，可以放大来看。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00：20：03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角色2：因为这几条线，像现在的12号线，我还没去坐过，6号线我也没</w:t>
      </w:r>
      <w:r>
        <w:rPr>
          <w:rFonts w:hint="eastAsia" w:ascii="宋体" w:hAnsi="宋体" w:eastAsia="宋体" w:cs="宋体"/>
          <w:lang w:val="en-US" w:eastAsia="zh-CN"/>
        </w:rPr>
        <w:t>坐</w:t>
      </w:r>
      <w:r>
        <w:rPr>
          <w:rFonts w:ascii="宋体" w:hAnsi="宋体" w:eastAsia="宋体" w:cs="宋体"/>
        </w:rPr>
        <w:t>过。坪山这个地方，其他的观澜，因为这三个地方我是亲眼见证过的。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角色1：想问一下您第一次乘坐深圳地铁是什么时候？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角色2：2010年。我是2011年正式到深圳，2010年那个时候也来过，提前来过，坐的一号线。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角色1：当时整个坐的时候的情形和感受是什么？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角色2：相对来说比北京的地铁新，它的地下设施，进到地铁里面它给人的感觉很干净，设备也比较新，保卫员比较有亲和力。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角色1：是您自己去的吗？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角色2：对，自己。但是价格贵，当时感觉挺贵的。因为我那个时候还在北京时候，北京地铁就是2块钱。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角色1：像当时坐的时候会有很多人吗？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角色2：我坐的时候没有，因为那个是上班点，已经11点多钟了，有人，但是没有想象中的那么多。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角色1：像现在来说，您日常出行，就是像工作这种路线是从哪里到哪里？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角色2：就是家到公司，到车公庙，车公庙地铁站为核心。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角色1：这种出行的话，一般您会选择什么样的交通方式？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角色2：地铁。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角色1：地铁是乘坐几号线？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角色2：7号线，目前是乘坐7号线。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角色1：像起点和终点站分别是？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角色2：起点黄冈口岸，终点就是车公庙。我租房的那个标准就是围绕着车公庙站，4条线，在这4条线上某一个站找租房子的地点。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角色1：这个也是深圳的地图，可以请您大致的标注一下您的日常出行轨迹吗？就是起点和终点。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角色2：看不清，这个是什么？黄冈口岸在哪？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角色1：可能稍微有点模糊。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角色2：我应该是在这。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角色1：在当下来讲，您的非日常出行，比如说周末或者是其他的一些娱乐活动，或者非工作的一些出行路线是从哪里到哪里？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角色2：宝安、南山、龙岗都有，因为利用周六周日，哪都去跑跑。深圳像大鹏所城、甘坑小镇还有世界之窗都想去看一看，也去过大浪那边，也都去过。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00：25：14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角色1：这种出行你一般会选择什么出行方式？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角色2：地铁，越远越选择地铁。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角色1：有没有一些主要的站点或者是地铁线路？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角色2：那没有，没有固定的。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角色1：就是依据目的地。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角色2：依据目的地就是深圳哪有好玩的、好吃的，哪个城中村有好吃的就会去那吃一顿。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角色1：像起点的话可能还是自己的家里面。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角色2：家里、公司，就是车公庙。还是以车公庙为核心，因为在车公庙待了</w:t>
      </w:r>
      <w:r>
        <w:rPr>
          <w:rFonts w:hint="eastAsia" w:ascii="宋体" w:hAnsi="宋体" w:eastAsia="宋体" w:cs="宋体"/>
          <w:lang w:val="en-US" w:eastAsia="zh-CN"/>
        </w:rPr>
        <w:t>十</w:t>
      </w:r>
      <w:r>
        <w:rPr>
          <w:rFonts w:ascii="宋体" w:hAnsi="宋体" w:eastAsia="宋体" w:cs="宋体"/>
        </w:rPr>
        <w:t>几年了，家都是经常</w:t>
      </w:r>
      <w:r>
        <w:rPr>
          <w:rFonts w:hint="eastAsia" w:ascii="宋体" w:hAnsi="宋体" w:eastAsia="宋体" w:cs="宋体"/>
          <w:lang w:val="en-US" w:eastAsia="zh-CN"/>
        </w:rPr>
        <w:t>搬</w:t>
      </w:r>
      <w:r>
        <w:rPr>
          <w:rFonts w:ascii="宋体" w:hAnsi="宋体" w:eastAsia="宋体" w:cs="宋体"/>
        </w:rPr>
        <w:t>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角色1：那您在地铁上一般会做什么事情？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角色2：玩手机。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角色1：您有没有去观察其他乘客一般会在做什么事情？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角色2：我还真观察过，我看到最多的，第一是看手机，第二可能就是带宝宝，周六周日这种情况比较多一些，其他的好像也就没有了，发呆的也很少。现在大家智能手机都比较多。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角色1：您在地铁上有遇到过什么令人印象深刻的事情吗？也可能是发生别人身上或者是自己身上的。可以是开心的或者是不开心的，都可以。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谈不上，没有什么开心不开心，没有坐地铁还是专注于自己，看看手机、刷刷手机，或者如果是朋友、家里来电话了，很小声的打电话。可能印象比较深刻的就是有一年流行在地铁上画素描，有一个画家坐对面画素描，我是坐在素描老师的隔壁。他在画素描我看到了，我说我们中国也有这样，我说我也能看到网红的行为，我看的还挺开心。他看着我看了之后，他也觉得，我们俩都很善良的一笑。但是印象比较深刻的就是一个宝安过来了，拦下他，说不允许画素描。当时我还想，怎么不允许吗？这也不是什么违法的活动。然后那个画家跟宝安应该也是争执了几句，就停止了，那个画家也是比较有素养的。当时我还想，我说深圳应该是创新之城、活力之城，像这种不算是违法，也不算是犯法的事情，我觉得在地铁上应该是鼓励的，因为他没有大喊大叫、大吵大闹，只是在静静的素描，画对面某一个人，他画完之后正常都会去送给对方。如果被画的人他没有意见的话，我觉得在地铁上这种创新性的艺术行为应该是被鼓励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角色1：那比较起地铁和其他交通方式，比如说公交车、私家车、出租车、自行车相比，您觉得地铁出行的优点在哪里？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角色2：快、不堵车，这个是我能想到它的唯一优点。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角色1：您认为它们相比起来有什么缺点吗？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角色2：唯一觉得我就觉得从地铁口走到我上</w:t>
      </w:r>
      <w:r>
        <w:rPr>
          <w:rFonts w:hint="eastAsia" w:ascii="宋体" w:hAnsi="宋体" w:eastAsia="宋体" w:cs="宋体"/>
          <w:lang w:val="en-US" w:eastAsia="zh-CN"/>
        </w:rPr>
        <w:t>班</w:t>
      </w:r>
      <w:r>
        <w:rPr>
          <w:rFonts w:ascii="宋体" w:hAnsi="宋体" w:eastAsia="宋体" w:cs="宋体"/>
        </w:rPr>
        <w:t>的地点，长一点可能要走个7、8、10分钟，短一点我至少也得要走个2分钟，从某一个地铁口走到上</w:t>
      </w:r>
      <w:r>
        <w:rPr>
          <w:rFonts w:hint="eastAsia" w:ascii="宋体" w:hAnsi="宋体" w:eastAsia="宋体" w:cs="宋体"/>
          <w:lang w:val="en-US" w:eastAsia="zh-CN"/>
        </w:rPr>
        <w:t>班的地</w:t>
      </w:r>
      <w:r>
        <w:rPr>
          <w:rFonts w:ascii="宋体" w:hAnsi="宋体" w:eastAsia="宋体" w:cs="宋体"/>
        </w:rPr>
        <w:t>点可能时间相对来说比较长一些。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角色1：觉得地铁口的位置</w:t>
      </w:r>
      <w:r>
        <w:rPr>
          <w:rFonts w:hint="eastAsia" w:ascii="宋体" w:hAnsi="宋体" w:eastAsia="宋体" w:cs="宋体"/>
          <w:lang w:val="en-US" w:eastAsia="zh-CN"/>
        </w:rPr>
        <w:t>上不太好</w:t>
      </w:r>
      <w:r>
        <w:rPr>
          <w:rFonts w:ascii="宋体" w:hAnsi="宋体" w:eastAsia="宋体" w:cs="宋体"/>
        </w:rPr>
        <w:t>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角色1：那您觉得通过称作地铁的时候体验到的整个城市、整个深圳，跟您用其他方式出行的时候体验到的整个城市有什么不同的点吗？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角色2：不同点就是深圳刚坐地铁的时候能够明显感觉到深圳</w:t>
      </w:r>
      <w:r>
        <w:rPr>
          <w:rFonts w:hint="eastAsia" w:ascii="宋体" w:hAnsi="宋体" w:eastAsia="宋体" w:cs="宋体"/>
          <w:lang w:val="en-US" w:eastAsia="zh-CN"/>
        </w:rPr>
        <w:t>年轻</w:t>
      </w:r>
      <w:r>
        <w:rPr>
          <w:rFonts w:ascii="宋体" w:hAnsi="宋体" w:eastAsia="宋体" w:cs="宋体"/>
        </w:rPr>
        <w:t>的人流在增加，特别是疫情这三年，疫情结束之后放开之后这4个月，相对于疫情那三年来说。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00：30：06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人流应该至少增加了一倍。在疫情这几年大家慢慢有的回到了自己的城市，返回了自己的小县城，但是放开之后，又回到了</w:t>
      </w:r>
      <w:r>
        <w:rPr>
          <w:rFonts w:hint="eastAsia" w:ascii="宋体" w:hAnsi="宋体" w:eastAsia="宋体" w:cs="宋体"/>
          <w:lang w:val="en-US" w:eastAsia="zh-CN"/>
        </w:rPr>
        <w:t>这个活力</w:t>
      </w:r>
      <w:r>
        <w:rPr>
          <w:rFonts w:ascii="宋体" w:hAnsi="宋体" w:eastAsia="宋体" w:cs="宋体"/>
        </w:rPr>
        <w:t>之城。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角色1：感受到</w:t>
      </w:r>
      <w:r>
        <w:rPr>
          <w:rFonts w:hint="eastAsia" w:ascii="宋体" w:hAnsi="宋体" w:eastAsia="宋体" w:cs="宋体"/>
          <w:lang w:val="en-US" w:eastAsia="zh-CN"/>
        </w:rPr>
        <w:t>的</w:t>
      </w:r>
      <w:r>
        <w:rPr>
          <w:rFonts w:ascii="宋体" w:hAnsi="宋体" w:eastAsia="宋体" w:cs="宋体"/>
        </w:rPr>
        <w:t>深圳整个城市的气氛上而言，地铁会跟其他的有什么区别吗？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个人感觉，地铁上我能感受到一种活力，虽然大家都很守秩序，不说话也没有大吵大闹，但是明显感觉到这个地铁，这种年轻人比较多，大家来去匆匆，都是在上班点，一看都是年轻人，明显感觉到活力的气场。我一般是在空闲时间才去</w:t>
      </w:r>
      <w:r>
        <w:rPr>
          <w:rFonts w:hint="eastAsia" w:ascii="宋体" w:hAnsi="宋体" w:eastAsia="宋体" w:cs="宋体"/>
          <w:lang w:val="en-US" w:eastAsia="zh-CN"/>
        </w:rPr>
        <w:t>坐</w:t>
      </w:r>
      <w:r>
        <w:rPr>
          <w:rFonts w:ascii="宋体" w:hAnsi="宋体" w:eastAsia="宋体" w:cs="宋体"/>
        </w:rPr>
        <w:t>公交车，以防堵车，但在公交车上我感觉到的是一种悠闲的感觉，可能车上相对来说年纪大的人比较多一些。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角色1：您身边的人，比如说家人、朋友、同事，他们会乘坐地铁吗？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角色2：会。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角色1：他们和您乘坐地铁的方式有什么不同吗？就是频率，或者是他们的路线之类的。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角色2：路线肯定也不同，因为大家住的地方不一样，路线会有不同，但是方式大家都差不多少。其实我们年轻人坐地铁就是上班、下班时间</w:t>
      </w:r>
      <w:r>
        <w:rPr>
          <w:rFonts w:hint="eastAsia" w:ascii="宋体" w:hAnsi="宋体" w:eastAsia="宋体" w:cs="宋体"/>
          <w:lang w:val="en-US" w:eastAsia="zh-CN"/>
        </w:rPr>
        <w:t>坐</w:t>
      </w:r>
      <w:r>
        <w:rPr>
          <w:rFonts w:ascii="宋体" w:hAnsi="宋体" w:eastAsia="宋体" w:cs="宋体"/>
        </w:rPr>
        <w:t>的比较多一些，平时就是周六、周日休息的时间，大家可能稍稍有点空闲，去朋友那儿，到哪儿游玩可能比较多一些。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角色1：可以大致列举一下，身边乘坐地铁的人，他们的一些年龄或者是职业之类的。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周围的可能都是年轻人，我这个年纪80后比较多一些。80后相对来说，我们那代开车的，有车的已经比较多了。如果说坐地铁的，公司同事还有几个，因为远距离，还是坐地铁坐的比较多一些。你要说不同也没有什么不同，大家一问性格一样，都是在刷手机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角色1：您觉得在深圳来说，哪些人会最</w:t>
      </w:r>
      <w:r>
        <w:rPr>
          <w:rFonts w:hint="eastAsia" w:ascii="宋体" w:hAnsi="宋体" w:eastAsia="宋体" w:cs="宋体"/>
          <w:lang w:val="en-US" w:eastAsia="zh-CN"/>
        </w:rPr>
        <w:t>常</w:t>
      </w:r>
      <w:bookmarkStart w:id="0" w:name="_GoBack"/>
      <w:bookmarkEnd w:id="0"/>
      <w:r>
        <w:rPr>
          <w:rFonts w:ascii="宋体" w:hAnsi="宋体" w:eastAsia="宋体" w:cs="宋体"/>
        </w:rPr>
        <w:t>使用地铁？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角色2：没有车的打工族。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角色1：哪些人不太会使用地铁？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角色2：有车的一族，还有年纪大的长辈。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角色1：像这两类人，他们很经常使用地铁或者是不经常使用地铁，您觉得他们的原因是什么？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有车一族的当然是有车就觉得方便一些，自己开车到哪儿，就是说随时都可以走，都比较方便，开车出去谈生意也是身份的一种代表，然后长辈他们一般都不在上班时间跟年轻人去抢地铁，因为人太多比较拥挤，他们的时间相对来说比较多一些，那就慢悠悠，悠闲的坐公交车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角色1：像这种没有车，或者说他们是打工的来讲，他们经常使用地铁的原因是什么？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角色2：经常使用地铁的原因，我觉得就是不堵车，只要把控好到公司的时间，留出足够的时间的话，至少没有迟到或者晚点的情况。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角色1：比较起地铁开通之前和开通之后，或者您在生活中有地铁和没地铁比较起来，您觉得地铁对您的生活带来了什么变化？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角色2：准时，不用担心堵车，最大的就是准时。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角色1：比较起地铁开通之前和之后，您觉得地铁这个东西，给整个深圳的空间格局的分布上面，带来了什么样的变化？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00：35：07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角色2：我觉得从我的角度，我代表着一些打工人，租房一族的代表，让我们有了更多租房的选择，还有出行的便利。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角色1：就是说这个整个深圳住房的片区可能会更往外延伸？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角色2：对，往外延伸，相对来说租金比较低一些。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角色1：您觉得地铁的开通，给整个深圳城市的气质上面来讲，有没有带来什么变化？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角色2：我觉得发展到现在是深圳应该达到的水平，而且现在在我认为中，深圳的地铁还没有达到一线城市所具备的条件。它至少应该再往外延伸一下，像</w:t>
      </w:r>
      <w:r>
        <w:rPr>
          <w:rFonts w:hint="eastAsia" w:ascii="宋体" w:hAnsi="宋体" w:eastAsia="宋体" w:cs="宋体"/>
          <w:lang w:val="en-US" w:eastAsia="zh-CN"/>
        </w:rPr>
        <w:t>惠州</w:t>
      </w:r>
      <w:r>
        <w:rPr>
          <w:rFonts w:ascii="宋体" w:hAnsi="宋体" w:eastAsia="宋体" w:cs="宋体"/>
        </w:rPr>
        <w:t>、东莞、凤岗，这些都要连接上。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角色1：所以就是说您觉得这个地铁的开通是随着深圳发展，它理所当然的一个事情？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角色2：对。现在发展到这个程度，作为普通百姓，我的认知中，我觉得还不匹配一线城市的水平，相对来说应该再加快一些速度。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角色1：像深圳的地铁站来说，你有认为哪些地铁站是整个深圳地铁网络的一种核心节点、核心站点？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角色2：车公庙、深圳北站、宝安中心，南山的话，对它就不太熟悉了。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角色1：像这些站点，他们能作为核心站点的原因，您认为是什么？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角色2：连接交通。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角色1：就是说他们可能是。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角色2：第一，连接交通，像深圳北站、像布吉站，那不有火车站吗？第二个，就是像宝安中心、南山中心、车公庙也是属于福田中心，应该是经济的发展中心。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角色1：除了这些以外，有没有哪些地铁站是令您比较印象深刻的呢？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角色2：11号线新开的岗厦北站，还有福田站。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角色1：像这两个站，给您留下深刻印象的原因是什么？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角色2：太大了，</w:t>
      </w:r>
      <w:r>
        <w:rPr>
          <w:rFonts w:hint="eastAsia" w:ascii="宋体" w:hAnsi="宋体" w:eastAsia="宋体" w:cs="宋体"/>
          <w:lang w:val="en-US" w:eastAsia="zh-CN"/>
        </w:rPr>
        <w:t>大</w:t>
      </w:r>
      <w:r>
        <w:rPr>
          <w:rFonts w:ascii="宋体" w:hAnsi="宋体" w:eastAsia="宋体" w:cs="宋体"/>
        </w:rPr>
        <w:t>的我都迟到了，有一次。福田站到福田高铁站，第一次坐，印象太深刻了，飞奔，还穿着高跟鞋，跑到最后，把高跟鞋脱下来，手里拎着跑。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角色1：就是规模很大。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角色2：规模太大了，然后指引还不是太明显，当时，但是现在福田站，我都4年多没到福田站坐过高铁了。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角色1：那岗厦北站令您印象深刻的原因是什么？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角色2：因为新开的站，它内部的装饰非常漂亮，有一种深圳机场的感觉，让人觉得很惊艳，不是地铁站的水平，我感觉有点像，可以说高铁站，也可以说是飞机场。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角色1：您之前有乘坐过其他城市的地铁吗？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角色2：北京、上海、成都、武汉这几大城市，反正一线城市，还有广州都坐过。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角色1：您觉得这些城市，他们的地铁分别有什么特色吗？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角色2：我最喜欢北京的地铁，北京的地铁虽然人多，但是每个地铁站都很有中国传统文化的装饰，这个让我觉得印象特别深刻。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角色1：像上海、成都、武汉、广州呢？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角色2：都建的比较好看，相对来说，成都可能在我心目当中，北京是最有文化的地铁站，下来是成都，上海像武汉他们建的就比较现代化了，跟深圳好像区别也不是太大，都比较现代化。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角色1：像深圳地铁和他们相比来讲，不管是线路的规划上，还是整个站点的设计上，还是说对于地铁的运营上，您觉得深圳地铁相比他们而言的优点或者是缺点在哪里？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00：40：10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角色2：优点就是发展的比较迅速，发展非常迅速。你要说干净，上海也都挺干净的，没有太过于明显的优势。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角色1：相比起来有什么比较不足的缺点吗？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角色2：我个人觉得深圳的地铁口，个别站的口比较乱，因为它太大了，所以说它的指引可能不是太够。一个站可能有十几个口，八九个口，它的指引标注的不是太清晰。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角色1：那您觉得针对这些缺点，您有什么想法？就是对于未来它该如何改进的。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角色2：我觉得就是工作做细一点，标记清晰一些。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角色1：像您在深圳这么多年，整个深圳地铁的发展和规模您也是见证者，对整个深圳地铁发展历程来讲，有没有什么感受？或者对于以后的一个展望或者是建议。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对深圳地铁的，我觉得深圳政府应该再强势一些，不要普通百姓说，有一个案例让我印象特别深刻，我觉得特别可笑，普通大众说过安检的机器对人有辐射，然后深圳有一段时间，大概一个月还是两个月，为了平息众人的一种怀疑、推测，不用机器安检，说要先把辐射的报告出来之后，再去过安检，在我看来这是深圳市政府很好笑的行为，你不能因为普通大众无聊的一个推测，你就为了去应和大家的口味，去放低你的身份、放低你的身价，有的时候该强势就要强势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角色1：就是说对于一些地铁的政策或者是各种安排上面，应该要坚守自己的立场。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角色2：对，你这一总结就好听了。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角色1：对于之后，现在因为深圳地铁也是发展了这么多条线路，也出来了很多规划的线路，您对整个深圳地铁之后的发展，有没有什么愿望？或者有没有什么建议？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角色2：我的愿望，不能说建议，我的愿望希望深圳市地铁能够连通周边的城市，像东莞、</w:t>
      </w:r>
      <w:r>
        <w:rPr>
          <w:rFonts w:hint="eastAsia" w:ascii="宋体" w:hAnsi="宋体" w:eastAsia="宋体" w:cs="宋体"/>
          <w:lang w:val="en-US" w:eastAsia="zh-CN"/>
        </w:rPr>
        <w:t>惠州</w:t>
      </w:r>
      <w:r>
        <w:rPr>
          <w:rFonts w:ascii="宋体" w:hAnsi="宋体" w:eastAsia="宋体" w:cs="宋体"/>
        </w:rPr>
        <w:t>、凤岗，还有中山，希望能以地铁的方式去打通，不希望以高铁的方式去打通。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角色1：差不多访谈的问题就到这里了，也感谢您对我们访谈的配合。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角色2：</w:t>
      </w:r>
      <w:r>
        <w:rPr>
          <w:rFonts w:hint="eastAsia" w:ascii="宋体" w:hAnsi="宋体" w:eastAsia="宋体" w:cs="宋体"/>
          <w:lang w:val="en-US" w:eastAsia="zh-CN"/>
        </w:rPr>
        <w:t>好的</w:t>
      </w:r>
      <w:r>
        <w:rPr>
          <w:rFonts w:ascii="宋体" w:hAnsi="宋体" w:eastAsia="宋体" w:cs="宋体"/>
        </w:rPr>
        <w:t>。</w:t>
      </w: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M5M2QwMWIyZmQxNDNiNmM1YjVhMzk1Y2Q0Yzk4OWMifQ=="/>
  </w:docVars>
  <w:rsids>
    <w:rsidRoot w:val="00000000"/>
    <w:rsid w:val="1B4B6356"/>
    <w:rsid w:val="7D8936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</Pages>
  <Words>8676</Words>
  <Characters>8809</Characters>
  <Lines>0</Lines>
  <Paragraphs>0</Paragraphs>
  <TotalTime>27</TotalTime>
  <ScaleCrop>false</ScaleCrop>
  <LinksUpToDate>false</LinksUpToDate>
  <CharactersWithSpaces>8809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2023-05-03T10:03:00Z</dcterms:created>
  <dc:creator>Jason.Li</dc:creator>
  <cp:lastModifiedBy>菁</cp:lastModifiedBy>
  <dcterms:modified xsi:type="dcterms:W3CDTF">2023-05-06T13:17:32Z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98670309EA034220B867B12570DB3F46_13</vt:lpwstr>
  </property>
</Properties>
</file>