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##################################################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 ##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C A L I B R E S Y S T E M ##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 ##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L V S R E P O R T ##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 ##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##################################################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REPORT FILE NAME: Lab3_AND_FA.lvs.report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LAYOUT NAME: Lab3_AND_FA.sp ('Lab3_AND_FA')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SOURCE NAME: Lab3_AND_FA.src.net ('Lab3_AND_FA')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RULE FILE: ____Generic_250nm_LVS.cal____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CREATION TIME: Tue Nov 11 12:37:52 2025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CURRENT DIRECTORY: /home/eky9/Documents/runset_files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USER NAME: eky9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CALIBRE VERSION: v2022.4_37.20 Fri Dec 2 17:43:09 PST 2022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OVERALL COMPARISON RESULTS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################### _ _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# # * *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# # CORRECT # 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# # # \___/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###################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**************************************************************************************************************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CELL SUMMARY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**************************************************************************************************************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Result Layout Source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----------- ----------- --------------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CORRECT Lab3_AND_FA Lab3_AND_FA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**************************************************************************************************************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LVS PARAMETERS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**************************************************************************************************************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 LVS Setup: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// LVS COMPONENT TYPE PROPERTY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// LVS COMPONENT SUBTYPE PROPERTY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// LVS PIN NAME PROPERTY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// LVS POWER NAME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// LVS GROUND NAME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LVS CELL SUPPLY NO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LVS RECOGNIZE GATES ALL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// LVS HCELL REPORT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LVS IGNORE PORTS NO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LVS CHECK PORT NAMES NO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LVS IGNORE TRIVIAL NAMED PORTS NO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LVS BUILTIN DEVICE PIN SWAP YES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LVS ALL CAPACITOR PINS SWAPPABLE NO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LVS DISCARD PINS BY DEVICE NO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LVS SOFT SUBSTRATE PINS NO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LVS INJECT LOGIC YES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LVS EXPAND UNBALANCED CELLS YES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LVS FLATTEN INSIDE CELL NO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LVS EXPAND SEED PROMOTIONS NO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LVS PRESERVE PARAMETERIZED CELLS NO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LVS GLOBALS ARE PORTS YES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LVS RELAX INITIAL CPOINTS NONE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LVS REVERSE WL NO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// LVS NETLIST FILTER DEVICES NO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// LVS PRESERVE BOX PORTS NO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LVS SPICE PREFER PINS NO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LVS SPICE SLASH IS SPACE YES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LVS SPICE ALLOW FLOATING PINS YES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// LVS SPICE ALLOW INLINE PARAMETERS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LVS SPICE ALLOW UNQUOTED STRINGS NO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LVS SPICE CONDITIONAL LDD NO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LVS SPICE CULL PRIMITIVE SUBCIRCUITS NO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// LVS SPICE EXCLUDE CELL SOURCE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// LVS SPICE EXCLUDE CELL LAYOUT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LVS SPICE IMPLIED MOS AREA NO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// LVS SPICE MULTIPLIER NAME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LVS SPICE OVERRIDE GLOBALS NO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LVS SPICE REDEFINE PARAM NO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LVS SPICE REPLICATE DEVICES NO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LVS SPICE SCALE X PARAMETERS NO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LVS SPICE STRICT WL NO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// LVS SPICE OPTION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LVS STRICT SUBTYPES NO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LVS EXACT SUBTYPES NO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LAYOUT CASE YES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SOURCE CASE YES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LVS COMPARE CASE NO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LVS COMPARE CASE STRICT NO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LVS DOWNCASE DEVICE NO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LVS REPORT MAXIMUM 50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LVS PROPERTY RESOLUTION MAXIMUM 32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// LVS SIGNATURE MAXIMUM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// LVS FILTER UNUSED OPTION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// LVS REPORT OPTION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LVS REPORT UNITS YES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LVS SWAPPABLE HCELL PINS GENERAL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// LVS NON USER NAME PORT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// LVS NON USER NAME NET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// LVS NON USER NAME INSTANCE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// LVS IGNORE DEVICE PIN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// LVS PREFER NETS FILTER SOURCE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// LVS PREFER NETS FILTER LAYOUT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LVS PREFER PORT NETS NO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LVS EXPAND ON ERROR NO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LVS EXPAND AMBIGUOUSLY HIGH SHORTED HCELLS NO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// Reduction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LVS REDUCE SERIES MOS NO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LVS REDUCE PARALLEL MOS YES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LVS REDUCE SEMI SERIES MOS NO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LVS REDUCE SPLIT GATES YES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LVS REDUCE PARALLEL BIPOLAR YES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LVS REDUCE SERIES CAPACITORS YES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LVS REDUCE PARALLEL CAPACITORS YES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LVS REDUCE SERIES RESISTORS YES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LVS REDUCE PARALLEL RESISTORS YES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LVS REDUCE PARALLEL DIODES YES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LVS REDUCTION PRIORITY PARALLEL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LVS SHORT EQUIVALENT NODES NO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// Trace Property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TRACE PROPERTY mn l l 0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TRACE PROPERTY mn w w 0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TRACE PROPERTY mp l l 0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TRACE PROPERTY mp w w 0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TRACE PROPERTY m l l 0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TRACE PROPERTY m w w 0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TRACE PROPERTY c l l 0.5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TRACE PROPERTY c w w 0.5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TRACE PROPERTY c c c 0.5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TRACE PROPERTY r l l 0.5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TRACE PROPERTY r w w 0.5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TRACE PROPERTY r r r 0.5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CELL COMPARISON RESULTS ( TOP LEVEL 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 ################### _ _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 # # * *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 # # CORRECT # |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 # # # \___/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 ###################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LAYOUT CELL NAME: Lab3_AND_FA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SOURCE CELL NAME: Lab3_AND_FA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INITIAL NUMBERS OF OBJECTS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--------------------------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Layout Source Component Type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------ ------ --------------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Ports: 8 8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Nets: 23 23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Instances: 17 17 MN (4 pins)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17 17 MP (4 pins)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------ ------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Total Inst: 34 34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NUMBERS OF OBJECTS AFTER TRANSFORMATION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---------------------------------------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Layout Source Component Type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------ ------ --------------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Ports: 8 8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Nets: 12 12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Instances: 1 1 SPMN_2_1 (5 pins)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1 1 SPMN_3_1 (6 pins)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 1 SPMP_2_1 (5 pins)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1 1 SPMP_3_1 (6 pins)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3 3 _invv (4 pins)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 1 _nand2v (5 pins)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1 1 _smn2v (4 pins)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1 1 _smn3v (5 pins)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1 1 _smp2v (4 pins)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1 1 _smp3v (5 pins)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------ ------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Total Inst: 12 12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**************************************************************************************************************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INFORMATION AND WARNINGS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**************************************************************************************************************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Matched Matched Unmatched Unmatched Component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Layout Source Layout Source Type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------- ------- --------- --------- ---------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Ports: 8 8 0 0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Nets: 12 12 0 0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Instances: 1 1 0 0 SPMN_2_1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1 1 0 0 SPMN_3_1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1 1 0 0 SPMP_2_1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 1 0 0 SPMP_3_1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3 3 0 0 _invv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 1 0 0 _nand2v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1 1 0 0 _smn2v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1 1 0 0 _smn3v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 1 0 0 _smp2v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 1 0 0 _smp3v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------- ------- --------- ---------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Total Inst: 12 12 0 0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o Initial Correspondence Points: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Ports: Gnd X Y A Cin Vdd Sum Cout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**************************************************************************************************************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**************************************************************************************************************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Total CPU Time: 0 sec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Total Elapsed Time: 0 sec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