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Name:__________________________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Teacher:________________________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Subject:_________________________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Date:___________________________</w:t>
      </w:r>
    </w:p>
    <w:p w:rsidP="00000000" w:rsidRPr="00000000" w:rsidR="00000000" w:rsidDel="00000000" w:rsidRDefault="00000000">
      <w:pPr>
        <w:spacing w:lineRule="auto" w:line="48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u w:val="single"/>
          <w:rtl w:val="0"/>
        </w:rPr>
        <w:t xml:space="preserve">Computer Education</w:t>
      </w:r>
    </w:p>
    <w:p w:rsidP="00000000" w:rsidRPr="00000000" w:rsidR="00000000" w:rsidDel="00000000" w:rsidRDefault="00000000">
      <w:pPr>
        <w:spacing w:lineRule="auto" w:line="48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Directions: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Read each question carefully.  Please clearly print your answer in the space provided.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1. Data is raw _________ prior to processing.</w:t>
      </w:r>
    </w:p>
    <w:p w:rsidP="00000000" w:rsidRPr="00000000" w:rsidR="00000000" w:rsidDel="00000000" w:rsidRDefault="00000000">
      <w:pPr>
        <w:spacing w:lineRule="auto" w:line="48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2. Information is processed _________.</w:t>
      </w:r>
    </w:p>
    <w:p w:rsidP="00000000" w:rsidRPr="00000000" w:rsidR="00000000" w:rsidDel="00000000" w:rsidRDefault="00000000">
      <w:pPr>
        <w:spacing w:lineRule="auto" w:line="48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3. _________ ___________ came up with Symbolic Notation in the 1950s in order to make computers more user friendly.</w:t>
      </w:r>
    </w:p>
    <w:p w:rsidP="00000000" w:rsidRPr="00000000" w:rsidR="00000000" w:rsidDel="00000000" w:rsidRDefault="00000000">
      <w:pPr>
        <w:spacing w:lineRule="auto" w:line="48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4. Computers only understand ___________ ____________.</w:t>
      </w:r>
    </w:p>
    <w:p w:rsidP="00000000" w:rsidRPr="00000000" w:rsidR="00000000" w:rsidDel="00000000" w:rsidRDefault="00000000">
      <w:pPr>
        <w:spacing w:lineRule="auto" w:line="48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5. ROM stands for _______ _________ ____________.</w:t>
      </w:r>
    </w:p>
    <w:p w:rsidP="00000000" w:rsidRPr="00000000" w:rsidR="00000000" w:rsidDel="00000000" w:rsidRDefault="00000000">
      <w:pPr>
        <w:spacing w:lineRule="auto" w:line="48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6. The closer to capacity ________ is, the slower the computer runs.</w:t>
      </w:r>
    </w:p>
    <w:p w:rsidP="00000000" w:rsidRPr="00000000" w:rsidR="00000000" w:rsidDel="00000000" w:rsidRDefault="00000000">
      <w:pPr>
        <w:spacing w:lineRule="auto" w:line="48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7. ROM contains ________-__________ ______________.</w:t>
      </w:r>
    </w:p>
    <w:p w:rsidP="00000000" w:rsidRPr="00000000" w:rsidR="00000000" w:rsidDel="00000000" w:rsidRDefault="00000000">
      <w:pPr>
        <w:spacing w:lineRule="auto" w:line="48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8. 1 Byte (8 bits) can be configured in _____ ways.</w:t>
      </w:r>
    </w:p>
    <w:p w:rsidP="00000000" w:rsidRPr="00000000" w:rsidR="00000000" w:rsidDel="00000000" w:rsidRDefault="00000000">
      <w:pPr>
        <w:spacing w:lineRule="auto" w:line="480"/>
        <w:ind w:left="0"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9. Making one thing smaller by shortening words and substituting symbols for words is also known as _____________.</w:t>
      </w:r>
    </w:p>
    <w:p w:rsidP="00000000" w:rsidRPr="00000000" w:rsidR="00000000" w:rsidDel="00000000" w:rsidRDefault="00000000">
      <w:pPr>
        <w:spacing w:lineRule="auto" w:line="480"/>
        <w:ind w:left="0"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10. _______________  is taking a hard drive, moving the data to an external source, and then moving it back, which organizes the information and therefore creates more room on the hard drive.</w:t>
      </w:r>
    </w:p>
    <w:p w:rsidP="00000000" w:rsidRPr="00000000" w:rsidR="00000000" w:rsidDel="00000000" w:rsidRDefault="00000000">
      <w:pPr>
        <w:spacing w:lineRule="auto" w:line="48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ind w:left="0"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Directions: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Read each question carefully. Write whether the question is True or False on the lines provided.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ind w:left="0"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11. Blu-Ray discs can only store 1 Gigabyte of data. _________</w:t>
      </w:r>
    </w:p>
    <w:p w:rsidP="00000000" w:rsidRPr="00000000" w:rsidR="00000000" w:rsidDel="00000000" w:rsidRDefault="00000000">
      <w:pPr>
        <w:spacing w:lineRule="auto" w:line="480"/>
        <w:ind w:left="0"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12. Wi-Fi is a wireless way that you can connect your device to a wireless keyboard, mouse, or earpiece. _________</w:t>
      </w:r>
    </w:p>
    <w:p w:rsidP="00000000" w:rsidRPr="00000000" w:rsidR="00000000" w:rsidDel="00000000" w:rsidRDefault="00000000">
      <w:pPr>
        <w:spacing w:lineRule="auto" w:line="480"/>
        <w:ind w:left="0"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13. Memory Cards are devices that store data/information and use flash memory. __________</w:t>
      </w:r>
    </w:p>
    <w:p w:rsidP="00000000" w:rsidRPr="00000000" w:rsidR="00000000" w:rsidDel="00000000" w:rsidRDefault="00000000">
      <w:pPr>
        <w:spacing w:lineRule="auto" w:line="480"/>
        <w:ind w:left="0"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14. The World Wide Internet Activities Directory gives us protocols that allow us to move data/information. ____________</w:t>
      </w:r>
    </w:p>
    <w:p w:rsidP="00000000" w:rsidRPr="00000000" w:rsidR="00000000" w:rsidDel="00000000" w:rsidRDefault="00000000">
      <w:pPr>
        <w:spacing w:lineRule="auto" w:line="480"/>
        <w:ind w:left="0"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15. Wikis make it easy for people to change what appears on a wiki web page. _________</w:t>
      </w:r>
    </w:p>
    <w:p w:rsidP="00000000" w:rsidRPr="00000000" w:rsidR="00000000" w:rsidDel="00000000" w:rsidRDefault="00000000">
      <w:pPr>
        <w:spacing w:lineRule="auto" w:line="480"/>
        <w:ind w:left="0"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16. Podcasting stands for personal on demand casting. ___________</w:t>
      </w:r>
    </w:p>
    <w:p w:rsidP="00000000" w:rsidRPr="00000000" w:rsidR="00000000" w:rsidDel="00000000" w:rsidRDefault="00000000">
      <w:pPr>
        <w:spacing w:lineRule="auto" w:line="480"/>
        <w:ind w:left="0"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17. The toolbar (Windows)/dock (Mac) is used for creating documents or sending data to other computers. ________</w:t>
      </w:r>
    </w:p>
    <w:p w:rsidP="00000000" w:rsidRPr="00000000" w:rsidR="00000000" w:rsidDel="00000000" w:rsidRDefault="00000000">
      <w:pPr>
        <w:spacing w:lineRule="auto" w:line="480"/>
        <w:ind w:left="0"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18. The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Vlookup command connects 2 files in a spreadsheet. _________</w:t>
      </w:r>
    </w:p>
    <w:p w:rsidP="00000000" w:rsidRPr="00000000" w:rsidR="00000000" w:rsidDel="00000000" w:rsidRDefault="00000000">
      <w:pPr>
        <w:spacing w:lineRule="auto" w:line="480"/>
        <w:ind w:left="0"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19. File Transfer Protocol (FTP) is the protocol of the Internet. __________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20.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Circuit switching is when a message is broken into parts that are all sent in different directions until they are reassembled at the destination. _________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Directions: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Read each question carefully. Write the letter of your answer to the left of the question.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1. _______ If a website has green information in the address bar, it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A. is a secure website.</w:t>
        <w:tab/>
        <w:tab/>
        <w:tab/>
        <w:t xml:space="preserve">C. contains a virus.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B. is an unsecure website.</w:t>
        <w:tab/>
        <w:tab/>
        <w:t xml:space="preserve">D. contains an automatic redirect loop.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22. _______ The internet is based on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A. File Transfer Protocol.</w:t>
        <w:tab/>
        <w:tab/>
        <w:t xml:space="preserve">C. Client Server Architecture.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B. TCP/IP.</w:t>
        <w:tab/>
        <w:tab/>
        <w:tab/>
        <w:tab/>
        <w:t xml:space="preserve">D. Machine Language Instruction Cycle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23. _______ Google Documents can</w:t>
      </w:r>
    </w:p>
    <w:p w:rsidP="00000000" w:rsidRPr="00000000" w:rsidR="00000000" w:rsidDel="00000000" w:rsidRDefault="00000000">
      <w:pPr>
        <w:spacing w:lineRule="auto" w:line="48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A. turn offline articles into online documents.</w:t>
        <w:tab/>
        <w:t xml:space="preserve">C. allow people to collaborate on specific projects,</w:t>
      </w:r>
    </w:p>
    <w:p w:rsidP="00000000" w:rsidRPr="00000000" w:rsidR="00000000" w:rsidDel="00000000" w:rsidRDefault="00000000">
      <w:pPr>
        <w:spacing w:lineRule="auto" w:line="48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  <w:tab/>
        <w:tab/>
        <w:tab/>
        <w:tab/>
        <w:tab/>
        <w:tab/>
        <w:t xml:space="preserve">     such as documents, with ease.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B. allow the owner to see any changes the</w:t>
        <w:tab/>
        <w:t xml:space="preserve">D. All of the answers are correct.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person he/she shared it with made.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24. _______ The Internet is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A. a service created by the World Wide</w:t>
        <w:tab/>
        <w:t xml:space="preserve">C. a network of networks that spans the globe.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Web Consortium in the 1960s.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B. a way for household members to speak</w:t>
        <w:tab/>
        <w:t xml:space="preserve">D. the name of a gun store.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with each other while in different rooms using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flashlight.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25. _______ Computer viruses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A. are usually designed by criminals to multiply</w:t>
        <w:tab/>
        <w:t xml:space="preserve">C. are obtained by opening, downloading, or installing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and move from computer to computer in</w:t>
        <w:tab/>
        <w:t xml:space="preserve">     an infected file.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order to infect them.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B. are always malicious.</w:t>
        <w:tab/>
        <w:tab/>
        <w:tab/>
        <w:t xml:space="preserve">D. All of the answers are correct.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26. ______ Trojan viruses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A. send information to the developer </w:t>
        <w:tab/>
        <w:tab/>
        <w:t xml:space="preserve">C. are easily detected and removed.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of the virus.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B. allow more viruses in, which allows</w:t>
        <w:tab/>
        <w:tab/>
        <w:t xml:space="preserve">D. All of the answers are correct.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criminals to access your information.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27. ______ &lt;img src=”file.jpg”&gt; “src” is a(n)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A. script.</w:t>
        <w:tab/>
        <w:tab/>
        <w:tab/>
        <w:tab/>
        <w:tab/>
        <w:t xml:space="preserve">C. source.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B. attribute.</w:t>
        <w:tab/>
        <w:tab/>
        <w:tab/>
        <w:tab/>
        <w:tab/>
        <w:t xml:space="preserve">D. tag.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28. ______ What does &lt;ul&gt; stand for in HTML?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A. Unordered List</w:t>
        <w:tab/>
        <w:tab/>
        <w:tab/>
        <w:tab/>
        <w:t xml:space="preserve">C. Uber List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B. Unidentified List</w:t>
        <w:tab/>
        <w:tab/>
        <w:tab/>
        <w:tab/>
        <w:t xml:space="preserve">D. None of these are the correct answer.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29. ______ 00010011 is what number in Binary?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A. 32</w:t>
        <w:tab/>
        <w:tab/>
        <w:tab/>
        <w:tab/>
        <w:tab/>
        <w:tab/>
        <w:t xml:space="preserve">C. 19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B. 45</w:t>
        <w:tab/>
        <w:tab/>
        <w:tab/>
        <w:tab/>
        <w:tab/>
        <w:tab/>
        <w:t xml:space="preserve">D. 21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30. ______ DF is what number in Hexadecimal?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A. 224</w:t>
        <w:tab/>
        <w:tab/>
        <w:tab/>
        <w:tab/>
        <w:tab/>
        <w:tab/>
        <w:t xml:space="preserve">C. 225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B. 223</w:t>
        <w:tab/>
        <w:tab/>
        <w:tab/>
        <w:tab/>
        <w:tab/>
        <w:tab/>
        <w:t xml:space="preserve">D. 226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Directions: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Read each question carefully. Your answer must be at least five sentences long. You must use complete sentences in order to receive credit.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31. What is the difference between “Save” and “Save As...”?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32. Explain the difference between RAM and ROM.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Test.docx</dc:title>
</cp:coreProperties>
</file>