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1F6A" w14:textId="6F1CD32E" w:rsidR="00727E85" w:rsidRDefault="00727E85" w:rsidP="00727E85">
      <w:r>
        <w:t xml:space="preserve">Fresh fish is a tasty protein that has a relatively short shelf life. Any fish you are not planning on eating within a few days must be frozen. Properly freezing a fish does not mean tossing it into the freezer. </w:t>
      </w:r>
      <w:proofErr w:type="gramStart"/>
      <w:r>
        <w:t>Here's</w:t>
      </w:r>
      <w:proofErr w:type="gramEnd"/>
      <w:r>
        <w:t xml:space="preserve"> what you need to know to have top-quality fish for months:</w:t>
      </w:r>
      <w:r w:rsidR="000C5A77">
        <w:t>\n</w:t>
      </w:r>
    </w:p>
    <w:p w14:paraId="165ECD4C" w14:textId="5307373E" w:rsidR="00727E85" w:rsidRDefault="000C5A77" w:rsidP="00727E85">
      <w:r>
        <w:t>\n</w:t>
      </w:r>
    </w:p>
    <w:p w14:paraId="4DF6A165" w14:textId="070F1595" w:rsidR="00727E85" w:rsidRDefault="00727E85" w:rsidP="00727E85">
      <w:r>
        <w:t xml:space="preserve">Air is your enemy. Any air that touches your fish will destroy it. </w:t>
      </w:r>
      <w:proofErr w:type="gramStart"/>
      <w:r>
        <w:t>It's</w:t>
      </w:r>
      <w:proofErr w:type="gramEnd"/>
      <w:r>
        <w:t xml:space="preserve"> that simple. </w:t>
      </w:r>
      <w:proofErr w:type="gramStart"/>
      <w:r>
        <w:t>So</w:t>
      </w:r>
      <w:proofErr w:type="gramEnd"/>
      <w:r>
        <w:t xml:space="preserve"> you must prevent air from contacting the fish by vacuum-sealing it, glazing it or wrapping it tightly. (This is in order of preference.)</w:t>
      </w:r>
      <w:r w:rsidR="000C5A77">
        <w:t>\n</w:t>
      </w:r>
    </w:p>
    <w:p w14:paraId="68BBAE12" w14:textId="615F8F97" w:rsidR="000C5A77" w:rsidRDefault="000C5A77" w:rsidP="00727E85">
      <w:r>
        <w:t>\n</w:t>
      </w:r>
    </w:p>
    <w:p w14:paraId="099A6FCB" w14:textId="7F580A1E" w:rsidR="00727E85" w:rsidRDefault="00727E85" w:rsidP="00727E85">
      <w:r>
        <w:t xml:space="preserve">If you catch a lot of fish or buy lots of fresh fish from the market, buy a vacuum sealer. </w:t>
      </w:r>
      <w:proofErr w:type="gramStart"/>
      <w:r>
        <w:t>They're</w:t>
      </w:r>
      <w:proofErr w:type="gramEnd"/>
      <w:r>
        <w:t xml:space="preserve"> worth every penny and you'll use them frequently.</w:t>
      </w:r>
      <w:r w:rsidR="000C5A77">
        <w:t>\n</w:t>
      </w:r>
    </w:p>
    <w:p w14:paraId="6F890FA4" w14:textId="7C451B94" w:rsidR="000C5A77" w:rsidRDefault="000C5A77" w:rsidP="00727E85">
      <w:r>
        <w:t>\n</w:t>
      </w:r>
    </w:p>
    <w:p w14:paraId="04BF78E5" w14:textId="564E6CB5" w:rsidR="00727E85" w:rsidRDefault="00727E85" w:rsidP="00727E85">
      <w:r>
        <w:t xml:space="preserve">If you choose not to vacuum seal, you can glaze the fish by dipping them in cold water and putting the dipped fish on a sheet pan in the freezer. Let that water freeze, then repeat the process several more times to get a </w:t>
      </w:r>
      <w:proofErr w:type="gramStart"/>
      <w:r>
        <w:t>1/4 inch thick</w:t>
      </w:r>
      <w:proofErr w:type="gramEnd"/>
      <w:r>
        <w:t xml:space="preserve"> ice glaze on the fish. You can then put your glazed fish into a plastic bag and place in the freezer for storage.</w:t>
      </w:r>
      <w:r w:rsidR="000C5A77">
        <w:t>\n</w:t>
      </w:r>
    </w:p>
    <w:p w14:paraId="3A064F82" w14:textId="68F899C3" w:rsidR="000C5A77" w:rsidRDefault="000C5A77" w:rsidP="00727E85">
      <w:r>
        <w:t>\n</w:t>
      </w:r>
    </w:p>
    <w:p w14:paraId="408D9ADF" w14:textId="05C9E409" w:rsidR="00727E85" w:rsidRDefault="00727E85" w:rsidP="00727E85">
      <w:r>
        <w:t>You can wrap your fish in plastic wrap, then put the wrapped fish into a plastic bag. This method is not as effective at preventing moisture loss and freezer burn like the other methods</w:t>
      </w:r>
      <w:r w:rsidR="000C5A77">
        <w:t>.\n</w:t>
      </w:r>
    </w:p>
    <w:p w14:paraId="4DDB1F74" w14:textId="137B20E6" w:rsidR="007C53AE" w:rsidRPr="00AA4D9F" w:rsidRDefault="00727E85" w:rsidP="00727E8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C5A77"/>
    <w:rsid w:val="00131CB4"/>
    <w:rsid w:val="001B38AC"/>
    <w:rsid w:val="00213866"/>
    <w:rsid w:val="00247813"/>
    <w:rsid w:val="004A0664"/>
    <w:rsid w:val="0061045B"/>
    <w:rsid w:val="00727E85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2020-10-12T17:32:00Z</dcterms:modified>
</cp:coreProperties>
</file>