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2143C" w14:textId="77777777" w:rsidR="001C5FC4" w:rsidRDefault="001C5FC4" w:rsidP="001C5FC4">
      <w:r>
        <w:t>&lt;dryingMethod&gt;https://www.christinascucina.com/dried-zucchini-save-some-for-winter/&lt;/dryingMethod&gt;</w:t>
      </w:r>
    </w:p>
    <w:p w14:paraId="4DDB1F74" w14:textId="238F03A9" w:rsidR="007C53AE" w:rsidRPr="00AA4D9F" w:rsidRDefault="001C5FC4" w:rsidP="001C5FC4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C5FC4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2020-10-12T13:23:00Z</dcterms:modified>
</cp:coreProperties>
</file>