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B58B" w14:textId="264091E1" w:rsidR="003A0470" w:rsidRDefault="00413343" w:rsidP="007B1FDA">
      <w:pPr>
        <w:pStyle w:val="Heading1"/>
        <w:jc w:val="center"/>
      </w:pPr>
      <w:r w:rsidRPr="00413343">
        <w:t>Manual and automated testing</w:t>
      </w:r>
    </w:p>
    <w:p w14:paraId="52C4B329" w14:textId="77777777" w:rsidR="00413343" w:rsidRDefault="00413343" w:rsidP="00413343">
      <w:pPr>
        <w:rPr>
          <w:u w:val="single"/>
        </w:rPr>
      </w:pPr>
    </w:p>
    <w:p w14:paraId="352DA041" w14:textId="261EAFD6" w:rsidR="008D0AA4" w:rsidRDefault="008D0AA4" w:rsidP="00413343">
      <w:r>
        <w:t>Manual testing for user stories.</w:t>
      </w:r>
    </w:p>
    <w:p w14:paraId="4A0B9E09" w14:textId="06FF10C9" w:rsidR="008D0AA4" w:rsidRDefault="008D0AA4" w:rsidP="00413343">
      <w:r>
        <w:t xml:space="preserve">Both user stories follow the same path of booking online so </w:t>
      </w:r>
      <w:r w:rsidR="00AE29F9">
        <w:t>the result</w:t>
      </w:r>
      <w:r>
        <w:t xml:space="preserve"> is generic. The website must allow the user to</w:t>
      </w:r>
      <w:r w:rsidR="00AE29F9">
        <w:t xml:space="preserve"> get to and fill out the booking form.</w:t>
      </w:r>
    </w:p>
    <w:p w14:paraId="27FD9D0C" w14:textId="636D51C5" w:rsidR="00462D73" w:rsidRDefault="00AA31DF" w:rsidP="00413343">
      <w:r w:rsidRPr="00AA31DF">
        <w:drawing>
          <wp:inline distT="0" distB="0" distL="0" distR="0" wp14:anchorId="73E6EE02" wp14:editId="40F4A6E7">
            <wp:extent cx="5731510" cy="3562350"/>
            <wp:effectExtent l="0" t="0" r="2540" b="0"/>
            <wp:docPr id="1472009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0096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BEEE" w14:textId="517F9ABA" w:rsidR="00462D73" w:rsidRDefault="00462D73" w:rsidP="00413343">
      <w:r>
        <w:t xml:space="preserve">The website allows the user to book online by filling out the booking form. </w:t>
      </w:r>
      <w:r w:rsidR="00AA31DF">
        <w:t xml:space="preserve">This means that the website plays its role in achieving the user stories. </w:t>
      </w:r>
    </w:p>
    <w:p w14:paraId="1D1A22FD" w14:textId="32D8A1FB" w:rsidR="00AA31DF" w:rsidRDefault="00AA31DF" w:rsidP="00413343">
      <w:r>
        <w:t>Student discount is a big part of what my website is offering and promoting this student discount throughout the website is crucial. Each webpage has student discounts promoted on it.</w:t>
      </w:r>
    </w:p>
    <w:p w14:paraId="6F771019" w14:textId="3E7BF6ED" w:rsidR="00AA31DF" w:rsidRDefault="00AA31DF" w:rsidP="00413343">
      <w:r>
        <w:t>Home page</w:t>
      </w:r>
      <w:r w:rsidR="009F2CBA">
        <w:t xml:space="preserve"> and booking form page</w:t>
      </w:r>
      <w:r w:rsidR="00F679F0">
        <w:t xml:space="preserve"> on</w:t>
      </w:r>
      <w:r w:rsidR="009F2CBA">
        <w:t xml:space="preserve"> the right box has student discount promotions</w:t>
      </w:r>
    </w:p>
    <w:p w14:paraId="41EEC384" w14:textId="09368D8E" w:rsidR="00413343" w:rsidRDefault="009F2CBA" w:rsidP="00F679F0">
      <w:r w:rsidRPr="009F2CBA">
        <w:drawing>
          <wp:inline distT="0" distB="0" distL="0" distR="0" wp14:anchorId="7DB261A3" wp14:editId="24474F60">
            <wp:extent cx="5731510" cy="1877060"/>
            <wp:effectExtent l="0" t="0" r="2540" b="8890"/>
            <wp:docPr id="188741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140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73B1" w14:textId="77777777" w:rsidR="00F679F0" w:rsidRDefault="00F679F0" w:rsidP="00F679F0"/>
    <w:p w14:paraId="71854F7C" w14:textId="033FE44C" w:rsidR="00F679F0" w:rsidRDefault="00F679F0" w:rsidP="00F679F0">
      <w:r>
        <w:t>Booking page has additional student discount promotions near the booking elements.</w:t>
      </w:r>
    </w:p>
    <w:p w14:paraId="650C6928" w14:textId="65BFE102" w:rsidR="005E290F" w:rsidRDefault="005E290F" w:rsidP="00F679F0">
      <w:r w:rsidRPr="005E290F">
        <w:drawing>
          <wp:inline distT="0" distB="0" distL="0" distR="0" wp14:anchorId="0D280416" wp14:editId="11538BA4">
            <wp:extent cx="5731510" cy="897890"/>
            <wp:effectExtent l="0" t="0" r="2540" b="0"/>
            <wp:docPr id="1977768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768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4728" w14:textId="0587EA26" w:rsidR="00293CA1" w:rsidRDefault="00293CA1" w:rsidP="00F679F0"/>
    <w:p w14:paraId="0CAC5503" w14:textId="77777777" w:rsidR="00823B6C" w:rsidRDefault="00823B6C" w:rsidP="00F679F0"/>
    <w:p w14:paraId="7E7176C1" w14:textId="77777777" w:rsidR="00823B6C" w:rsidRDefault="00823B6C" w:rsidP="00F679F0"/>
    <w:p w14:paraId="47169C9B" w14:textId="77777777" w:rsidR="00823B6C" w:rsidRDefault="00823B6C" w:rsidP="00F679F0"/>
    <w:p w14:paraId="363DB88F" w14:textId="77777777" w:rsidR="00823B6C" w:rsidRDefault="00823B6C" w:rsidP="00F679F0"/>
    <w:p w14:paraId="79939B4A" w14:textId="77777777" w:rsidR="00823B6C" w:rsidRDefault="00823B6C" w:rsidP="00F679F0"/>
    <w:p w14:paraId="173E0662" w14:textId="77777777" w:rsidR="00823B6C" w:rsidRDefault="00823B6C" w:rsidP="00F679F0"/>
    <w:p w14:paraId="0A8D4A27" w14:textId="77777777" w:rsidR="00823B6C" w:rsidRDefault="00823B6C" w:rsidP="00F679F0"/>
    <w:p w14:paraId="0342A005" w14:textId="77777777" w:rsidR="00823B6C" w:rsidRDefault="00823B6C" w:rsidP="00F679F0"/>
    <w:p w14:paraId="0B1DF136" w14:textId="77777777" w:rsidR="00823B6C" w:rsidRDefault="00823B6C" w:rsidP="00F679F0"/>
    <w:p w14:paraId="2DA51194" w14:textId="77777777" w:rsidR="00823B6C" w:rsidRDefault="00823B6C" w:rsidP="00F679F0"/>
    <w:p w14:paraId="0D316E6F" w14:textId="77777777" w:rsidR="00823B6C" w:rsidRDefault="00823B6C" w:rsidP="00F679F0"/>
    <w:p w14:paraId="39BC1D10" w14:textId="77777777" w:rsidR="00823B6C" w:rsidRDefault="00823B6C" w:rsidP="00F679F0"/>
    <w:p w14:paraId="09739F62" w14:textId="77777777" w:rsidR="00823B6C" w:rsidRDefault="00823B6C" w:rsidP="00F679F0"/>
    <w:p w14:paraId="6C8C79B2" w14:textId="77777777" w:rsidR="00823B6C" w:rsidRDefault="00823B6C" w:rsidP="00F679F0"/>
    <w:p w14:paraId="13032066" w14:textId="77777777" w:rsidR="00823B6C" w:rsidRDefault="00823B6C" w:rsidP="00F679F0"/>
    <w:p w14:paraId="3643D08A" w14:textId="77777777" w:rsidR="00823B6C" w:rsidRDefault="00823B6C" w:rsidP="00F679F0"/>
    <w:p w14:paraId="494D1EC1" w14:textId="77777777" w:rsidR="00823B6C" w:rsidRDefault="00823B6C" w:rsidP="00F679F0"/>
    <w:p w14:paraId="0AD5C6BF" w14:textId="77777777" w:rsidR="00823B6C" w:rsidRDefault="00823B6C" w:rsidP="00F679F0"/>
    <w:p w14:paraId="2D430EDA" w14:textId="77777777" w:rsidR="00823B6C" w:rsidRDefault="00823B6C" w:rsidP="00F679F0"/>
    <w:p w14:paraId="36605BD3" w14:textId="77777777" w:rsidR="00823B6C" w:rsidRDefault="00823B6C" w:rsidP="00F679F0"/>
    <w:p w14:paraId="4EB1411D" w14:textId="77777777" w:rsidR="00823B6C" w:rsidRDefault="00823B6C" w:rsidP="00F679F0"/>
    <w:p w14:paraId="25A9E81F" w14:textId="77777777" w:rsidR="00823B6C" w:rsidRDefault="00823B6C" w:rsidP="00F679F0"/>
    <w:p w14:paraId="234B7540" w14:textId="77777777" w:rsidR="00823B6C" w:rsidRDefault="00823B6C" w:rsidP="00F679F0"/>
    <w:p w14:paraId="7BEF885C" w14:textId="77777777" w:rsidR="00823B6C" w:rsidRDefault="00823B6C" w:rsidP="00F679F0"/>
    <w:p w14:paraId="0DFA1449" w14:textId="77777777" w:rsidR="00823B6C" w:rsidRDefault="00823B6C" w:rsidP="00F679F0"/>
    <w:p w14:paraId="71C140E0" w14:textId="2F4F3D94" w:rsidR="006A111A" w:rsidRDefault="006A111A" w:rsidP="007B1FDA">
      <w:pPr>
        <w:pStyle w:val="Heading1"/>
        <w:jc w:val="center"/>
      </w:pPr>
      <w:r>
        <w:t>Automated testing.</w:t>
      </w:r>
    </w:p>
    <w:p w14:paraId="1C6E0ADE" w14:textId="0990211F" w:rsidR="006A111A" w:rsidRDefault="00932486" w:rsidP="00F679F0">
      <w:r>
        <w:t xml:space="preserve">Using </w:t>
      </w:r>
      <w:r w:rsidR="001C62FF">
        <w:t>lighthouse within google chrome to test the pages. Anything that not marked green will be assessed.</w:t>
      </w:r>
    </w:p>
    <w:p w14:paraId="0F040EB4" w14:textId="746C47E9" w:rsidR="001C62FF" w:rsidRDefault="001C62FF" w:rsidP="007B1FDA">
      <w:pPr>
        <w:pStyle w:val="Heading2"/>
      </w:pPr>
      <w:r>
        <w:t>FalsePage</w:t>
      </w:r>
    </w:p>
    <w:p w14:paraId="68FCCBF5" w14:textId="5721859A" w:rsidR="001C62FF" w:rsidRDefault="00823B6C" w:rsidP="00F679F0">
      <w:r w:rsidRPr="00823B6C">
        <w:drawing>
          <wp:inline distT="0" distB="0" distL="0" distR="0" wp14:anchorId="3C0F3BA3" wp14:editId="2F6FBC20">
            <wp:extent cx="5287113" cy="6296904"/>
            <wp:effectExtent l="0" t="0" r="8890" b="8890"/>
            <wp:docPr id="75776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65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3CAE6" w14:textId="77777777" w:rsidR="00823B6C" w:rsidRDefault="00823B6C" w:rsidP="00F679F0"/>
    <w:p w14:paraId="528658E9" w14:textId="77777777" w:rsidR="00823B6C" w:rsidRDefault="00823B6C" w:rsidP="00F679F0"/>
    <w:p w14:paraId="352FD0C8" w14:textId="77777777" w:rsidR="00823B6C" w:rsidRDefault="00823B6C" w:rsidP="00F679F0"/>
    <w:p w14:paraId="105F7D11" w14:textId="77777777" w:rsidR="00823B6C" w:rsidRDefault="00823B6C" w:rsidP="00F679F0"/>
    <w:p w14:paraId="51C46F66" w14:textId="77777777" w:rsidR="00823B6C" w:rsidRDefault="00823B6C" w:rsidP="00F679F0"/>
    <w:p w14:paraId="73F4D839" w14:textId="5B7B5F06" w:rsidR="00823B6C" w:rsidRDefault="00427FF9" w:rsidP="007B1FDA">
      <w:pPr>
        <w:pStyle w:val="Heading2"/>
      </w:pPr>
      <w:r>
        <w:t>Home page</w:t>
      </w:r>
    </w:p>
    <w:p w14:paraId="46DCE256" w14:textId="023B67FF" w:rsidR="00427FF9" w:rsidRDefault="00601D23" w:rsidP="00F679F0">
      <w:r w:rsidRPr="00601D23">
        <w:drawing>
          <wp:inline distT="0" distB="0" distL="0" distR="0" wp14:anchorId="3C1164FF" wp14:editId="025C6FCC">
            <wp:extent cx="5306165" cy="6477904"/>
            <wp:effectExtent l="0" t="0" r="8890" b="0"/>
            <wp:docPr id="144527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73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4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98197" w14:textId="77777777" w:rsidR="008454B0" w:rsidRDefault="008454B0" w:rsidP="00F679F0"/>
    <w:p w14:paraId="77416F51" w14:textId="77777777" w:rsidR="008454B0" w:rsidRDefault="008454B0" w:rsidP="00F679F0"/>
    <w:p w14:paraId="723BBFAE" w14:textId="77777777" w:rsidR="008454B0" w:rsidRDefault="008454B0" w:rsidP="00F679F0"/>
    <w:p w14:paraId="0FB6D8BE" w14:textId="77777777" w:rsidR="008454B0" w:rsidRDefault="008454B0" w:rsidP="00F679F0"/>
    <w:p w14:paraId="1320031B" w14:textId="77777777" w:rsidR="008454B0" w:rsidRDefault="008454B0" w:rsidP="00F679F0"/>
    <w:p w14:paraId="4ECC8C9B" w14:textId="77777777" w:rsidR="008454B0" w:rsidRDefault="008454B0" w:rsidP="00F679F0"/>
    <w:p w14:paraId="4E8E7074" w14:textId="4E23CF17" w:rsidR="00601D23" w:rsidRDefault="00601D23" w:rsidP="00F679F0">
      <w:r>
        <w:t xml:space="preserve">Majority of the issues come with the images being saved in </w:t>
      </w:r>
      <w:r w:rsidR="007D6022">
        <w:t>an</w:t>
      </w:r>
      <w:r>
        <w:t xml:space="preserve"> older gen format. </w:t>
      </w:r>
      <w:r w:rsidR="007D6022">
        <w:t xml:space="preserve">Resaving the images to a jpeg file solved majority of the issues </w:t>
      </w:r>
      <w:r w:rsidR="00C833A7">
        <w:t xml:space="preserve">leaving accessibility slightly low on the </w:t>
      </w:r>
      <w:r w:rsidR="00A650C9">
        <w:t>score.</w:t>
      </w:r>
    </w:p>
    <w:p w14:paraId="61E99C83" w14:textId="77777777" w:rsidR="00A650C9" w:rsidRDefault="00A650C9" w:rsidP="00F679F0"/>
    <w:p w14:paraId="433022AA" w14:textId="071C40AB" w:rsidR="00A650C9" w:rsidRDefault="00A650C9" w:rsidP="00F679F0">
      <w:r w:rsidRPr="00A650C9">
        <w:drawing>
          <wp:inline distT="0" distB="0" distL="0" distR="0" wp14:anchorId="0A8581BB" wp14:editId="504F23C6">
            <wp:extent cx="5218981" cy="6590581"/>
            <wp:effectExtent l="0" t="0" r="1270" b="1270"/>
            <wp:docPr id="172481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1318" name=""/>
                    <pic:cNvPicPr/>
                  </pic:nvPicPr>
                  <pic:blipFill rotWithShape="1">
                    <a:blip r:embed="rId9"/>
                    <a:srcRect b="23097"/>
                    <a:stretch/>
                  </pic:blipFill>
                  <pic:spPr bwMode="auto">
                    <a:xfrm>
                      <a:off x="0" y="0"/>
                      <a:ext cx="5219318" cy="6591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FA0AE" w14:textId="77777777" w:rsidR="009201A0" w:rsidRDefault="009201A0" w:rsidP="00F679F0"/>
    <w:p w14:paraId="79904DA0" w14:textId="77777777" w:rsidR="009201A0" w:rsidRDefault="009201A0" w:rsidP="00F679F0"/>
    <w:p w14:paraId="5F79B556" w14:textId="77777777" w:rsidR="009201A0" w:rsidRDefault="009201A0" w:rsidP="00F679F0"/>
    <w:p w14:paraId="258D306D" w14:textId="77777777" w:rsidR="009201A0" w:rsidRDefault="009201A0" w:rsidP="00F679F0"/>
    <w:p w14:paraId="5055D05F" w14:textId="77777777" w:rsidR="009201A0" w:rsidRDefault="009201A0" w:rsidP="00F679F0"/>
    <w:p w14:paraId="15E0CAFC" w14:textId="11619BDE" w:rsidR="009201A0" w:rsidRDefault="009201A0" w:rsidP="00F679F0">
      <w:r>
        <w:t xml:space="preserve">For the accessibility </w:t>
      </w:r>
      <w:r w:rsidR="00C13944">
        <w:t>my Iframe tag for the google maps did not have a title element. Changing this resulted in the accessibility becoming green.</w:t>
      </w:r>
    </w:p>
    <w:p w14:paraId="34E5C713" w14:textId="403664DE" w:rsidR="0033017A" w:rsidRDefault="001B7A9E" w:rsidP="00F679F0">
      <w:r w:rsidRPr="001B7A9E">
        <w:drawing>
          <wp:inline distT="0" distB="0" distL="0" distR="0" wp14:anchorId="01C85C9D" wp14:editId="7526E24C">
            <wp:extent cx="5201728" cy="5693434"/>
            <wp:effectExtent l="0" t="0" r="0" b="2540"/>
            <wp:docPr id="9252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6917" name=""/>
                    <pic:cNvPicPr/>
                  </pic:nvPicPr>
                  <pic:blipFill rotWithShape="1">
                    <a:blip r:embed="rId10"/>
                    <a:srcRect r="-752" b="32844"/>
                    <a:stretch/>
                  </pic:blipFill>
                  <pic:spPr bwMode="auto">
                    <a:xfrm>
                      <a:off x="0" y="0"/>
                      <a:ext cx="5202064" cy="5693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57D57B" w14:textId="08A58530" w:rsidR="001B7A9E" w:rsidRDefault="001B7A9E">
      <w:r>
        <w:br w:type="page"/>
      </w:r>
    </w:p>
    <w:p w14:paraId="37D7EE4F" w14:textId="26E875E8" w:rsidR="007B1FDA" w:rsidRDefault="007B1FDA" w:rsidP="007B1FDA">
      <w:pPr>
        <w:pStyle w:val="Heading2"/>
      </w:pPr>
      <w:r>
        <w:lastRenderedPageBreak/>
        <w:t>Booking page</w:t>
      </w:r>
    </w:p>
    <w:p w14:paraId="5EDD7AA1" w14:textId="2352B33C" w:rsidR="001B7A9E" w:rsidRDefault="008E6731" w:rsidP="001B7A9E">
      <w:r>
        <w:t>After changing the required</w:t>
      </w:r>
      <w:r w:rsidR="009F0805">
        <w:t xml:space="preserve"> images to JPEG and adding the title to the maps the booking page comes up green.</w:t>
      </w:r>
    </w:p>
    <w:p w14:paraId="349B0069" w14:textId="77777777" w:rsidR="00DA3CE7" w:rsidRDefault="00DA3CE7" w:rsidP="001B7A9E"/>
    <w:p w14:paraId="0211DE92" w14:textId="6A1B4E62" w:rsidR="009F0805" w:rsidRDefault="00DA3CE7" w:rsidP="001B7A9E">
      <w:r w:rsidRPr="00DA3CE7">
        <w:drawing>
          <wp:inline distT="0" distB="0" distL="0" distR="0" wp14:anchorId="531D655F" wp14:editId="0B8E3887">
            <wp:extent cx="5201728" cy="5555411"/>
            <wp:effectExtent l="0" t="0" r="0" b="7620"/>
            <wp:docPr id="30224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47273" name=""/>
                    <pic:cNvPicPr/>
                  </pic:nvPicPr>
                  <pic:blipFill rotWithShape="1">
                    <a:blip r:embed="rId11"/>
                    <a:srcRect r="-381" b="33727"/>
                    <a:stretch/>
                  </pic:blipFill>
                  <pic:spPr bwMode="auto">
                    <a:xfrm>
                      <a:off x="0" y="0"/>
                      <a:ext cx="5202060" cy="5555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B9697C" w14:textId="77777777" w:rsidR="00DA3CE7" w:rsidRDefault="00DA3CE7" w:rsidP="001B7A9E"/>
    <w:p w14:paraId="05BD5B50" w14:textId="77777777" w:rsidR="00DA3CE7" w:rsidRDefault="00DA3CE7" w:rsidP="001B7A9E"/>
    <w:p w14:paraId="51E0CE1D" w14:textId="77777777" w:rsidR="00DA3CE7" w:rsidRDefault="00DA3CE7" w:rsidP="001B7A9E"/>
    <w:p w14:paraId="7038E9BC" w14:textId="77777777" w:rsidR="00DA3CE7" w:rsidRDefault="00DA3CE7" w:rsidP="001B7A9E"/>
    <w:p w14:paraId="0D0070DF" w14:textId="77777777" w:rsidR="00DA3CE7" w:rsidRDefault="00DA3CE7" w:rsidP="001B7A9E"/>
    <w:p w14:paraId="6C61F750" w14:textId="77777777" w:rsidR="00DA3CE7" w:rsidRDefault="00DA3CE7" w:rsidP="001B7A9E"/>
    <w:p w14:paraId="59786E7E" w14:textId="77777777" w:rsidR="00DA3CE7" w:rsidRDefault="00DA3CE7" w:rsidP="001B7A9E"/>
    <w:p w14:paraId="67CCB336" w14:textId="00AD7AC2" w:rsidR="00DA3CE7" w:rsidRDefault="00DA3CE7" w:rsidP="00DA3CE7">
      <w:pPr>
        <w:pStyle w:val="Heading2"/>
      </w:pPr>
      <w:r>
        <w:lastRenderedPageBreak/>
        <w:t>Booking form page</w:t>
      </w:r>
    </w:p>
    <w:p w14:paraId="2C89C795" w14:textId="48945089" w:rsidR="007B5E01" w:rsidRPr="007B5E01" w:rsidRDefault="007B5E01" w:rsidP="007B5E01">
      <w:r>
        <w:t xml:space="preserve">Booking form page has </w:t>
      </w:r>
      <w:r w:rsidR="005010C6">
        <w:t>initial accessibility issues.</w:t>
      </w:r>
    </w:p>
    <w:p w14:paraId="504CC182" w14:textId="13E3FE89" w:rsidR="00DA3CE7" w:rsidRDefault="007B5E01" w:rsidP="00DA3CE7">
      <w:r w:rsidRPr="007B5E01">
        <w:drawing>
          <wp:inline distT="0" distB="0" distL="0" distR="0" wp14:anchorId="2CA87A81" wp14:editId="56706B32">
            <wp:extent cx="5153744" cy="5515745"/>
            <wp:effectExtent l="0" t="0" r="8890" b="8890"/>
            <wp:docPr id="197795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59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6BCC3" w14:textId="77777777" w:rsidR="005010C6" w:rsidRDefault="005010C6" w:rsidP="00DA3CE7"/>
    <w:p w14:paraId="64EB5771" w14:textId="77777777" w:rsidR="005010C6" w:rsidRDefault="005010C6" w:rsidP="00DA3CE7"/>
    <w:p w14:paraId="49114CB4" w14:textId="77777777" w:rsidR="005010C6" w:rsidRDefault="005010C6" w:rsidP="00DA3CE7"/>
    <w:p w14:paraId="38314BE2" w14:textId="77777777" w:rsidR="005010C6" w:rsidRDefault="005010C6" w:rsidP="00DA3CE7"/>
    <w:p w14:paraId="62F04703" w14:textId="77777777" w:rsidR="005010C6" w:rsidRDefault="005010C6" w:rsidP="00DA3CE7"/>
    <w:p w14:paraId="79286009" w14:textId="77777777" w:rsidR="005010C6" w:rsidRDefault="005010C6" w:rsidP="00DA3CE7"/>
    <w:p w14:paraId="216C19B4" w14:textId="77777777" w:rsidR="005010C6" w:rsidRDefault="005010C6" w:rsidP="00DA3CE7"/>
    <w:p w14:paraId="1387A461" w14:textId="77777777" w:rsidR="005010C6" w:rsidRDefault="005010C6" w:rsidP="00DA3CE7"/>
    <w:p w14:paraId="54802E8A" w14:textId="77777777" w:rsidR="005010C6" w:rsidRDefault="005010C6" w:rsidP="00DA3CE7"/>
    <w:p w14:paraId="3ECD5691" w14:textId="755CBC3D" w:rsidR="005010C6" w:rsidRDefault="0089324F" w:rsidP="00DA3CE7">
      <w:r>
        <w:lastRenderedPageBreak/>
        <w:t xml:space="preserve">The issue with this one was within the form. The </w:t>
      </w:r>
      <w:r w:rsidR="00C37777">
        <w:t>element labels were not in the correct format.</w:t>
      </w:r>
    </w:p>
    <w:p w14:paraId="182B5ECC" w14:textId="3C4370CE" w:rsidR="00C37777" w:rsidRDefault="00C37777" w:rsidP="00DA3CE7">
      <w:r>
        <w:t>Initial format</w:t>
      </w:r>
    </w:p>
    <w:p w14:paraId="1ED6AABC" w14:textId="57487677" w:rsidR="00C37777" w:rsidRDefault="00C37777" w:rsidP="00DA3CE7">
      <w:r w:rsidRPr="00C37777">
        <w:drawing>
          <wp:inline distT="0" distB="0" distL="0" distR="0" wp14:anchorId="11F59E75" wp14:editId="623168F6">
            <wp:extent cx="5731510" cy="363220"/>
            <wp:effectExtent l="0" t="0" r="2540" b="0"/>
            <wp:docPr id="27897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70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C3CA" w14:textId="69FE1857" w:rsidR="00C37777" w:rsidRDefault="00C37777" w:rsidP="00DA3CE7">
      <w:r>
        <w:t>Correct format</w:t>
      </w:r>
    </w:p>
    <w:p w14:paraId="0974F0C5" w14:textId="6843A6BF" w:rsidR="00C37777" w:rsidRDefault="0056719D" w:rsidP="00DA3CE7">
      <w:r w:rsidRPr="0056719D">
        <w:drawing>
          <wp:inline distT="0" distB="0" distL="0" distR="0" wp14:anchorId="0660D877" wp14:editId="068F1A43">
            <wp:extent cx="5731510" cy="321945"/>
            <wp:effectExtent l="0" t="0" r="2540" b="1905"/>
            <wp:docPr id="156100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04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F3B8" w14:textId="589515CE" w:rsidR="00691DB8" w:rsidRDefault="00691DB8" w:rsidP="00DA3CE7">
      <w:r>
        <w:t>After changing this for all the form elements the result was 94% in accessibility that I was happy with.</w:t>
      </w:r>
    </w:p>
    <w:p w14:paraId="406B4D92" w14:textId="00A5403A" w:rsidR="00691DB8" w:rsidRPr="00DA3CE7" w:rsidRDefault="00016DEC" w:rsidP="00DA3CE7">
      <w:r w:rsidRPr="00016DEC">
        <w:drawing>
          <wp:inline distT="0" distB="0" distL="0" distR="0" wp14:anchorId="5E9D91E3" wp14:editId="5DF2A0BC">
            <wp:extent cx="5172797" cy="5820587"/>
            <wp:effectExtent l="0" t="0" r="8890" b="8890"/>
            <wp:docPr id="161520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011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82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DB8" w:rsidRPr="00DA3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343"/>
    <w:rsid w:val="00016DEC"/>
    <w:rsid w:val="001B21C3"/>
    <w:rsid w:val="001B7A9E"/>
    <w:rsid w:val="001C62FF"/>
    <w:rsid w:val="002645C9"/>
    <w:rsid w:val="00293CA1"/>
    <w:rsid w:val="0033017A"/>
    <w:rsid w:val="003A0470"/>
    <w:rsid w:val="00413343"/>
    <w:rsid w:val="00427FF9"/>
    <w:rsid w:val="00462D73"/>
    <w:rsid w:val="005010C6"/>
    <w:rsid w:val="0056719D"/>
    <w:rsid w:val="005E290F"/>
    <w:rsid w:val="00601D23"/>
    <w:rsid w:val="006541C3"/>
    <w:rsid w:val="00691DB8"/>
    <w:rsid w:val="006A111A"/>
    <w:rsid w:val="006A192A"/>
    <w:rsid w:val="006F79B0"/>
    <w:rsid w:val="007B1FDA"/>
    <w:rsid w:val="007B5E01"/>
    <w:rsid w:val="007D6022"/>
    <w:rsid w:val="00823B6C"/>
    <w:rsid w:val="008454B0"/>
    <w:rsid w:val="0089324F"/>
    <w:rsid w:val="008D0AA4"/>
    <w:rsid w:val="008E6731"/>
    <w:rsid w:val="009201A0"/>
    <w:rsid w:val="00932486"/>
    <w:rsid w:val="009F0805"/>
    <w:rsid w:val="009F2CBA"/>
    <w:rsid w:val="00A650C9"/>
    <w:rsid w:val="00AA31DF"/>
    <w:rsid w:val="00AE29F9"/>
    <w:rsid w:val="00C13944"/>
    <w:rsid w:val="00C37777"/>
    <w:rsid w:val="00C833A7"/>
    <w:rsid w:val="00D87917"/>
    <w:rsid w:val="00DA3CE7"/>
    <w:rsid w:val="00E20FFE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B6E8D"/>
  <w15:chartTrackingRefBased/>
  <w15:docId w15:val="{65948660-C917-4E5C-9DF9-40868EF4B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3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3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9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 Earles</dc:creator>
  <cp:keywords/>
  <dc:description/>
  <cp:lastModifiedBy>Ash Earles</cp:lastModifiedBy>
  <cp:revision>36</cp:revision>
  <dcterms:created xsi:type="dcterms:W3CDTF">2025-04-29T08:20:00Z</dcterms:created>
  <dcterms:modified xsi:type="dcterms:W3CDTF">2025-04-29T09:40:00Z</dcterms:modified>
</cp:coreProperties>
</file>